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学校精准扶贫工作总结报告 学校精准扶贫工作计划(七篇)</w:t>
      </w:r>
      <w:bookmarkEnd w:id="1"/>
    </w:p>
    <w:p>
      <w:pPr>
        <w:jc w:val="center"/>
        <w:spacing w:before="0" w:after="450"/>
      </w:pPr>
      <w:r>
        <w:rPr>
          <w:rFonts w:ascii="Arial" w:hAnsi="Arial" w:eastAsia="Arial" w:cs="Arial"/>
          <w:color w:val="999999"/>
          <w:sz w:val="20"/>
          <w:szCs w:val="20"/>
        </w:rPr>
        <w:t xml:space="preserve">来源：网络  作者：梦里花开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以下是小编为大家收集的计划范文，仅供参考，大家一起来看看吧。学校精准扶贫工作总结报告 学校精准扶贫工作计划篇一一是加强...</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学校精准扶贫工作总结报告 学校精准扶贫工作计划篇一</w:t>
      </w:r>
    </w:p>
    <w:p>
      <w:pPr>
        <w:ind w:left="0" w:right="0" w:firstLine="560"/>
        <w:spacing w:before="450" w:after="450" w:line="312" w:lineRule="auto"/>
      </w:pPr>
      <w:r>
        <w:rPr>
          <w:rFonts w:ascii="宋体" w:hAnsi="宋体" w:eastAsia="宋体" w:cs="宋体"/>
          <w:color w:val="000"/>
          <w:sz w:val="28"/>
          <w:szCs w:val="28"/>
        </w:rPr>
        <w:t xml:space="preserve">一是加强领导，精心组织。学校成立了由校长负总责，各室组具体落实的教育扶贫工作领导小组，实施“一生一责任人”的\'帮扶机制；加大了教育扶贫攻坚落实力度，确保教育扶贫经费、物资及人力发挥效应。</w:t>
      </w:r>
    </w:p>
    <w:p>
      <w:pPr>
        <w:ind w:left="0" w:right="0" w:firstLine="560"/>
        <w:spacing w:before="450" w:after="450" w:line="312" w:lineRule="auto"/>
      </w:pPr>
      <w:r>
        <w:rPr>
          <w:rFonts w:ascii="宋体" w:hAnsi="宋体" w:eastAsia="宋体" w:cs="宋体"/>
          <w:color w:val="000"/>
          <w:sz w:val="28"/>
          <w:szCs w:val="28"/>
        </w:rPr>
        <w:t xml:space="preserve">二是明确责任，狠抓落实。学校制定教育扶贫督导考核制度，强化责任意识，建立责任追究制度，逐级落实责任，确保各项任务落到实处。对每个贫困户实行定人、定责、定时开展结对帮扶，定期上门或电话走访结对帮扶贫困家庭，确保帮扶工作落实到位。</w:t>
      </w:r>
    </w:p>
    <w:p>
      <w:pPr>
        <w:ind w:left="0" w:right="0" w:firstLine="560"/>
        <w:spacing w:before="450" w:after="450" w:line="312" w:lineRule="auto"/>
      </w:pPr>
      <w:r>
        <w:rPr>
          <w:rFonts w:ascii="宋体" w:hAnsi="宋体" w:eastAsia="宋体" w:cs="宋体"/>
          <w:color w:val="000"/>
          <w:sz w:val="28"/>
          <w:szCs w:val="28"/>
        </w:rPr>
        <w:t xml:space="preserve">三是广泛宣传，营造氛围。学校持续通过主题班会、黑板报、学生会、家长会等多种途径集中宣传教育扶贫政策，让每个贫困户、贫困生了解帮扶政策，掌握帮扶措施。对即将毕业的贫困生，努力做好与高一级学校的贫困生信息对接工作，确保他们在新的学习环境中能够继续享受到国家扶贫政策的温暖。</w:t>
      </w:r>
    </w:p>
    <w:p>
      <w:pPr>
        <w:ind w:left="0" w:right="0" w:firstLine="560"/>
        <w:spacing w:before="450" w:after="450" w:line="312" w:lineRule="auto"/>
      </w:pPr>
      <w:r>
        <w:rPr>
          <w:rFonts w:ascii="宋体" w:hAnsi="宋体" w:eastAsia="宋体" w:cs="宋体"/>
          <w:color w:val="000"/>
          <w:sz w:val="28"/>
          <w:szCs w:val="28"/>
        </w:rPr>
        <w:t xml:space="preserve">四是规范管理，加强监督。坚持公平、公正、公开的原则，阳光操作，将扶贫帮困款物及时精准地发放到困难学生家长手中去，保证资金落实到位。</w:t>
      </w:r>
    </w:p>
    <w:p>
      <w:pPr>
        <w:ind w:left="0" w:right="0" w:firstLine="560"/>
        <w:spacing w:before="450" w:after="450" w:line="312" w:lineRule="auto"/>
      </w:pPr>
      <w:r>
        <w:rPr>
          <w:rFonts w:ascii="黑体" w:hAnsi="黑体" w:eastAsia="黑体" w:cs="黑体"/>
          <w:color w:val="000000"/>
          <w:sz w:val="34"/>
          <w:szCs w:val="34"/>
          <w:b w:val="1"/>
          <w:bCs w:val="1"/>
        </w:rPr>
        <w:t xml:space="preserve">学校精准扶贫工作总结报告 学校精准扶贫工作计划篇二</w:t>
      </w:r>
    </w:p>
    <w:p>
      <w:pPr>
        <w:ind w:left="0" w:right="0" w:firstLine="560"/>
        <w:spacing w:before="450" w:after="450" w:line="312" w:lineRule="auto"/>
      </w:pPr>
      <w:r>
        <w:rPr>
          <w:rFonts w:ascii="宋体" w:hAnsi="宋体" w:eastAsia="宋体" w:cs="宋体"/>
          <w:color w:val="000"/>
          <w:sz w:val="28"/>
          <w:szCs w:val="28"/>
        </w:rPr>
        <w:t xml:space="preserve">下符桥中心学校精准扶贫工作，在各级党委、政府的正确领导下，在村支两委的紧密配合下，以邓小平理论和“三个代表”重要思想为指导，全面贯彻落实科学发展观，深入贯彻落实党的十八大会议精神，以农民增收为重点，以全面脱贫摘帽为目标，坚持真情扶贫，办好实事，注重实效，强化服务，在促进发展上下功夫，推进和加快了帮扶村组贫困户的脱贫致富的步伐。“不让任何一个贫困生失学”为宗旨，积极健全完善就读保障长效机制。</w:t>
      </w:r>
    </w:p>
    <w:p>
      <w:pPr>
        <w:ind w:left="0" w:right="0" w:firstLine="560"/>
        <w:spacing w:before="450" w:after="450" w:line="312" w:lineRule="auto"/>
      </w:pPr>
      <w:r>
        <w:rPr>
          <w:rFonts w:ascii="宋体" w:hAnsi="宋体" w:eastAsia="宋体" w:cs="宋体"/>
          <w:color w:val="000"/>
          <w:sz w:val="28"/>
          <w:szCs w:val="28"/>
        </w:rPr>
        <w:t xml:space="preserve">1、加强领导、各负其责。为了抓好落实精准扶贫”工作，中心学校成立了精准扶贫工作领导小组，由中心学校党总支书记、校长为组长，全体校委会人员为成员，办公室具体负责此项工作，分工到人，各司其职。</w:t>
      </w:r>
    </w:p>
    <w:p>
      <w:pPr>
        <w:ind w:left="0" w:right="0" w:firstLine="560"/>
        <w:spacing w:before="450" w:after="450" w:line="312" w:lineRule="auto"/>
      </w:pPr>
      <w:r>
        <w:rPr>
          <w:rFonts w:ascii="宋体" w:hAnsi="宋体" w:eastAsia="宋体" w:cs="宋体"/>
          <w:color w:val="000"/>
          <w:sz w:val="28"/>
          <w:szCs w:val="28"/>
        </w:rPr>
        <w:t xml:space="preserve">2、上下联动，密切配合。我们根据党委政府的安排和步骤，与村组干部紧密的配合，与帮扶对象交心谈心与他们打成一片，当好参谋，做他们的知心人和引路人。</w:t>
      </w:r>
    </w:p>
    <w:p>
      <w:pPr>
        <w:ind w:left="0" w:right="0" w:firstLine="560"/>
        <w:spacing w:before="450" w:after="450" w:line="312" w:lineRule="auto"/>
      </w:pPr>
      <w:r>
        <w:rPr>
          <w:rFonts w:ascii="宋体" w:hAnsi="宋体" w:eastAsia="宋体" w:cs="宋体"/>
          <w:color w:val="000"/>
          <w:sz w:val="28"/>
          <w:szCs w:val="28"/>
        </w:rPr>
        <w:t xml:space="preserve">3、深入实际，摸清情况。</w:t>
      </w:r>
    </w:p>
    <w:p>
      <w:pPr>
        <w:ind w:left="0" w:right="0" w:firstLine="560"/>
        <w:spacing w:before="450" w:after="450" w:line="312" w:lineRule="auto"/>
      </w:pPr>
      <w:r>
        <w:rPr>
          <w:rFonts w:ascii="宋体" w:hAnsi="宋体" w:eastAsia="宋体" w:cs="宋体"/>
          <w:color w:val="000"/>
          <w:sz w:val="28"/>
          <w:szCs w:val="28"/>
        </w:rPr>
        <w:t xml:space="preserve">根据县、乡扶贫开发建档立卡工作实施方案，围绕对象精准、内容精准、目标精准、措施精准,抓紧抓实抓好精准扶贫工作。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（1）、“不让任何一个学生失学”，确保救助工作公平、公正，全面摸清贫困生底子，切实掌握特情学生(单亲、孤儿、残疾学生)情况，救助到位，让他们充分得到、感受到集体对他们的关心。</w:t>
      </w:r>
    </w:p>
    <w:p>
      <w:pPr>
        <w:ind w:left="0" w:right="0" w:firstLine="560"/>
        <w:spacing w:before="450" w:after="450" w:line="312" w:lineRule="auto"/>
      </w:pPr>
      <w:r>
        <w:rPr>
          <w:rFonts w:ascii="宋体" w:hAnsi="宋体" w:eastAsia="宋体" w:cs="宋体"/>
          <w:color w:val="000"/>
          <w:sz w:val="28"/>
          <w:szCs w:val="28"/>
        </w:rPr>
        <w:t xml:space="preserve">（2）、认真落实“两免一补”政策。协助做好义务阶段所有学生免杂费和免费教科书的发放工作，做好免费教科书循环使用工作，落实做好补助贫困寄宿生生活费工作，认真落实贫困等级，并且先公示，无异无义后上报，确保无一例救助而上访的事件发生。</w:t>
      </w:r>
    </w:p>
    <w:p>
      <w:pPr>
        <w:ind w:left="0" w:right="0" w:firstLine="560"/>
        <w:spacing w:before="450" w:after="450" w:line="312" w:lineRule="auto"/>
      </w:pPr>
      <w:r>
        <w:rPr>
          <w:rFonts w:ascii="宋体" w:hAnsi="宋体" w:eastAsia="宋体" w:cs="宋体"/>
          <w:color w:val="000"/>
          <w:sz w:val="28"/>
          <w:szCs w:val="28"/>
        </w:rPr>
        <w:t xml:space="preserve">（3）、强化服务意识，做好贫困生统计，文字资料收集。</w:t>
      </w:r>
    </w:p>
    <w:p>
      <w:pPr>
        <w:ind w:left="0" w:right="0" w:firstLine="560"/>
        <w:spacing w:before="450" w:after="450" w:line="312" w:lineRule="auto"/>
      </w:pPr>
      <w:r>
        <w:rPr>
          <w:rFonts w:ascii="宋体" w:hAnsi="宋体" w:eastAsia="宋体" w:cs="宋体"/>
          <w:color w:val="000"/>
          <w:sz w:val="28"/>
          <w:szCs w:val="28"/>
        </w:rPr>
        <w:t xml:space="preserve">4、丰富学生资助宣传工作内容</w:t>
      </w:r>
    </w:p>
    <w:p>
      <w:pPr>
        <w:ind w:left="0" w:right="0" w:firstLine="560"/>
        <w:spacing w:before="450" w:after="450" w:line="312" w:lineRule="auto"/>
      </w:pPr>
      <w:r>
        <w:rPr>
          <w:rFonts w:ascii="宋体" w:hAnsi="宋体" w:eastAsia="宋体" w:cs="宋体"/>
          <w:color w:val="000"/>
          <w:sz w:val="28"/>
          <w:szCs w:val="28"/>
        </w:rPr>
        <w:t xml:space="preserve">（1）.学校设立资助工作领导小组，负责对全校学生资助工作的管理、监督，保障各项学生资助活动公开、公正、透明。开通学生资助工作服务热线和咨询信箱，为学生解答各种与资助相关的疑难问题，并受理、解决学生提出的各种争议。 （2）.每年6至8月份，通过发放宣传资料在全校范围内大力宣传《霍山县教育扶贫政策》宣传册，让学生及家长了解相关扶贫政策。</w:t>
      </w:r>
    </w:p>
    <w:p>
      <w:pPr>
        <w:ind w:left="0" w:right="0" w:firstLine="560"/>
        <w:spacing w:before="450" w:after="450" w:line="312" w:lineRule="auto"/>
      </w:pPr>
      <w:r>
        <w:rPr>
          <w:rFonts w:ascii="宋体" w:hAnsi="宋体" w:eastAsia="宋体" w:cs="宋体"/>
          <w:color w:val="000"/>
          <w:sz w:val="28"/>
          <w:szCs w:val="28"/>
        </w:rPr>
        <w:t xml:space="preserve">（3）.新学期开学初，积极向学生宣传扶贫政策，让学生了解贫困寄宿生生活补贴发放的具体流程。</w:t>
      </w:r>
    </w:p>
    <w:p>
      <w:pPr>
        <w:ind w:left="0" w:right="0" w:firstLine="560"/>
        <w:spacing w:before="450" w:after="450" w:line="312" w:lineRule="auto"/>
      </w:pPr>
      <w:r>
        <w:rPr>
          <w:rFonts w:ascii="宋体" w:hAnsi="宋体" w:eastAsia="宋体" w:cs="宋体"/>
          <w:color w:val="000"/>
          <w:sz w:val="28"/>
          <w:szCs w:val="28"/>
        </w:rPr>
        <w:t xml:space="preserve">5、成效：xx年我镇共资助各类在校就读的建档立卡贫困学生人数242人，其中在本县就读的`190人，在下符桥镇就读的63人，县外就读的51人，省外就读的1人。242人中幼儿18人，小学55人，初中74人，普高35人，职高24人，大专以上36人，计140多万元。xx年春学期共资助各类在校就读的建档立卡贫困学生195人，其中在本县就读的151人，县外就读的38人，省外就读的6人。195人中幼儿15人，小学62人，初中38人，高中（中职）44人，高等教育36人。</w:t>
      </w:r>
    </w:p>
    <w:p>
      <w:pPr>
        <w:ind w:left="0" w:right="0" w:firstLine="560"/>
        <w:spacing w:before="450" w:after="450" w:line="312" w:lineRule="auto"/>
      </w:pPr>
      <w:r>
        <w:rPr>
          <w:rFonts w:ascii="宋体" w:hAnsi="宋体" w:eastAsia="宋体" w:cs="宋体"/>
          <w:color w:val="000"/>
          <w:sz w:val="28"/>
          <w:szCs w:val="28"/>
        </w:rPr>
        <w:t xml:space="preserve">精准扶贫，任重而道远，脱贫决不一朝一夕的事，我们在取得一定成绩的同时还要发现存在一些问题，离真正脱贫的目标还有一段艰难的路程要走。我们全体人员将进一步强化责任意识，创新意识、质量意识、协调意识，以务实诚信、多办实事的优良工作作风来做好今后的扶贫工作。</w:t>
      </w:r>
    </w:p>
    <w:p>
      <w:pPr>
        <w:ind w:left="0" w:right="0" w:firstLine="560"/>
        <w:spacing w:before="450" w:after="450" w:line="312" w:lineRule="auto"/>
      </w:pPr>
      <w:r>
        <w:rPr>
          <w:rFonts w:ascii="黑体" w:hAnsi="黑体" w:eastAsia="黑体" w:cs="黑体"/>
          <w:color w:val="000000"/>
          <w:sz w:val="34"/>
          <w:szCs w:val="34"/>
          <w:b w:val="1"/>
          <w:bCs w:val="1"/>
        </w:rPr>
        <w:t xml:space="preserve">学校精准扶贫工作总结报告 学校精准扶贫工作计划篇三</w:t>
      </w:r>
    </w:p>
    <w:p>
      <w:pPr>
        <w:ind w:left="0" w:right="0" w:firstLine="560"/>
        <w:spacing w:before="450" w:after="450" w:line="312" w:lineRule="auto"/>
      </w:pPr>
      <w:r>
        <w:rPr>
          <w:rFonts w:ascii="宋体" w:hAnsi="宋体" w:eastAsia="宋体" w:cs="宋体"/>
          <w:color w:val="000"/>
          <w:sz w:val="28"/>
          <w:szCs w:val="28"/>
        </w:rPr>
        <w:t xml:space="preserve">我校在县教育局的正确领导和大力支持下，认真贯彻落实了中央和省、市、县关于精准扶贫的重大部署和安排，扎实有效地开展了精准扶贫工作，取得了实效，主要工作如下：</w:t>
      </w:r>
    </w:p>
    <w:p>
      <w:pPr>
        <w:ind w:left="0" w:right="0" w:firstLine="560"/>
        <w:spacing w:before="450" w:after="450" w:line="312" w:lineRule="auto"/>
      </w:pPr>
      <w:r>
        <w:rPr>
          <w:rFonts w:ascii="宋体" w:hAnsi="宋体" w:eastAsia="宋体" w:cs="宋体"/>
          <w:color w:val="000"/>
          <w:sz w:val="28"/>
          <w:szCs w:val="28"/>
        </w:rPr>
        <w:t xml:space="preserve">我校认真学习了上级有关文件精神，高度重视，成立了以其他中层领导为成员的领导小组，下设精准扶贫办公室，有专人负责整理档案和网上系统的操作，各项工作分工明确，责任到人。</w:t>
      </w:r>
    </w:p>
    <w:p>
      <w:pPr>
        <w:ind w:left="0" w:right="0" w:firstLine="560"/>
        <w:spacing w:before="450" w:after="450" w:line="312" w:lineRule="auto"/>
      </w:pPr>
      <w:r>
        <w:rPr>
          <w:rFonts w:ascii="宋体" w:hAnsi="宋体" w:eastAsia="宋体" w:cs="宋体"/>
          <w:color w:val="000"/>
          <w:sz w:val="28"/>
          <w:szCs w:val="28"/>
        </w:rPr>
        <w:t xml:space="preserve">今学期，我校认真对转入学生和一年级新生进行摸底，同时与上级对接，确保信息准确，无漏报、多报现象，最终确定了61名建档立卡学生，其中：其中已脱贫44人，未脱贫17人。我校61名建档立卡学生中本县区户籍有57人，外县户籍有4人。</w:t>
      </w:r>
    </w:p>
    <w:p>
      <w:pPr>
        <w:ind w:left="0" w:right="0" w:firstLine="560"/>
        <w:spacing w:before="450" w:after="450" w:line="312" w:lineRule="auto"/>
      </w:pPr>
      <w:r>
        <w:rPr>
          <w:rFonts w:ascii="宋体" w:hAnsi="宋体" w:eastAsia="宋体" w:cs="宋体"/>
          <w:color w:val="000"/>
          <w:sz w:val="28"/>
          <w:szCs w:val="28"/>
        </w:rPr>
        <w:t xml:space="preserve">结合我校实际情况，根据《精准扶贫实施方案》和《精准扶贫工作计划》及《三秦教师结对帮扶贫困学生实施方案》和《三秦教师结对帮扶贫困学生工作计划》所有教师每人结对帮扶一名贫困生，校委会成员及班主任重点帮扶建档立卡学生，并能动态管理，同时学校又制定了《控辍保学方案》，并与每位班主任签订了责任书，确保无辍学现象。</w:t>
      </w:r>
    </w:p>
    <w:p>
      <w:pPr>
        <w:ind w:left="0" w:right="0" w:firstLine="560"/>
        <w:spacing w:before="450" w:after="450" w:line="312" w:lineRule="auto"/>
      </w:pPr>
      <w:r>
        <w:rPr>
          <w:rFonts w:ascii="宋体" w:hAnsi="宋体" w:eastAsia="宋体" w:cs="宋体"/>
          <w:color w:val="000"/>
          <w:sz w:val="28"/>
          <w:szCs w:val="28"/>
        </w:rPr>
        <w:t xml:space="preserve">我校组织教师认真学习了上级有关帮扶制度和计划，同时宣读了我校的相关要求和实施计划，对建档立卡学生实行“一帮一”帮扶，每位教师都能积极行动，认真落实。首先各位教师确定了自己的帮扶对象，并能与家长沟通，了解家庭情况和孩子的学习情况，经常对这些学生进行单独辅导，绝不能使其成绩下滑掉队，同时多方合力对其引导，让他们用健康的心态去树立理想，迎接未来。根据平时的观察和测试成绩，这些学生的成绩有所提高，而且较以前更加乐观向上。</w:t>
      </w:r>
    </w:p>
    <w:p>
      <w:pPr>
        <w:ind w:left="0" w:right="0" w:firstLine="560"/>
        <w:spacing w:before="450" w:after="450" w:line="312" w:lineRule="auto"/>
      </w:pPr>
      <w:r>
        <w:rPr>
          <w:rFonts w:ascii="宋体" w:hAnsi="宋体" w:eastAsia="宋体" w:cs="宋体"/>
          <w:color w:val="000"/>
          <w:sz w:val="28"/>
          <w:szCs w:val="28"/>
        </w:rPr>
        <w:t xml:space="preserve">认真学习上级资助政策，利用电子屏和宣传栏大力宣传相关政策，班主任通过微信群为家长解读，每位家长明确了享受的资助，知道了政府对他们的关心和关爱。</w:t>
      </w:r>
    </w:p>
    <w:p>
      <w:pPr>
        <w:ind w:left="0" w:right="0" w:firstLine="560"/>
        <w:spacing w:before="450" w:after="450" w:line="312" w:lineRule="auto"/>
      </w:pPr>
      <w:r>
        <w:rPr>
          <w:rFonts w:ascii="宋体" w:hAnsi="宋体" w:eastAsia="宋体" w:cs="宋体"/>
          <w:color w:val="000"/>
          <w:sz w:val="28"/>
          <w:szCs w:val="28"/>
        </w:rPr>
        <w:t xml:space="preserve">同时，学校也认真落实了资助政策，落实了“两免一补”政策，为学生及时发放了书本和校服，另外，根据学生实际和学校实际，落实了建档立卡学生的“营养餐”，由于我校没有灶，我校安排专人与就近早餐店联系，解决了这些学生的生活问题，所有资助资金都足额、及时发放到位，无错发、漏发、缓发和不发现象。</w:t>
      </w:r>
    </w:p>
    <w:p>
      <w:pPr>
        <w:ind w:left="0" w:right="0" w:firstLine="560"/>
        <w:spacing w:before="450" w:after="450" w:line="312" w:lineRule="auto"/>
      </w:pPr>
      <w:r>
        <w:rPr>
          <w:rFonts w:ascii="宋体" w:hAnsi="宋体" w:eastAsia="宋体" w:cs="宋体"/>
          <w:color w:val="000"/>
          <w:sz w:val="28"/>
          <w:szCs w:val="28"/>
        </w:rPr>
        <w:t xml:space="preserve">我校能齐抓共管，积极行动，共同配合，完成了上级布置的各项任务。校长亲自带头入户走访，进行政策的宣传，所有教师在校长的带领下都能按照学校要求，积极开展工作，完成了自己的.任务，确保了我校精准扶贫工作的实效。</w:t>
      </w:r>
    </w:p>
    <w:p>
      <w:pPr>
        <w:ind w:left="0" w:right="0" w:firstLine="560"/>
        <w:spacing w:before="450" w:after="450" w:line="312" w:lineRule="auto"/>
      </w:pPr>
      <w:r>
        <w:rPr>
          <w:rFonts w:ascii="宋体" w:hAnsi="宋体" w:eastAsia="宋体" w:cs="宋体"/>
          <w:color w:val="000"/>
          <w:sz w:val="28"/>
          <w:szCs w:val="28"/>
        </w:rPr>
        <w:t xml:space="preserve">总之，脱贫攻坚是十三五规划的重中之重，而“教育扶贫”就是我们学校的根本任务，只有思想上“扶志”，能力上“扶智”，才能使我们的精准扶贫工作真正落到实处，只要我们继续共同努力，我校的精准扶贫工作会做的更好。</w:t>
      </w:r>
    </w:p>
    <w:p>
      <w:pPr>
        <w:ind w:left="0" w:right="0" w:firstLine="560"/>
        <w:spacing w:before="450" w:after="450" w:line="312" w:lineRule="auto"/>
      </w:pPr>
      <w:r>
        <w:rPr>
          <w:rFonts w:ascii="黑体" w:hAnsi="黑体" w:eastAsia="黑体" w:cs="黑体"/>
          <w:color w:val="000000"/>
          <w:sz w:val="34"/>
          <w:szCs w:val="34"/>
          <w:b w:val="1"/>
          <w:bCs w:val="1"/>
        </w:rPr>
        <w:t xml:space="preserve">学校精准扶贫工作总结报告 学校精准扶贫工作计划篇四</w:t>
      </w:r>
    </w:p>
    <w:p>
      <w:pPr>
        <w:ind w:left="0" w:right="0" w:firstLine="560"/>
        <w:spacing w:before="450" w:after="450" w:line="312" w:lineRule="auto"/>
      </w:pPr>
      <w:r>
        <w:rPr>
          <w:rFonts w:ascii="宋体" w:hAnsi="宋体" w:eastAsia="宋体" w:cs="宋体"/>
          <w:color w:val="000"/>
          <w:sz w:val="28"/>
          <w:szCs w:val="28"/>
        </w:rPr>
        <w:t xml:space="preserve">为进一步切实贯彻落实各级精准扶贫工作精神，打赢“百日攻坚”战，20xx年秋，南江县赤溪九义校实施十大举措助推扶贫工作。</w:t>
      </w:r>
    </w:p>
    <w:p>
      <w:pPr>
        <w:ind w:left="0" w:right="0" w:firstLine="560"/>
        <w:spacing w:before="450" w:after="450" w:line="312" w:lineRule="auto"/>
      </w:pPr>
      <w:r>
        <w:rPr>
          <w:rFonts w:ascii="宋体" w:hAnsi="宋体" w:eastAsia="宋体" w:cs="宋体"/>
          <w:color w:val="000"/>
          <w:sz w:val="28"/>
          <w:szCs w:val="28"/>
        </w:rPr>
        <w:t xml:space="preserve">一是加强领导建机制，层层落实明职责。为了抓好落实精准扶贫工作，学校重新组阁精准扶贫工作领导小组，以党支书记、校长胡廷东为组长，全体行政为成员，办公室具体负责此项工作，分工到人，各司其职。紧扣“目标具体、措施具体、进度具体、责任具体”，制定精准帮扶工作方案，分别针对各项工作签订目标责任书、承诺书，规范工作方法、工作流程。</w:t>
      </w:r>
    </w:p>
    <w:p>
      <w:pPr>
        <w:ind w:left="0" w:right="0" w:firstLine="560"/>
        <w:spacing w:before="450" w:after="450" w:line="312" w:lineRule="auto"/>
      </w:pPr>
      <w:r>
        <w:rPr>
          <w:rFonts w:ascii="宋体" w:hAnsi="宋体" w:eastAsia="宋体" w:cs="宋体"/>
          <w:color w:val="000"/>
          <w:sz w:val="28"/>
          <w:szCs w:val="28"/>
        </w:rPr>
        <w:t xml:space="preserve">二是以身作则真扶贫，深入一线力攻坚。学校派出副校长黄明担任挂联村空山村第一书记，确保政府与学校密切联系，帮扶接轨顺畅；全体教职工全覆盖对应帮扶清江、空山两个村共82户贫困户。坚持“三到位”，确保“扶贫攻坚”见实效。</w:t>
      </w:r>
    </w:p>
    <w:p>
      <w:pPr>
        <w:ind w:left="0" w:right="0" w:firstLine="560"/>
        <w:spacing w:before="450" w:after="450" w:line="312" w:lineRule="auto"/>
      </w:pPr>
      <w:r>
        <w:rPr>
          <w:rFonts w:ascii="宋体" w:hAnsi="宋体" w:eastAsia="宋体" w:cs="宋体"/>
          <w:color w:val="000"/>
          <w:sz w:val="28"/>
          <w:szCs w:val="28"/>
        </w:rPr>
        <w:t xml:space="preserve">三是全面摸清教育底数，实现在读学生精准统计。学校每位教职工深入全乡建档家庭，精准、全面、彻底地摸清学前教育、义务教育、普通高中、大中专院校各学段子女入情况，要求做到全覆盖，确保不漏一个贫困村、不漏一户贫困户、不漏一所学校、不漏一个贫困生，并根据实际情况进行动态管理，最大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四是政策宣传紧跟进，营造氛围助攻坚。借助会议、校园网、班班通、在线课堂、宣传橱窗、入户张贴“惠民政策明白卡”、宣传折页，入户宣讲等载体全方位宣传最新扶贫政策、工作举措、热点难点、新闻资讯等时事信息，确保广大群众对党的惠民政策知晓率达百分之百，做到家喻户晓。</w:t>
      </w:r>
    </w:p>
    <w:p>
      <w:pPr>
        <w:ind w:left="0" w:right="0" w:firstLine="560"/>
        <w:spacing w:before="450" w:after="450" w:line="312" w:lineRule="auto"/>
      </w:pPr>
      <w:r>
        <w:rPr>
          <w:rFonts w:ascii="宋体" w:hAnsi="宋体" w:eastAsia="宋体" w:cs="宋体"/>
          <w:color w:val="000"/>
          <w:sz w:val="28"/>
          <w:szCs w:val="28"/>
        </w:rPr>
        <w:t xml:space="preserve">五是帮扶发展多渠道，千方百计保增收。学校挤出有限的经费中作为扶贫专项资金，给每个贫困户送去食用油、大米、被子、鸡苗、鱼种。对不同的困难家庭，是否落实了各项补助政策进行摸排，及时联系村镇，进行兑现。学校全体教职工利用自己的\'人际资源，为帮扶户寻找他们种养产品的销路，及时出售，增加收入。并多方联系在外务工人员，公司老板，社会爱心人士，对极其困难家庭子女结对帮扶。</w:t>
      </w:r>
    </w:p>
    <w:p>
      <w:pPr>
        <w:ind w:left="0" w:right="0" w:firstLine="560"/>
        <w:spacing w:before="450" w:after="450" w:line="312" w:lineRule="auto"/>
      </w:pPr>
      <w:r>
        <w:rPr>
          <w:rFonts w:ascii="宋体" w:hAnsi="宋体" w:eastAsia="宋体" w:cs="宋体"/>
          <w:color w:val="000"/>
          <w:sz w:val="28"/>
          <w:szCs w:val="28"/>
        </w:rPr>
        <w:t xml:space="preserve">六是精准兑现教育资助经费，确保每个孩子在校就学。按照相关资助条件和规定，协同有关部门和爱心人士，构建“绿色通道”，精准、全面、及时地向建卡贫困户、城乡低保户家庭子女兑现资助资金，保障学生享有助学经费的获得权，确保学生不因贫困而失学。</w:t>
      </w:r>
    </w:p>
    <w:p>
      <w:pPr>
        <w:ind w:left="0" w:right="0" w:firstLine="560"/>
        <w:spacing w:before="450" w:after="450" w:line="312" w:lineRule="auto"/>
      </w:pPr>
      <w:r>
        <w:rPr>
          <w:rFonts w:ascii="宋体" w:hAnsi="宋体" w:eastAsia="宋体" w:cs="宋体"/>
          <w:color w:val="000"/>
          <w:sz w:val="28"/>
          <w:szCs w:val="28"/>
        </w:rPr>
        <w:t xml:space="preserve">七是每月入户勤工作，踏实做好“五个一”。学校干部职工利用休息日，空闲时，至少做到每月一次入户走访，对各项产业项目及时查看，及时规划，做到每户有产业，每月有收入，同时，向帮扶户实行感恩教育，切实做好“五个一”帮扶工作。</w:t>
      </w:r>
    </w:p>
    <w:p>
      <w:pPr>
        <w:ind w:left="0" w:right="0" w:firstLine="560"/>
        <w:spacing w:before="450" w:after="450" w:line="312" w:lineRule="auto"/>
      </w:pPr>
      <w:r>
        <w:rPr>
          <w:rFonts w:ascii="宋体" w:hAnsi="宋体" w:eastAsia="宋体" w:cs="宋体"/>
          <w:color w:val="000"/>
          <w:sz w:val="28"/>
          <w:szCs w:val="28"/>
        </w:rPr>
        <w:t xml:space="preserve">八是注重培训技术技能，为增收项目保驾护航。依托扶贫在线及相关部门，实及时了解、解答帮扶户在家电维修、养殖种植、乡村旅游、家庭教育等方面的技术和困惑，保障百姓享有生存发展的继续教育权，提高他们科技致富、智力致富水平，带领贫困户增收脱贫奔小康。</w:t>
      </w:r>
    </w:p>
    <w:p>
      <w:pPr>
        <w:ind w:left="0" w:right="0" w:firstLine="560"/>
        <w:spacing w:before="450" w:after="450" w:line="312" w:lineRule="auto"/>
      </w:pPr>
      <w:r>
        <w:rPr>
          <w:rFonts w:ascii="宋体" w:hAnsi="宋体" w:eastAsia="宋体" w:cs="宋体"/>
          <w:color w:val="000"/>
          <w:sz w:val="28"/>
          <w:szCs w:val="28"/>
        </w:rPr>
        <w:t xml:space="preserve">九是完善学校建设，保障均衡发展。认真、科学制定学校教育发展规划，全面、精准完善幼儿园、各层次学校标准化建设，推进教育信息化工程，改善农村教师结构，合理配置师资，提高教师专业化水平，保障学生享有优质教育的公平权，确保奠定农村学校办学硬软件基础，推动教育均衡发展。</w:t>
      </w:r>
    </w:p>
    <w:p>
      <w:pPr>
        <w:ind w:left="0" w:right="0" w:firstLine="560"/>
        <w:spacing w:before="450" w:after="450" w:line="312" w:lineRule="auto"/>
      </w:pPr>
      <w:r>
        <w:rPr>
          <w:rFonts w:ascii="宋体" w:hAnsi="宋体" w:eastAsia="宋体" w:cs="宋体"/>
          <w:color w:val="000"/>
          <w:sz w:val="28"/>
          <w:szCs w:val="28"/>
        </w:rPr>
        <w:t xml:space="preserve">十是强化监测考核，实行责任追究。学校将贫困学生资助、教育精准扶贫工作列为年终考核的重要依据，并由学校扶贫小组和资助办公室实施季度督查、年度监测、年终考评的工作制度，确保教育扶贫工作落到实处。学校要求扶贫干部每季度撰写扶贫心得、工作整改方案，并对在扶贫资助项目中工作遗漏，工作不力的人员实行严格问责。</w:t>
      </w:r>
    </w:p>
    <w:p>
      <w:pPr>
        <w:ind w:left="0" w:right="0" w:firstLine="560"/>
        <w:spacing w:before="450" w:after="450" w:line="312" w:lineRule="auto"/>
      </w:pPr>
      <w:r>
        <w:rPr>
          <w:rFonts w:ascii="黑体" w:hAnsi="黑体" w:eastAsia="黑体" w:cs="黑体"/>
          <w:color w:val="000000"/>
          <w:sz w:val="34"/>
          <w:szCs w:val="34"/>
          <w:b w:val="1"/>
          <w:bCs w:val="1"/>
        </w:rPr>
        <w:t xml:space="preserve">学校精准扶贫工作总结报告 学校精准扶贫工作计划篇五</w:t>
      </w:r>
    </w:p>
    <w:p>
      <w:pPr>
        <w:ind w:left="0" w:right="0" w:firstLine="560"/>
        <w:spacing w:before="450" w:after="450" w:line="312" w:lineRule="auto"/>
      </w:pPr>
      <w:r>
        <w:rPr>
          <w:rFonts w:ascii="宋体" w:hAnsi="宋体" w:eastAsia="宋体" w:cs="宋体"/>
          <w:color w:val="000"/>
          <w:sz w:val="28"/>
          <w:szCs w:val="28"/>
        </w:rPr>
        <w:t xml:space="preserve">交通大学积极响应党中央、国务院及教育部的号召，积极参与滇西扶贫攻坚，并定点扶贫xx省xx市xx县。通过教育扶贫、人才扶贫、智力扶贫、科技扶贫、信息扶贫和专业扶贫，为云南省施甸县经济社会发展服务，各项扶贫工作取得明显实效。</w:t>
      </w:r>
    </w:p>
    <w:p>
      <w:pPr>
        <w:ind w:left="0" w:right="0" w:firstLine="560"/>
        <w:spacing w:before="450" w:after="450" w:line="312" w:lineRule="auto"/>
      </w:pPr>
      <w:r>
        <w:rPr>
          <w:rFonts w:ascii="宋体" w:hAnsi="宋体" w:eastAsia="宋体" w:cs="宋体"/>
          <w:color w:val="000"/>
          <w:sz w:val="28"/>
          <w:szCs w:val="28"/>
        </w:rPr>
        <w:t xml:space="preserve">一、提高认识，实地调研，科学制定工作方案</w:t>
      </w:r>
    </w:p>
    <w:p>
      <w:pPr>
        <w:ind w:left="0" w:right="0" w:firstLine="560"/>
        <w:spacing w:before="450" w:after="450" w:line="312" w:lineRule="auto"/>
      </w:pPr>
      <w:r>
        <w:rPr>
          <w:rFonts w:ascii="宋体" w:hAnsi="宋体" w:eastAsia="宋体" w:cs="宋体"/>
          <w:color w:val="000"/>
          <w:sz w:val="28"/>
          <w:szCs w:val="28"/>
        </w:rPr>
        <w:t xml:space="preserve">为了扎实做好挂钩帮扶工作，学校20xx年组织7批次，20xx年已组织6批次各方面力量赴施甸县调研考察和实施项目。调研涉及整体帮扶工作实施方案、基础教育、xx县城乡规划、xx镇文化旅游开发、xx村人畜饮水蓄水安全、生猪养殖和火腿加工、野鸭湖产业发展、水蛭养殖和药品生产，高山特色农产品电子交易平台等诸多方面。严格按照《交通大学定点联系滇西边境山区扶贫工作实施方案》逐项落实。学校党委明确要求，全校上下必须始终坚持突出高校特色、以智力扶贫为主的工作方针，高度重视，形成合力，扎实推进，力求实效。</w:t>
      </w:r>
    </w:p>
    <w:p>
      <w:pPr>
        <w:ind w:left="0" w:right="0" w:firstLine="560"/>
        <w:spacing w:before="450" w:after="450" w:line="312" w:lineRule="auto"/>
      </w:pPr>
      <w:r>
        <w:rPr>
          <w:rFonts w:ascii="宋体" w:hAnsi="宋体" w:eastAsia="宋体" w:cs="宋体"/>
          <w:color w:val="000"/>
          <w:sz w:val="28"/>
          <w:szCs w:val="28"/>
        </w:rPr>
        <w:t xml:space="preserve">二、发挥智力优势，重点实施教育、医疗、文化扶贫</w:t>
      </w:r>
    </w:p>
    <w:p>
      <w:pPr>
        <w:ind w:left="0" w:right="0" w:firstLine="560"/>
        <w:spacing w:before="450" w:after="450" w:line="312" w:lineRule="auto"/>
      </w:pPr>
      <w:r>
        <w:rPr>
          <w:rFonts w:ascii="宋体" w:hAnsi="宋体" w:eastAsia="宋体" w:cs="宋体"/>
          <w:color w:val="000"/>
          <w:sz w:val="28"/>
          <w:szCs w:val="28"/>
        </w:rPr>
        <w:t xml:space="preserve">学校始终坚持突出高校特色、以智力扶贫为主的工作方针。具体针对当地人力资源缺乏、水平不高的问题，制定了干部培训、基础教育培训和医疗培训三个主攻方向，开展各类培训12期，供培训2600人次。</w:t>
      </w:r>
    </w:p>
    <w:p>
      <w:pPr>
        <w:ind w:left="0" w:right="0" w:firstLine="560"/>
        <w:spacing w:before="450" w:after="450" w:line="312" w:lineRule="auto"/>
      </w:pPr>
      <w:r>
        <w:rPr>
          <w:rFonts w:ascii="宋体" w:hAnsi="宋体" w:eastAsia="宋体" w:cs="宋体"/>
          <w:color w:val="000"/>
          <w:sz w:val="28"/>
          <w:szCs w:val="28"/>
        </w:rPr>
        <w:t xml:space="preserve">一是扶贫干部培训。依托中组部全国干部教育培训交通大学基地，面向xx省、xx市、xx县和xx县在20xx年先后举办了4期干部培训，近期又将开展2期，共有200余名来自基层的干部接受了关于城镇化建设与区域经济发展等专题的培训。课程内容涵盖了城市化发展趋势和小城镇建设、县域经济建设项目策划、包装与申报、历史文化追思、空间集聚机制与城市发展的信息动力学、突发事件中的媒体应对与领导干部的新闻传播素养、领导干部群众路线教育实地教学等。</w:t>
      </w:r>
    </w:p>
    <w:p>
      <w:pPr>
        <w:ind w:left="0" w:right="0" w:firstLine="560"/>
        <w:spacing w:before="450" w:after="450" w:line="312" w:lineRule="auto"/>
      </w:pPr>
      <w:r>
        <w:rPr>
          <w:rFonts w:ascii="宋体" w:hAnsi="宋体" w:eastAsia="宋体" w:cs="宋体"/>
          <w:color w:val="000"/>
          <w:sz w:val="28"/>
          <w:szCs w:val="28"/>
        </w:rPr>
        <w:t xml:space="preserve">二是教师培训。20xx年x月，来自施甸县教育局的干部、中小学校长、年级组长、学科组长等，在学校进行了为期一周的考察学习和听课培训;20xx年xx月、20xx年xx月，交大附中、附小及幼儿园的20余名骨干教师分两批，赴施甸县开展了高效课堂与课题研究、特色班级建设与管理、学生心理健康与教育、备战高考与重点难点突破等四个专题的教学报告，并通过上公开示范课，听课，评课等具体的形式进行教师教学培训。</w:t>
      </w:r>
    </w:p>
    <w:p>
      <w:pPr>
        <w:ind w:left="0" w:right="0" w:firstLine="560"/>
        <w:spacing w:before="450" w:after="450" w:line="312" w:lineRule="auto"/>
      </w:pPr>
      <w:r>
        <w:rPr>
          <w:rFonts w:ascii="宋体" w:hAnsi="宋体" w:eastAsia="宋体" w:cs="宋体"/>
          <w:color w:val="000"/>
          <w:sz w:val="28"/>
          <w:szCs w:val="28"/>
        </w:rPr>
        <w:t xml:space="preserve">三是智力帮扶。20xx年，人居学院专家教授经过实地考察，向施甸县县委和政府提交了城乡规划及旅游开发帮扶项目的建议，与当地政府共同推进“城镇化和城乡一体化”等项目的规划和实施。生命学院书记、院长带队赴施甸就可能进行科技合作的项目进行实地调研，并为一中师生做科普知识讲座;实地考察了xx县xx镇温泉地热资源，与县国土局和xx镇就开发温泉饮用富氢水相互交流了意见和看法，研讨了施甸健康水工程技术研究中心项目的可行性，为以后进一步合作打下了基础。20xx年xx月xx日，学校副校长一行5人在xx市委常委、副市长，xx县县长及其他市县有关领导的陪同下，前往xx镇雷打树村、三中、xx小学和云生物药业有限公司开展了调研工作，并在xx县召开了20xx年扶贫帮扶工作联席会议，总结20xx年帮扶工作，明确20xx年的帮扶工作计划，学校有关部门与xx县四大班子领导和有关部门负责人共同商议20xx年帮扶工作。同时，学校组织学生创业企业与xx县当地的\'青年创业企业进行经验交流，组织优秀博士生、硕士生为县农业局开发农产品网上交易的电子交易平台，解决高山特色农产品的销售、推广问题。</w:t>
      </w:r>
    </w:p>
    <w:p>
      <w:pPr>
        <w:ind w:left="0" w:right="0" w:firstLine="560"/>
        <w:spacing w:before="450" w:after="450" w:line="312" w:lineRule="auto"/>
      </w:pPr>
      <w:r>
        <w:rPr>
          <w:rFonts w:ascii="宋体" w:hAnsi="宋体" w:eastAsia="宋体" w:cs="宋体"/>
          <w:color w:val="000"/>
          <w:sz w:val="28"/>
          <w:szCs w:val="28"/>
        </w:rPr>
        <w:t xml:space="preserve">四是教育挂钩帮扶。针对当地基础教育师资水平非常落后的局面，学校把当年扶贫经费的大部分投入到了基础教育帮扶上。同时加大对基础教育师资的培训力度。学校20xx年一期投入60余万元帮扶援建xx中小学校园网络项目由交大网络中心承担，顺利建成并开通了施甸一中有线无线一体化校园网络，新建了一个计算机教学机房和两个多媒体教室，搭建了一中主页服务器;20xx年，学校二期投入近50万元，为xx镇xx小学、三中、xx镇中学各建设了一个计算机教学机房;为相关技术人员提供了初步的网络技术培训。学校工会与xx县总工会开展针对贫困生的共同圆大学梦活动，每年投入2万元资助10名籍贫困大学生。校团委、书院组织了两次赴帮扶实践活动，40余名师生分别在xx县一中、三中开展公益支教活动;博士生协会对施甸县域经济中的特色农业产业、产业结构优化、主要民生问题进行了调研，并形成了一系列的调研报告。</w:t>
      </w:r>
    </w:p>
    <w:p>
      <w:pPr>
        <w:ind w:left="0" w:right="0" w:firstLine="560"/>
        <w:spacing w:before="450" w:after="450" w:line="312" w:lineRule="auto"/>
      </w:pPr>
      <w:r>
        <w:rPr>
          <w:rFonts w:ascii="宋体" w:hAnsi="宋体" w:eastAsia="宋体" w:cs="宋体"/>
          <w:color w:val="000"/>
          <w:sz w:val="28"/>
          <w:szCs w:val="28"/>
        </w:rPr>
        <w:t xml:space="preserve">五是文化交流。文学院xx教授课题组，针对xx县抗战文化、文化、布朗民族文化等非物质文化遗产和资源的保护及开发进行了实地调研;学生艺术团深入具有布朗族和彝族音乐魅力的白龙水村、摆榔乡、由旺镇等地寻访非物质文化遗产传承人并同他们同台演出交流，取得了良好的社会反响。学校舞蹈团，赴施甸县进行“跳舞吧交大”的采点拍摄，并形成了“醉美施甸”专题系列，宣传推广施甸旅游产业发展工作。</w:t>
      </w:r>
    </w:p>
    <w:p>
      <w:pPr>
        <w:ind w:left="0" w:right="0" w:firstLine="560"/>
        <w:spacing w:before="450" w:after="450" w:line="312" w:lineRule="auto"/>
      </w:pPr>
      <w:r>
        <w:rPr>
          <w:rFonts w:ascii="宋体" w:hAnsi="宋体" w:eastAsia="宋体" w:cs="宋体"/>
          <w:color w:val="000"/>
          <w:sz w:val="28"/>
          <w:szCs w:val="28"/>
        </w:rPr>
        <w:t xml:space="preserve">六是卫生医疗帮扶。学校三所附属医院采取多种形式对施甸县人民医院、县中医医院进行对口支援，第一附属医院派出医疗队赴施甸县为近200名基层医务人员进行了医学临床“三基三严”专业培训;第二附属医院先后对保山市人民医院、施甸县中医院、施甸县妇幼保健院、姚关镇医院进行了学科对接和指导，重点对xx县人民医院等级评审进行了模拟测评，同时制定了三年的医师、护理管理等方面培训进修学习计划和保山市医专的教师培训计划。目前，已累计接受33名医务人员到学校三所附属医院进行为期半年到一年的进修、学习和培训。</w:t>
      </w:r>
    </w:p>
    <w:p>
      <w:pPr>
        <w:ind w:left="0" w:right="0" w:firstLine="560"/>
        <w:spacing w:before="450" w:after="450" w:line="312" w:lineRule="auto"/>
      </w:pPr>
      <w:r>
        <w:rPr>
          <w:rFonts w:ascii="宋体" w:hAnsi="宋体" w:eastAsia="宋体" w:cs="宋体"/>
          <w:color w:val="000"/>
          <w:sz w:val="28"/>
          <w:szCs w:val="28"/>
        </w:rPr>
        <w:t xml:space="preserve">三、发挥挂职干部作用，做好挂钩扶贫工作</w:t>
      </w:r>
    </w:p>
    <w:p>
      <w:pPr>
        <w:ind w:left="0" w:right="0" w:firstLine="560"/>
        <w:spacing w:before="450" w:after="450" w:line="312" w:lineRule="auto"/>
      </w:pPr>
      <w:r>
        <w:rPr>
          <w:rFonts w:ascii="宋体" w:hAnsi="宋体" w:eastAsia="宋体" w:cs="宋体"/>
          <w:color w:val="000"/>
          <w:sz w:val="28"/>
          <w:szCs w:val="28"/>
        </w:rPr>
        <w:t xml:space="preserve">学校组织部根据教育部人事司要求，结合岗位要求，认真做好优秀年轻干部的选派工作。经基层党委推荐、组织部门遴选、学校干部工作领导小组同意，分两批选派了2名干部赴滇西挂职。挂职干部深入基层考察了全县乡镇、农场、全县中小学，直接与群众沟通交流。主动登门与县四套班子领导和相关党政部门负责同志进行交流座谈，主动了解县情、民情，学习地方工作特点，积极主动开展工作，同时，作为学校与当地扶贫工作联席会议的联络人，切实承担起了学校与滇西边境山区的桥梁纽带作用。</w:t>
      </w:r>
    </w:p>
    <w:p>
      <w:pPr>
        <w:ind w:left="0" w:right="0" w:firstLine="560"/>
        <w:spacing w:before="450" w:after="450" w:line="312" w:lineRule="auto"/>
      </w:pPr>
      <w:r>
        <w:rPr>
          <w:rFonts w:ascii="宋体" w:hAnsi="宋体" w:eastAsia="宋体" w:cs="宋体"/>
          <w:color w:val="000"/>
          <w:sz w:val="28"/>
          <w:szCs w:val="28"/>
        </w:rPr>
        <w:t xml:space="preserve">四、找准着力点，进一步提升扶贫工作的成效</w:t>
      </w:r>
    </w:p>
    <w:p>
      <w:pPr>
        <w:ind w:left="0" w:right="0" w:firstLine="560"/>
        <w:spacing w:before="450" w:after="450" w:line="312" w:lineRule="auto"/>
      </w:pPr>
      <w:r>
        <w:rPr>
          <w:rFonts w:ascii="宋体" w:hAnsi="宋体" w:eastAsia="宋体" w:cs="宋体"/>
          <w:color w:val="000"/>
          <w:sz w:val="28"/>
          <w:szCs w:val="28"/>
        </w:rPr>
        <w:t xml:space="preserve">20xx年xx月xx日，学校举行社会扶贫工作会议，总结20xx定点联系边境山区扶贫工作，安排部署20xx年学校社会扶贫工作。要求在以往工作的基础上要进一步整合资源，认真归纳和总结，找准着力点，影响和带动当地的发展，提升扶贫工作的成效和意义。一是突出挂钩帮扶的重点区域和项目，促进帮扶项目取得阶段性成效和可持续发展。</w:t>
      </w:r>
    </w:p>
    <w:p>
      <w:pPr>
        <w:ind w:left="0" w:right="0" w:firstLine="560"/>
        <w:spacing w:before="450" w:after="450" w:line="312" w:lineRule="auto"/>
      </w:pPr>
      <w:r>
        <w:rPr>
          <w:rFonts w:ascii="宋体" w:hAnsi="宋体" w:eastAsia="宋体" w:cs="宋体"/>
          <w:color w:val="000"/>
          <w:sz w:val="28"/>
          <w:szCs w:val="28"/>
        </w:rPr>
        <w:t xml:space="preserve">二是针对具体项目进一步细化，明确责任分工，建立项目监督评价推进机制，确保有效落实。三是统筹校内外资源、发挥优势，将自身的优势与帮扶地区的需求结合起来，加强重大问题研究，做好帮联共建、产业培育、吸引人才与资金等工作，激发帮扶地区脱贫致富的内生动力。四是借助社会媒体的力量加强对帮扶地区的宣传，增强社会影响力。</w:t>
      </w:r>
    </w:p>
    <w:p>
      <w:pPr>
        <w:ind w:left="0" w:right="0" w:firstLine="560"/>
        <w:spacing w:before="450" w:after="450" w:line="312" w:lineRule="auto"/>
      </w:pPr>
      <w:r>
        <w:rPr>
          <w:rFonts w:ascii="黑体" w:hAnsi="黑体" w:eastAsia="黑体" w:cs="黑体"/>
          <w:color w:val="000000"/>
          <w:sz w:val="34"/>
          <w:szCs w:val="34"/>
          <w:b w:val="1"/>
          <w:bCs w:val="1"/>
        </w:rPr>
        <w:t xml:space="preserve">学校精准扶贫工作总结报告 学校精准扶贫工作计划篇六</w:t>
      </w:r>
    </w:p>
    <w:p>
      <w:pPr>
        <w:ind w:left="0" w:right="0" w:firstLine="560"/>
        <w:spacing w:before="450" w:after="450" w:line="312" w:lineRule="auto"/>
      </w:pPr>
      <w:r>
        <w:rPr>
          <w:rFonts w:ascii="宋体" w:hAnsi="宋体" w:eastAsia="宋体" w:cs="宋体"/>
          <w:color w:val="000"/>
          <w:sz w:val="28"/>
          <w:szCs w:val="28"/>
        </w:rPr>
        <w:t xml:space="preserve">xx乡民族中心学校精准扶贫工作，在各级党委、政府的正确领导下，在xx村村支两委的紧密配合下，深入贯彻落实党的十九会议精神，以农民增收为重点，以全面脱贫摘帽为目标，坚持真情扶贫，办好实事，注重实效，强化服务，在促进发展上下功夫，推进和加快了帮扶村组贫困户的脱贫致富的步伐，现就我们具体做法汇报总结如下：</w:t>
      </w:r>
    </w:p>
    <w:p>
      <w:pPr>
        <w:ind w:left="0" w:right="0" w:firstLine="560"/>
        <w:spacing w:before="450" w:after="450" w:line="312" w:lineRule="auto"/>
      </w:pPr>
      <w:r>
        <w:rPr>
          <w:rFonts w:ascii="宋体" w:hAnsi="宋体" w:eastAsia="宋体" w:cs="宋体"/>
          <w:color w:val="000"/>
          <w:sz w:val="28"/>
          <w:szCs w:val="28"/>
        </w:rPr>
        <w:t xml:space="preserve">1、加强领导、各负其责。为了抓好落实精准扶贫”工作，乡中心学校成立了精准扶贫工作领导小组，由乡中心学校党总支书记、校长为组长，全体校委会人员为成员，办公室具体负责此项工作，分工到人，各司其职。</w:t>
      </w:r>
    </w:p>
    <w:p>
      <w:pPr>
        <w:ind w:left="0" w:right="0" w:firstLine="560"/>
        <w:spacing w:before="450" w:after="450" w:line="312" w:lineRule="auto"/>
      </w:pPr>
      <w:r>
        <w:rPr>
          <w:rFonts w:ascii="宋体" w:hAnsi="宋体" w:eastAsia="宋体" w:cs="宋体"/>
          <w:color w:val="000"/>
          <w:sz w:val="28"/>
          <w:szCs w:val="28"/>
        </w:rPr>
        <w:t xml:space="preserve">2、上下联动，密切配合。我们根据党委政府的安排和步骤，与村组干部紧密的配合，与帮扶对象交心谈心与他们打成一片，当好参谋，做他们的知心人和引路人。</w:t>
      </w:r>
    </w:p>
    <w:p>
      <w:pPr>
        <w:ind w:left="0" w:right="0" w:firstLine="560"/>
        <w:spacing w:before="450" w:after="450" w:line="312" w:lineRule="auto"/>
      </w:pPr>
      <w:r>
        <w:rPr>
          <w:rFonts w:ascii="宋体" w:hAnsi="宋体" w:eastAsia="宋体" w:cs="宋体"/>
          <w:color w:val="000"/>
          <w:sz w:val="28"/>
          <w:szCs w:val="28"/>
        </w:rPr>
        <w:t xml:space="preserve">3、深入实际，摸清情况。</w:t>
      </w:r>
    </w:p>
    <w:p>
      <w:pPr>
        <w:ind w:left="0" w:right="0" w:firstLine="560"/>
        <w:spacing w:before="450" w:after="450" w:line="312" w:lineRule="auto"/>
      </w:pPr>
      <w:r>
        <w:rPr>
          <w:rFonts w:ascii="宋体" w:hAnsi="宋体" w:eastAsia="宋体" w:cs="宋体"/>
          <w:color w:val="000"/>
          <w:sz w:val="28"/>
          <w:szCs w:val="28"/>
        </w:rPr>
        <w:t xml:space="preserve">根据县、乡扶贫开发建档立卡工作实施方案，，围绕对象精准、内容精准、目标精准、措施精准，抓紧抓实抓好精准扶贫工作。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（1）深入帮扶家庭了解情况。在20xx年x月，工作人员与村委会人员三次深入帮扶村、组，摸底排查，掌握基本情况。</w:t>
      </w:r>
    </w:p>
    <w:p>
      <w:pPr>
        <w:ind w:left="0" w:right="0" w:firstLine="560"/>
        <w:spacing w:before="450" w:after="450" w:line="312" w:lineRule="auto"/>
      </w:pPr>
      <w:r>
        <w:rPr>
          <w:rFonts w:ascii="宋体" w:hAnsi="宋体" w:eastAsia="宋体" w:cs="宋体"/>
          <w:color w:val="000"/>
          <w:sz w:val="28"/>
          <w:szCs w:val="28"/>
        </w:rPr>
        <w:t xml:space="preserve">（2）再次初选贫困农户名单。在20xx年xx月，工作人员与村委会人员再次深入各户初选贫困农户名单，予以公示。</w:t>
      </w:r>
    </w:p>
    <w:p>
      <w:pPr>
        <w:ind w:left="0" w:right="0" w:firstLine="560"/>
        <w:spacing w:before="450" w:after="450" w:line="312" w:lineRule="auto"/>
      </w:pPr>
      <w:r>
        <w:rPr>
          <w:rFonts w:ascii="宋体" w:hAnsi="宋体" w:eastAsia="宋体" w:cs="宋体"/>
          <w:color w:val="000"/>
          <w:sz w:val="28"/>
          <w:szCs w:val="28"/>
        </w:rPr>
        <w:t xml:space="preserve">（3）甄别确定贫困农户名单，协助各部门按照上报的贫困户名单，完善相关档案。认真按照贫困户建档立卡的工作方法和步骤，做好贫困农户的统计工作。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（4）最终确定帮扶对象，再一次人深入帮扶家庭，与帮扶对象拟定脱贫措施，并签订协议和书。</w:t>
      </w:r>
    </w:p>
    <w:p>
      <w:pPr>
        <w:ind w:left="0" w:right="0" w:firstLine="560"/>
        <w:spacing w:before="450" w:after="450" w:line="312" w:lineRule="auto"/>
      </w:pPr>
      <w:r>
        <w:rPr>
          <w:rFonts w:ascii="宋体" w:hAnsi="宋体" w:eastAsia="宋体" w:cs="宋体"/>
          <w:color w:val="000"/>
          <w:sz w:val="28"/>
          <w:szCs w:val="28"/>
        </w:rPr>
        <w:t xml:space="preserve">通过以上方法和步骤，我们服务范围内共帮扶家庭74户，帮扶人数184人，其中在籍学生27人，经筛选20xx年末，帮扶范围内脱贫25户，20xx年底脱贫25户，20xx年底脱贫24户。建档立卡贫困户74户。</w:t>
      </w:r>
    </w:p>
    <w:p>
      <w:pPr>
        <w:ind w:left="0" w:right="0" w:firstLine="560"/>
        <w:spacing w:before="450" w:after="450" w:line="312" w:lineRule="auto"/>
      </w:pPr>
      <w:r>
        <w:rPr>
          <w:rFonts w:ascii="宋体" w:hAnsi="宋体" w:eastAsia="宋体" w:cs="宋体"/>
          <w:color w:val="000"/>
          <w:sz w:val="28"/>
          <w:szCs w:val="28"/>
        </w:rPr>
        <w:t xml:space="preserve">4、有的放矢，对症下药。围绕目标具体、措施具体、进度具体、责任具体”，制定精准帮扶工作方案，分别针对各项工作签订目标责任书和书，规范了工作方法和工作流程。本次共计帮扶干部13人。服务范围内贫困户对象中计划实施养猪328头，养鸡1478只，繁殖母猪4头，养蜂8群，预计产业发展投资八万多元。教育助学19人，计划争取雨露计划圆梦行动补助对象4人，补助资金每人2万8千余元。预计危房改造32户，投资三十多万元，</w:t>
      </w:r>
    </w:p>
    <w:p>
      <w:pPr>
        <w:ind w:left="0" w:right="0" w:firstLine="560"/>
        <w:spacing w:before="450" w:after="450" w:line="312" w:lineRule="auto"/>
      </w:pPr>
      <w:r>
        <w:rPr>
          <w:rFonts w:ascii="宋体" w:hAnsi="宋体" w:eastAsia="宋体" w:cs="宋体"/>
          <w:color w:val="000"/>
          <w:sz w:val="28"/>
          <w:szCs w:val="28"/>
        </w:rPr>
        <w:t xml:space="preserve">5、下一步工作打算</w:t>
      </w:r>
    </w:p>
    <w:p>
      <w:pPr>
        <w:ind w:left="0" w:right="0" w:firstLine="560"/>
        <w:spacing w:before="450" w:after="450" w:line="312" w:lineRule="auto"/>
      </w:pPr>
      <w:r>
        <w:rPr>
          <w:rFonts w:ascii="宋体" w:hAnsi="宋体" w:eastAsia="宋体" w:cs="宋体"/>
          <w:color w:val="000"/>
          <w:sz w:val="28"/>
          <w:szCs w:val="28"/>
        </w:rPr>
        <w:t xml:space="preserve">结合贫困户的具体情况，着眼市场需求、可持续发展和生态环境承受力，按照“宜工则工、宜农则农、宜商则商”和一户一法的要求，找准产业发展和增收路子，制定和完善村级产业发展规划，做到“规划到户、带动到人”，实施好当前拟定的\'产业项目，同时要积极争取各类项目资金的投入，做到项目到户，资金到户，效益到户，进一步做好精准扶贫工作。</w:t>
      </w:r>
    </w:p>
    <w:p>
      <w:pPr>
        <w:ind w:left="0" w:right="0" w:firstLine="560"/>
        <w:spacing w:before="450" w:after="450" w:line="312" w:lineRule="auto"/>
      </w:pPr>
      <w:r>
        <w:rPr>
          <w:rFonts w:ascii="宋体" w:hAnsi="宋体" w:eastAsia="宋体" w:cs="宋体"/>
          <w:color w:val="000"/>
          <w:sz w:val="28"/>
          <w:szCs w:val="28"/>
        </w:rPr>
        <w:t xml:space="preserve">精准扶贫，任重而道远，脱贫决不一朝一夕的事，我们在取得一定成绩的同时还要发现存在一些问题，离真正脱贫的目标还有一段艰难的路程要走。我们全体人员将进一步强化责任意识，创新意识、质量意识、协调意识，以务实诚信、多办实事的优良工作作风来做好今后的扶贫工作。</w:t>
      </w:r>
    </w:p>
    <w:p>
      <w:pPr>
        <w:ind w:left="0" w:right="0" w:firstLine="560"/>
        <w:spacing w:before="450" w:after="450" w:line="312" w:lineRule="auto"/>
      </w:pPr>
      <w:r>
        <w:rPr>
          <w:rFonts w:ascii="黑体" w:hAnsi="黑体" w:eastAsia="黑体" w:cs="黑体"/>
          <w:color w:val="000000"/>
          <w:sz w:val="34"/>
          <w:szCs w:val="34"/>
          <w:b w:val="1"/>
          <w:bCs w:val="1"/>
        </w:rPr>
        <w:t xml:space="preserve">学校精准扶贫工作总结报告 学校精准扶贫工作计划篇七</w:t>
      </w:r>
    </w:p>
    <w:p>
      <w:pPr>
        <w:ind w:left="0" w:right="0" w:firstLine="560"/>
        <w:spacing w:before="450" w:after="450" w:line="312" w:lineRule="auto"/>
      </w:pPr>
      <w:r>
        <w:rPr>
          <w:rFonts w:ascii="宋体" w:hAnsi="宋体" w:eastAsia="宋体" w:cs="宋体"/>
          <w:color w:val="000"/>
          <w:sz w:val="28"/>
          <w:szCs w:val="28"/>
        </w:rPr>
        <w:t xml:space="preserve">下坪乡民族中心学校精准扶贫工作，在各级党委、政府的正确领导下，在下坪村村支两委的紧密配合下，以邓小平理论和“三个代表”重要思想为指导，全面贯彻落实科学发展观，深入贯彻落实党的十八大会议精神，以农民增收为重点，以全面脱贫摘帽为目标，坚持真情扶贫，办好实事，注重实效，强化服务，在促进发展上下功夫，推进和加快了帮扶村组贫困户的脱贫致富的步伐，现就我们具体做法汇报总结如下：</w:t>
      </w:r>
    </w:p>
    <w:p>
      <w:pPr>
        <w:ind w:left="0" w:right="0" w:firstLine="560"/>
        <w:spacing w:before="450" w:after="450" w:line="312" w:lineRule="auto"/>
      </w:pPr>
      <w:r>
        <w:rPr>
          <w:rFonts w:ascii="宋体" w:hAnsi="宋体" w:eastAsia="宋体" w:cs="宋体"/>
          <w:color w:val="000"/>
          <w:sz w:val="28"/>
          <w:szCs w:val="28"/>
        </w:rPr>
        <w:t xml:space="preserve">1、加强领导、各负其责。为了抓好落实精准扶贫”工作，乡中心学校成立了精准扶贫工作领导小组，由乡中心学校党总支书记、校长为组长，全体校委会人员为成员，办公室具体负责此项工作，分工到人，各司其职。</w:t>
      </w:r>
    </w:p>
    <w:p>
      <w:pPr>
        <w:ind w:left="0" w:right="0" w:firstLine="560"/>
        <w:spacing w:before="450" w:after="450" w:line="312" w:lineRule="auto"/>
      </w:pPr>
      <w:r>
        <w:rPr>
          <w:rFonts w:ascii="宋体" w:hAnsi="宋体" w:eastAsia="宋体" w:cs="宋体"/>
          <w:color w:val="000"/>
          <w:sz w:val="28"/>
          <w:szCs w:val="28"/>
        </w:rPr>
        <w:t xml:space="preserve">2、上下联动，密切配合。我们根据党委政府的安排和步骤，与村组干部紧密的配合，与帮扶对象交心谈心与他们打成一片，当好参谋，做他们的知心人和引路人。</w:t>
      </w:r>
    </w:p>
    <w:p>
      <w:pPr>
        <w:ind w:left="0" w:right="0" w:firstLine="560"/>
        <w:spacing w:before="450" w:after="450" w:line="312" w:lineRule="auto"/>
      </w:pPr>
      <w:r>
        <w:rPr>
          <w:rFonts w:ascii="宋体" w:hAnsi="宋体" w:eastAsia="宋体" w:cs="宋体"/>
          <w:color w:val="000"/>
          <w:sz w:val="28"/>
          <w:szCs w:val="28"/>
        </w:rPr>
        <w:t xml:space="preserve">3、深入实际，摸清情况。</w:t>
      </w:r>
    </w:p>
    <w:p>
      <w:pPr>
        <w:ind w:left="0" w:right="0" w:firstLine="560"/>
        <w:spacing w:before="450" w:after="450" w:line="312" w:lineRule="auto"/>
      </w:pPr>
      <w:r>
        <w:rPr>
          <w:rFonts w:ascii="宋体" w:hAnsi="宋体" w:eastAsia="宋体" w:cs="宋体"/>
          <w:color w:val="000"/>
          <w:sz w:val="28"/>
          <w:szCs w:val="28"/>
        </w:rPr>
        <w:t xml:space="preserve">根据县、乡扶贫开发建档立卡工作实施方案，，围绕对象精准、内容精准、目标精准、措施精准，抓紧抓实抓好精准扶贫工作。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（1）深入帮扶家庭了解情况。在20xx年9月，工作人员与村委会人员三次深入帮扶村、组，摸底排查，掌握基本情况。</w:t>
      </w:r>
    </w:p>
    <w:p>
      <w:pPr>
        <w:ind w:left="0" w:right="0" w:firstLine="560"/>
        <w:spacing w:before="450" w:after="450" w:line="312" w:lineRule="auto"/>
      </w:pPr>
      <w:r>
        <w:rPr>
          <w:rFonts w:ascii="宋体" w:hAnsi="宋体" w:eastAsia="宋体" w:cs="宋体"/>
          <w:color w:val="000"/>
          <w:sz w:val="28"/>
          <w:szCs w:val="28"/>
        </w:rPr>
        <w:t xml:space="preserve">（2）再次初选贫困农户名单。在20xx年10月，工作人员与村委会人员再次深入各户初选贫困农户名单，予以公示。</w:t>
      </w:r>
    </w:p>
    <w:p>
      <w:pPr>
        <w:ind w:left="0" w:right="0" w:firstLine="560"/>
        <w:spacing w:before="450" w:after="450" w:line="312" w:lineRule="auto"/>
      </w:pPr>
      <w:r>
        <w:rPr>
          <w:rFonts w:ascii="宋体" w:hAnsi="宋体" w:eastAsia="宋体" w:cs="宋体"/>
          <w:color w:val="000"/>
          <w:sz w:val="28"/>
          <w:szCs w:val="28"/>
        </w:rPr>
        <w:t xml:space="preserve">（3）甄别确定贫困农户名单，协助各部门按照上报的贫困户名单，完善相关档案。认真按照贫困户建档立卡的工作方法和步骤，做好贫困农户的统计工作。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（4）最终确定帮扶对象，再一次人深入帮扶家庭，与帮扶对象拟定脱贫措施，并签订协议和书。</w:t>
      </w:r>
    </w:p>
    <w:p>
      <w:pPr>
        <w:ind w:left="0" w:right="0" w:firstLine="560"/>
        <w:spacing w:before="450" w:after="450" w:line="312" w:lineRule="auto"/>
      </w:pPr>
      <w:r>
        <w:rPr>
          <w:rFonts w:ascii="宋体" w:hAnsi="宋体" w:eastAsia="宋体" w:cs="宋体"/>
          <w:color w:val="000"/>
          <w:sz w:val="28"/>
          <w:szCs w:val="28"/>
        </w:rPr>
        <w:t xml:space="preserve">通过以上方法和步骤，我们服务范围内共帮扶家庭74户，帮扶人数184人，其中在籍学生27人，经筛选20xx年末，帮扶范围内脱贫25户，20xx年底脱贫25户，20xx年底脱贫24户。建档立卡贫困户74户。</w:t>
      </w:r>
    </w:p>
    <w:p>
      <w:pPr>
        <w:ind w:left="0" w:right="0" w:firstLine="560"/>
        <w:spacing w:before="450" w:after="450" w:line="312" w:lineRule="auto"/>
      </w:pPr>
      <w:r>
        <w:rPr>
          <w:rFonts w:ascii="宋体" w:hAnsi="宋体" w:eastAsia="宋体" w:cs="宋体"/>
          <w:color w:val="000"/>
          <w:sz w:val="28"/>
          <w:szCs w:val="28"/>
        </w:rPr>
        <w:t xml:space="preserve">4、有的放矢，对症下药。围绕目标具体、措施具体、进度具体、责任具体”，制定精准帮扶工作方案，分别针对各项工作签订目标责任书和书，规范了工作方法和工作流程。本次共计帮扶干部13人。服务范围内贫困户对象中计划实施养猪328头，养鸡1478只，繁殖母猪4头，养蜂8群，预计产业发展投资八万多元。教育助学19人，计划争取雨露计划圆梦行动补助对象4人，补助资金每人2万8千余元。预计危房改造32户，投资三十多万元，</w:t>
      </w:r>
    </w:p>
    <w:p>
      <w:pPr>
        <w:ind w:left="0" w:right="0" w:firstLine="560"/>
        <w:spacing w:before="450" w:after="450" w:line="312" w:lineRule="auto"/>
      </w:pPr>
      <w:r>
        <w:rPr>
          <w:rFonts w:ascii="宋体" w:hAnsi="宋体" w:eastAsia="宋体" w:cs="宋体"/>
          <w:color w:val="000"/>
          <w:sz w:val="28"/>
          <w:szCs w:val="28"/>
        </w:rPr>
        <w:t xml:space="preserve">5、下一步工作打算</w:t>
      </w:r>
    </w:p>
    <w:p>
      <w:pPr>
        <w:ind w:left="0" w:right="0" w:firstLine="560"/>
        <w:spacing w:before="450" w:after="450" w:line="312" w:lineRule="auto"/>
      </w:pPr>
      <w:r>
        <w:rPr>
          <w:rFonts w:ascii="宋体" w:hAnsi="宋体" w:eastAsia="宋体" w:cs="宋体"/>
          <w:color w:val="000"/>
          <w:sz w:val="28"/>
          <w:szCs w:val="28"/>
        </w:rPr>
        <w:t xml:space="preserve">结合贫困户的`具体情况，着眼市场需求、可持续发展和生态环境承受力，按照“宜工则工、宜农则农、宜商则商”和一户一法的要求，找准产业发展和增收路子，制定和完善村级产业发展规划，做到“规划到户、带动到人”，实施好当前拟定的产业项目，同时要积极争取各类项目资金的投入，做到项目到户，资金到户，效益到户，进一步做好精准扶贫工作。</w:t>
      </w:r>
    </w:p>
    <w:p>
      <w:pPr>
        <w:ind w:left="0" w:right="0" w:firstLine="560"/>
        <w:spacing w:before="450" w:after="450" w:line="312" w:lineRule="auto"/>
      </w:pPr>
      <w:r>
        <w:rPr>
          <w:rFonts w:ascii="宋体" w:hAnsi="宋体" w:eastAsia="宋体" w:cs="宋体"/>
          <w:color w:val="000"/>
          <w:sz w:val="28"/>
          <w:szCs w:val="28"/>
        </w:rPr>
        <w:t xml:space="preserve">精准扶贫，任重而道远，脱贫决不一朝一夕的事，我们在取得一定成绩的同时还要发现存在一些问题，离真正脱贫的目标还有一段艰难的路程要走。我们全体人员将进一步强化责任意识，创新意识、质量意识、协调意识，以务实诚信、多办实事的优良工作作风来做好今后的扶贫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2024-10-06T05:30:52+08:00</dcterms:created>
  <dcterms:modified xsi:type="dcterms:W3CDTF">2024-10-06T05:30:52+08:00</dcterms:modified>
</cp:coreProperties>
</file>

<file path=docProps/custom.xml><?xml version="1.0" encoding="utf-8"?>
<Properties xmlns="http://schemas.openxmlformats.org/officeDocument/2006/custom-properties" xmlns:vt="http://schemas.openxmlformats.org/officeDocument/2006/docPropsVTypes"/>
</file>