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保安队长工作总结报告 保安队长工作总结与计划(十八篇)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收集整理的工作计划书范文，仅供参考，希望能够帮助到大家。保安队长工作总结报告 保安队长工作总结与计划篇一xx年是xx...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保安队长工作总结与计划篇一</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物业保安队长工作总结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得到了局领导的好评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保安队长工作总结与计划篇二</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激励机制，发挥员工最大的工作用心性和创造性。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保安队长工作总结与计划篇四</w:t>
      </w:r>
    </w:p>
    <w:p>
      <w:pPr>
        <w:ind w:left="0" w:right="0" w:firstLine="560"/>
        <w:spacing w:before="450" w:after="450" w:line="312" w:lineRule="auto"/>
      </w:pPr>
      <w:r>
        <w:rPr>
          <w:rFonts w:ascii="宋体" w:hAnsi="宋体" w:eastAsia="宋体" w:cs="宋体"/>
          <w:color w:val="000"/>
          <w:sz w:val="28"/>
          <w:szCs w:val="28"/>
        </w:rPr>
        <w:t xml:space="preserve">一. 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后且大多是第一次参加工作，自我约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保安队长工作总结与计划篇五</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保安队长工作总结与计划篇六</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保安队长工作总结与计划篇七</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光阴如梭，一年的工作转瞬又将成为历史，20xx年即将过去，20xx年即将来临。新的一年意味着新的起点新的机遇新的挑战，为了能够打开一个工作新局面。在20xx年，更好地完成工作，扬长避短，现总结如下：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保安队长工作总结4篇保安队长工作总结4篇</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保安队长工作总结与计划篇九</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xx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三、接下来工作计划</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保安队长工作总结与计划篇十一</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保安队长工作总结与计划篇十二</w:t>
      </w:r>
    </w:p>
    <w:p>
      <w:pPr>
        <w:ind w:left="0" w:right="0" w:firstLine="560"/>
        <w:spacing w:before="450" w:after="450" w:line="312" w:lineRule="auto"/>
      </w:pPr>
      <w:r>
        <w:rPr>
          <w:rFonts w:ascii="宋体" w:hAnsi="宋体" w:eastAsia="宋体" w:cs="宋体"/>
          <w:color w:val="000"/>
          <w:sz w:val="28"/>
          <w:szCs w:val="28"/>
        </w:rPr>
        <w:t xml:space="preserve">公司世纪名城小区担任保安队长职务。到任后,首先在下面做一个月保安员了解一下保安部所有队员动态，做好以后怎样才能管理好保安部日常工作。并熟悉小区里的地理环境、工作范围、队员情况,了解后,开始为我自己担心起来,能否胜任,能否对得起公司领导对我的信任支持行行出状元，做保安队长工作也一样，现在做了我就会尽力做好 。在这里我要感谢公司各位领导，给了我很多学习锻炼的机会。这九个月里，公司领导让我在保安队长的岗位上锻炼，为了使我能尽快适应保安现场管理岗位，公司领导经常帮助和鼓励我。为做好对长工作，我认真学习保安、消防专业知识，实事求是地做好每一件事。在实践中我敢想，敢管，发现员工中存在对工作不够尽职的现象敢于批评指正。在履行保安对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担任队长以来主</w:t>
      </w:r>
    </w:p>
    <w:p>
      <w:pPr>
        <w:ind w:left="0" w:right="0" w:firstLine="560"/>
        <w:spacing w:before="450" w:after="450" w:line="312" w:lineRule="auto"/>
      </w:pPr>
      <w:r>
        <w:rPr>
          <w:rFonts w:ascii="宋体" w:hAnsi="宋体" w:eastAsia="宋体" w:cs="宋体"/>
          <w:color w:val="000"/>
          <w:sz w:val="28"/>
          <w:szCs w:val="28"/>
        </w:rPr>
        <w:t xml:space="preserve">持保安队工作，我时常在想：在公司的这些九个月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 作为保安队长平时就要处理许多琐事， 尤其是节假日、 夜里，物管处领导不在，总会有一些事情发生，大小事都得一把抓， 这就需要很强的责任心。</w:t>
      </w:r>
    </w:p>
    <w:p>
      <w:pPr>
        <w:ind w:left="0" w:right="0" w:firstLine="560"/>
        <w:spacing w:before="450" w:after="450" w:line="312" w:lineRule="auto"/>
      </w:pPr>
      <w:r>
        <w:rPr>
          <w:rFonts w:ascii="宋体" w:hAnsi="宋体" w:eastAsia="宋体" w:cs="宋体"/>
          <w:color w:val="000"/>
          <w:sz w:val="28"/>
          <w:szCs w:val="28"/>
        </w:rPr>
        <w:t xml:space="preserve">以下是我在九个月里做过重要的事项!</w:t>
      </w:r>
    </w:p>
    <w:p>
      <w:pPr>
        <w:ind w:left="0" w:right="0" w:firstLine="560"/>
        <w:spacing w:before="450" w:after="450" w:line="312" w:lineRule="auto"/>
      </w:pPr>
      <w:r>
        <w:rPr>
          <w:rFonts w:ascii="宋体" w:hAnsi="宋体" w:eastAsia="宋体" w:cs="宋体"/>
          <w:color w:val="000"/>
          <w:sz w:val="28"/>
          <w:szCs w:val="28"/>
        </w:rPr>
        <w:t xml:space="preserve">一、1.主持秩序维护部及客服部日常训练工作。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2.陪同秩序维护员一起参加公司一次模拟考试。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 现在保安队伍有几项不足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 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以上几项在20xx年里进行改正改进</w:t>
      </w:r>
    </w:p>
    <w:p>
      <w:pPr>
        <w:ind w:left="0" w:right="0" w:firstLine="560"/>
        <w:spacing w:before="450" w:after="450" w:line="312" w:lineRule="auto"/>
      </w:pPr>
      <w:r>
        <w:rPr>
          <w:rFonts w:ascii="宋体" w:hAnsi="宋体" w:eastAsia="宋体" w:cs="宋体"/>
          <w:color w:val="000"/>
          <w:sz w:val="28"/>
          <w:szCs w:val="28"/>
        </w:rPr>
        <w:t xml:space="preserve">一、 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二、 层层布置、层层落实。在开展工作之前把工作布置后主抓各项工作落实情况，加大对各班的管理，要求队员作到的首先从自我要求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六、加强小区消防安全管理工作，确保小区消防安全。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七、 坚持查岗、查哨制度，掌握人员在岗情况，作好考勤工 作和安保人员调配。发现问 题及时解决，重大事件及时汇报。</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保安队长工作总结与计划篇十三</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保安队长工作总结与计划篇十四</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金碧物业长春分公司治安管理条理》《消防法》《消防管理》《保安管理》等工具书。并从网上搜集观看了保安管理及消防方面的视频及资料。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5、不断提高队员的业务素质。要有计划的组织队员学习业务，检查督促队员管好、用好安保器材和消防器材，使其保持良好工作状态保安队长述职报告5篇工作报告。</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保安队长工作总结与计划篇十五</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县人大代表述职报告）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 日开始值班的。由于我们是一支新组建的团队，而且又是在宝城这样一个大型企业里工作，责任重大，压力千钧。为了保质保量完成、履行好肩负的使命，上半年我们重点抓了三项工作。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宝城从事保安工作的。，定位高端、规模宏伟，理念先进，这就要求我们保安工作必须与时俱进，不但要跟上，而且要走在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领导满意，让、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保安队长工作总结与计划篇十七</w:t>
      </w:r>
    </w:p>
    <w:p>
      <w:pPr>
        <w:ind w:left="0" w:right="0" w:firstLine="560"/>
        <w:spacing w:before="450" w:after="450" w:line="312" w:lineRule="auto"/>
      </w:pPr>
      <w:r>
        <w:rPr>
          <w:rFonts w:ascii="宋体" w:hAnsi="宋体" w:eastAsia="宋体" w:cs="宋体"/>
          <w:color w:val="000"/>
          <w:sz w:val="28"/>
          <w:szCs w:val="28"/>
        </w:rPr>
        <w:t xml:space="preserve">阴似箭日如梭，转眼间201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201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保安队长工作总结与计划篇十八</w:t>
      </w:r>
    </w:p>
    <w:p>
      <w:pPr>
        <w:ind w:left="0" w:right="0" w:firstLine="560"/>
        <w:spacing w:before="450" w:after="450" w:line="312" w:lineRule="auto"/>
      </w:pPr>
      <w:r>
        <w:rPr>
          <w:rFonts w:ascii="宋体" w:hAnsi="宋体" w:eastAsia="宋体" w:cs="宋体"/>
          <w:color w:val="000"/>
          <w:sz w:val="28"/>
          <w:szCs w:val="28"/>
        </w:rPr>
        <w:t xml:space="preserve">一年来，在公安机关的业务指导下，结合小区的实际情况，加强了消防安全防范，严格安全管理，注重责任重于泰山的思想。通过努力，顺利的完成了20xx年度本小区各项安全工作指标，得到了公安机关和街道办的充分肯定。并被评为20xx年度0发案小区。</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组织保安部全体队员对小区的安全防范进行全面的安全检查，有效的保证了节假日的安全。并采取每周一小检，每月一大检，重点检查各楼层安全情况，消防器材，消防通道等是否合格，并登记造册。同时，配合公安机关及街道办的检查和验收工作，对指出的隐患和提出的整改意见，及时在规定时间内采取整改和预防措施，并将结果报告公安管理机关。如：楼西侧围墙由于历史遗留问题，长期畅开通往工厂区域，一些不法犯罪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1、全面贯彻落实上级有关安全工作精神，牢固地树立“安全第一”的思想，保障管理处安全工作落到实处，为全体教职员工、业主</w:t>
      </w:r>
    </w:p>
    <w:p>
      <w:pPr>
        <w:ind w:left="0" w:right="0" w:firstLine="560"/>
        <w:spacing w:before="450" w:after="450" w:line="312" w:lineRule="auto"/>
      </w:pPr>
      <w:r>
        <w:rPr>
          <w:rFonts w:ascii="宋体" w:hAnsi="宋体" w:eastAsia="宋体" w:cs="宋体"/>
          <w:color w:val="000"/>
          <w:sz w:val="28"/>
          <w:szCs w:val="28"/>
        </w:rPr>
        <w:t xml:space="preserve">租户营造一个安全和谐的工作和学习环境。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5、对小区的消防设备、监控及报警系统老化问题整改完善,确保完好有效。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2024-10-04T13:25:53+08:00</dcterms:created>
  <dcterms:modified xsi:type="dcterms:W3CDTF">2024-10-04T13:25:53+08:00</dcterms:modified>
</cp:coreProperties>
</file>

<file path=docProps/custom.xml><?xml version="1.0" encoding="utf-8"?>
<Properties xmlns="http://schemas.openxmlformats.org/officeDocument/2006/custom-properties" xmlns:vt="http://schemas.openxmlformats.org/officeDocument/2006/docPropsVTypes"/>
</file>