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个人简历中的护士自我评价(4篇)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个人简历中的护士自我评价篇一2、在老师的细心指导和个人的虚心学习下，我已经熟练的掌握了基本的和专业的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个人简历中的护士自我评价篇一</w:t>
      </w:r>
    </w:p>
    <w:p>
      <w:pPr>
        <w:ind w:left="0" w:right="0" w:firstLine="560"/>
        <w:spacing w:before="450" w:after="450" w:line="312" w:lineRule="auto"/>
      </w:pPr>
      <w:r>
        <w:rPr>
          <w:rFonts w:ascii="宋体" w:hAnsi="宋体" w:eastAsia="宋体" w:cs="宋体"/>
          <w:color w:val="000"/>
          <w:sz w:val="28"/>
          <w:szCs w:val="28"/>
        </w:rPr>
        <w:t xml:space="preserve">2、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3、我叫xx，是xx学校20xx届毕业生，主修护理学，辅修助产护理学专业。经过大学四年的刻苦努力，我有了扎实的护理基础知识、熟练的技能操作。借此择业之际，我怀着一颗诚挚的心和对事业的执着追求，真诚的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四年的知识熏陶圆了我的医学梦，让我的羽翼更加丰满。在校期间，我两年担任班级班长，并且认真担负自己的职责，团结同学为班级争得优秀班级称号。连续两年获得优秀学生干部奖学金，并顺利获得英语四级证书、全国计算机二级证书、普通话二级乙等证书、配餐营养师证书。在校期间，再多类活动中均取得优秀成绩。在xx医院一年的临床实习中，我学会在实践中巩固基础知识，规范熟练进行各项护理操作，并始终坚持以真心、爱心、责任心对待我的每一位病人，相认并之所想，急病人之所急，恪守护理职业道德，永葆白衣天使之圣洁与荣誉。燃烧自己，照亮别人，我会以此为目标，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4、我是xx大学护理学院xxxx届应届毕业生。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5、我叫xxx，是xxxx学院xxxx界的学生。锐意进取，乐观，永不自满是我的座右铭。步入医学事业，解除人类疾病的痛苦一直是我的梦想，成为一位白衣天使是我的目标。</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已具备了扎实的护理专业基础理论知识，实践中已使我拥有了正确的判断力，独立完成工作的能力，严谨和踏实的工作态度。我坚信：丰富的实践经验，事业心和责任感能够让我应对任何困难和挑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定能很快适应并融入工作环境，并且在实际工作中发挥所长，发现不足，锐意进取，不断完善自己，做好本职工作。假如有幸能够加盟贵单位，我坚信在我的不懈努力下，一定会为贵单位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个人简历中的护士自我评价篇二</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周末的时候多次到医院、敬老院进行义工活动，将我们所学的医学知识帮助需要的人们，从而也增强了自己的实践能力。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w:t>
      </w:r>
    </w:p>
    <w:p>
      <w:pPr>
        <w:ind w:left="0" w:right="0" w:firstLine="560"/>
        <w:spacing w:before="450" w:after="450" w:line="312" w:lineRule="auto"/>
      </w:pPr>
      <w:r>
        <w:rPr>
          <w:rFonts w:ascii="宋体" w:hAnsi="宋体" w:eastAsia="宋体" w:cs="宋体"/>
          <w:color w:val="000"/>
          <w:sz w:val="28"/>
          <w:szCs w:val="28"/>
        </w:rPr>
        <w:t xml:space="preserve">一年的实习不但提高了我的护理操作技能，也增强了我的沟通能力和培养了我的临床思维。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个人简历中的护士自我评价篇三</w:t>
      </w:r>
    </w:p>
    <w:p>
      <w:pPr>
        <w:ind w:left="0" w:right="0" w:firstLine="560"/>
        <w:spacing w:before="450" w:after="450" w:line="312" w:lineRule="auto"/>
      </w:pPr>
      <w:r>
        <w:rPr>
          <w:rFonts w:ascii="宋体" w:hAnsi="宋体" w:eastAsia="宋体" w:cs="宋体"/>
          <w:color w:val="000"/>
          <w:sz w:val="28"/>
          <w:szCs w:val="28"/>
        </w:rPr>
        <w:t xml:space="preserve">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熟练掌握呼吸机和心电监护仪等急救设备的操作，对急救的基本程序和技术要求，以及危重病人的护理、病情监测的技术重难点基本掌握;对病人的心理护理的基本技巧有一定地认知。</w:t>
      </w:r>
    </w:p>
    <w:p>
      <w:pPr>
        <w:ind w:left="0" w:right="0" w:firstLine="560"/>
        <w:spacing w:before="450" w:after="450" w:line="312" w:lineRule="auto"/>
      </w:pPr>
      <w:r>
        <w:rPr>
          <w:rFonts w:ascii="宋体" w:hAnsi="宋体" w:eastAsia="宋体" w:cs="宋体"/>
          <w:color w:val="000"/>
          <w:sz w:val="28"/>
          <w:szCs w:val="28"/>
        </w:rPr>
        <w:t xml:space="preserve">通过三甲医院及其他医院4年多的工作，工作方面得到了很好的锻炼，熟练操作专业技术操作技能，能很好的适应医院环境。</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周末的时候多次到医院、敬老院进行义工活动，将我们所学的医学知识帮助需要的人们，从而也增强了自己的实践能力。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w:t>
      </w:r>
    </w:p>
    <w:p>
      <w:pPr>
        <w:ind w:left="0" w:right="0" w:firstLine="560"/>
        <w:spacing w:before="450" w:after="450" w:line="312" w:lineRule="auto"/>
      </w:pPr>
      <w:r>
        <w:rPr>
          <w:rFonts w:ascii="宋体" w:hAnsi="宋体" w:eastAsia="宋体" w:cs="宋体"/>
          <w:color w:val="000"/>
          <w:sz w:val="28"/>
          <w:szCs w:val="28"/>
        </w:rPr>
        <w:t xml:space="preserve">一年的实习不但提高了我的护理操作技能，也增强了我的沟通能力和培养了我的临床思维。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黑体" w:hAnsi="黑体" w:eastAsia="黑体" w:cs="黑体"/>
          <w:color w:val="000000"/>
          <w:sz w:val="34"/>
          <w:szCs w:val="34"/>
          <w:b w:val="1"/>
          <w:bCs w:val="1"/>
        </w:rPr>
        <w:t xml:space="preserve">个人简历中的护士自我评价篇四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团结同学，积极完成学校交给的各项任务。在临床实习期间，我积极向临床各科上级老师学习医学知识，为日后的学习工作打下坚实的基础。此外，我不断的完善自我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2024-10-20T20:23:55+08:00</dcterms:created>
  <dcterms:modified xsi:type="dcterms:W3CDTF">2024-10-20T20:23:55+08:00</dcterms:modified>
</cp:coreProperties>
</file>

<file path=docProps/custom.xml><?xml version="1.0" encoding="utf-8"?>
<Properties xmlns="http://schemas.openxmlformats.org/officeDocument/2006/custom-properties" xmlns:vt="http://schemas.openxmlformats.org/officeDocument/2006/docPropsVTypes"/>
</file>