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2024年全面推进乡村振兴战略心得感悟 实施乡村振兴战略心得(13篇)</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该怎么写？想必这让大家都很苦恼吧。接下来我就给大家介绍一下如何才能写好一篇心得感悟吧，我们一起来看一看吧。全面推进乡村振兴战略...</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该怎么写？想必这让大家都很苦恼吧。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全面推进乡村振兴战略心得感悟 实施乡村振兴战略心得篇一</w:t>
      </w:r>
    </w:p>
    <w:p>
      <w:pPr>
        <w:ind w:left="0" w:right="0" w:firstLine="560"/>
        <w:spacing w:before="450" w:after="450" w:line="312" w:lineRule="auto"/>
      </w:pPr>
      <w:r>
        <w:rPr>
          <w:rFonts w:ascii="宋体" w:hAnsi="宋体" w:eastAsia="宋体" w:cs="宋体"/>
          <w:color w:val="000"/>
          <w:sz w:val="28"/>
          <w:szCs w:val="28"/>
        </w:rPr>
        <w:t xml:space="preserve">据了解，《美村三十六法》聚焦脱贫攻坚、乡村振兴和美丽中国主题，讲述农村基层党组织和广大党员带领群众脱贫致富、建设美丽乡村的生动实践，提炼出乡村产业振兴、人才振兴、文化振兴、生态振兴、组织振兴之“法”。该片共36集，每集介绍一个村的典型做法，对于农村基层党组织和党员干部具有启发和借鉴意义。</w:t>
      </w:r>
    </w:p>
    <w:p>
      <w:pPr>
        <w:ind w:left="0" w:right="0" w:firstLine="560"/>
        <w:spacing w:before="450" w:after="450" w:line="312" w:lineRule="auto"/>
      </w:pPr>
      <w:r>
        <w:rPr>
          <w:rFonts w:ascii="宋体" w:hAnsi="宋体" w:eastAsia="宋体" w:cs="宋体"/>
          <w:color w:val="000"/>
          <w:sz w:val="28"/>
          <w:szCs w:val="28"/>
        </w:rPr>
        <w:t xml:space="preserve">锡崖沟村作为我省唯一一个入选《美村三十六法》的乡村，以“做景观天”为题，采用纪实的手法，展示锡崖沟村民在党支部带领下，不甘闭塞、艰苦奋斗、久久为功，历时30年在悬崖绝壁上凿出了一条“挂壁公路”。走出大山后，锡崖沟村民积极响应党中央的号召，继续秉承艰苦奋斗的优良传统，利用自身红色传承、绿色生态优势，以打造“避暑花园”为发展目标，以更加奋发有为的姿态开辟多种经营、发展旅游事业、大力兴办教育，不断加强农村政治、经济、文化、社会和生态文明建设，成为远近闻名的富裕村、小康村，解答了只要自强不息、自力更生，充分发掘自身资源优势、生态优势，就能将区位劣势转化为独特发展优势，昂首阔步在全面建设小康社会新征程上的时代课题。</w:t>
      </w:r>
    </w:p>
    <w:p>
      <w:pPr>
        <w:ind w:left="0" w:right="0" w:firstLine="560"/>
        <w:spacing w:before="450" w:after="450" w:line="312" w:lineRule="auto"/>
      </w:pPr>
      <w:r>
        <w:rPr>
          <w:rFonts w:ascii="宋体" w:hAnsi="宋体" w:eastAsia="宋体" w:cs="宋体"/>
          <w:color w:val="000"/>
          <w:sz w:val="28"/>
          <w:szCs w:val="28"/>
        </w:rPr>
        <w:t xml:space="preserve">在中国，农业的发展不是一个单一的产业发展，更需农民与农村的协同跟进，即所谓的“三农”，“三农”是一个居住地域、从事行业和主体身份三位一体的问题，但三者侧重点不一，必须一体化地考虑以上三个问题。中国作为一个农业大国，“三农”问题关系到国民素质、经济发展，关系到社会稳定、国家富强、民族复兴。若是从事农业生产的劳动者素质无法提高，农民的生活环境得不到改善，从事农业生产的环境恶劣，就不能使农作物得到良好的培育，也不能提高生产效率与质量，更无法达到所谓的高质量现代化农业。因此，农业的发展，也可以说是建立在农村的发展与进步的基础之上。作为现阶段的农业发展也需要农村的现代化建设与实现与农业环境的协调发展，才能取得长远的进步。</w:t>
      </w:r>
    </w:p>
    <w:p>
      <w:pPr>
        <w:ind w:left="0" w:right="0" w:firstLine="560"/>
        <w:spacing w:before="450" w:after="450" w:line="312" w:lineRule="auto"/>
      </w:pPr>
      <w:r>
        <w:rPr>
          <w:rFonts w:ascii="宋体" w:hAnsi="宋体" w:eastAsia="宋体" w:cs="宋体"/>
          <w:color w:val="000"/>
          <w:sz w:val="28"/>
          <w:szCs w:val="28"/>
        </w:rPr>
        <w:t xml:space="preserve">十九大报告提出，实施乡村振兴战略。要坚持农业农村优先发展，按照产业兴旺、生态宜居、乡村文明、治理有效、生活富裕的总体要求，建立健全城乡融合发展体制机制和政策体系，加快推进农业农村现代化。这一重要的发展战略是在新时期农村发展中提出的一项重要的发展理念，这一理念明确的指出了发展农村的重要性与紧迫性，提出了现阶段“三农”问题的发展方向，为实现“全面建成小康社会”的宏伟目标提供了重要保障。</w:t>
      </w:r>
    </w:p>
    <w:p>
      <w:pPr>
        <w:ind w:left="0" w:right="0" w:firstLine="560"/>
        <w:spacing w:before="450" w:after="450" w:line="312" w:lineRule="auto"/>
      </w:pPr>
      <w:r>
        <w:rPr>
          <w:rFonts w:ascii="宋体" w:hAnsi="宋体" w:eastAsia="宋体" w:cs="宋体"/>
          <w:color w:val="000"/>
          <w:sz w:val="28"/>
          <w:szCs w:val="28"/>
        </w:rPr>
        <w:t xml:space="preserve">“小康不小康，关键看老乡”。农民的生活水平与生活环境是习-很关心得问题，而目前中国已经进入到了脱贫攻坚决胜时期，农村贫困人口的脱贫问题更是成为政府最关注的重点。实现全面建成小康社会的美好憧憬，关键就是要实现农村与城市的协调发展，补齐农村发展滞后的短板，建设好美丽乡村，让农村人也能够共享改革开放的美好成果。</w:t>
      </w:r>
    </w:p>
    <w:p>
      <w:pPr>
        <w:ind w:left="0" w:right="0" w:firstLine="560"/>
        <w:spacing w:before="450" w:after="450" w:line="312" w:lineRule="auto"/>
      </w:pPr>
      <w:r>
        <w:rPr>
          <w:rFonts w:ascii="宋体" w:hAnsi="宋体" w:eastAsia="宋体" w:cs="宋体"/>
          <w:color w:val="000"/>
          <w:sz w:val="28"/>
          <w:szCs w:val="28"/>
        </w:rPr>
        <w:t xml:space="preserve">对于实现乡村振兴，十九大报告则提出了一系列新的部署：要求建立健全城乡融合发展体制机制和政策体系，这比之前的统筹发展更加具体;明确第二轮土地承包到期后再延长三十年，这无疑给广大农业经营者吃下了一颗“长效定心丸”;提出培养造就一支懂农业、爱农村、爱农民的“三农”工作队伍，更是切中了农村人才短板的要害;等等。对于这一系列的新政策带来的不仅仅是农村发展的新希望，更是实实在在的政策帮扶。</w:t>
      </w:r>
    </w:p>
    <w:p>
      <w:pPr>
        <w:ind w:left="0" w:right="0" w:firstLine="560"/>
        <w:spacing w:before="450" w:after="450" w:line="312" w:lineRule="auto"/>
      </w:pPr>
      <w:r>
        <w:rPr>
          <w:rFonts w:ascii="宋体" w:hAnsi="宋体" w:eastAsia="宋体" w:cs="宋体"/>
          <w:color w:val="000"/>
          <w:sz w:val="28"/>
          <w:szCs w:val="28"/>
        </w:rPr>
        <w:t xml:space="preserve">在十九大精神的正确指引下，在中国共产党的这艘巨轮的领航中，我们将不忘初心、砥砺奋进、破浪而行，为实现中华民族伟大复兴的中国梦贡献自己的力量。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全面推进乡村振兴战略心得感悟 实施乡村振兴战略心得篇二</w:t>
      </w:r>
    </w:p>
    <w:p>
      <w:pPr>
        <w:ind w:left="0" w:right="0" w:firstLine="560"/>
        <w:spacing w:before="450" w:after="450" w:line="312" w:lineRule="auto"/>
      </w:pPr>
      <w:r>
        <w:rPr>
          <w:rFonts w:ascii="宋体" w:hAnsi="宋体" w:eastAsia="宋体" w:cs="宋体"/>
          <w:color w:val="000"/>
          <w:sz w:val="28"/>
          <w:szCs w:val="28"/>
        </w:rPr>
        <w:t xml:space="preserve">我有幸参加了这次由温江区委组织部组织外出学习培训班。在此期间，实地参观了学习了--村、余村、--村、--镇、南湖红船等点位。通过课堂教学和现场教学学习，我感觉受益匪浅。下面浅谈几点体会：一、学习弘扬”红船精神”</w:t>
      </w:r>
    </w:p>
    <w:p>
      <w:pPr>
        <w:ind w:left="0" w:right="0" w:firstLine="560"/>
        <w:spacing w:before="450" w:after="450" w:line="312" w:lineRule="auto"/>
      </w:pPr>
      <w:r>
        <w:rPr>
          <w:rFonts w:ascii="宋体" w:hAnsi="宋体" w:eastAsia="宋体" w:cs="宋体"/>
          <w:color w:val="000"/>
          <w:sz w:val="28"/>
          <w:szCs w:val="28"/>
        </w:rPr>
        <w:t xml:space="preserve">此次培训让我们踏入南湖革命纪念馆，通过影像照片和实物资料，睹物、思人、品史。在纪念馆内，陈列着一代又一代的中国共产党人，在不同历史时期、在中华民族最紧迫、最危险的时刻，为国家的自由民主、民族进步和繁荣富强，做出重大努力、牺牲和贡献的历史物证。我们更要以此次参观为契机，认真学习、深刻领悟党的“十九大”精神，不断锤炼自我党性，严格按照党的要求开展工作实践。</w:t>
      </w:r>
    </w:p>
    <w:p>
      <w:pPr>
        <w:ind w:left="0" w:right="0" w:firstLine="560"/>
        <w:spacing w:before="450" w:after="450" w:line="312" w:lineRule="auto"/>
      </w:pPr>
      <w:r>
        <w:rPr>
          <w:rFonts w:ascii="宋体" w:hAnsi="宋体" w:eastAsia="宋体" w:cs="宋体"/>
          <w:color w:val="000"/>
          <w:sz w:val="28"/>
          <w:szCs w:val="28"/>
        </w:rPr>
        <w:t xml:space="preserve">二、学习先进--村--村嵌在奉化与溪口之间的--生态旅游区，它以”生态农业”、”立体农业”、”碧水、蓝天”绿化工程，形成别具一格的生态旅游区，在国内外颇享盛名。--村根据”扩大规模、完善功能、优化环境、提高品位”这一总体要求，坚持可持续发展战略，牢固确立”既要金山银山，更要绿水青山”的科学发展观，结合旅游业景点开发，把生态环境和村庄建设紧密相结合，实现村庄环境的持续优化。</w:t>
      </w:r>
    </w:p>
    <w:p>
      <w:pPr>
        <w:ind w:left="0" w:right="0" w:firstLine="560"/>
        <w:spacing w:before="450" w:after="450" w:line="312" w:lineRule="auto"/>
      </w:pPr>
      <w:r>
        <w:rPr>
          <w:rFonts w:ascii="宋体" w:hAnsi="宋体" w:eastAsia="宋体" w:cs="宋体"/>
          <w:color w:val="000"/>
          <w:sz w:val="28"/>
          <w:szCs w:val="28"/>
        </w:rPr>
        <w:t xml:space="preserve">三、学习先进余村</w:t>
      </w:r>
    </w:p>
    <w:p>
      <w:pPr>
        <w:ind w:left="0" w:right="0" w:firstLine="560"/>
        <w:spacing w:before="450" w:after="450" w:line="312" w:lineRule="auto"/>
      </w:pPr>
      <w:r>
        <w:rPr>
          <w:rFonts w:ascii="宋体" w:hAnsi="宋体" w:eastAsia="宋体" w:cs="宋体"/>
          <w:color w:val="000"/>
          <w:sz w:val="28"/>
          <w:szCs w:val="28"/>
        </w:rPr>
        <w:t xml:space="preserve">实地参观学习余村，感受“绿水青山”发展之路。20__年8月15日，时任浙江省委书记的-同志到余村考察调研时首次提出了“绿水青山就是金山银山”的重要论述。十多年来，余村作为“中国美丽乡村”的首批建设村，通过修编“村庄建设、村庄环境、产业提升”三项规划，坚持把“经营村庄”理念贯穿始终，突出规划引领、基础夯实、特色彰显，积极打造休闲产业的核心区。通过对中心村沿线立面改造，完善污水处理系统等举措，村庄环境焕然一新。深切感受到余村的发展变化——如何从一个尘沙漫天的靠采矿为生的自然村发展为环境优美、空气清新、水质优良的新兴旅游村庄。</w:t>
      </w:r>
    </w:p>
    <w:p>
      <w:pPr>
        <w:ind w:left="0" w:right="0" w:firstLine="560"/>
        <w:spacing w:before="450" w:after="450" w:line="312" w:lineRule="auto"/>
      </w:pPr>
      <w:r>
        <w:rPr>
          <w:rFonts w:ascii="宋体" w:hAnsi="宋体" w:eastAsia="宋体" w:cs="宋体"/>
          <w:color w:val="000"/>
          <w:sz w:val="28"/>
          <w:szCs w:val="28"/>
        </w:rPr>
        <w:t xml:space="preserve">四、结合先进促发展</w:t>
      </w:r>
    </w:p>
    <w:p>
      <w:pPr>
        <w:ind w:left="0" w:right="0" w:firstLine="560"/>
        <w:spacing w:before="450" w:after="450" w:line="312" w:lineRule="auto"/>
      </w:pPr>
      <w:r>
        <w:rPr>
          <w:rFonts w:ascii="宋体" w:hAnsi="宋体" w:eastAsia="宋体" w:cs="宋体"/>
          <w:color w:val="000"/>
          <w:sz w:val="28"/>
          <w:szCs w:val="28"/>
        </w:rPr>
        <w:t xml:space="preserve">通过学习，感受到我们村和他们的差距很大，结合本村实际，我们那些资源，条件，但是我们要发展村域经济，就要做好几点。一是，发扬“红船精神”，不忘初心，牢记使命，一个村能否较好、较快的发展要看是否有一个团结、办事效率高、愿意帮助群众集体致富的党支部和村委会。团结就是力量，即使个人的力量是那么的微小，但一个团队的力量凝聚起来那是惊人的。一村的干部只要齐心向上、积极为群众谋实事、办好事，没有干不成的难事。二是，一个农村能否较好、较快的发展看是否有一个好的领头人。我是一个村的带头人，要带领村域坚持绿色发展，将我村现有60余个林盘进行保护，林盘资源进行摸底核实，做好招商引资，发展绿色生态旅游产业。</w:t>
      </w:r>
    </w:p>
    <w:p>
      <w:pPr>
        <w:ind w:left="0" w:right="0" w:firstLine="560"/>
        <w:spacing w:before="450" w:after="450" w:line="312" w:lineRule="auto"/>
      </w:pPr>
      <w:r>
        <w:rPr>
          <w:rFonts w:ascii="宋体" w:hAnsi="宋体" w:eastAsia="宋体" w:cs="宋体"/>
          <w:color w:val="000"/>
          <w:sz w:val="28"/>
          <w:szCs w:val="28"/>
        </w:rPr>
        <w:t xml:space="preserve">在实际工作中，作为党总支书记，积极牢记为人民服务这一宗旨，倾情奉献自己的力量，热情的为党和人民服务，做一名称职的书记。</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全面推进乡村振兴战略心得感悟 实施乡村振兴战略心得篇三</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20__年3月28日至4月18日，对石堆镇全面实施乡村振兴战略，加快推进“四个城市”建设进行了调查研究，形成如下调研报告。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以全面实施乡村振兴战略为着力点，以“产业兴旺、生态宜居、乡风文明、治理有效、生活富裕”为目标，以开展“美丽乡村·幸福家园”创建活动为主线，加快推进“四个城市”建设,全力推动经济社会发展实现新突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面摸排，掌握第一手资料。全面摸清每个村底数，包括人口、房屋、基础设施、农业产业结构调整，以及村规民约制定、在外能人、矛盾纠纷、村霸村痞等情况，进行深入分析研判，为实施乡村振兴战略、推进四个城市建设打下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(二)突出重点，开展“美丽乡村·幸福家园”创建活动。</w:t>
      </w:r>
    </w:p>
    <w:p>
      <w:pPr>
        <w:ind w:left="0" w:right="0" w:firstLine="560"/>
        <w:spacing w:before="450" w:after="450" w:line="312" w:lineRule="auto"/>
      </w:pPr>
      <w:r>
        <w:rPr>
          <w:rFonts w:ascii="宋体" w:hAnsi="宋体" w:eastAsia="宋体" w:cs="宋体"/>
          <w:color w:val="000"/>
          <w:sz w:val="28"/>
          <w:szCs w:val="28"/>
        </w:rPr>
        <w:t xml:space="preserve">一是产业兴旺方面。开展“带富增收富民”活动。</w:t>
      </w:r>
    </w:p>
    <w:p>
      <w:pPr>
        <w:ind w:left="0" w:right="0" w:firstLine="560"/>
        <w:spacing w:before="450" w:after="450" w:line="312" w:lineRule="auto"/>
      </w:pPr>
      <w:r>
        <w:rPr>
          <w:rFonts w:ascii="宋体" w:hAnsi="宋体" w:eastAsia="宋体" w:cs="宋体"/>
          <w:color w:val="000"/>
          <w:sz w:val="28"/>
          <w:szCs w:val="28"/>
        </w:rPr>
        <w:t xml:space="preserve">1.培育一项致富产业。各村结合实际，突出特色，确定一项或多村确定一项能够有带动性的增收产业项目，增加群众收入。</w:t>
      </w:r>
    </w:p>
    <w:p>
      <w:pPr>
        <w:ind w:left="0" w:right="0" w:firstLine="560"/>
        <w:spacing w:before="450" w:after="450" w:line="312" w:lineRule="auto"/>
      </w:pPr>
      <w:r>
        <w:rPr>
          <w:rFonts w:ascii="宋体" w:hAnsi="宋体" w:eastAsia="宋体" w:cs="宋体"/>
          <w:color w:val="000"/>
          <w:sz w:val="28"/>
          <w:szCs w:val="28"/>
        </w:rPr>
        <w:t xml:space="preserve">2.培训一套致富技能。通过外出参观学习、举办种养业、务工知识等培训班，确保有劳动能力的群众培训达到90%以上，培养造就有文化、懂技术、会经营、守法纪的新型农民。各村帮助留守人员联系工艺品加工、农产品粗加工等项目，最大可能的增加家庭收入。</w:t>
      </w:r>
    </w:p>
    <w:p>
      <w:pPr>
        <w:ind w:left="0" w:right="0" w:firstLine="560"/>
        <w:spacing w:before="450" w:after="450" w:line="312" w:lineRule="auto"/>
      </w:pPr>
      <w:r>
        <w:rPr>
          <w:rFonts w:ascii="宋体" w:hAnsi="宋体" w:eastAsia="宋体" w:cs="宋体"/>
          <w:color w:val="000"/>
          <w:sz w:val="28"/>
          <w:szCs w:val="28"/>
        </w:rPr>
        <w:t xml:space="preserve">3.探索一条融资渠道。积极争取政策和资金扶持，金融信贷单位，对有意向发展项目缺少资金的家庭，特别是返乡农民工、复退军人、回乡创业大学生创办项目，帮助落实贷款方案，最大限度的提供金融服务。</w:t>
      </w:r>
    </w:p>
    <w:p>
      <w:pPr>
        <w:ind w:left="0" w:right="0" w:firstLine="560"/>
        <w:spacing w:before="450" w:after="450" w:line="312" w:lineRule="auto"/>
      </w:pPr>
      <w:r>
        <w:rPr>
          <w:rFonts w:ascii="宋体" w:hAnsi="宋体" w:eastAsia="宋体" w:cs="宋体"/>
          <w:color w:val="000"/>
          <w:sz w:val="28"/>
          <w:szCs w:val="28"/>
        </w:rPr>
        <w:t xml:space="preserve">二是生态宜居方面。开展“乡村环境整治”活动。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和卫生整治，通过落实门前三包，完善村规民约，加强宣传教育等手段，引导村民树立良好的生活卫生习惯和爱护环境的意识，确保村庄环境卫生长期清洁。坚持“应绿尽绿，能绿则绿”，对村内主要街道进行绿化、亮化，房前用竹篱、围栏围起，房前屋后规范栽种瓜果、绿化小品，全村形成“植物自然，乡土浓郁”的景观。</w:t>
      </w:r>
    </w:p>
    <w:p>
      <w:pPr>
        <w:ind w:left="0" w:right="0" w:firstLine="560"/>
        <w:spacing w:before="450" w:after="450" w:line="312" w:lineRule="auto"/>
      </w:pPr>
      <w:r>
        <w:rPr>
          <w:rFonts w:ascii="宋体" w:hAnsi="宋体" w:eastAsia="宋体" w:cs="宋体"/>
          <w:color w:val="000"/>
          <w:sz w:val="28"/>
          <w:szCs w:val="28"/>
        </w:rPr>
        <w:t xml:space="preserve">2.加快美丽村庄建设，全镇打造西莲池、前留晃、阿洛、西河洼、董家下坡、马家亭子、梯门、娄戈8个示范村。</w:t>
      </w:r>
    </w:p>
    <w:p>
      <w:pPr>
        <w:ind w:left="0" w:right="0" w:firstLine="560"/>
        <w:spacing w:before="450" w:after="450" w:line="312" w:lineRule="auto"/>
      </w:pPr>
      <w:r>
        <w:rPr>
          <w:rFonts w:ascii="宋体" w:hAnsi="宋体" w:eastAsia="宋体" w:cs="宋体"/>
          <w:color w:val="000"/>
          <w:sz w:val="28"/>
          <w:szCs w:val="28"/>
        </w:rPr>
        <w:t xml:space="preserve">3.加快推进城镇化建设。镇驻地村、社区中心村利用好土地增减挂钩政策，加快推进农村社区建设，引导农村居民向镇区、社区集中居住。</w:t>
      </w:r>
    </w:p>
    <w:p>
      <w:pPr>
        <w:ind w:left="0" w:right="0" w:firstLine="560"/>
        <w:spacing w:before="450" w:after="450" w:line="312" w:lineRule="auto"/>
      </w:pPr>
      <w:r>
        <w:rPr>
          <w:rFonts w:ascii="宋体" w:hAnsi="宋体" w:eastAsia="宋体" w:cs="宋体"/>
          <w:color w:val="000"/>
          <w:sz w:val="28"/>
          <w:szCs w:val="28"/>
        </w:rPr>
        <w:t xml:space="preserve">三是乡风文明方面。开展“倡树新风正气”活动。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标兵”“石堆好青年”“种养殖能手”等先进典型评选活动，利用电视、报纸、微信等形式，对先进典行大张旗鼓的宣传，激发全镇广大干部群众凝心聚力、干事创业的热情和积极性。目前已评选巾帼标兵117名、移风易俗标兵121名、石堆好青年92名。</w:t>
      </w:r>
    </w:p>
    <w:p>
      <w:pPr>
        <w:ind w:left="0" w:right="0" w:firstLine="560"/>
        <w:spacing w:before="450" w:after="450" w:line="312" w:lineRule="auto"/>
      </w:pPr>
      <w:r>
        <w:rPr>
          <w:rFonts w:ascii="宋体" w:hAnsi="宋体" w:eastAsia="宋体" w:cs="宋体"/>
          <w:color w:val="000"/>
          <w:sz w:val="28"/>
          <w:szCs w:val="28"/>
        </w:rPr>
        <w:t xml:space="preserve">2.开展移风易俗活动，各村成立红白理事会，增强群众简办婚丧嫁娶事宜、远离不良习俗的自觉性。</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3.开展系列群众文化活动，组织开展广场舞大赛、消夏晚会、农民趣味运动会、书画展等系列活动，丰富群众文化生活，营造浓厚的文化氛围。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4.每村打造1条文化长廊，重点宣传社会主义核心价值观、法律法规等多方面知识，让村民在潜移默化中接受教育，引导观念，让大家感受到新农村精神文明建设的新风尚。</w:t>
      </w:r>
    </w:p>
    <w:p>
      <w:pPr>
        <w:ind w:left="0" w:right="0" w:firstLine="560"/>
        <w:spacing w:before="450" w:after="450" w:line="312" w:lineRule="auto"/>
      </w:pPr>
      <w:r>
        <w:rPr>
          <w:rFonts w:ascii="宋体" w:hAnsi="宋体" w:eastAsia="宋体" w:cs="宋体"/>
          <w:color w:val="000"/>
          <w:sz w:val="28"/>
          <w:szCs w:val="28"/>
        </w:rPr>
        <w:t xml:space="preserve">四是治理有效方面。</w:t>
      </w:r>
    </w:p>
    <w:p>
      <w:pPr>
        <w:ind w:left="0" w:right="0" w:firstLine="560"/>
        <w:spacing w:before="450" w:after="450" w:line="312" w:lineRule="auto"/>
      </w:pPr>
      <w:r>
        <w:rPr>
          <w:rFonts w:ascii="宋体" w:hAnsi="宋体" w:eastAsia="宋体" w:cs="宋体"/>
          <w:color w:val="000"/>
          <w:sz w:val="28"/>
          <w:szCs w:val="28"/>
        </w:rPr>
        <w:t xml:space="preserve">1.开展“街头巷尾平安”活动。每村配备1名警务助理，每村建立一支治安巡逻队伍，警务助理牵头开展治安巡防，信息收集、矛盾化解工作。每村建成一套“天网”监视系统，连接派出所治安监控平台。每村组建一个警民微信交流的群，提供警务服务、典型案件和安全防范等信息，随时随地与群众进行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社区聘请1名法律顾问，在阳光议事日组织法律咨询和宣传，让法律咨询服务形成常态化。各村成立调解委员会，由支部书记任主任，由有威望的老党员、老干部、优秀村民和评选出的先进典型组成，积极化解矛盾纠纷，力求“小事不出村”。每村建立一处“听证室”，对家长里短、邻里争吵等简单矛盾纠纷实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了《农村干部规范化管理暂行办法》，明确村干部工作职责，严格落实属地管理责任。每月召开一次“阳光议事”会议，组织学习农业技术、法律常识、健康保健等知识，充实阳光议事内容，增加阳光议事日的吸引力。要求村“两委”班子成员，每人确定一个净增收不低于3万元的致富项目。发展村庄集体经济，在盘活资源、招商引资、土地流转上下功夫，拓宽村级集体经济发展的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打造示范点，进行典型带动。重点打造步云岭休闲生态园、莲池高效农业示范园、亭子高效农业示范园、沃奇文冠果主题公园四个示范点。其中，步云岭休闲生态园，规划面积3500亩，已建成1500多亩，是集观光旅游、户外运动、休闲采摘、餐饮娱乐、农事体验、延伸加工等多功能于一体的休闲旅游综合体。目前，已发展阡陌人间、步云山庄、云岭人家、环秀山庄等11家休闲农庄和1处步云赛鸽文化交流中心。通过园区的示范带动，发展大樱桃、草莓、蔬菜等高效种植大棚80个，发展西瓜、大桃、黄金梨等1500亩。莲池高效农业示范园，规划面积2200亩，已建成1100亩，已发展百汇紫苏庄园、东顺蒜黄种植基地、华仔蔬菜种植基地、田硕洋葱种植基地、孟戈有机蔬菜合作社种植基地等5家。亭子高效农业示范园，占地150亩，已建成高效种植大棚45个。沃奇文冠果主题公园，占地面积358亩，以生产生活生态、健康文化旅游为主题，建设木本粮油博物馆、文冠果加工和旅游综合体、文冠果健康体验展示中心，打造文冠果种植、选育、高产示范、集散、加工、营销一体化的全国木本粮油谷。目前，已经栽植文冠果210亩。全部建成后，带动就业人数300余人，年可实现利润2900万元，利税700余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群众对乡村振兴战略的认识程度不够深，尤其在发展产业方面，目前大部分产业项目主要以工商资本下乡的方式建设，通过引导群众产业结构调整、发展高效农业、农家乐、乡村旅游难度很大。</w:t>
      </w:r>
    </w:p>
    <w:p>
      <w:pPr>
        <w:ind w:left="0" w:right="0" w:firstLine="560"/>
        <w:spacing w:before="450" w:after="450" w:line="312" w:lineRule="auto"/>
      </w:pPr>
      <w:r>
        <w:rPr>
          <w:rFonts w:ascii="宋体" w:hAnsi="宋体" w:eastAsia="宋体" w:cs="宋体"/>
          <w:color w:val="000"/>
          <w:sz w:val="28"/>
          <w:szCs w:val="28"/>
        </w:rPr>
        <w:t xml:space="preserve">(二)缺乏政策、资金扶持。在基础设施提升方面，村级集体经济薄弱，镇级财政不足，单凭县、镇、村三级财力，很难对完善农村基础设施建设。</w:t>
      </w:r>
    </w:p>
    <w:p>
      <w:pPr>
        <w:ind w:left="0" w:right="0" w:firstLine="560"/>
        <w:spacing w:before="450" w:after="450" w:line="312" w:lineRule="auto"/>
      </w:pPr>
      <w:r>
        <w:rPr>
          <w:rFonts w:ascii="宋体" w:hAnsi="宋体" w:eastAsia="宋体" w:cs="宋体"/>
          <w:color w:val="000"/>
          <w:sz w:val="28"/>
          <w:szCs w:val="28"/>
        </w:rPr>
        <w:t xml:space="preserve">(三)人才匮乏。目前，广大农村对人才缺乏吸引力，大学生及高层次人才不愿到农村创业。回来的也只有在外能人到村担任村干部。</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(一)建议加大对群众乡村振兴战略的教育培训力度，调动群众参与乡村振兴的积极性、主动性和创造性。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(二)建议加大对农村基础设施建设的扶持力度，完善道路、给排水、电力、通讯等基础设施，配套完善医疗、教育、文体等设施，不断提升基本公共服务水平。</w:t>
      </w:r>
    </w:p>
    <w:p>
      <w:pPr>
        <w:ind w:left="0" w:right="0" w:firstLine="560"/>
        <w:spacing w:before="450" w:after="450" w:line="312" w:lineRule="auto"/>
      </w:pPr>
      <w:r>
        <w:rPr>
          <w:rFonts w:ascii="宋体" w:hAnsi="宋体" w:eastAsia="宋体" w:cs="宋体"/>
          <w:color w:val="000"/>
          <w:sz w:val="28"/>
          <w:szCs w:val="28"/>
        </w:rPr>
        <w:t xml:space="preserve">(三)建议加大政策扶持、项目扶持、资金扶持力度，发展建设田园综合体、郊野公园和休闲农庄,打造文化旅游和休闲度假区。</w:t>
      </w:r>
    </w:p>
    <w:p>
      <w:pPr>
        <w:ind w:left="0" w:right="0" w:firstLine="560"/>
        <w:spacing w:before="450" w:after="450" w:line="312" w:lineRule="auto"/>
      </w:pPr>
      <w:r>
        <w:rPr>
          <w:rFonts w:ascii="宋体" w:hAnsi="宋体" w:eastAsia="宋体" w:cs="宋体"/>
          <w:color w:val="000"/>
          <w:sz w:val="28"/>
          <w:szCs w:val="28"/>
        </w:rPr>
        <w:t xml:space="preserve">(四)建议上级职能部门提供政策、资金、项目、技术等各类支持，为吸引人才、留住人才创造良好条件。</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全面推进乡村振兴战略心得感悟 实施乡村振兴战略心得篇四</w:t>
      </w:r>
    </w:p>
    <w:p>
      <w:pPr>
        <w:ind w:left="0" w:right="0" w:firstLine="560"/>
        <w:spacing w:before="450" w:after="450" w:line="312" w:lineRule="auto"/>
      </w:pPr>
      <w:r>
        <w:rPr>
          <w:rFonts w:ascii="宋体" w:hAnsi="宋体" w:eastAsia="宋体" w:cs="宋体"/>
          <w:color w:val="000"/>
          <w:sz w:val="28"/>
          <w:szCs w:val="28"/>
        </w:rPr>
        <w:t xml:space="preserve">叶县地处中原腹地，20__年5月9日，经省级专项评估检查，达到脱贫摘帽标准，正式退出贫困县序列。当地积极响应乡村振兴战略，在政策的扶持下发生了巨大的发展与变化。为实地了解叶县乡村振兴的实施情况，新发展阶段乡村振兴与农业农村现代化发展专项调研队深入叶县开展了为期10天的调研活动。</w:t>
      </w:r>
    </w:p>
    <w:p>
      <w:pPr>
        <w:ind w:left="0" w:right="0" w:firstLine="560"/>
        <w:spacing w:before="450" w:after="450" w:line="312" w:lineRule="auto"/>
      </w:pPr>
      <w:r>
        <w:rPr>
          <w:rFonts w:ascii="宋体" w:hAnsi="宋体" w:eastAsia="宋体" w:cs="宋体"/>
          <w:color w:val="000"/>
          <w:sz w:val="28"/>
          <w:szCs w:val="28"/>
        </w:rPr>
        <w:t xml:space="preserve">政府表率，守好乡村振兴第一线</w:t>
      </w:r>
    </w:p>
    <w:p>
      <w:pPr>
        <w:ind w:left="0" w:right="0" w:firstLine="560"/>
        <w:spacing w:before="450" w:after="450" w:line="312" w:lineRule="auto"/>
      </w:pPr>
      <w:r>
        <w:rPr>
          <w:rFonts w:ascii="宋体" w:hAnsi="宋体" w:eastAsia="宋体" w:cs="宋体"/>
          <w:color w:val="000"/>
          <w:sz w:val="28"/>
          <w:szCs w:val="28"/>
        </w:rPr>
        <w:t xml:space="preserve">在进行调研之前，团队首先来到了乡政府，与政府人员进行交流对接，乡长很热情的招待了我们。进入乡政府的庭院，一个悬挂“乡村振兴局”的房间映入眼帘，队员们不由得感到好奇。在和乡长交流过程中，队员们了解到，建立“乡村振兴局”的目的是为了建立多层次、立体化帮扶机制，凝聚各方力量助力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与此同时，乡长还说：“为了度过五年过度时期，我们安排了专人负责，一方面建立防止返贫的长效机制，另一方面建立稳固的提升机制，保证脱贫成效持续稳定发展，我们希望通过国家政府人民的共同努力，早日实现乡村振兴，我们苦一些累一些不重要，看到农民们过上好日子我们就满足了”。乡长的话虽然质朴，但却道出了工作在乡村振兴一线的工作人员的心声。听了乡长的话，队员们信心十足，迫不及待地想要展开调研工作，深入了解乡村振兴的成就。</w:t>
      </w:r>
    </w:p>
    <w:p>
      <w:pPr>
        <w:ind w:left="0" w:right="0" w:firstLine="560"/>
        <w:spacing w:before="450" w:after="450" w:line="312" w:lineRule="auto"/>
      </w:pPr>
      <w:r>
        <w:rPr>
          <w:rFonts w:ascii="宋体" w:hAnsi="宋体" w:eastAsia="宋体" w:cs="宋体"/>
          <w:color w:val="000"/>
          <w:sz w:val="28"/>
          <w:szCs w:val="28"/>
        </w:rPr>
        <w:t xml:space="preserve">因地制宜，结合实际谋求发展</w:t>
      </w:r>
    </w:p>
    <w:p>
      <w:pPr>
        <w:ind w:left="0" w:right="0" w:firstLine="560"/>
        <w:spacing w:before="450" w:after="450" w:line="312" w:lineRule="auto"/>
      </w:pPr>
      <w:r>
        <w:rPr>
          <w:rFonts w:ascii="宋体" w:hAnsi="宋体" w:eastAsia="宋体" w:cs="宋体"/>
          <w:color w:val="000"/>
          <w:sz w:val="28"/>
          <w:szCs w:val="28"/>
        </w:rPr>
        <w:t xml:space="preserve">在乡长的引领下，队员们经过了大片的土地，乡长介绍说：“我们根据我们这里的各种条件，进行合理的规划，规模种植，这一块是村民们的葡萄园，每年夏天葡萄就是村民们的主要收入来源。我们种植的葡萄纯天然无污染，使用农家肥，废物利用，葡萄长势良好，味道甘甜，在附近的村庄小有名气，成熟期间每天都有很多外村人来采购，明年我们乡准备扩大种植面积，争取成为我们乡的代表。我们前面还种植有莴笋，现在不仅向我们村超市供应，附近村还有县城我们都是供应商嘞!”</w:t>
      </w:r>
    </w:p>
    <w:p>
      <w:pPr>
        <w:ind w:left="0" w:right="0" w:firstLine="560"/>
        <w:spacing w:before="450" w:after="450" w:line="312" w:lineRule="auto"/>
      </w:pPr>
      <w:r>
        <w:rPr>
          <w:rFonts w:ascii="宋体" w:hAnsi="宋体" w:eastAsia="宋体" w:cs="宋体"/>
          <w:color w:val="000"/>
          <w:sz w:val="28"/>
          <w:szCs w:val="28"/>
        </w:rPr>
        <w:t xml:space="preserve">乡长的语调里透露着骄傲与自豪，更让我们志愿者对接下来的调研充满信心!热心的乡长还摘了葡萄送给我们调研的队员，正如乡长所说，在过去的精准扶贫与现在的乡村振兴中，因地制宜，不随波逐流，很多时候能取得意想不到的成果。</w:t>
      </w:r>
    </w:p>
    <w:p>
      <w:pPr>
        <w:ind w:left="0" w:right="0" w:firstLine="560"/>
        <w:spacing w:before="450" w:after="450" w:line="312" w:lineRule="auto"/>
      </w:pPr>
      <w:r>
        <w:rPr>
          <w:rFonts w:ascii="宋体" w:hAnsi="宋体" w:eastAsia="宋体" w:cs="宋体"/>
          <w:color w:val="000"/>
          <w:sz w:val="28"/>
          <w:szCs w:val="28"/>
        </w:rPr>
        <w:t xml:space="preserve">敢于创新，不走老路追求进步</w:t>
      </w:r>
    </w:p>
    <w:p>
      <w:pPr>
        <w:ind w:left="0" w:right="0" w:firstLine="560"/>
        <w:spacing w:before="450" w:after="450" w:line="312" w:lineRule="auto"/>
      </w:pPr>
      <w:r>
        <w:rPr>
          <w:rFonts w:ascii="宋体" w:hAnsi="宋体" w:eastAsia="宋体" w:cs="宋体"/>
          <w:color w:val="000"/>
          <w:sz w:val="28"/>
          <w:szCs w:val="28"/>
        </w:rPr>
        <w:t xml:space="preserve">在去往许庄村的路上，队员们看到路边园圃刚刚用白色的小篱笆围好，在群山环绕之中一片山清水秀，一行人到旁边的民宿。调研结束后，民宿老板和我们闲聊，告诉说：“以前这一片环境很好，山清水秀的，但就是很少有人来观光，这我们闲着也是闲着，想着把在这一片都修剪修剪，增加点娱乐设施，又在山下这一片盖了民宿，弄成了个小型的旅游景点。”</w:t>
      </w:r>
    </w:p>
    <w:p>
      <w:pPr>
        <w:ind w:left="0" w:right="0" w:firstLine="560"/>
        <w:spacing w:before="450" w:after="450" w:line="312" w:lineRule="auto"/>
      </w:pPr>
      <w:r>
        <w:rPr>
          <w:rFonts w:ascii="宋体" w:hAnsi="宋体" w:eastAsia="宋体" w:cs="宋体"/>
          <w:color w:val="000"/>
          <w:sz w:val="28"/>
          <w:szCs w:val="28"/>
        </w:rPr>
        <w:t xml:space="preserve">队员们了解到，通过乡里帮助宣传，现在这个小型旅游景点在附近也算比较有名的，每年节假日很多家长带着孩子来这里，住上三四天，孩子们在这玩的开心，家长们也在这得到了放松。可能以前很少有人想着不走寻常路，但近几年来政策好，支持也到位，这种创新的模式在村里面有很多，村民们很多都不走以前的老路了，进步发展很大。而这种模式形成了独特的致富之路，有力的带动了当地经济的发展，为乡村振兴奠定了坚实的基础。</w:t>
      </w:r>
    </w:p>
    <w:p>
      <w:pPr>
        <w:ind w:left="0" w:right="0" w:firstLine="560"/>
        <w:spacing w:before="450" w:after="450" w:line="312" w:lineRule="auto"/>
      </w:pPr>
      <w:r>
        <w:rPr>
          <w:rFonts w:ascii="宋体" w:hAnsi="宋体" w:eastAsia="宋体" w:cs="宋体"/>
          <w:color w:val="000"/>
          <w:sz w:val="28"/>
          <w:szCs w:val="28"/>
        </w:rPr>
        <w:t xml:space="preserve">勇担责任，鄙视等靠要肩责于肩</w:t>
      </w:r>
    </w:p>
    <w:p>
      <w:pPr>
        <w:ind w:left="0" w:right="0" w:firstLine="560"/>
        <w:spacing w:before="450" w:after="450" w:line="312" w:lineRule="auto"/>
      </w:pPr>
      <w:r>
        <w:rPr>
          <w:rFonts w:ascii="宋体" w:hAnsi="宋体" w:eastAsia="宋体" w:cs="宋体"/>
          <w:color w:val="000"/>
          <w:sz w:val="28"/>
          <w:szCs w:val="28"/>
        </w:rPr>
        <w:t xml:space="preserve">在走访的过程中，曾为贫困户的吴文贵向我们吐露：“我原来是贫困户，这几年，国家的政策好，乡里的扶持力度大，亲戚朋友都鼓励我说，脱贫还得靠着自己。我一想也有道理，刚开始养了几只鸡，下的鸡蛋我去卖，这天天收入也有。后来开始养了鸭，鸳鸯，再后来养了猪，村里面定期来给猪打疫苗，这一年下来收入很可观，我也顺利走出贫困。看新闻说的实施乡村振兴战略，我很有感触，这些是当国家为人民做实事，是为了让人民过上更好的生活，以前的时候村里的贫困户们都不愿意自己干点啥，一心想着政府给我办，我饿不着冻不着，不用操心，其实我自己走出贫困之后，才觉着过去精准扶贫过程中的想法得改变，得让农户们自己有动力，不去等、靠、要，自己的责任自己担，只有这样，乡村振兴的脚步才能更快。”</w:t>
      </w:r>
    </w:p>
    <w:p>
      <w:pPr>
        <w:ind w:left="0" w:right="0" w:firstLine="560"/>
        <w:spacing w:before="450" w:after="450" w:line="312" w:lineRule="auto"/>
      </w:pPr>
      <w:r>
        <w:rPr>
          <w:rFonts w:ascii="宋体" w:hAnsi="宋体" w:eastAsia="宋体" w:cs="宋体"/>
          <w:color w:val="000"/>
          <w:sz w:val="28"/>
          <w:szCs w:val="28"/>
        </w:rPr>
        <w:t xml:space="preserve">吴文贵的一番话给队员们留下了深刻的印象，存在着等、靠、要的思想，很多时候会成为前进路上的绊脚石，只有自己内心有动力，才想真出力。而在后续的调研中，队员们很开心地发现有这样思想的农户有很多，他们逐渐摸索出来了致富之路，为乡村振兴奠定了坚实的基础!</w:t>
      </w:r>
    </w:p>
    <w:p>
      <w:pPr>
        <w:ind w:left="0" w:right="0" w:firstLine="560"/>
        <w:spacing w:before="450" w:after="450" w:line="312" w:lineRule="auto"/>
      </w:pPr>
      <w:r>
        <w:rPr>
          <w:rFonts w:ascii="宋体" w:hAnsi="宋体" w:eastAsia="宋体" w:cs="宋体"/>
          <w:color w:val="000"/>
          <w:sz w:val="28"/>
          <w:szCs w:val="28"/>
        </w:rPr>
        <w:t xml:space="preserve">一天的调研很快结束了，晚上队员们在总结工作的时候都对叶县的乡村振兴赞不绝口。可见，乡村振兴与农业农村发展已经深入人心，叶县的乡村振兴势在必行!</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全面推进乡村振兴战略心得感悟 实施乡村振兴战略心得篇五</w:t>
      </w:r>
    </w:p>
    <w:p>
      <w:pPr>
        <w:ind w:left="0" w:right="0" w:firstLine="560"/>
        <w:spacing w:before="450" w:after="450" w:line="312" w:lineRule="auto"/>
      </w:pPr>
      <w:r>
        <w:rPr>
          <w:rFonts w:ascii="宋体" w:hAnsi="宋体" w:eastAsia="宋体" w:cs="宋体"/>
          <w:color w:val="000"/>
          <w:sz w:val="28"/>
          <w:szCs w:val="28"/>
        </w:rPr>
        <w:t xml:space="preserve">文化是生态宜居的守护者。乡村的青山绿水是我们耐以生存和发展的基础。中国自古以来就讲究遵循自然法则而生存。继承和发扬传统的生态文明观，让人们懂得“仁民爱物”，发自内心崇尚自然，珍惜环境，才能从根本上守护住我们的青山绿水。</w:t>
      </w:r>
    </w:p>
    <w:p>
      <w:pPr>
        <w:ind w:left="0" w:right="0" w:firstLine="560"/>
        <w:spacing w:before="450" w:after="450" w:line="312" w:lineRule="auto"/>
      </w:pPr>
      <w:r>
        <w:rPr>
          <w:rFonts w:ascii="宋体" w:hAnsi="宋体" w:eastAsia="宋体" w:cs="宋体"/>
          <w:color w:val="000"/>
          <w:sz w:val="28"/>
          <w:szCs w:val="28"/>
        </w:rPr>
        <w:t xml:space="preserve">“乡愁”对于乡村来说是对乡土文脉和故土文化的记忆。乡愁可能是一棵长在村头的古树，可能是一间破旧的祠堂，可能是一出家乡的戏曲，还可能只是一位儿时的玩伴。这就需要加强对遗址遗迹、宗族祠堂、田野文物的开发保护，传承乡村文脉，让村民在精神上有归属感。让更多乡贤回到故土推动乡村文化的传承，建设美丽乡村。</w:t>
      </w:r>
    </w:p>
    <w:p>
      <w:pPr>
        <w:ind w:left="0" w:right="0" w:firstLine="560"/>
        <w:spacing w:before="450" w:after="450" w:line="312" w:lineRule="auto"/>
      </w:pPr>
      <w:r>
        <w:rPr>
          <w:rFonts w:ascii="宋体" w:hAnsi="宋体" w:eastAsia="宋体" w:cs="宋体"/>
          <w:color w:val="000"/>
          <w:sz w:val="28"/>
          <w:szCs w:val="28"/>
        </w:rPr>
        <w:t xml:space="preserve">文化是产业兴旺的金钥匙。乡村产业无论是农业还是第三产业，都需要注入文化内涵，否则就不能产生较好的经济效益。我们平利是女娲故里，中国名茶之乡。当我们的茶饮产业注入文化内涵，整合品牌力量，平利的绞股蓝和绿茶也会像西湖龙井、武夷山大红袍一样名扬四海。到那时，我们卖的就不仅仅是茶而是健康和文化。</w:t>
      </w:r>
    </w:p>
    <w:p>
      <w:pPr>
        <w:ind w:left="0" w:right="0" w:firstLine="560"/>
        <w:spacing w:before="450" w:after="450" w:line="312" w:lineRule="auto"/>
      </w:pPr>
      <w:r>
        <w:rPr>
          <w:rFonts w:ascii="宋体" w:hAnsi="宋体" w:eastAsia="宋体" w:cs="宋体"/>
          <w:color w:val="000"/>
          <w:sz w:val="28"/>
          <w:szCs w:val="28"/>
        </w:rPr>
        <w:t xml:space="preserve">谈到乡村振兴就会想到乡村旅游。而乡村旅游的持续蓬勃发展，更要注重挖掘文化内涵。一个地方的历史积淀、气候环境、风土人情、饮食起居，风俗习惯等等构成了一个地方的地域文化，而这种文化带给人们的是不同于其他地方的精神体验。譬如，有人喜欢“大漠孤烟直”的苍凉，有人喜欢“海上生明月”的意境。我们要做的就是深入挖掘本地的地域文化，让每一个来平利旅游的客人感受到这片土地与众不同的魅力。</w:t>
      </w:r>
    </w:p>
    <w:p>
      <w:pPr>
        <w:ind w:left="0" w:right="0" w:firstLine="560"/>
        <w:spacing w:before="450" w:after="450" w:line="312" w:lineRule="auto"/>
      </w:pPr>
      <w:r>
        <w:rPr>
          <w:rFonts w:ascii="宋体" w:hAnsi="宋体" w:eastAsia="宋体" w:cs="宋体"/>
          <w:color w:val="000"/>
          <w:sz w:val="28"/>
          <w:szCs w:val="28"/>
        </w:rPr>
        <w:t xml:space="preserve">文化是乡风文明的约束力。“仁义礼智信、诚孝检勤和”是中华民族的传统美德，也是中华传统文化的精髓所在。在党的十九大报告中指出，要“深入挖掘中华优秀传统文化蕴含的思想观念、人文精神、道德规范，结合时代要求继承创新，让中华文化展现出永久魅力和时代风采”。在乡村振兴中，如果我们充分发掘乡规民约、族谱家训这些道德资源，发挥身边榜样的力量。让向善向美的中国优秀传统文化凝聚人心、引领道德、淳化民风，那么“路不拾遗”、“夜不闭户”、“邻里和睦”等等都会成为村民发自内心的尊崇。</w:t>
      </w:r>
    </w:p>
    <w:p>
      <w:pPr>
        <w:ind w:left="0" w:right="0" w:firstLine="560"/>
        <w:spacing w:before="450" w:after="450" w:line="312" w:lineRule="auto"/>
      </w:pPr>
      <w:r>
        <w:rPr>
          <w:rFonts w:ascii="宋体" w:hAnsi="宋体" w:eastAsia="宋体" w:cs="宋体"/>
          <w:color w:val="000"/>
          <w:sz w:val="28"/>
          <w:szCs w:val="28"/>
        </w:rPr>
        <w:t xml:space="preserve">农村的公共文化建设也是不容忽视的问题。只有健全乡村公共文化服务体系，才能保障村民的基本文化权益，提高乡村文体活动质量，让广大村民在丰富的文化体验中形成正确的价值取向和道德观念。</w:t>
      </w:r>
    </w:p>
    <w:p>
      <w:pPr>
        <w:ind w:left="0" w:right="0" w:firstLine="560"/>
        <w:spacing w:before="450" w:after="450" w:line="312" w:lineRule="auto"/>
      </w:pPr>
      <w:r>
        <w:rPr>
          <w:rFonts w:ascii="宋体" w:hAnsi="宋体" w:eastAsia="宋体" w:cs="宋体"/>
          <w:color w:val="000"/>
          <w:sz w:val="28"/>
          <w:szCs w:val="28"/>
        </w:rPr>
        <w:t xml:space="preserve">《周易·贲卦·彖传》中解释文化，“刚柔交错，天文也;文明以止，人文也。观乎天文，以察时变，观乎人文，以化成天下。”文化是有形的，更是无形的，它无时无刻都在影响着我们的“三观”和生活方式，要想振兴乡村，就得以文化铸魂。有了灵魂的乡村便有了生机和活力，有了青山绿水和乡愁，有了希望和未来。</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全面推进乡村振兴战略心得感悟 实施乡村振兴战略心得篇六</w:t>
      </w:r>
    </w:p>
    <w:p>
      <w:pPr>
        <w:ind w:left="0" w:right="0" w:firstLine="560"/>
        <w:spacing w:before="450" w:after="450" w:line="312" w:lineRule="auto"/>
      </w:pPr>
      <w:r>
        <w:rPr>
          <w:rFonts w:ascii="宋体" w:hAnsi="宋体" w:eastAsia="宋体" w:cs="宋体"/>
          <w:color w:val="000"/>
          <w:sz w:val="28"/>
          <w:szCs w:val="28"/>
        </w:rPr>
        <w:t xml:space="preserve">十年前，四都乡作为松阳县整乡搬迁的下山脱贫乡镇，不少农户下山搬迁到县城周边生活，村里的房子、田地、山林被大量闲置，乡村“空心化”现象严重。十年后，四都乡大力发展精品民宿，一些贤才能人返乡创业，乡村重新焕发新活力。调研组针对四都乡基层党组织如何利用民宿经济发展助推乡村振兴的课题，展开深入调研，形成如下调研报告。</w:t>
      </w:r>
    </w:p>
    <w:p>
      <w:pPr>
        <w:ind w:left="0" w:right="0" w:firstLine="560"/>
        <w:spacing w:before="450" w:after="450" w:line="312" w:lineRule="auto"/>
      </w:pPr>
      <w:r>
        <w:rPr>
          <w:rFonts w:ascii="宋体" w:hAnsi="宋体" w:eastAsia="宋体" w:cs="宋体"/>
          <w:color w:val="000"/>
          <w:sz w:val="28"/>
          <w:szCs w:val="28"/>
        </w:rPr>
        <w:t xml:space="preserve">四都乡是松阳典型的山区乡镇。20__年以来，该乡立足实际、因地制宜，充分利用其独特的地理气候、生态资源和乡村优势，高起点、高标准推进精品民宿建设。截止目前，全乡共有中高端民宿、农家乐27家，床位283张，餐位1500余个，共接待游客50余万人，四都山居民宿的集聚效益和经济效益日益凸显，知名度和美誉度不断增强。</w:t>
      </w:r>
    </w:p>
    <w:p>
      <w:pPr>
        <w:ind w:left="0" w:right="0" w:firstLine="560"/>
        <w:spacing w:before="450" w:after="450" w:line="312" w:lineRule="auto"/>
      </w:pPr>
      <w:r>
        <w:rPr>
          <w:rFonts w:ascii="宋体" w:hAnsi="宋体" w:eastAsia="宋体" w:cs="宋体"/>
          <w:color w:val="000"/>
          <w:sz w:val="28"/>
          <w:szCs w:val="28"/>
        </w:rPr>
        <w:t xml:space="preserve">一、四都乡民宿经济发展的成效与启示</w:t>
      </w:r>
    </w:p>
    <w:p>
      <w:pPr>
        <w:ind w:left="0" w:right="0" w:firstLine="560"/>
        <w:spacing w:before="450" w:after="450" w:line="312" w:lineRule="auto"/>
      </w:pPr>
      <w:r>
        <w:rPr>
          <w:rFonts w:ascii="宋体" w:hAnsi="宋体" w:eastAsia="宋体" w:cs="宋体"/>
          <w:color w:val="000"/>
          <w:sz w:val="28"/>
          <w:szCs w:val="28"/>
        </w:rPr>
        <w:t xml:space="preserve">(一)品质引领，政府主动作为。</w:t>
      </w:r>
    </w:p>
    <w:p>
      <w:pPr>
        <w:ind w:left="0" w:right="0" w:firstLine="560"/>
        <w:spacing w:before="450" w:after="450" w:line="312" w:lineRule="auto"/>
      </w:pPr>
      <w:r>
        <w:rPr>
          <w:rFonts w:ascii="宋体" w:hAnsi="宋体" w:eastAsia="宋体" w:cs="宋体"/>
          <w:color w:val="000"/>
          <w:sz w:val="28"/>
          <w:szCs w:val="28"/>
        </w:rPr>
        <w:t xml:space="preserve">一是高起点，开展规划设计。引进国内外知名团队参与规划建设，先后与清华大学、哈佛大学等团队开展紧密合作。如平田村26幢民居由多个知名学院的团队联合设计施工。在政策处理之初，村两委干部主动参与难题_，村民思想不通，实行党员联系户包干制度落实;村庄建设进度延缓，村两委干部齐上阵，确保按时完工。</w:t>
      </w:r>
    </w:p>
    <w:p>
      <w:pPr>
        <w:ind w:left="0" w:right="0" w:firstLine="560"/>
        <w:spacing w:before="450" w:after="450" w:line="312" w:lineRule="auto"/>
      </w:pPr>
      <w:r>
        <w:rPr>
          <w:rFonts w:ascii="宋体" w:hAnsi="宋体" w:eastAsia="宋体" w:cs="宋体"/>
          <w:color w:val="000"/>
          <w:sz w:val="28"/>
          <w:szCs w:val="28"/>
        </w:rPr>
        <w:t xml:space="preserve">又如，20__年8月第一家精品民宿“过云山居”试营业，三年多入住率稳定在90%以上。业主与村集体良好互动，多次参与“主题党日”志愿者服务，为村民送上寒冬里的暖阳;20__年以来，南京先锋书店、云夕酒店、榔树民宿综合体等先后入驻四都，期间，村主要干部全程参与，营商环境和谐。</w:t>
      </w:r>
    </w:p>
    <w:p>
      <w:pPr>
        <w:ind w:left="0" w:right="0" w:firstLine="560"/>
        <w:spacing w:before="450" w:after="450" w:line="312" w:lineRule="auto"/>
      </w:pPr>
      <w:r>
        <w:rPr>
          <w:rFonts w:ascii="宋体" w:hAnsi="宋体" w:eastAsia="宋体" w:cs="宋体"/>
          <w:color w:val="000"/>
          <w:sz w:val="28"/>
          <w:szCs w:val="28"/>
        </w:rPr>
        <w:t xml:space="preserve">二是强整合，建设基础设施。四都乡统筹整合，全域谋划，结合六边三化三美、五水共治、传统村落保护等工作，整合资金，在道路建设、村庄环境整治、自来水提升、污水治理等方面优先考虑民宿发展村的配套建设，加大政府投资力度。20__年以来，共投入政府资金3000余万元用于村庄和民宿的基础配套设施建设。</w:t>
      </w:r>
    </w:p>
    <w:p>
      <w:pPr>
        <w:ind w:left="0" w:right="0" w:firstLine="560"/>
        <w:spacing w:before="450" w:after="450" w:line="312" w:lineRule="auto"/>
      </w:pPr>
      <w:r>
        <w:rPr>
          <w:rFonts w:ascii="宋体" w:hAnsi="宋体" w:eastAsia="宋体" w:cs="宋体"/>
          <w:color w:val="000"/>
          <w:sz w:val="28"/>
          <w:szCs w:val="28"/>
        </w:rPr>
        <w:t xml:space="preserve">三是优保障，提供高效服务。如何利用民宿发展助推村集体增收，四都乡陈家铺村、西坑村、庄河村走出了一条盘活存量资源的道路，将村闲置房产、土地、山林等统一租赁到村集体，为客商提供优质资源。做好政策处理和要素保障工作，主动对接民宿项目建设各阶段存在的难题_，形成乡、村、民宿三方联动模式，为业主提供优质服务。</w:t>
      </w:r>
    </w:p>
    <w:p>
      <w:pPr>
        <w:ind w:left="0" w:right="0" w:firstLine="560"/>
        <w:spacing w:before="450" w:after="450" w:line="312" w:lineRule="auto"/>
      </w:pPr>
      <w:r>
        <w:rPr>
          <w:rFonts w:ascii="宋体" w:hAnsi="宋体" w:eastAsia="宋体" w:cs="宋体"/>
          <w:color w:val="000"/>
          <w:sz w:val="28"/>
          <w:szCs w:val="28"/>
        </w:rPr>
        <w:t xml:space="preserve">(二)内涵发展，民宿共建共享。</w:t>
      </w:r>
    </w:p>
    <w:p>
      <w:pPr>
        <w:ind w:left="0" w:right="0" w:firstLine="560"/>
        <w:spacing w:before="450" w:after="450" w:line="312" w:lineRule="auto"/>
      </w:pPr>
      <w:r>
        <w:rPr>
          <w:rFonts w:ascii="宋体" w:hAnsi="宋体" w:eastAsia="宋体" w:cs="宋体"/>
          <w:color w:val="000"/>
          <w:sz w:val="28"/>
          <w:szCs w:val="28"/>
        </w:rPr>
        <w:t xml:space="preserve">一是立足当地，深挖特色。坚持高品质的规划设计，现已营业的过云山居、云端觅境等除了凭借独特的地理位置和生态环境，也充分展示了在地文化，挖掘和突出当地文化元素，乡村特色，在保留中创新，在创新中显品质。</w:t>
      </w:r>
    </w:p>
    <w:p>
      <w:pPr>
        <w:ind w:left="0" w:right="0" w:firstLine="560"/>
        <w:spacing w:before="450" w:after="450" w:line="312" w:lineRule="auto"/>
      </w:pPr>
      <w:r>
        <w:rPr>
          <w:rFonts w:ascii="宋体" w:hAnsi="宋体" w:eastAsia="宋体" w:cs="宋体"/>
          <w:color w:val="000"/>
          <w:sz w:val="28"/>
          <w:szCs w:val="28"/>
        </w:rPr>
        <w:t xml:space="preserve">二是发挥优势，融入乡村。一方面通过举办萝卜节、乡村音乐节、乡村论坛、艺术沙龙等风格各异的活动以及与村民共过传统节庆等形式，进一步融入农村、农民。另一方面村两委邀请设计师、专家等参与村庄建设，为村庄发展把脉，聘请了王维仁、张雷、叶胜海等7人为乡村振兴顾问。</w:t>
      </w:r>
    </w:p>
    <w:p>
      <w:pPr>
        <w:ind w:left="0" w:right="0" w:firstLine="560"/>
        <w:spacing w:before="450" w:after="450" w:line="312" w:lineRule="auto"/>
      </w:pPr>
      <w:r>
        <w:rPr>
          <w:rFonts w:ascii="宋体" w:hAnsi="宋体" w:eastAsia="宋体" w:cs="宋体"/>
          <w:color w:val="000"/>
          <w:sz w:val="28"/>
          <w:szCs w:val="28"/>
        </w:rPr>
        <w:t xml:space="preserve">三是注重长效，打造品牌。重视民宿自身文化品牌的建设，积极研发符合民宿特色的logo、伴手礼等，开展员工服务、礼仪等培训，组织参加管家、厨师比赛等。</w:t>
      </w:r>
    </w:p>
    <w:p>
      <w:pPr>
        <w:ind w:left="0" w:right="0" w:firstLine="560"/>
        <w:spacing w:before="450" w:after="450" w:line="312" w:lineRule="auto"/>
      </w:pPr>
      <w:r>
        <w:rPr>
          <w:rFonts w:ascii="宋体" w:hAnsi="宋体" w:eastAsia="宋体" w:cs="宋体"/>
          <w:color w:val="000"/>
          <w:sz w:val="28"/>
          <w:szCs w:val="28"/>
        </w:rPr>
        <w:t xml:space="preserve">(三)强村富民，助推乡村振兴。</w:t>
      </w:r>
    </w:p>
    <w:p>
      <w:pPr>
        <w:ind w:left="0" w:right="0" w:firstLine="560"/>
        <w:spacing w:before="450" w:after="450" w:line="312" w:lineRule="auto"/>
      </w:pPr>
      <w:r>
        <w:rPr>
          <w:rFonts w:ascii="宋体" w:hAnsi="宋体" w:eastAsia="宋体" w:cs="宋体"/>
          <w:color w:val="000"/>
          <w:sz w:val="28"/>
          <w:szCs w:val="28"/>
        </w:rPr>
        <w:t xml:space="preserve">一是民宿带动“双增”。四都民宿已初步形成了以江苏、温州、上海、杭州等城市为主的客源市场，民宿经济进一步壮大，带动了当地农民就业500余人，间接带动相关行业就业1000余人，村集体年增收40余万元。</w:t>
      </w:r>
    </w:p>
    <w:p>
      <w:pPr>
        <w:ind w:left="0" w:right="0" w:firstLine="560"/>
        <w:spacing w:before="450" w:after="450" w:line="312" w:lineRule="auto"/>
      </w:pPr>
      <w:r>
        <w:rPr>
          <w:rFonts w:ascii="宋体" w:hAnsi="宋体" w:eastAsia="宋体" w:cs="宋体"/>
          <w:color w:val="000"/>
          <w:sz w:val="28"/>
          <w:szCs w:val="28"/>
        </w:rPr>
        <w:t xml:space="preserve">二是民宿促进产业。通过民宿的健康发展，有效地促进了当地产业结构的调整优化，新成立香榧、番薯、果蔬等村级合作社4家，全乡生态循环农业、文化产业、全域旅游等发展势头良好。</w:t>
      </w:r>
    </w:p>
    <w:p>
      <w:pPr>
        <w:ind w:left="0" w:right="0" w:firstLine="560"/>
        <w:spacing w:before="450" w:after="450" w:line="312" w:lineRule="auto"/>
      </w:pPr>
      <w:r>
        <w:rPr>
          <w:rFonts w:ascii="宋体" w:hAnsi="宋体" w:eastAsia="宋体" w:cs="宋体"/>
          <w:color w:val="000"/>
          <w:sz w:val="28"/>
          <w:szCs w:val="28"/>
        </w:rPr>
        <w:t xml:space="preserve">三是民宿改善乡风。随着优秀人才的乡村回归和深入参与，“乡村振兴”讲习所孕育而生，社会治理格局发生新变化，文化修复、人心修复于无声处改变着乡风民风。</w:t>
      </w:r>
    </w:p>
    <w:p>
      <w:pPr>
        <w:ind w:left="0" w:right="0" w:firstLine="560"/>
        <w:spacing w:before="450" w:after="450" w:line="312" w:lineRule="auto"/>
      </w:pPr>
      <w:r>
        <w:rPr>
          <w:rFonts w:ascii="宋体" w:hAnsi="宋体" w:eastAsia="宋体" w:cs="宋体"/>
          <w:color w:val="000"/>
          <w:sz w:val="28"/>
          <w:szCs w:val="28"/>
        </w:rPr>
        <w:t xml:space="preserve">调研组也发现四都民宿发展存在一些短板，如民宿的融合度不高，“民宿+文化”、“民宿+农业”等深度挖掘不够，功能比较单一，缺乏与生活习俗、生态资源、农业生产的深度融合;民宿的同质化现象，一定程度上存在自然景观类似，文化特色相同，不能充分体现民宿主人独特气质、内涵，“故事分享”不多。</w:t>
      </w:r>
    </w:p>
    <w:p>
      <w:pPr>
        <w:ind w:left="0" w:right="0" w:firstLine="560"/>
        <w:spacing w:before="450" w:after="450" w:line="312" w:lineRule="auto"/>
      </w:pPr>
      <w:r>
        <w:rPr>
          <w:rFonts w:ascii="宋体" w:hAnsi="宋体" w:eastAsia="宋体" w:cs="宋体"/>
          <w:color w:val="000"/>
          <w:sz w:val="28"/>
          <w:szCs w:val="28"/>
        </w:rPr>
        <w:t xml:space="preserve">二、四都乡民宿经济发展的建议</w:t>
      </w:r>
    </w:p>
    <w:p>
      <w:pPr>
        <w:ind w:left="0" w:right="0" w:firstLine="560"/>
        <w:spacing w:before="450" w:after="450" w:line="312" w:lineRule="auto"/>
      </w:pPr>
      <w:r>
        <w:rPr>
          <w:rFonts w:ascii="宋体" w:hAnsi="宋体" w:eastAsia="宋体" w:cs="宋体"/>
          <w:color w:val="000"/>
          <w:sz w:val="28"/>
          <w:szCs w:val="28"/>
        </w:rPr>
        <w:t xml:space="preserve">根据四都乡民宿旅游开发的现状及面临的问题，调研组提出如下发展策略。</w:t>
      </w:r>
    </w:p>
    <w:p>
      <w:pPr>
        <w:ind w:left="0" w:right="0" w:firstLine="560"/>
        <w:spacing w:before="450" w:after="450" w:line="312" w:lineRule="auto"/>
      </w:pPr>
      <w:r>
        <w:rPr>
          <w:rFonts w:ascii="宋体" w:hAnsi="宋体" w:eastAsia="宋体" w:cs="宋体"/>
          <w:color w:val="000"/>
          <w:sz w:val="28"/>
          <w:szCs w:val="28"/>
        </w:rPr>
        <w:t xml:space="preserve">一是建立健全利益联结机制。乡村民宿是乡村振兴的重要载体，应始终放在“乡村振兴”和“三农”战略的大背景下谋划，否则就丧失了生命力。下一步，要树立与村集体、村民共融共生的发展意识，最终于村集体之间建立利益联结机制。</w:t>
      </w:r>
    </w:p>
    <w:p>
      <w:pPr>
        <w:ind w:left="0" w:right="0" w:firstLine="560"/>
        <w:spacing w:before="450" w:after="450" w:line="312" w:lineRule="auto"/>
      </w:pPr>
      <w:r>
        <w:rPr>
          <w:rFonts w:ascii="宋体" w:hAnsi="宋体" w:eastAsia="宋体" w:cs="宋体"/>
          <w:color w:val="000"/>
          <w:sz w:val="28"/>
          <w:szCs w:val="28"/>
        </w:rPr>
        <w:t xml:space="preserve">二是深化一二三产融合。要鼓励民宿业主树立对农业、农村、农民的行业特色、空间要素、民俗文化的深度融合意识;要加强对当地原汁原味的人文环境保护和传统文化的传承意识，做好“民宿+文化”、“民宿+农业”等文章。</w:t>
      </w:r>
    </w:p>
    <w:p>
      <w:pPr>
        <w:ind w:left="0" w:right="0" w:firstLine="560"/>
        <w:spacing w:before="450" w:after="450" w:line="312" w:lineRule="auto"/>
      </w:pPr>
      <w:r>
        <w:rPr>
          <w:rFonts w:ascii="宋体" w:hAnsi="宋体" w:eastAsia="宋体" w:cs="宋体"/>
          <w:color w:val="000"/>
          <w:sz w:val="28"/>
          <w:szCs w:val="28"/>
        </w:rPr>
        <w:t xml:space="preserve">通过五年的探索和发展，四都乡在民宿经济发展上取得了一定成效，坚持以党建引领村庄发展，在城乡融合发展、产业转型升级、乡村文化复兴、生态环境保护、农民持续增收、农村治理有效等方面走出了乡村振兴的“四都模式”，为打通“绿水青山就是金山银山”迈出了新步伐。</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全面推进乡村振兴战略心得感悟 实施乡村振兴战略心得篇七</w:t>
      </w:r>
    </w:p>
    <w:p>
      <w:pPr>
        <w:ind w:left="0" w:right="0" w:firstLine="560"/>
        <w:spacing w:before="450" w:after="450" w:line="312" w:lineRule="auto"/>
      </w:pPr>
      <w:r>
        <w:rPr>
          <w:rFonts w:ascii="宋体" w:hAnsi="宋体" w:eastAsia="宋体" w:cs="宋体"/>
          <w:color w:val="000"/>
          <w:sz w:val="28"/>
          <w:szCs w:val="28"/>
        </w:rPr>
        <w:t xml:space="preserve">一、乡村旅游开发的发展现状</w:t>
      </w:r>
    </w:p>
    <w:p>
      <w:pPr>
        <w:ind w:left="0" w:right="0" w:firstLine="560"/>
        <w:spacing w:before="450" w:after="450" w:line="312" w:lineRule="auto"/>
      </w:pPr>
      <w:r>
        <w:rPr>
          <w:rFonts w:ascii="宋体" w:hAnsi="宋体" w:eastAsia="宋体" w:cs="宋体"/>
          <w:color w:val="000"/>
          <w:sz w:val="28"/>
          <w:szCs w:val="28"/>
        </w:rPr>
        <w:t xml:space="preserve">近五年来，中国乡村旅游发展迅速，乡村旅游的消费群体扩大，已成为国内旅游的一大亮点。中国的乡村旅游开发主要以农业观光和休闲农业为主，并正向以观光、考察、学习、参与、康养、休闲、度假、娱乐等为一体的综合型方向发展。当前游客参与率和回游率比较高的乡村旅游项目是以“休闲光观、农事体验”为主要内容的民俗风情旅游，且乡村旅游开发已经是我国在脱贫攻坚工作中采取的重要举措，乡村旅游扶贫作为新时期旅游扶贫工作重点之一，充分体现了“造血式”扶贫方式。乡村千亩基地的打造更大程度也是为了响应当前脱贫攻坚的号召，以农旅融合发展的方式，带领群众持续脱贫致富，实现全面小康。</w:t>
      </w:r>
    </w:p>
    <w:p>
      <w:pPr>
        <w:ind w:left="0" w:right="0" w:firstLine="560"/>
        <w:spacing w:before="450" w:after="450" w:line="312" w:lineRule="auto"/>
      </w:pPr>
      <w:r>
        <w:rPr>
          <w:rFonts w:ascii="宋体" w:hAnsi="宋体" w:eastAsia="宋体" w:cs="宋体"/>
          <w:color w:val="000"/>
          <w:sz w:val="28"/>
          <w:szCs w:val="28"/>
        </w:rPr>
        <w:t xml:space="preserve">幅员面积2.3373平方公里，全村10个社，总户数459户，总人口1296人，人均纯收入1500元左右，村民收入来源比较单一，主要以种植和外出务工为主。目前建档立卡的贫困户人数有41户112人，以疾病、缺乏劳动力、缺乏资金为主要致贫原因。贫困户已全部脱贫，在调查的过程中发现大部分贫困人口旅游参与意愿强，希望通过旅游改变现状。在旅游开发扶贫的过程中主要是对这部分有意愿、有劳动能力贫困人口的扶贫。村千亩基地目前已初具规模，但在发展中的过程中还存在一些问题。</w:t>
      </w:r>
    </w:p>
    <w:p>
      <w:pPr>
        <w:ind w:left="0" w:right="0" w:firstLine="560"/>
        <w:spacing w:before="450" w:after="450" w:line="312" w:lineRule="auto"/>
      </w:pPr>
      <w:r>
        <w:rPr>
          <w:rFonts w:ascii="宋体" w:hAnsi="宋体" w:eastAsia="宋体" w:cs="宋体"/>
          <w:color w:val="000"/>
          <w:sz w:val="28"/>
          <w:szCs w:val="28"/>
        </w:rPr>
        <w:t xml:space="preserve">二、基地打造存在的问题</w:t>
      </w:r>
    </w:p>
    <w:p>
      <w:pPr>
        <w:ind w:left="0" w:right="0" w:firstLine="560"/>
        <w:spacing w:before="450" w:after="450" w:line="312" w:lineRule="auto"/>
      </w:pPr>
      <w:r>
        <w:rPr>
          <w:rFonts w:ascii="宋体" w:hAnsi="宋体" w:eastAsia="宋体" w:cs="宋体"/>
          <w:color w:val="000"/>
          <w:sz w:val="28"/>
          <w:szCs w:val="28"/>
        </w:rPr>
        <w:t xml:space="preserve">(一)基础设施建设缓慢。基地的.旅游基础设施主要存在的问题有:一是旅游可进入性较差。村基地距离县城区车程约1个小时，公共交通工具班次少,如遇梅花观赏旺季日均上千人无法满足游客需求。而基地现有停车位规划有限，自驾游的游客有时候无法找到停车位而导致小汽车占用公路停车，从而进一步导致出入基地交通不畅通、摩托车横冲直撞乱停乱放等交通秩序混乱现象。二是基础设施与游客需求不配套。基地内公共厕所、饭店等基础配套几乎没有,如果遇到紧急情况不利于及时解决。三是休闲设施尚未配套规划。旅游是一项耗体力的活动。游客在长时间的步行观赏美景或参加活动后需要有一个短暂的休息，而在基地环线暂未规划适合歇脚的长椅、长凳或休息区。这对于老年人、孕妇和小孩等弱势群体来说十分不方便。</w:t>
      </w:r>
    </w:p>
    <w:p>
      <w:pPr>
        <w:ind w:left="0" w:right="0" w:firstLine="560"/>
        <w:spacing w:before="450" w:after="450" w:line="312" w:lineRule="auto"/>
      </w:pPr>
      <w:r>
        <w:rPr>
          <w:rFonts w:ascii="宋体" w:hAnsi="宋体" w:eastAsia="宋体" w:cs="宋体"/>
          <w:color w:val="000"/>
          <w:sz w:val="28"/>
          <w:szCs w:val="28"/>
        </w:rPr>
        <w:t xml:space="preserve">(二)资金投入力度不够。乡村旅游开发离不开资金的支持，长期以来农村金融发展严重滞后，导致农村金融滞后城市金融的非均衡局面出现，缺少投融资渠道制约了乡村旅游的发展。目前基地主要采取“合作社+基地+农户”的发展模式，业主参与土地流转、提供梅花苗木，农户通过土地入股，可使用的资金量较少，后续的配套建设需要大量资金，但融资力度和吸收社会资本较难，申请项目支持资金力度也不够，这严重影响了基地的打造。</w:t>
      </w:r>
    </w:p>
    <w:p>
      <w:pPr>
        <w:ind w:left="0" w:right="0" w:firstLine="560"/>
        <w:spacing w:before="450" w:after="450" w:line="312" w:lineRule="auto"/>
      </w:pPr>
      <w:r>
        <w:rPr>
          <w:rFonts w:ascii="宋体" w:hAnsi="宋体" w:eastAsia="宋体" w:cs="宋体"/>
          <w:color w:val="000"/>
          <w:sz w:val="28"/>
          <w:szCs w:val="28"/>
        </w:rPr>
        <w:t xml:space="preserve">(三)品牌效应不显著。目前基地的目标客源主要是县本地居民或者相邻县居民及部分学生，均以散客居多。基地还不具备一定的知名度,而且并没有做过多的宣传。游客出游的目的以消遣性旅游为主而且购买旅游消费品的意愿并不强烈，梅花本身经济效益也未凸显，除了季节性观赏外，没有打造系列梅花产品供游客购买。</w:t>
      </w:r>
    </w:p>
    <w:p>
      <w:pPr>
        <w:ind w:left="0" w:right="0" w:firstLine="560"/>
        <w:spacing w:before="450" w:after="450" w:line="312" w:lineRule="auto"/>
      </w:pPr>
      <w:r>
        <w:rPr>
          <w:rFonts w:ascii="宋体" w:hAnsi="宋体" w:eastAsia="宋体" w:cs="宋体"/>
          <w:color w:val="000"/>
          <w:sz w:val="28"/>
          <w:szCs w:val="28"/>
        </w:rPr>
        <w:t xml:space="preserve">三、千亩基地打造的有效措施</w:t>
      </w:r>
    </w:p>
    <w:p>
      <w:pPr>
        <w:ind w:left="0" w:right="0" w:firstLine="560"/>
        <w:spacing w:before="450" w:after="450" w:line="312" w:lineRule="auto"/>
      </w:pPr>
      <w:r>
        <w:rPr>
          <w:rFonts w:ascii="宋体" w:hAnsi="宋体" w:eastAsia="宋体" w:cs="宋体"/>
          <w:color w:val="000"/>
          <w:sz w:val="28"/>
          <w:szCs w:val="28"/>
        </w:rPr>
        <w:t xml:space="preserve">(一)完善旅游配套设施。乡村旅游基地基础设施功能要尽快完善，“吃、住、行、游、购、娱”六要素要配套，并且提高周边村的可进入性，改善村现状交通条件，通过加宽提高现有道路等级、修建景观大道等，从交通上贯穿周边村，提高村庄可进入性，达到“进的来、散得开、出的去”的效果，加大旅游景观交通的规划力度，实现“行路亦观景，观景亦行路”。从而充分发挥其地理位置优越性，依靠德遂高速建设契机带来的游客促进村旅游业发展。</w:t>
      </w:r>
    </w:p>
    <w:p>
      <w:pPr>
        <w:ind w:left="0" w:right="0" w:firstLine="560"/>
        <w:spacing w:before="450" w:after="450" w:line="312" w:lineRule="auto"/>
      </w:pPr>
      <w:r>
        <w:rPr>
          <w:rFonts w:ascii="宋体" w:hAnsi="宋体" w:eastAsia="宋体" w:cs="宋体"/>
          <w:color w:val="000"/>
          <w:sz w:val="28"/>
          <w:szCs w:val="28"/>
        </w:rPr>
        <w:t xml:space="preserve">(二)加大融资投入力度。尽快制定整体规划，可行性方案，按照“多渠汇流”的原则，多渠道解决乡村旅游融资难问题。一是积极向上争取资金，根据政府投资走向，明确重点，做好配套工作，积极筹划符合上级投资方向，又能体现地方特色项目规划。二是积极引导当地群众投资，在“吃、住、行、游、购、娱”方面，动员当地群众参与投入。三是积极招商引资，与实力雄厚的业主合作，吸收社会资本参加项目开发。</w:t>
      </w:r>
    </w:p>
    <w:p>
      <w:pPr>
        <w:ind w:left="0" w:right="0" w:firstLine="560"/>
        <w:spacing w:before="450" w:after="450" w:line="312" w:lineRule="auto"/>
      </w:pPr>
      <w:r>
        <w:rPr>
          <w:rFonts w:ascii="宋体" w:hAnsi="宋体" w:eastAsia="宋体" w:cs="宋体"/>
          <w:color w:val="000"/>
          <w:sz w:val="28"/>
          <w:szCs w:val="28"/>
        </w:rPr>
        <w:t xml:space="preserve">(三)打造品牌形象。树立旅游品牌形象必须要认清并解决现存的问题。对内积极加强旅游配套建设,提升旅游档次，对外加大宣传力度。可制作宣传手册从源头上保护环境，拒绝乱折枝、乱扔垃圾等不文明行为，为基地打造一个更加舒适的生态环境。通过、电视、广播报纸等多媒体集中宣传扩大知名度吸引更多新鲜的客源市场，打造品牌生态旅游村，同时政府部门加强指导力度和管理作用,鼓励当地居民参与发展生态旅游,切实保障他们的利益，提高并调动他们参与的积极性。</w:t>
      </w:r>
    </w:p>
    <w:p>
      <w:pPr>
        <w:ind w:left="0" w:right="0" w:firstLine="560"/>
        <w:spacing w:before="450" w:after="450" w:line="312" w:lineRule="auto"/>
      </w:pPr>
      <w:r>
        <w:rPr>
          <w:rFonts w:ascii="宋体" w:hAnsi="宋体" w:eastAsia="宋体" w:cs="宋体"/>
          <w:color w:val="000"/>
          <w:sz w:val="28"/>
          <w:szCs w:val="28"/>
        </w:rPr>
        <w:t xml:space="preserve">(四)统一规范管理模式。乡村旅游业的发展要因地制宜统一规划、通盘考虑。基地作为村乡村旅游打造的\'重点对象，在统一规划上，既要体现梅花元素，又要融合当地特色文化“巴蜀养生太极”，在环线配套设施建设风貌上应保持一致，避免建设风貌多样化，做到生态保护、基础设施建设、资源开发、旅游创收等方面能形成一套完善的体系。同时要注重多样性和特色性相结合，如可围绕文化开发景观、太极表演、太极创意体验等，形成相互促进，共同发展的良性互动机制。</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全面推进乡村振兴战略心得感悟 实施乡村振兴战略心得篇八</w:t>
      </w:r>
    </w:p>
    <w:p>
      <w:pPr>
        <w:ind w:left="0" w:right="0" w:firstLine="560"/>
        <w:spacing w:before="450" w:after="450" w:line="312" w:lineRule="auto"/>
      </w:pPr>
      <w:r>
        <w:rPr>
          <w:rFonts w:ascii="宋体" w:hAnsi="宋体" w:eastAsia="宋体" w:cs="宋体"/>
          <w:color w:val="000"/>
          <w:sz w:val="28"/>
          <w:szCs w:val="28"/>
        </w:rPr>
        <w:t xml:space="preserve">书记在江西考察时强调：没有农业农村现代化，就没有整个国家现代化;在现代化进程中，如何处理好工农关系、城乡关系，在一定程度上决定着现代化的成败，要切实把乡村振兴战略作为新时代“三农”工作总抓手。</w:t>
      </w:r>
    </w:p>
    <w:p>
      <w:pPr>
        <w:ind w:left="0" w:right="0" w:firstLine="560"/>
        <w:spacing w:before="450" w:after="450" w:line="312" w:lineRule="auto"/>
      </w:pPr>
      <w:r>
        <w:rPr>
          <w:rFonts w:ascii="宋体" w:hAnsi="宋体" w:eastAsia="宋体" w:cs="宋体"/>
          <w:color w:val="000"/>
          <w:sz w:val="28"/>
          <w:szCs w:val="28"/>
        </w:rPr>
        <w:t xml:space="preserve">中国是中国共产党领导的以工农联盟为基础的人民民主专政的社会主义国家，长期以来我国都是实行“工业反哺农业、城市支持农村”的发展政策，新时期我们实现了总体小康，但是要实现全面小康，就一定好抓好乡村发展，要充分认识关键在少数这一重要观点和论述，抓好乡村振兴工作不能“一条腿长”“一条腿短”，要借助“五条腿”齐发力才能顺利抵达全面小康的幸福“人民公社”。</w:t>
      </w:r>
    </w:p>
    <w:p>
      <w:pPr>
        <w:ind w:left="0" w:right="0" w:firstLine="560"/>
        <w:spacing w:before="450" w:after="450" w:line="312" w:lineRule="auto"/>
      </w:pPr>
      <w:r>
        <w:rPr>
          <w:rFonts w:ascii="宋体" w:hAnsi="宋体" w:eastAsia="宋体" w:cs="宋体"/>
          <w:color w:val="000"/>
          <w:sz w:val="28"/>
          <w:szCs w:val="28"/>
        </w:rPr>
        <w:t xml:space="preserve">乡村振兴，核心要抓产业振兴。发展现代农业，就要“固本强基”在结合我国农村实际的前提下，既要搞好平原地区的大机器生产作业，也要发挥“丘上林业，丘间塘，花田瓜谷果鱼粮”的丘陵地区农业发展，要深度实现农村一二三产业的融合发展，构建乡村产业体系。让农业产业走上产业发展之路，走“规模化、机械化、融合化、集体化、常规化、网络化、产业化”的发展路子，让群众在大发展中凭土地和劳动力享受农产品的红利，提高群众的积极性;适时建设一批高标准、成规模的现代农业产业化示范基地和示范园区，引领农村产业发展，在农业生产中，打造汇聚生产、加工、服务和销售于一体的现代农业产业化综合体，逐步建立农产品的“直销”路径，让群众既掌握生产环节也掌控销售环节，同时还明白市场需求环节，从而开展符合社会需求的农业生产活动。</w:t>
      </w:r>
    </w:p>
    <w:p>
      <w:pPr>
        <w:ind w:left="0" w:right="0" w:firstLine="560"/>
        <w:spacing w:before="450" w:after="450" w:line="312" w:lineRule="auto"/>
      </w:pPr>
      <w:r>
        <w:rPr>
          <w:rFonts w:ascii="宋体" w:hAnsi="宋体" w:eastAsia="宋体" w:cs="宋体"/>
          <w:color w:val="000"/>
          <w:sz w:val="28"/>
          <w:szCs w:val="28"/>
        </w:rPr>
        <w:t xml:space="preserve">乡村振兴，关键要抓人才振兴。培养新型职业农民是实施乡村振兴战略，发展农村经济，增加农民收入，实现农业和农村现代化的基础。乡村振兴，人才是关键，要鼓励大批具有农技专业的大学毕业生，深入基层、扎根基层、投入基层、奉献基层，为农村一线发展注入专业技术血液;采取“授人以渔”的模式，利用夜间、午间农民空闲时间组织专家教授到农村开展巡回培训教学，着重以理论培训、现场教学、问题简答等方式丰富教学课程，全力解开部分农民文化水平不高的问题，尤其重视现场教学和案例讲解，通过直观的教学方式让农民掌握种植技巧、领会发展思路、开阔行业眼见，大力培育新型化职业农民。</w:t>
      </w:r>
    </w:p>
    <w:p>
      <w:pPr>
        <w:ind w:left="0" w:right="0" w:firstLine="560"/>
        <w:spacing w:before="450" w:after="450" w:line="312" w:lineRule="auto"/>
      </w:pPr>
      <w:r>
        <w:rPr>
          <w:rFonts w:ascii="宋体" w:hAnsi="宋体" w:eastAsia="宋体" w:cs="宋体"/>
          <w:color w:val="000"/>
          <w:sz w:val="28"/>
          <w:szCs w:val="28"/>
        </w:rPr>
        <w:t xml:space="preserve">乡村振兴，重点要抓文化振兴。乡村振兴，乡风文明是保障。要站在物质文明和精神文明齐发展的角度，进一步提升农民精神风貌，展现农村淳朴的风土人情，要善于挖掘农村最本质的道德情感、社会心理、风俗习惯、是非标准、行为方式、理想追求、家风家训等民俗民风，要提高乡村文化个体的综合素质，着力加强乡村、文化基础设施建设，加强乡风文明建设，让乡村意识形态引领农民思想道德建设和基层文化发展;乡村文化发展起来了，就能实现第三产业与第一产业的融合，让第二产业有了更好的发展环境和条件，让农村更有看头、更有想头、更有奔头。</w:t>
      </w:r>
    </w:p>
    <w:p>
      <w:pPr>
        <w:ind w:left="0" w:right="0" w:firstLine="560"/>
        <w:spacing w:before="450" w:after="450" w:line="312" w:lineRule="auto"/>
      </w:pPr>
      <w:r>
        <w:rPr>
          <w:rFonts w:ascii="宋体" w:hAnsi="宋体" w:eastAsia="宋体" w:cs="宋体"/>
          <w:color w:val="000"/>
          <w:sz w:val="28"/>
          <w:szCs w:val="28"/>
        </w:rPr>
        <w:t xml:space="preserve">乡村振兴，基础要抓生态振兴。随着现代农村发展，城镇化规模不断扩大，农村与城市的差别也在缩小，农村废弃物随处投放、垃圾不能及时清运和进行无害化处理的问题也比较突出。长期以来农村良好的生态环境是留给人们的第一印象，这是农村的先天优势。实现乡村振兴不能以牺牲环境为代价，要提高广大农民群众的思想觉悟和认识，不断宣传生态环境保护的重要意义，要在农村采取建立畜粪尿、生活垃圾、危害性垃圾分类处理的垃圾桶，对垃圾进行科学无害化处理，要把农村最美好的生态环境优势保存好、利用好、规划好、发展好，要在农村经济发展的长河中，把宜人、宜居、宜旅游的良好生态环境保护好。</w:t>
      </w:r>
    </w:p>
    <w:p>
      <w:pPr>
        <w:ind w:left="0" w:right="0" w:firstLine="560"/>
        <w:spacing w:before="450" w:after="450" w:line="312" w:lineRule="auto"/>
      </w:pPr>
      <w:r>
        <w:rPr>
          <w:rFonts w:ascii="宋体" w:hAnsi="宋体" w:eastAsia="宋体" w:cs="宋体"/>
          <w:color w:val="000"/>
          <w:sz w:val="28"/>
          <w:szCs w:val="28"/>
        </w:rPr>
        <w:t xml:space="preserve">乡村振兴，根本要抓组织振兴。中国共产党始终代表最广大人民的根本利益，农业、农村、农民的发展问题始终是党最关心、最关切的问题。乡村振兴发展还要充分发挥基层党组织的带头作用，农村基层党组织强不强，基层党员干部工作能力行不行，直接关系到乡村振兴工作开展的好与坏。乡村振兴进程中，基层党组织必须突出问题导向，着力破除积弊、夯实基层基础，积极引导农村党员发挥先锋模范作用;创新工作方式，带领群众积极投身到农村产业发展进程中去，让农村发展有带头人、有目标、有方向、有成效。</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全面推进乡村振兴战略心得感悟 实施乡村振兴战略心得篇九</w:t>
      </w:r>
    </w:p>
    <w:p>
      <w:pPr>
        <w:ind w:left="0" w:right="0" w:firstLine="560"/>
        <w:spacing w:before="450" w:after="450" w:line="312" w:lineRule="auto"/>
      </w:pPr>
      <w:r>
        <w:rPr>
          <w:rFonts w:ascii="宋体" w:hAnsi="宋体" w:eastAsia="宋体" w:cs="宋体"/>
          <w:color w:val="000"/>
          <w:sz w:val="28"/>
          <w:szCs w:val="28"/>
        </w:rPr>
        <w:t xml:space="preserve">本次对调查过程中农民朋友反映最为强烈的问题作了必须的探讨和分析，归纳起来有以下几类：</w:t>
      </w:r>
    </w:p>
    <w:p>
      <w:pPr>
        <w:ind w:left="0" w:right="0" w:firstLine="560"/>
        <w:spacing w:before="450" w:after="450" w:line="312" w:lineRule="auto"/>
      </w:pPr>
      <w:r>
        <w:rPr>
          <w:rFonts w:ascii="宋体" w:hAnsi="宋体" w:eastAsia="宋体" w:cs="宋体"/>
          <w:color w:val="000"/>
          <w:sz w:val="28"/>
          <w:szCs w:val="28"/>
        </w:rPr>
        <w:t xml:space="preserve">1、农田断水频繁，尤其是在干旱季节，更为严重。</w:t>
      </w:r>
    </w:p>
    <w:p>
      <w:pPr>
        <w:ind w:left="0" w:right="0" w:firstLine="560"/>
        <w:spacing w:before="450" w:after="450" w:line="312" w:lineRule="auto"/>
      </w:pPr>
      <w:r>
        <w:rPr>
          <w:rFonts w:ascii="宋体" w:hAnsi="宋体" w:eastAsia="宋体" w:cs="宋体"/>
          <w:color w:val="000"/>
          <w:sz w:val="28"/>
          <w:szCs w:val="28"/>
        </w:rPr>
        <w:t xml:space="preserve">2、公路等交通设施的建设不是很完善，农民的出行很不方便。另外，由于公路等的不完善给当地的经济也带来了必须的影响。</w:t>
      </w:r>
    </w:p>
    <w:p>
      <w:pPr>
        <w:ind w:left="0" w:right="0" w:firstLine="560"/>
        <w:spacing w:before="450" w:after="450" w:line="312" w:lineRule="auto"/>
      </w:pPr>
      <w:r>
        <w:rPr>
          <w:rFonts w:ascii="宋体" w:hAnsi="宋体" w:eastAsia="宋体" w:cs="宋体"/>
          <w:color w:val="000"/>
          <w:sz w:val="28"/>
          <w:szCs w:val="28"/>
        </w:rPr>
        <w:t xml:space="preserve">3、农产品的价格较低，农产品给农民带来的收入甚微。虽然近年来农产品的价格有所上扬，但是农业生产资料也在不停的上涨，与农业》投资相比，农产品的价格较为低迷，长此以往将对农民不利。关于问题的分析根据当地政府的基本状况而言，由于在该地区设立的工厂和企业较少，所以税收来源就不多了，另外又加之中央实施的税费改革，对农业税的免除，政府的财政收入就存在必须的问题。农产品的价格持续低迷的问题在全国的范围内都普遍存在，这主要是由于农产品的供求关系所决定的。从事农业生产的人口众多，这势必会导致农产品的供大于求的情形出现，从而出现“谷贱伤农”。在市场经济体制下，作为地方政府如果采用宏观调控的手段来解决这一问题的话，可能性不大，效果可能也不会很明显，毕竟地方政府的管辖范围有限，调控潜力也有限。对于贴合实际状况的经济发展之路，有下列几个：花大力气招商引资对那些拥有丰富的资源的地区，农民本能够很好的利用这些资源来发家致富，但是由于资金不足，无力投资而使得资源无法很好的开发，为了很好的开发利用这些资源，招商引资当为首选。</w:t>
      </w:r>
    </w:p>
    <w:p>
      <w:pPr>
        <w:ind w:left="0" w:right="0" w:firstLine="560"/>
        <w:spacing w:before="450" w:after="450" w:line="312" w:lineRule="auto"/>
      </w:pPr>
      <w:r>
        <w:rPr>
          <w:rFonts w:ascii="宋体" w:hAnsi="宋体" w:eastAsia="宋体" w:cs="宋体"/>
          <w:color w:val="000"/>
          <w:sz w:val="28"/>
          <w:szCs w:val="28"/>
        </w:rPr>
        <w:t xml:space="preserve">另外，招商引资的另一个较大的项目是对农产品的生加工等方面。该地区的农产品在销售的过程中几乎没有产生多大的附加值，然而，该地的农产品质忧、产量佳，所以如果再对其进行生加工，则会有很大的潜力。政府应当制定必须的优惠政策，力争建立几个龙头企业，从而带动当地经济的发展。用心推进农业产业化进程用心推进农业产业化进程，为农民增收注入活力。</w:t>
      </w:r>
    </w:p>
    <w:p>
      <w:pPr>
        <w:ind w:left="0" w:right="0" w:firstLine="560"/>
        <w:spacing w:before="450" w:after="450" w:line="312" w:lineRule="auto"/>
      </w:pPr>
      <w:r>
        <w:rPr>
          <w:rFonts w:ascii="宋体" w:hAnsi="宋体" w:eastAsia="宋体" w:cs="宋体"/>
          <w:color w:val="000"/>
          <w:sz w:val="28"/>
          <w:szCs w:val="28"/>
        </w:rPr>
        <w:t xml:space="preserve">一、是大力发展农业龙头企业，充分发挥龙头企业开拓市场、引导生产、加工增值、为农服务的作用。要采取切实措施，加大对龙头企业的扶持力度，并致力于组建农业龙头企业集团，增强龙头企业的带动潜力。</w:t>
      </w:r>
    </w:p>
    <w:p>
      <w:pPr>
        <w:ind w:left="0" w:right="0" w:firstLine="560"/>
        <w:spacing w:before="450" w:after="450" w:line="312" w:lineRule="auto"/>
      </w:pPr>
      <w:r>
        <w:rPr>
          <w:rFonts w:ascii="宋体" w:hAnsi="宋体" w:eastAsia="宋体" w:cs="宋体"/>
          <w:color w:val="000"/>
          <w:sz w:val="28"/>
          <w:szCs w:val="28"/>
        </w:rPr>
        <w:t xml:space="preserve">二、是大力发展农村合作经济组织。我们要把大力发展农村合作经济组织与提高农业产业化水平结合起来，用心引导，扶持农村合作经济组织的健康发展。要以鼓励引导广大农民开展产销联合，组建多种形式的技术协会、信息协会、流通协会为重点，透过这些市场中介组织引导农民进入市场，实现千家万户小生产与千变万化大市场的有效对接。加大农业产业结构调整，大力发展优质高效农业政府要适当引导农民加大对农业的投入，尽快调整农产品品质、品种结构，发展特色产业。要以市场为导向，以效益为中心，依靠科技进步，立足资源优势，突出抓好品种、质量的结构调整，使农业由市场决定产量、需求决定品种质量的轨道上健康发展。同时也应当加大市场开拓力度，为农民增收创造条件。务必强化市场第一的观念，下大气力研究市场信息、市场动态、市场容量和供求关系，超前预测，科学分析，按照市场经济规律指导农业生产，利用时间差、地区差，扩大农产品销售半径，扩大农产品集散量。突出优质抓特色，狠抓调整促增效在市场经济的形势下，有特色，才能有效参与市场竞争并立于不败之地。发展特色产业，推进农业经济结构优化升级，是新时期实现农民增收的主要途径。</w:t>
      </w:r>
    </w:p>
    <w:p>
      <w:pPr>
        <w:ind w:left="0" w:right="0" w:firstLine="560"/>
        <w:spacing w:before="450" w:after="450" w:line="312" w:lineRule="auto"/>
      </w:pPr>
      <w:r>
        <w:rPr>
          <w:rFonts w:ascii="宋体" w:hAnsi="宋体" w:eastAsia="宋体" w:cs="宋体"/>
          <w:color w:val="000"/>
          <w:sz w:val="28"/>
          <w:szCs w:val="28"/>
        </w:rPr>
        <w:t xml:space="preserve">(一)抓高效特色种植业。</w:t>
      </w:r>
    </w:p>
    <w:p>
      <w:pPr>
        <w:ind w:left="0" w:right="0" w:firstLine="560"/>
        <w:spacing w:before="450" w:after="450" w:line="312" w:lineRule="auto"/>
      </w:pPr>
      <w:r>
        <w:rPr>
          <w:rFonts w:ascii="宋体" w:hAnsi="宋体" w:eastAsia="宋体" w:cs="宋体"/>
          <w:color w:val="000"/>
          <w:sz w:val="28"/>
          <w:szCs w:val="28"/>
        </w:rPr>
        <w:t xml:space="preserve">(二)抓绿色农产品加工业。发展壮大农产品经营队伍发展壮大农产品经营队伍，一个产业能不能持续持久活力，还得看产品的销路是否畅通。农业产品销售要有超多的农产品经纪人，政府要针对本地区的具体状况，培养农产品经纪人，扩大流通渠道。随着农产品的价格上升，政府有关部门要加强农资市场管理，防止恶意哄抬农资物价，使农民增产不增收的现象防患于未然发展农商经济合作社现阶段，土地全部承包到户，在土地不能大规模集约经营的状况下，另辟途径，透过农商合作社，关键要让农民参与和经营，把一个个单一个体有组织的联合起来，使某一特色产品构成规模、在规模的基础上进行产业化经营，才能尽量降低市场风险，在产品竞争中立于不败之地。蔬菜、生猪、家禽、等都能够透过合作形式构成拳头产品，在市场上占一席之地。只有到达产业化、规模化，才能进行农产品深加工，培育品牌农业产品，提高农产品的附加值，另外，在某一产品到达必须规模、知名度后，政府要引导树立名优品牌，进行注册保护，以品牌开辟市场、拓展销路。总结农村的繁荣，经济发展刻不容缓。“三农”问题的核心在于“农民增收”，这一重大问题引起了全社会的普遍关注，政府也作了超多的工作已改善农民收入。我就本次的寒假社会实践活动所调查的资料作了必须的总结和归纳，针对我地的实际状况做出了发展经济的几看法：</w:t>
      </w:r>
    </w:p>
    <w:p>
      <w:pPr>
        <w:ind w:left="0" w:right="0" w:firstLine="560"/>
        <w:spacing w:before="450" w:after="450" w:line="312" w:lineRule="auto"/>
      </w:pPr>
      <w:r>
        <w:rPr>
          <w:rFonts w:ascii="宋体" w:hAnsi="宋体" w:eastAsia="宋体" w:cs="宋体"/>
          <w:color w:val="000"/>
          <w:sz w:val="28"/>
          <w:szCs w:val="28"/>
        </w:rPr>
        <w:t xml:space="preserve">1、花大力气招商引资;</w:t>
      </w:r>
    </w:p>
    <w:p>
      <w:pPr>
        <w:ind w:left="0" w:right="0" w:firstLine="560"/>
        <w:spacing w:before="450" w:after="450" w:line="312" w:lineRule="auto"/>
      </w:pPr>
      <w:r>
        <w:rPr>
          <w:rFonts w:ascii="宋体" w:hAnsi="宋体" w:eastAsia="宋体" w:cs="宋体"/>
          <w:color w:val="000"/>
          <w:sz w:val="28"/>
          <w:szCs w:val="28"/>
        </w:rPr>
        <w:t xml:space="preserve">2、用心推进农业产业化进程;</w:t>
      </w:r>
    </w:p>
    <w:p>
      <w:pPr>
        <w:ind w:left="0" w:right="0" w:firstLine="560"/>
        <w:spacing w:before="450" w:after="450" w:line="312" w:lineRule="auto"/>
      </w:pPr>
      <w:r>
        <w:rPr>
          <w:rFonts w:ascii="宋体" w:hAnsi="宋体" w:eastAsia="宋体" w:cs="宋体"/>
          <w:color w:val="000"/>
          <w:sz w:val="28"/>
          <w:szCs w:val="28"/>
        </w:rPr>
        <w:t xml:space="preserve">3、加大农业产业结构调整，大力发展优质高效农业;</w:t>
      </w:r>
    </w:p>
    <w:p>
      <w:pPr>
        <w:ind w:left="0" w:right="0" w:firstLine="560"/>
        <w:spacing w:before="450" w:after="450" w:line="312" w:lineRule="auto"/>
      </w:pPr>
      <w:r>
        <w:rPr>
          <w:rFonts w:ascii="宋体" w:hAnsi="宋体" w:eastAsia="宋体" w:cs="宋体"/>
          <w:color w:val="000"/>
          <w:sz w:val="28"/>
          <w:szCs w:val="28"/>
        </w:rPr>
        <w:t xml:space="preserve">4、突出优质抓特色，狠抓调整促增效;</w:t>
      </w:r>
    </w:p>
    <w:p>
      <w:pPr>
        <w:ind w:left="0" w:right="0" w:firstLine="560"/>
        <w:spacing w:before="450" w:after="450" w:line="312" w:lineRule="auto"/>
      </w:pPr>
      <w:r>
        <w:rPr>
          <w:rFonts w:ascii="宋体" w:hAnsi="宋体" w:eastAsia="宋体" w:cs="宋体"/>
          <w:color w:val="000"/>
          <w:sz w:val="28"/>
          <w:szCs w:val="28"/>
        </w:rPr>
        <w:t xml:space="preserve">5、发展壮大农产品经营队伍;</w:t>
      </w:r>
    </w:p>
    <w:p>
      <w:pPr>
        <w:ind w:left="0" w:right="0" w:firstLine="560"/>
        <w:spacing w:before="450" w:after="450" w:line="312" w:lineRule="auto"/>
      </w:pPr>
      <w:r>
        <w:rPr>
          <w:rFonts w:ascii="宋体" w:hAnsi="宋体" w:eastAsia="宋体" w:cs="宋体"/>
          <w:color w:val="000"/>
          <w:sz w:val="28"/>
          <w:szCs w:val="28"/>
        </w:rPr>
        <w:t xml:space="preserve">6、发展农商经济合作社;期望能够对当地的经济发展尽一番力!</w:t>
      </w:r>
    </w:p>
    <w:p>
      <w:pPr>
        <w:ind w:left="0" w:right="0" w:firstLine="560"/>
        <w:spacing w:before="450" w:after="450" w:line="312" w:lineRule="auto"/>
      </w:pPr>
      <w:r>
        <w:rPr>
          <w:rFonts w:ascii="宋体" w:hAnsi="宋体" w:eastAsia="宋体" w:cs="宋体"/>
          <w:color w:val="000"/>
          <w:sz w:val="28"/>
          <w:szCs w:val="28"/>
        </w:rPr>
        <w:t xml:space="preserve">这次早已已结束，但它给我留下了许多思考，使我们这些读圣贤书的人也开始关心窗外事。它时时刻刻提醒我，在生活着九亿多农民的广大农村中，还存在着许许多多这样或那样问题，经济还不够发达，政治体制还不够健全，十分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全面推进乡村振兴战略心得感悟 实施乡村振兴战略心得篇十</w:t>
      </w:r>
    </w:p>
    <w:p>
      <w:pPr>
        <w:ind w:left="0" w:right="0" w:firstLine="560"/>
        <w:spacing w:before="450" w:after="450" w:line="312" w:lineRule="auto"/>
      </w:pPr>
      <w:r>
        <w:rPr>
          <w:rFonts w:ascii="宋体" w:hAnsi="宋体" w:eastAsia="宋体" w:cs="宋体"/>
          <w:color w:val="000"/>
          <w:sz w:val="28"/>
          <w:szCs w:val="28"/>
        </w:rPr>
        <w:t xml:space="preserve">带着寻师问道、推动乡村振兴的强烈愿望，我于_年6月22日在组织部精心组织下，认真观看了乡村振兴学习课程。</w:t>
      </w:r>
    </w:p>
    <w:p>
      <w:pPr>
        <w:ind w:left="0" w:right="0" w:firstLine="560"/>
        <w:spacing w:before="450" w:after="450" w:line="312" w:lineRule="auto"/>
      </w:pPr>
      <w:r>
        <w:rPr>
          <w:rFonts w:ascii="宋体" w:hAnsi="宋体" w:eastAsia="宋体" w:cs="宋体"/>
          <w:color w:val="000"/>
          <w:sz w:val="28"/>
          <w:szCs w:val="28"/>
        </w:rPr>
        <w:t xml:space="preserve">一、主要收获及感悟</w:t>
      </w:r>
    </w:p>
    <w:p>
      <w:pPr>
        <w:ind w:left="0" w:right="0" w:firstLine="560"/>
        <w:spacing w:before="450" w:after="450" w:line="312" w:lineRule="auto"/>
      </w:pPr>
      <w:r>
        <w:rPr>
          <w:rFonts w:ascii="宋体" w:hAnsi="宋体" w:eastAsia="宋体" w:cs="宋体"/>
          <w:color w:val="000"/>
          <w:sz w:val="28"/>
          <w:szCs w:val="28"/>
        </w:rPr>
        <w:t xml:space="preserve">一是深化对_理解和认识。通过系统规划设计、持续建设整治，改善农村生态环境，促进传统产业转型升级，走一条绿水青山就是金山银山的可持续发展之路是实现乡村振兴的必由之路。通过培训，使我对_实质有了更加深刻、真切的认识，提高了进一歩强化四个意识、坚定四个自信、做到两个维护的自觉性、主动性。</w:t>
      </w:r>
    </w:p>
    <w:p>
      <w:pPr>
        <w:ind w:left="0" w:right="0" w:firstLine="560"/>
        <w:spacing w:before="450" w:after="450" w:line="312" w:lineRule="auto"/>
      </w:pPr>
      <w:r>
        <w:rPr>
          <w:rFonts w:ascii="宋体" w:hAnsi="宋体" w:eastAsia="宋体" w:cs="宋体"/>
          <w:color w:val="000"/>
          <w:sz w:val="28"/>
          <w:szCs w:val="28"/>
        </w:rPr>
        <w:t xml:space="preserve">二是深化对乡村振兴战略的理解和认识。通过学习，让我深刻体会到，乡树振兴已成为国家战路，中央和省、市高度重视，能有幸从事这项工作，是我们每一名直接参与这项工作的乡镇干部的幸运。的自然条件、资源禀赋独具特色，充满魅力，完全具备加快推进实施乡树振兴的条件。通过此次学习，我要扑下身子抓落实，切实发挥自身优势，努力打造乡村振兴的样板。</w:t>
      </w:r>
    </w:p>
    <w:p>
      <w:pPr>
        <w:ind w:left="0" w:right="0" w:firstLine="560"/>
        <w:spacing w:before="450" w:after="450" w:line="312" w:lineRule="auto"/>
      </w:pPr>
      <w:r>
        <w:rPr>
          <w:rFonts w:ascii="宋体" w:hAnsi="宋体" w:eastAsia="宋体" w:cs="宋体"/>
          <w:color w:val="000"/>
          <w:sz w:val="28"/>
          <w:szCs w:val="28"/>
        </w:rPr>
        <w:t xml:space="preserve">二、四点启示</w:t>
      </w:r>
    </w:p>
    <w:p>
      <w:pPr>
        <w:ind w:left="0" w:right="0" w:firstLine="560"/>
        <w:spacing w:before="450" w:after="450" w:line="312" w:lineRule="auto"/>
      </w:pPr>
      <w:r>
        <w:rPr>
          <w:rFonts w:ascii="宋体" w:hAnsi="宋体" w:eastAsia="宋体" w:cs="宋体"/>
          <w:color w:val="000"/>
          <w:sz w:val="28"/>
          <w:szCs w:val="28"/>
        </w:rPr>
        <w:t xml:space="preserve">一要高度重视生态提升。农村美不美，关键看治水。发展快不快，关键看生态。结合实际，在工作中，我们要固树立青山就是金山银山的理念，统筹环保、经济、社会三者关系，为乡村振兴提供有力生态环境保障镇有丰富的文化旅游、乡村旅游资源，在下步的乡村振兴工作中，我们将把绿化、硬化作为乡村振兴的重点环节抓实抓好。农村污水能接入污水处理管网的，尽可能接入污水处理管网进行处理，不能接入的，通过建设小型污水处理设施进行处理。村庄绿化的目标是村在林中，同时还要注意小巷、庭院内外的绿化美化，打造以生态文明为恃色的美丽多村。</w:t>
      </w:r>
    </w:p>
    <w:p>
      <w:pPr>
        <w:ind w:left="0" w:right="0" w:firstLine="560"/>
        <w:spacing w:before="450" w:after="450" w:line="312" w:lineRule="auto"/>
      </w:pPr>
      <w:r>
        <w:rPr>
          <w:rFonts w:ascii="宋体" w:hAnsi="宋体" w:eastAsia="宋体" w:cs="宋体"/>
          <w:color w:val="000"/>
          <w:sz w:val="28"/>
          <w:szCs w:val="28"/>
        </w:rPr>
        <w:t xml:space="preserve">二要解放思想聚共识。思想是行动的先导。首先没有思想的大解放，就没有乡村的全面振兴。深刻反思，我们在开展多项工作特別是重大工作时，时常出现各部门干部都是一定要找到法律法规及文件政策依据后才去落实、实施，如果没有找到明确的依据宁可不去落实，秉承少做少错，不做不错的不作为路线，从而导致好多机遇在大家寻找依据的过程中已悄然逝去。其次没有农民的广泛参与，就没有乡村振兴的持续健康发展。实事求是的讲，调动广大农民的积极性，引导他们广泛参与到各项工作中来，事关乡村振兴战路实施的成败。为此，我们要抓住农村社区的三大关键群体一一党员干部、妇女和青少年，广泛深入地开展宣传发动工作，激发他们的积极性、主动性、创造性,在全社会营造乡村振兴利大家、搞好振兴靠大家的浓厚氛围。</w:t>
      </w:r>
    </w:p>
    <w:p>
      <w:pPr>
        <w:ind w:left="0" w:right="0" w:firstLine="560"/>
        <w:spacing w:before="450" w:after="450" w:line="312" w:lineRule="auto"/>
      </w:pPr>
      <w:r>
        <w:rPr>
          <w:rFonts w:ascii="宋体" w:hAnsi="宋体" w:eastAsia="宋体" w:cs="宋体"/>
          <w:color w:val="000"/>
          <w:sz w:val="28"/>
          <w:szCs w:val="28"/>
        </w:rPr>
        <w:t xml:space="preserve">三要有\"敢闯创\"的创新精神。在乡镇党委班子层面要全力抓好自身建设,在民生工程、乡村治理等方面大胆作为,党风带政风,形成善创新、勇作为的干事环境，进一步发挥党内民主、重大问题集体决策,集思广益、群策群力,形成团结实干、奋发有为的工作环境。在村级班子层面要选优支部书记这个关键人,配强村两委班子这个关键事,将一些思想先进、能力强的年轻人充实到村班子队伍中。推进村干部管理制度,将工作细化、量化,实现可比较、可评价,提高村两委干部执行力。</w:t>
      </w:r>
    </w:p>
    <w:p>
      <w:pPr>
        <w:ind w:left="0" w:right="0" w:firstLine="560"/>
        <w:spacing w:before="450" w:after="450" w:line="312" w:lineRule="auto"/>
      </w:pPr>
      <w:r>
        <w:rPr>
          <w:rFonts w:ascii="宋体" w:hAnsi="宋体" w:eastAsia="宋体" w:cs="宋体"/>
          <w:color w:val="000"/>
          <w:sz w:val="28"/>
          <w:szCs w:val="28"/>
        </w:rPr>
        <w:t xml:space="preserve">四要突出抓好产业支撑。乡村振兴,富民强村是表现,产业支撑是关键。我镇要利用开展美丽多村建设的机遇,因地制宜发展休闲观光农业、乡村旅游等新型业态,激发乡村振兴的内涵式增长潜力,以美丽多村建设带动美丽经济发展,实现村美民富集体强,风正家和万事兴,让广大农民在乡村振兴中有更多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全面推进乡村振兴战略心得感悟 实施乡村振兴战略心得篇十一</w:t>
      </w:r>
    </w:p>
    <w:p>
      <w:pPr>
        <w:ind w:left="0" w:right="0" w:firstLine="560"/>
        <w:spacing w:before="450" w:after="450" w:line="312" w:lineRule="auto"/>
      </w:pPr>
      <w:r>
        <w:rPr>
          <w:rFonts w:ascii="宋体" w:hAnsi="宋体" w:eastAsia="宋体" w:cs="宋体"/>
          <w:color w:val="000"/>
          <w:sz w:val="28"/>
          <w:szCs w:val="28"/>
        </w:rPr>
        <w:t xml:space="preserve">近日，《求是》杂志发表了书记重要文章《坚持把解决好“三农”问题作为全党工作重中之重，举全党全社会之力推动乡村振兴》，书记在文章中强调，“从中华民族伟大复兴战略全局看，民族要复兴，乡村必振兴”。脱贫攻坚取得胜利后，“三农”工作重心历史性转移到全面推进乡村振兴，基层作为乡村振兴工作的前沿阵地必须充分发挥党支部的战斗堡垒作用，形成党建工作特色品牌，用党的建设工作引领乡村振兴工作全面发展，跑出乡村振兴“加速度”。</w:t>
      </w:r>
    </w:p>
    <w:p>
      <w:pPr>
        <w:ind w:left="0" w:right="0" w:firstLine="560"/>
        <w:spacing w:before="450" w:after="450" w:line="312" w:lineRule="auto"/>
      </w:pPr>
      <w:r>
        <w:rPr>
          <w:rFonts w:ascii="宋体" w:hAnsi="宋体" w:eastAsia="宋体" w:cs="宋体"/>
          <w:color w:val="000"/>
          <w:sz w:val="28"/>
          <w:szCs w:val="28"/>
        </w:rPr>
        <w:t xml:space="preserve">“党建+”夯实乡村振兴组织保证，跑出人才赋能“加速度”。</w:t>
      </w:r>
    </w:p>
    <w:p>
      <w:pPr>
        <w:ind w:left="0" w:right="0" w:firstLine="560"/>
        <w:spacing w:before="450" w:after="450" w:line="312" w:lineRule="auto"/>
      </w:pPr>
      <w:r>
        <w:rPr>
          <w:rFonts w:ascii="宋体" w:hAnsi="宋体" w:eastAsia="宋体" w:cs="宋体"/>
          <w:color w:val="000"/>
          <w:sz w:val="28"/>
          <w:szCs w:val="28"/>
        </w:rPr>
        <w:t xml:space="preserve">书记指出：“乡村振兴，关键在人、关键在干，必须建设一支政治过硬、本领过硬、作风过硬的乡村振兴干部队伍。”火车快不快，全凭车头带。通过抓村一级书记落实乡村振兴责任制，以月度“支书论坛”+季度观摩调研的形式，开拓“领头雁”发展思维、理顺工作思路。丰富党员教育管理方式，通过手机“微党课”、“田间党课”、“小院党课”等多种创新生动形式开展组织生活，延伸党组织的辐射触角，保障了党员学习教育常态化、制度化、全覆盖。重视人才工作，确保人才引得进、留得住，注重将发展资源向村一级倾斜，给予返乡创业人才政策支持，创造事业发展优良环境土壤，吸引更多人才流入“筑巢”。</w:t>
      </w:r>
    </w:p>
    <w:p>
      <w:pPr>
        <w:ind w:left="0" w:right="0" w:firstLine="560"/>
        <w:spacing w:before="450" w:after="450" w:line="312" w:lineRule="auto"/>
      </w:pPr>
      <w:r>
        <w:rPr>
          <w:rFonts w:ascii="宋体" w:hAnsi="宋体" w:eastAsia="宋体" w:cs="宋体"/>
          <w:color w:val="000"/>
          <w:sz w:val="28"/>
          <w:szCs w:val="28"/>
        </w:rPr>
        <w:t xml:space="preserve">“党建+”深耕乡村振兴产业潜能，跑出产业发展“加速度”。</w:t>
      </w:r>
    </w:p>
    <w:p>
      <w:pPr>
        <w:ind w:left="0" w:right="0" w:firstLine="560"/>
        <w:spacing w:before="450" w:after="450" w:line="312" w:lineRule="auto"/>
      </w:pPr>
      <w:r>
        <w:rPr>
          <w:rFonts w:ascii="宋体" w:hAnsi="宋体" w:eastAsia="宋体" w:cs="宋体"/>
          <w:color w:val="000"/>
          <w:sz w:val="28"/>
          <w:szCs w:val="28"/>
        </w:rPr>
        <w:t xml:space="preserve">推动农村工作局与经济发展局等部门组建产业发展领导专班，邀请上级相关部门实地指导，找准与当地资源禀赋相符合的生产方式，形成“一村一业，一镇一品”的发展格局，推动从“一业”上发力，在“一品”上深耕。专班重点对村级业态进行分析，对相似业态村进行支部联建，构建“支部+产业圈”模式，依托产业基地、农村专业合作组织和农业龙头企业大力发展村集体经济，带动群众就业增收。打造“红色+产业”示范点，强化引领带动作用。整合当地红色资源，通过打造纪念馆+产业基地+直播基地+创客论坛四位一体小切口创新建设立体式乡村振兴示范点，将红色资源、产业资源等特色优势打造为闭环示范内容，以点带面有力推广“一村一业，一镇一品”的发展格局，巩固产业振兴带动乡村振兴发展“助推器”作用。</w:t>
      </w:r>
    </w:p>
    <w:p>
      <w:pPr>
        <w:ind w:left="0" w:right="0" w:firstLine="560"/>
        <w:spacing w:before="450" w:after="450" w:line="312" w:lineRule="auto"/>
      </w:pPr>
      <w:r>
        <w:rPr>
          <w:rFonts w:ascii="宋体" w:hAnsi="宋体" w:eastAsia="宋体" w:cs="宋体"/>
          <w:color w:val="000"/>
          <w:sz w:val="28"/>
          <w:szCs w:val="28"/>
        </w:rPr>
        <w:t xml:space="preserve">“党建+”创新乡村振兴社会治理，跑出乡村善治“加速度”。</w:t>
      </w:r>
    </w:p>
    <w:p>
      <w:pPr>
        <w:ind w:left="0" w:right="0" w:firstLine="560"/>
        <w:spacing w:before="450" w:after="450" w:line="312" w:lineRule="auto"/>
      </w:pPr>
      <w:r>
        <w:rPr>
          <w:rFonts w:ascii="宋体" w:hAnsi="宋体" w:eastAsia="宋体" w:cs="宋体"/>
          <w:color w:val="000"/>
          <w:sz w:val="28"/>
          <w:szCs w:val="28"/>
        </w:rPr>
        <w:t xml:space="preserve">书记指出：“要加强和创新乡村治理，建立健全党委领导、政府负责、社会协同、公众参与、法治保障的现代乡村社会治理体制，健全自治、法治、德治相结合的乡村治理体系，让农村社会既充满活力又和谐有序”。”着眼基层社会治理，将创新群众社会自治作为党建书记项目全面推广。建设“微信+”村民服务管理体系，加强党组织凝聚力、组织力。党支部广泛组织引导当地乡贤、退伍军人、老党员、文明户等群体作为“乡贤小法庭”与“文明积分”工作小组成员，通过“乡贤小法庭”加强基层群众自我解决矛盾纠纷能力，提升群众法制意识水平，形成小事不出村、大事不出镇的良好局面。通过开展村民“文明积分”自治活动，切实提升党员群众参与村居治理的积极性，引导群众扮靓家园、绿色生活的同时促进实现民心在基层聚集、服务在基层拓展，全面改善提升村情民风，推动各项事业平稳健康发展。</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全面推进乡村振兴战略心得感悟 实施乡村振兴战略心得篇十二</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认真贯彻落实“保持过渡期总体政策稳定”和“四个不摘”要求，抓牢防止返贫监测和帮扶两个环节，抓住产业就业两个关键，抓实村集体经济和扶贫项目资产两个基础，切实把脱贫攻坚成果巩固好拓展好。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决守住“不发生一例返贫致贫”底线，确保脱贫群众“两不愁三保障”及饮水安全水平持续巩固提升，家庭人均可支配收入保持稳定增长;全力推进乡村建设和乡村治理，逐步补齐“双基”短板，助力乡村振兴。</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进一步抓好“三保障”和饮水安全巩固提升。发挥基层网格化管理作用，常态化开展“三保障”和饮水安全排查，发现问题，及时整改、动态清零;全年组织开展“三保障”和饮水安全专项排查不少于4次、专题调研2次，坚决防止发生规模性返贫致贫;保持义务教育、基本医疗、住房安全保障政策总体稳定，平稳有序推进相关机制衔接;进一步加大资金投入，扎实推进农村饮水安全巩固提升工程。</w:t>
      </w:r>
    </w:p>
    <w:p>
      <w:pPr>
        <w:ind w:left="0" w:right="0" w:firstLine="560"/>
        <w:spacing w:before="450" w:after="450" w:line="312" w:lineRule="auto"/>
      </w:pPr>
      <w:r>
        <w:rPr>
          <w:rFonts w:ascii="宋体" w:hAnsi="宋体" w:eastAsia="宋体" w:cs="宋体"/>
          <w:color w:val="000"/>
          <w:sz w:val="28"/>
          <w:szCs w:val="28"/>
        </w:rPr>
        <w:t xml:space="preserve">(二)进一步做好动态监测和帮扶。一是充分发挥4774名网格员的作用，建立主动发现和快速响应机制，提高返贫致贫风险早发现、早处置能力;二是依托现有社会保障体系和省防止返贫监测大数据管理平台，会同相关部门对农村低保对象、特困人员、易返贫致贫人口以及突发严重困难户等农村低收入人口的基础信息进行汇总梳理，逐步建立完善全县农村低收入人口基础数据库;三是强化部门配合，运用大数据管理手段，每季度开展1次监测对象信息比对和数据核查工作;四是加大“防贫保”宣传，充分发挥保险的功能，增强参保对象抵御风险的能力，为防范返贫致贫加筑一道“保护墙”;五是强化帮扶工作。继续做好“单位包村、干部包户”定点帮扶，督促各帮扶联系人常态化开展入户走访，全年上户不少于4次。坚持广泛动员、多方聚力，以“万企兴万村”、消费帮扶行动为主抓手，扎实推动社会帮扶，助力乡村振兴。</w:t>
      </w:r>
    </w:p>
    <w:p>
      <w:pPr>
        <w:ind w:left="0" w:right="0" w:firstLine="560"/>
        <w:spacing w:before="450" w:after="450" w:line="312" w:lineRule="auto"/>
      </w:pPr>
      <w:r>
        <w:rPr>
          <w:rFonts w:ascii="宋体" w:hAnsi="宋体" w:eastAsia="宋体" w:cs="宋体"/>
          <w:color w:val="000"/>
          <w:sz w:val="28"/>
          <w:szCs w:val="28"/>
        </w:rPr>
        <w:t xml:space="preserve">(三)进一步强化产业和就业。将产业就业帮扶作为促进脱贫群众增收的主抓手，强化精准施策、精准帮扶，持续增强群众自身“造血”功能，激发内生动力。一是加大县级衔接补助资金投入，确保预算内资金投入较上年增长不低于10%，产业类项目投入不低于总衔接资金的60%;二是选准选优衔接资金项目。重点聚焦产业发展和乡村建设，对20__年299个入库项目进行全面筛选和论证，并根据衔接资金规模优中选优一批项目予以批复实施;三是加强衔接资金项目建设调度推进。项目批复后，每月会同财政和相关行业主管部门深入项目现场开展抽查调度，确保所有项目按期完工验收、资金及时支付到位。积极配合财政部门做好衔接资金绩效评价工作，切实提升资金使用效益;四是抓好项目库建设。对县级巩固拓展脱贫攻坚成果和乡村振兴项目库进行调整优化和充实，加强入库项目评审和论证，提高入库项目质量和可操作性;五是继续推进小额信贷工作。加大政策宣传，确保符合条件、有贷款需求的应贷尽贷，全年新增信贷较20__年增长10%以上;六是确保脱贫人口稳岗就业。常态化开展脱贫人口务工就业监测，强化就业技能培训和“点对点”岗位对接服务，加大公益性岗位开发，促进脱贫人口稳就业、稳增收，确保全县脱贫人口务工就业不低于全省平均水平。</w:t>
      </w:r>
    </w:p>
    <w:p>
      <w:pPr>
        <w:ind w:left="0" w:right="0" w:firstLine="560"/>
        <w:spacing w:before="450" w:after="450" w:line="312" w:lineRule="auto"/>
      </w:pPr>
      <w:r>
        <w:rPr>
          <w:rFonts w:ascii="宋体" w:hAnsi="宋体" w:eastAsia="宋体" w:cs="宋体"/>
          <w:color w:val="000"/>
          <w:sz w:val="28"/>
          <w:szCs w:val="28"/>
        </w:rPr>
        <w:t xml:space="preserve">(四)进一步加大乡村建设力度。坚持“以人民为中心”的发展思想，牢固树立“乡村振兴为农民而兴，乡村建设为农民而建”的理念，建成21个省级、8个市县级美丽乡村中心村;实施农村人居环境整治五年提升行动，持续开展“五清一改”环境整治工作;推进农村“_”，完成农村改厕4000户，切实改善群众生产生活质量。加大“双基”建设投入，提升农村基础设施建设和基本公共服务水平。</w:t>
      </w:r>
    </w:p>
    <w:p>
      <w:pPr>
        <w:ind w:left="0" w:right="0" w:firstLine="560"/>
        <w:spacing w:before="450" w:after="450" w:line="312" w:lineRule="auto"/>
      </w:pPr>
      <w:r>
        <w:rPr>
          <w:rFonts w:ascii="宋体" w:hAnsi="宋体" w:eastAsia="宋体" w:cs="宋体"/>
          <w:color w:val="000"/>
          <w:sz w:val="28"/>
          <w:szCs w:val="28"/>
        </w:rPr>
        <w:t xml:space="preserve">(五)进一步强化扶贫资产管理。对各地已确权登记扶贫资产(20__-20__年)开展实地核查，对资产运维管理情况进行检查，确保扶贫资产账实相符、管理规范、发挥效益。对20__年衔接补助资金项目形成的资产及时建立台账，落实管护责任，并制定资产收益分配方案，开展收益分配，资产收益主要用于公益性岗位开发、无劳动能力脱贫户补助、公益事业建设及管护和巩固产业发展等方面。</w:t>
      </w:r>
    </w:p>
    <w:p>
      <w:pPr>
        <w:ind w:left="0" w:right="0" w:firstLine="560"/>
        <w:spacing w:before="450" w:after="450" w:line="312" w:lineRule="auto"/>
      </w:pPr>
      <w:r>
        <w:rPr>
          <w:rFonts w:ascii="宋体" w:hAnsi="宋体" w:eastAsia="宋体" w:cs="宋体"/>
          <w:color w:val="000"/>
          <w:sz w:val="28"/>
          <w:szCs w:val="28"/>
        </w:rPr>
        <w:t xml:space="preserve">(六)进一步强化乡村振兴培训。加强巩固拓展脱贫攻坚成果同乡村振兴有效衔工作分层分类培训，实现县乡村三级干部全员培训、精准培训，切实解决好“干什么、怎么干、干得好”等问题。全年组织开展县级培训不少于6个班次(含1次到村培训)、乡镇级培训不少于60班次、村级培训不少于500班次，通过分类培训工作开展，切实提高全县乡村振兴系统干部的业务能力和队伍整体素质。</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全面推进乡村振兴战略心得感悟 实施乡村振兴战略心得篇十三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紧扣农民群众对美好生活的向往，给农民群众带来了新期待、新希望。”作为一名奋战在农村工作的基层干部，肩上更是扛着振兴乡村的艰巨任务，就是要不等不靠，自力更生，将党的好政策不折不扣的落实好，才能把外来“输血”帮扶转变为自主“造血”发展，才能更好地推动______农村的发展。</w:t>
      </w:r>
    </w:p>
    <w:p>
      <w:pPr>
        <w:ind w:left="0" w:right="0" w:firstLine="560"/>
        <w:spacing w:before="450" w:after="450" w:line="312" w:lineRule="auto"/>
      </w:pPr>
      <w:r>
        <w:rPr>
          <w:rFonts w:ascii="宋体" w:hAnsi="宋体" w:eastAsia="宋体" w:cs="宋体"/>
          <w:color w:val="000"/>
          <w:sz w:val="28"/>
          <w:szCs w:val="28"/>
        </w:rPr>
        <w:t xml:space="preserve">完善基础设施建设是筑牢乡村振兴之基的重点。在脱贫攻坚的持续推进下，农村基础设施条件明显改善，但部分贫困山区受地理条件限制，历史欠账多、优质资源供给不足、经济发展不平衡等因素制约，各项基础设施都相对落后，水、电、路、污染处理等方面仍存在突出短板，这都成为了乡村振兴的掣肘。在实现振兴乡村的过程中，必须以完善基础设施为重点工作，立足群众需求继续大力实施民生工程，加快补齐水、气、污染处理设施等突出短板，解决制约当地长远发展的突出问题，不断改善人居环境，增强农民群众的获得感、幸福感、安全感。许多地区在脱贫攻坚的带动下，基础设施条件得到了进一步改善。但是部分偏远山区，在水、电、路、生态治理等方面依然非常落后，在基础设施建设方面需政府给予大力支持。</w:t>
      </w:r>
    </w:p>
    <w:p>
      <w:pPr>
        <w:ind w:left="0" w:right="0" w:firstLine="560"/>
        <w:spacing w:before="450" w:after="450" w:line="312" w:lineRule="auto"/>
      </w:pPr>
      <w:r>
        <w:rPr>
          <w:rFonts w:ascii="宋体" w:hAnsi="宋体" w:eastAsia="宋体" w:cs="宋体"/>
          <w:color w:val="000"/>
          <w:sz w:val="28"/>
          <w:szCs w:val="28"/>
        </w:rPr>
        <w:t xml:space="preserve">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习近平总书记说，“青山绿水就是金山银山”，山区县依山傍水，自然资源丰富，县域旅游发展前景广阔。随着全县全域旅游的发展，旅游业逐步做大做强，也将进一步带动产业发展，为乡村振兴带来红利。</w:t>
      </w:r>
    </w:p>
    <w:p>
      <w:pPr>
        <w:ind w:left="0" w:right="0" w:firstLine="560"/>
        <w:spacing w:before="450" w:after="450" w:line="312" w:lineRule="auto"/>
      </w:pPr>
      <w:r>
        <w:rPr>
          <w:rFonts w:ascii="宋体" w:hAnsi="宋体" w:eastAsia="宋体" w:cs="宋体"/>
          <w:color w:val="000"/>
          <w:sz w:val="28"/>
          <w:szCs w:val="28"/>
        </w:rPr>
        <w:t xml:space="preserve">发展壮大村级集体经济是实现乡村振兴的必由之路。如何发展壮大村级集体经济消除“空壳村”，是基层党组织建设的一个热点也是一个难点，更是农村如何打赢脱贫攻坚这场硬仗的关键。许多村集体没有任何收入，不说基础设施建设、公益事业、扶贫济困，连基本办公经费都全靠政府财政补贴，村级集体经济发展缓慢是一块突出的短板。村集体经济收入主要有政府补贴和村集体经营收入，政府补贴基本固定，要想增加村集体经济收入，只有通过生产经营，盘活村集体资产。国家出台“深化农村集体产权制度改革”这一惠农政策，这是继农村土地制度改革后农村改革的又一项大事，目的是保障农民财产权益，壮大集体经济。怎样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宋体" w:hAnsi="宋体" w:eastAsia="宋体" w:cs="宋体"/>
          <w:color w:val="000"/>
          <w:sz w:val="28"/>
          <w:szCs w:val="28"/>
        </w:rPr>
        <w:t xml:space="preserve">实施乡村振兴战略，为乡村发展指明了方向和道路，是农民共享国家发展成果的重要体现，是党对“三农”问题的重视和关心。作为一名基层干部，责无旁贷，应该为乡村振兴献计出力，带领群众发展致富。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2024-10-20T20:25:32+08:00</dcterms:created>
  <dcterms:modified xsi:type="dcterms:W3CDTF">2024-10-20T20:25:32+08:00</dcterms:modified>
</cp:coreProperties>
</file>

<file path=docProps/custom.xml><?xml version="1.0" encoding="utf-8"?>
<Properties xmlns="http://schemas.openxmlformats.org/officeDocument/2006/custom-properties" xmlns:vt="http://schemas.openxmlformats.org/officeDocument/2006/docPropsVTypes"/>
</file>