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银行团委工作计划 学校团委工作计划(7篇)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国企团委工作计划新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国企团委工作计划新学期团委工作计划篇一</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是培养“机床技术性人才”的摇篮，公司的青年人才队伍建设，应把青年的个人理想和企业的整体发展融合起来，最大限度发挥青年潜能，努力让每一位优秀的青年都有“出彩”实现自身价值的机会。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团委拟开展“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青年文明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通过多种形式有效的举荐青年人才，使更多的青年人才通过团组织的举荐从隐性走向显性。二是要利用好团组织的荣誉激励手段，开展“五·四青年”“合理化建议”“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青年是公司生产建设的生力军和突击队，共青团担负着带领青年积极投身公司经营建设的重任，积极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w:t>
      </w:r>
    </w:p>
    <w:p>
      <w:pPr>
        <w:ind w:left="0" w:right="0" w:firstLine="560"/>
        <w:spacing w:before="450" w:after="450" w:line="312" w:lineRule="auto"/>
      </w:pPr>
      <w:r>
        <w:rPr>
          <w:rFonts w:ascii="宋体" w:hAnsi="宋体" w:eastAsia="宋体" w:cs="宋体"/>
          <w:color w:val="000"/>
          <w:sz w:val="28"/>
          <w:szCs w:val="28"/>
        </w:rPr>
        <w:t xml:space="preserve">(2)加大与安全生产部的协作力度，开展“安全警句征集”、“安全格言进班组”等多项活动，为公司落实辰龙集团全年安全工作做出应有贡献。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青年文明岗”创建活动。要在上述工作成果的基础上，加大创建力度和深度，把“创佳绩、出人才、增才能”的创号要求贯穿于创建工作的始终。要把“青年文明岗”与当前公司创建枣庄市文明单位相结合，为共青团服务公司、服务青年提供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情况，进一步加强团委班子自身建设。加强对团干部的教育、培养、管理，20xx年按照“请进来，走出去”工作策略，开展各项培训活动，加大培养力度，扩展团干部的视野，增强团干部的创新能力和创造能力，使团干部真正成为公司青年工作的骨干力量，增强责任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文明、健康的文娱活动满足青年文化需求，将精心策划活动内容和形式，活跃青年的文娱活动，将走进()集团开展“进化工、下矿井”到兄弟单位参观学习活动贯穿全年，全面促进团委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国企团委工作计划新学期团委工作计划篇二</w:t>
      </w:r>
    </w:p>
    <w:p>
      <w:pPr>
        <w:ind w:left="0" w:right="0" w:firstLine="560"/>
        <w:spacing w:before="450" w:after="450" w:line="312" w:lineRule="auto"/>
      </w:pPr>
      <w:r>
        <w:rPr>
          <w:rFonts w:ascii="宋体" w:hAnsi="宋体" w:eastAsia="宋体" w:cs="宋体"/>
          <w:color w:val="000"/>
          <w:sz w:val="28"/>
          <w:szCs w:val="28"/>
        </w:rPr>
        <w:t xml:space="preserve">大地回春，万象更新。新学期，我校共青团将以科学发展观为指导，紧紧围绕学校和团县委的中心工作要求，服务于学校工作重心，以弘扬和培育民族精神教育为核心，不断开拓创新，切实提高广大师生思想素质，进一步推动学校教育工作的健康、科学发展。</w:t>
      </w:r>
    </w:p>
    <w:p>
      <w:pPr>
        <w:ind w:left="0" w:right="0" w:firstLine="560"/>
        <w:spacing w:before="450" w:after="450" w:line="312" w:lineRule="auto"/>
      </w:pPr>
      <w:r>
        <w:rPr>
          <w:rFonts w:ascii="宋体" w:hAnsi="宋体" w:eastAsia="宋体" w:cs="宋体"/>
          <w:color w:val="000"/>
          <w:sz w:val="28"/>
          <w:szCs w:val="28"/>
        </w:rPr>
        <w:t xml:space="preserve">1、加大团的工作力度，完善团的自身建设，充分发挥共青团组织在学校工作中的职能作用。全面提高我校团员、青少年学生的自身素质，提高青年团员的综合素质，活跃学校文化，争创先进团组织。</w:t>
      </w:r>
    </w:p>
    <w:p>
      <w:pPr>
        <w:ind w:left="0" w:right="0" w:firstLine="560"/>
        <w:spacing w:before="450" w:after="450" w:line="312" w:lineRule="auto"/>
      </w:pPr>
      <w:r>
        <w:rPr>
          <w:rFonts w:ascii="宋体" w:hAnsi="宋体" w:eastAsia="宋体" w:cs="宋体"/>
          <w:color w:val="000"/>
          <w:sz w:val="28"/>
          <w:szCs w:val="28"/>
        </w:rPr>
        <w:t xml:space="preserve">2、切实做好学校的宣传工作。本学期将在在上学期的基础之上，围绕中心，继续加大宣传报道力度，拓展宣传渠道，反映教育改革动态，增强教育工作透明度，展示教育新形象，不断提高学校知名度，推动我校教育事业的科学发展。</w:t>
      </w:r>
    </w:p>
    <w:p>
      <w:pPr>
        <w:ind w:left="0" w:right="0" w:firstLine="560"/>
        <w:spacing w:before="450" w:after="450" w:line="312" w:lineRule="auto"/>
      </w:pPr>
      <w:r>
        <w:rPr>
          <w:rFonts w:ascii="宋体" w:hAnsi="宋体" w:eastAsia="宋体" w:cs="宋体"/>
          <w:color w:val="000"/>
          <w:sz w:val="28"/>
          <w:szCs w:val="28"/>
        </w:rPr>
        <w:t xml:space="preserve">1、团委工作展新颜</w:t>
      </w:r>
    </w:p>
    <w:p>
      <w:pPr>
        <w:ind w:left="0" w:right="0" w:firstLine="560"/>
        <w:spacing w:before="450" w:after="450" w:line="312" w:lineRule="auto"/>
      </w:pPr>
      <w:r>
        <w:rPr>
          <w:rFonts w:ascii="宋体" w:hAnsi="宋体" w:eastAsia="宋体" w:cs="宋体"/>
          <w:color w:val="000"/>
          <w:sz w:val="28"/>
          <w:szCs w:val="28"/>
        </w:rPr>
        <w:t xml:space="preserve">2、宣传工作谱新篇</w:t>
      </w:r>
    </w:p>
    <w:p>
      <w:pPr>
        <w:ind w:left="0" w:right="0" w:firstLine="560"/>
        <w:spacing w:before="450" w:after="450" w:line="312" w:lineRule="auto"/>
      </w:pPr>
      <w:r>
        <w:rPr>
          <w:rFonts w:ascii="宋体" w:hAnsi="宋体" w:eastAsia="宋体" w:cs="宋体"/>
          <w:color w:val="000"/>
          <w:sz w:val="28"/>
          <w:szCs w:val="28"/>
        </w:rPr>
        <w:t xml:space="preserve">教育宣传是教育工作的重要组成部分，做好新形势下的教育宣传工作，是全面落实教育优先发展战略地位，深化教育改革的需要;是让全社会正确认识教师工作的辛劳，动员全社会关心、支持教育工作，办好人民满意教育的需要。</w:t>
      </w:r>
    </w:p>
    <w:p>
      <w:pPr>
        <w:ind w:left="0" w:right="0" w:firstLine="560"/>
        <w:spacing w:before="450" w:after="450" w:line="312" w:lineRule="auto"/>
      </w:pPr>
      <w:r>
        <w:rPr>
          <w:rFonts w:ascii="宋体" w:hAnsi="宋体" w:eastAsia="宋体" w:cs="宋体"/>
          <w:color w:val="000"/>
          <w:sz w:val="28"/>
          <w:szCs w:val="28"/>
        </w:rPr>
        <w:t xml:space="preserve">新学期团委将紧紧围绕学校教育改革与发展大局，结合工作实际，突出宣传重点，进取探索新路子，努力提高教育宣传的针对性和实效性。</w:t>
      </w:r>
    </w:p>
    <w:p>
      <w:pPr>
        <w:ind w:left="0" w:right="0" w:firstLine="560"/>
        <w:spacing w:before="450" w:after="450" w:line="312" w:lineRule="auto"/>
      </w:pPr>
      <w:r>
        <w:rPr>
          <w:rFonts w:ascii="宋体" w:hAnsi="宋体" w:eastAsia="宋体" w:cs="宋体"/>
          <w:color w:val="000"/>
          <w:sz w:val="28"/>
          <w:szCs w:val="28"/>
        </w:rPr>
        <w:t xml:space="preserve">(1)、做好重要活动宣传。在”五四”青年节、六一儿童节、教师节等重要节日组织系列宣传活动。及时报道学校的重大事件、重要活动和重点工作。</w:t>
      </w:r>
    </w:p>
    <w:p>
      <w:pPr>
        <w:ind w:left="0" w:right="0" w:firstLine="560"/>
        <w:spacing w:before="450" w:after="450" w:line="312" w:lineRule="auto"/>
      </w:pPr>
      <w:r>
        <w:rPr>
          <w:rFonts w:ascii="宋体" w:hAnsi="宋体" w:eastAsia="宋体" w:cs="宋体"/>
          <w:color w:val="000"/>
          <w:sz w:val="28"/>
          <w:szCs w:val="28"/>
        </w:rPr>
        <w:t xml:space="preserve">(2)、加强正面引导。进取宣传我校教育改革发展情景，主动回应教育热点问题，提高学校知名度。</w:t>
      </w:r>
    </w:p>
    <w:p>
      <w:pPr>
        <w:ind w:left="0" w:right="0" w:firstLine="560"/>
        <w:spacing w:before="450" w:after="450" w:line="312" w:lineRule="auto"/>
      </w:pPr>
      <w:r>
        <w:rPr>
          <w:rFonts w:ascii="宋体" w:hAnsi="宋体" w:eastAsia="宋体" w:cs="宋体"/>
          <w:color w:val="000"/>
          <w:sz w:val="28"/>
          <w:szCs w:val="28"/>
        </w:rPr>
        <w:t xml:space="preserve">(3)、选树优秀典型。深入挖掘、大力宣传我校先进师生典型，使其事迹家喻户晓、深入人心。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国企团委工作计划新学期团委工作计划篇三</w:t>
      </w:r>
    </w:p>
    <w:p>
      <w:pPr>
        <w:ind w:left="0" w:right="0" w:firstLine="560"/>
        <w:spacing w:before="450" w:after="450" w:line="312" w:lineRule="auto"/>
      </w:pPr>
      <w:r>
        <w:rPr>
          <w:rFonts w:ascii="宋体" w:hAnsi="宋体" w:eastAsia="宋体" w:cs="宋体"/>
          <w:color w:val="000"/>
          <w:sz w:val="28"/>
          <w:szCs w:val="28"/>
        </w:rPr>
        <w:t xml:space="preserve">新的一年，院团委将紧密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宋体" w:hAnsi="宋体" w:eastAsia="宋体" w:cs="宋体"/>
          <w:color w:val="000"/>
          <w:sz w:val="28"/>
          <w:szCs w:val="28"/>
        </w:rPr>
        <w:t xml:space="preserve">随着新学期的开始，为了更好地让广大少先队员、团员在出色地完成本职学习、工作的同时，使自身的知识能力及政治思想水平不断提高，我校团支部特制定本学期工作计划。</w:t>
      </w:r>
    </w:p>
    <w:p>
      <w:pPr>
        <w:ind w:left="0" w:right="0" w:firstLine="560"/>
        <w:spacing w:before="450" w:after="450" w:line="312" w:lineRule="auto"/>
      </w:pPr>
      <w:r>
        <w:rPr>
          <w:rFonts w:ascii="宋体" w:hAnsi="宋体" w:eastAsia="宋体" w:cs="宋体"/>
          <w:color w:val="000"/>
          <w:sz w:val="28"/>
          <w:szCs w:val="28"/>
        </w:rPr>
        <w:t xml:space="preserve">在教育局团委的领导下，在校党支部的指导下，深入领悟_构建和谐社会重要指示，紧紧围绕学校党支部和学校的中心工作，围绕新学期团建工作的要求，以全面推进素质教育为重点，以加强共青团组织的基础建设为根本，抓好阵地、扎实工作、求真务实、开拓创新，努力开创学校团支部工作的新局面。</w:t>
      </w:r>
    </w:p>
    <w:p>
      <w:pPr>
        <w:ind w:left="0" w:right="0" w:firstLine="560"/>
        <w:spacing w:before="450" w:after="450" w:line="312" w:lineRule="auto"/>
      </w:pPr>
      <w:r>
        <w:rPr>
          <w:rFonts w:ascii="宋体" w:hAnsi="宋体" w:eastAsia="宋体" w:cs="宋体"/>
          <w:color w:val="000"/>
          <w:sz w:val="28"/>
          <w:szCs w:val="28"/>
        </w:rPr>
        <w:t xml:space="preserve">2、占领学校宣传阵地，充分发挥其导向作用，坚持以正确的引导人，办好墙报广播台、生活报。</w:t>
      </w:r>
    </w:p>
    <w:p>
      <w:pPr>
        <w:ind w:left="0" w:right="0" w:firstLine="560"/>
        <w:spacing w:before="450" w:after="450" w:line="312" w:lineRule="auto"/>
      </w:pPr>
      <w:r>
        <w:rPr>
          <w:rFonts w:ascii="宋体" w:hAnsi="宋体" w:eastAsia="宋体" w:cs="宋体"/>
          <w:color w:val="000"/>
          <w:sz w:val="28"/>
          <w:szCs w:val="28"/>
        </w:rPr>
        <w:t xml:space="preserve">3、进一步加强团组织自身建设，明确责任，切实的发挥广大团员在各项团的活动中起核心作用。</w:t>
      </w:r>
    </w:p>
    <w:p>
      <w:pPr>
        <w:ind w:left="0" w:right="0" w:firstLine="560"/>
        <w:spacing w:before="450" w:after="450" w:line="312" w:lineRule="auto"/>
      </w:pPr>
      <w:r>
        <w:rPr>
          <w:rFonts w:ascii="宋体" w:hAnsi="宋体" w:eastAsia="宋体" w:cs="宋体"/>
          <w:color w:val="000"/>
          <w:sz w:val="28"/>
          <w:szCs w:val="28"/>
        </w:rPr>
        <w:t xml:space="preserve">4、扎实开展团工作，坚持做到管理档案化、评议民主化、活动系列化。</w:t>
      </w:r>
    </w:p>
    <w:p>
      <w:pPr>
        <w:ind w:left="0" w:right="0" w:firstLine="560"/>
        <w:spacing w:before="450" w:after="450" w:line="312" w:lineRule="auto"/>
      </w:pPr>
      <w:r>
        <w:rPr>
          <w:rFonts w:ascii="宋体" w:hAnsi="宋体" w:eastAsia="宋体" w:cs="宋体"/>
          <w:color w:val="000"/>
          <w:sz w:val="28"/>
          <w:szCs w:val="28"/>
        </w:rPr>
        <w:t xml:space="preserve">5、紧密配合学校德育教育，积极开展以学生自主为中心的学校团支部，支持自力、自主、自强，严肃、活泼为宗旨，进一步提升团支部的教育力量和模范示范力量，为培养优秀_员奠基。</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1、每周一举行升旗仪式（恶劣天气除外），请校领导、教师和优秀学生作国旗下讲话，通过此项活动，对学生进行爱国主义、集体主义等方面的教育。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2、每学期组织一次团会活动，利用各种节假日或时事或与当前学校重要工作为契机，确立班团会主题。各班组织开好班团会，借以对学生进行爱国主义、集体主义等多方面的教育。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3、德育处负责开展纪律、卫生流动红旗评比活动，由值周教师、学生会具体负责，让学生参与学校的管理工作，使我校纪律、卫生等方面工作不断登上新的台阶。</w:t>
      </w:r>
    </w:p>
    <w:p>
      <w:pPr>
        <w:ind w:left="0" w:right="0" w:firstLine="560"/>
        <w:spacing w:before="450" w:after="450" w:line="312" w:lineRule="auto"/>
      </w:pPr>
      <w:r>
        <w:rPr>
          <w:rFonts w:ascii="宋体" w:hAnsi="宋体" w:eastAsia="宋体" w:cs="宋体"/>
          <w:color w:val="000"/>
          <w:sz w:val="28"/>
          <w:szCs w:val="28"/>
        </w:rPr>
        <w:t xml:space="preserve">4、定期利用板报、橱窗对学生进行各方面的教育，各班要定期办好团刊，内容要丰富、新颖，有教育意义。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5、由体育组负责训练体育队，每月进行一次体育活动，使学生身体素质得到普遍提高，活跃校园文化生活。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6、学校文化橱窗要定期更换，对学生的书法、绘画、剪纸等较好的作品和各班团刊进行展评，提高学生的艺术水平。</w:t>
      </w:r>
    </w:p>
    <w:p>
      <w:pPr>
        <w:ind w:left="0" w:right="0" w:firstLine="560"/>
        <w:spacing w:before="450" w:after="450" w:line="312" w:lineRule="auto"/>
      </w:pPr>
      <w:r>
        <w:rPr>
          <w:rFonts w:ascii="宋体" w:hAnsi="宋体" w:eastAsia="宋体" w:cs="宋体"/>
          <w:color w:val="000"/>
          <w:sz w:val="28"/>
          <w:szCs w:val="28"/>
        </w:rPr>
        <w:t xml:space="preserve">7、定期对学生进行法制教育，安全教育。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8、积极参加上级组织的各项活动，力争取得好成绩。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9、按学校计划，围绕教学重点，积极组织开展形式多样，喜闻乐见的活动，丰富校园文化生活，培养人才，发展能力，对学生进行全面的培养、教育。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国企团委工作计划新学期团委工作计划篇四</w:t>
      </w:r>
    </w:p>
    <w:p>
      <w:pPr>
        <w:ind w:left="0" w:right="0" w:firstLine="560"/>
        <w:spacing w:before="450" w:after="450" w:line="312" w:lineRule="auto"/>
      </w:pPr>
      <w:r>
        <w:rPr>
          <w:rFonts w:ascii="宋体" w:hAnsi="宋体" w:eastAsia="宋体" w:cs="宋体"/>
          <w:color w:val="000"/>
          <w:sz w:val="28"/>
          <w:szCs w:val="28"/>
        </w:rPr>
        <w:t xml:space="preserve">总结过去的一年，xx公司共青团的工作仍有许多不足，一是团组织基层活力不足，由于团干均为兼职，日常工作较多，没有太多时间精力投入到共青团工作中来，导致团的基础工作薄弱。二是工作进展不平衡。团干部的业务知识、工作责任心、工作能力等存在差异，导致基层团青组织工作参差不齐。三是工作创新不够，这些问题将在今后工作中认真研究解决。</w:t>
      </w:r>
    </w:p>
    <w:p>
      <w:pPr>
        <w:ind w:left="0" w:right="0" w:firstLine="560"/>
        <w:spacing w:before="450" w:after="450" w:line="312" w:lineRule="auto"/>
      </w:pPr>
      <w:r>
        <w:rPr>
          <w:rFonts w:ascii="宋体" w:hAnsi="宋体" w:eastAsia="宋体" w:cs="宋体"/>
          <w:color w:val="000"/>
          <w:sz w:val="28"/>
          <w:szCs w:val="28"/>
        </w:rPr>
        <w:t xml:space="preserve">xx公司团委将继续以：高举中国特色社会主义伟大旗帜，坚持中国特色社会主义理论，深入学习贯彻党的十九大以来的会议精神、_新时代中国特色社会主义思想，坚持全面从严治团，以团的组织建设与青年队伍建设为重点，以青年思想政治工作为基础，以青工活动为载体，切实履行团的四项基本职能，以“夯实青春基石，焕发青春活力”为主题，深入实施“青春育人、青春建功、”两大工程，推进xx公司团青工作的健康发展，团结带领广大青年为xx公司改革发展而努力奋斗。</w:t>
      </w:r>
    </w:p>
    <w:p>
      <w:pPr>
        <w:ind w:left="0" w:right="0" w:firstLine="560"/>
        <w:spacing w:before="450" w:after="450" w:line="312" w:lineRule="auto"/>
      </w:pPr>
      <w:r>
        <w:rPr>
          <w:rFonts w:ascii="宋体" w:hAnsi="宋体" w:eastAsia="宋体" w:cs="宋体"/>
          <w:color w:val="000"/>
          <w:sz w:val="28"/>
          <w:szCs w:val="28"/>
        </w:rPr>
        <w:t xml:space="preserve">1、加强理想信念教育，做爱岗敬业的圆梦者。xx公司团委将以学习党的十九大及历次全会精神和团的十九大精神为主要内容，以“五四”青年节、“七一”建党节、“十一”国庆节等重大节庆为契机，大力开展党史团史、国情厂情教育和社会主义核心价值体系教育活动，用党和国家的伟大成就，教育和引导广大团员青年树立远大的理想，坚定理想信念，紧跟党走;用公司的发展变化和显著成就来激励团员青年，帮助他们在公司“五个有色”的建设中，定位自身的人生与目标，将实现青春价值与企业发展紧密结合起来，增强广大团员青年成才报企的责任感和使命感。结合团员青年的实际，广泛开展“践行核心价值观，争做有色好青年”活动，把核心价值观的要求，转化为团员青年的具体行为准则，用有色青年践行核心价值观的青春故事，传递鲜明的价值导向，影响带动更多团员青年践行社会主义核心价值观和公司核心价值观，激励广大团员青年构筑青春梦想，成就出彩人生。</w:t>
      </w:r>
    </w:p>
    <w:p>
      <w:pPr>
        <w:ind w:left="0" w:right="0" w:firstLine="560"/>
        <w:spacing w:before="450" w:after="450" w:line="312" w:lineRule="auto"/>
      </w:pPr>
      <w:r>
        <w:rPr>
          <w:rFonts w:ascii="宋体" w:hAnsi="宋体" w:eastAsia="宋体" w:cs="宋体"/>
          <w:color w:val="000"/>
          <w:sz w:val="28"/>
          <w:szCs w:val="28"/>
        </w:rPr>
        <w:t xml:space="preserve">2、加强形势任务教育，做改革发展的促进者。深入开展形势任务教育主题活动，宣贯公司的企业文化理念，密切关注经济发展新常态，结合公司生产经营形势，扎实做好形势任务教育。通过大讨论、报告会、演讲比赛、辩论赛等形式，帮助团员了解xx公司的发展目标、发展现状以及当前面临的严峻任务和挑战，教育青年珍惜当前来之不易的良好局面，不断增强青年对公司的核心价值观、企业使命、愿景、经营理念的认同感，激发团员勤奋学习、立足岗位建功立业的内在动力和饱满热情。引导团员正确认识xx公司发展与个人发展的统一关系，不断增强责任感和使命感，把个人追求融入到xx公司的长远发展中，在推进xx公司跨越式发展中实现自我价值。在教育形式上，面向基层、面向热点，以“适当讲困难、客观讲优势、重点讲责任、关键讲措施”为原则，注重青年的压力与动力“双重传递”，力求把公司“十三五”发展规划、建设“五个有色”的形势任务讲清、背景讲透、前景讲明、信心讲足，把团员青年的思想和行动统一到xx公司和公司的规划发展和决策部署上来，增强形势任务教育的渗透力和感召力。</w:t>
      </w:r>
    </w:p>
    <w:p>
      <w:pPr>
        <w:ind w:left="0" w:right="0" w:firstLine="560"/>
        <w:spacing w:before="450" w:after="450" w:line="312" w:lineRule="auto"/>
      </w:pPr>
      <w:r>
        <w:rPr>
          <w:rFonts w:ascii="宋体" w:hAnsi="宋体" w:eastAsia="宋体" w:cs="宋体"/>
          <w:color w:val="000"/>
          <w:sz w:val="28"/>
          <w:szCs w:val="28"/>
        </w:rPr>
        <w:t xml:space="preserve">3、加强业务技能培训，做助推企业的生力军。进一步开展青年团校，聘请xx公司优秀的员工为团员青年们培训，加强其业务技能，并通过技术比武等方式，提高团员青年提升业务水平的积极性。同时，利用微信平台，qq群等载体，分享业务知识，丰富团员青年学习资料。</w:t>
      </w:r>
    </w:p>
    <w:p>
      <w:pPr>
        <w:ind w:left="0" w:right="0" w:firstLine="560"/>
        <w:spacing w:before="450" w:after="450" w:line="312" w:lineRule="auto"/>
      </w:pPr>
      <w:r>
        <w:rPr>
          <w:rFonts w:ascii="宋体" w:hAnsi="宋体" w:eastAsia="宋体" w:cs="宋体"/>
          <w:color w:val="000"/>
          <w:sz w:val="28"/>
          <w:szCs w:val="28"/>
        </w:rPr>
        <w:t xml:space="preserve">1、开展青年双五小活动。青年是最活跃、最有创新力的新生力量，要充分利用团组织优势，引导青年主动参与企业生产经营的各个环节，调动广大团员青年的积极性，提高青工创新意识和创新能力，广泛开展科技“五小”、成本“五小”、现场改善、质量攻关、技术革新、合理化建议等活动，在生产过程中减少消耗，在管理过程中优化流程，在营销过程中拓展渠道，在安全生产中消除隐患，促进企业人才效益和经济效益双丰收。</w:t>
      </w:r>
    </w:p>
    <w:p>
      <w:pPr>
        <w:ind w:left="0" w:right="0" w:firstLine="560"/>
        <w:spacing w:before="450" w:after="450" w:line="312" w:lineRule="auto"/>
      </w:pPr>
      <w:r>
        <w:rPr>
          <w:rFonts w:ascii="宋体" w:hAnsi="宋体" w:eastAsia="宋体" w:cs="宋体"/>
          <w:color w:val="000"/>
          <w:sz w:val="28"/>
          <w:szCs w:val="28"/>
        </w:rPr>
        <w:t xml:space="preserve">2、开展青安岗活动。利用xx公司团委编写的青安岗制度，做好青安岗日常管理、监督和检查工作，认真抓好青工安全技能培训，配合劳资、生产科等部门适时举办青安岗培训班，并开展安全知识竞赛等活动提高青工识别安全隐患、参与安全管理、防范安全事故的技能和处理安全事故的能力。</w:t>
      </w:r>
    </w:p>
    <w:p>
      <w:pPr>
        <w:ind w:left="0" w:right="0" w:firstLine="560"/>
        <w:spacing w:before="450" w:after="450" w:line="312" w:lineRule="auto"/>
      </w:pPr>
      <w:r>
        <w:rPr>
          <w:rFonts w:ascii="宋体" w:hAnsi="宋体" w:eastAsia="宋体" w:cs="宋体"/>
          <w:color w:val="000"/>
          <w:sz w:val="28"/>
          <w:szCs w:val="28"/>
        </w:rPr>
        <w:t xml:space="preserve">3、开展青年突击队活动。xx公司团委将充分发挥团员作为青年生力军的作用，以xx公司阶段性改革发展任务和生产经营中的重点、难点为主攻方向，围绕工程建设、生产检修、环境整治等重点工作，组织青年突击队进行任务攻关，加强活动过程控制，为生产经营分忧解难。</w:t>
      </w:r>
    </w:p>
    <w:p>
      <w:pPr>
        <w:ind w:left="0" w:right="0" w:firstLine="560"/>
        <w:spacing w:before="450" w:after="450" w:line="312" w:lineRule="auto"/>
      </w:pPr>
      <w:r>
        <w:rPr>
          <w:rFonts w:ascii="宋体" w:hAnsi="宋体" w:eastAsia="宋体" w:cs="宋体"/>
          <w:color w:val="000"/>
          <w:sz w:val="28"/>
          <w:szCs w:val="28"/>
        </w:rPr>
        <w:t xml:space="preserve">5、开展丰富多彩的文娱活动。一是要满足青年文娱需求，本着小型、节俭、多样的原则，开展歌唱比赛、辩论赛、体育比赛、登山等积极健康向上的文化活动，丰富青年业余文化生活。二是着力解决青年婚恋问题，开展郊游、联谊会、趣味球赛、趣味运动会等活动，为青年交友择偶提供机会和平台。三是开展徒步、骑行等绿色环保活动，倡导低碳生活从青年做起。</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国企团委工作计划新学期团委工作计划篇五</w:t>
      </w:r>
    </w:p>
    <w:p>
      <w:pPr>
        <w:ind w:left="0" w:right="0" w:firstLine="560"/>
        <w:spacing w:before="450" w:after="450" w:line="312" w:lineRule="auto"/>
      </w:pPr>
      <w:r>
        <w:rPr>
          <w:rFonts w:ascii="宋体" w:hAnsi="宋体" w:eastAsia="宋体" w:cs="宋体"/>
          <w:color w:val="000"/>
          <w:sz w:val="28"/>
          <w:szCs w:val="28"/>
        </w:rPr>
        <w:t xml:space="preserve">1、你为什么认为自己有能力胜任这个工作？</w:t>
      </w:r>
    </w:p>
    <w:p>
      <w:pPr>
        <w:ind w:left="0" w:right="0" w:firstLine="560"/>
        <w:spacing w:before="450" w:after="450" w:line="312" w:lineRule="auto"/>
      </w:pPr>
      <w:r>
        <w:rPr>
          <w:rFonts w:ascii="宋体" w:hAnsi="宋体" w:eastAsia="宋体" w:cs="宋体"/>
          <w:color w:val="000"/>
          <w:sz w:val="28"/>
          <w:szCs w:val="28"/>
        </w:rPr>
        <w:t xml:space="preserve">2、你最大的优缺点是什么，对你的工作会有什么影响？</w:t>
      </w:r>
    </w:p>
    <w:p>
      <w:pPr>
        <w:ind w:left="0" w:right="0" w:firstLine="560"/>
        <w:spacing w:before="450" w:after="450" w:line="312" w:lineRule="auto"/>
      </w:pPr>
      <w:r>
        <w:rPr>
          <w:rFonts w:ascii="宋体" w:hAnsi="宋体" w:eastAsia="宋体" w:cs="宋体"/>
          <w:color w:val="000"/>
          <w:sz w:val="28"/>
          <w:szCs w:val="28"/>
        </w:rPr>
        <w:t xml:space="preserve">分析：回答这个问题的难点在于应聘者既不能把优点说得不像优点，又不能把缺点说得过于严重。有一点应聘者应该牢记在心：从你的回答中，主考官可以知道你的才能，也能了解你的价值观和自我评价的尺度。</w:t>
      </w:r>
    </w:p>
    <w:p>
      <w:pPr>
        <w:ind w:left="0" w:right="0" w:firstLine="560"/>
        <w:spacing w:before="450" w:after="450" w:line="312" w:lineRule="auto"/>
      </w:pPr>
      <w:r>
        <w:rPr>
          <w:rFonts w:ascii="宋体" w:hAnsi="宋体" w:eastAsia="宋体" w:cs="宋体"/>
          <w:color w:val="000"/>
          <w:sz w:val="28"/>
          <w:szCs w:val="28"/>
        </w:rPr>
        <w:t xml:space="preserve">回答提示：“我最大的优点是，我拥有组织严密的头脑，能从混乱的条理中理出头绪来。我最大的缺点或许就是不喜欢工作无序的人。我相信，我的逻辑组织能力有助于公司更快地实现目标，而我欣赏工作井井有条的态度也会影响同事工作有序起来。</w:t>
      </w:r>
    </w:p>
    <w:p>
      <w:pPr>
        <w:ind w:left="0" w:right="0" w:firstLine="560"/>
        <w:spacing w:before="450" w:after="450" w:line="312" w:lineRule="auto"/>
      </w:pPr>
      <w:r>
        <w:rPr>
          <w:rFonts w:ascii="宋体" w:hAnsi="宋体" w:eastAsia="宋体" w:cs="宋体"/>
          <w:color w:val="000"/>
          <w:sz w:val="28"/>
          <w:szCs w:val="28"/>
        </w:rPr>
        <w:t xml:space="preserve">3、你如何让别人接受你的观点或主意？</w:t>
      </w:r>
    </w:p>
    <w:p>
      <w:pPr>
        <w:ind w:left="0" w:right="0" w:firstLine="560"/>
        <w:spacing w:before="450" w:after="450" w:line="312" w:lineRule="auto"/>
      </w:pPr>
      <w:r>
        <w:rPr>
          <w:rFonts w:ascii="宋体" w:hAnsi="宋体" w:eastAsia="宋体" w:cs="宋体"/>
          <w:color w:val="000"/>
          <w:sz w:val="28"/>
          <w:szCs w:val="28"/>
        </w:rPr>
        <w:t xml:space="preserve">分析：主考官从你的回答中能获得两方面的.信息：一是你在试图影响别人时，是不是让人感到很舒服；二是你的说服能力有多高。</w:t>
      </w:r>
    </w:p>
    <w:p>
      <w:pPr>
        <w:ind w:left="0" w:right="0" w:firstLine="560"/>
        <w:spacing w:before="450" w:after="450" w:line="312" w:lineRule="auto"/>
      </w:pPr>
      <w:r>
        <w:rPr>
          <w:rFonts w:ascii="宋体" w:hAnsi="宋体" w:eastAsia="宋体" w:cs="宋体"/>
          <w:color w:val="000"/>
          <w:sz w:val="28"/>
          <w:szCs w:val="28"/>
        </w:rPr>
        <w:t xml:space="preserve">4、你的好朋友是如何评价你的？</w:t>
      </w:r>
    </w:p>
    <w:p>
      <w:pPr>
        <w:ind w:left="0" w:right="0" w:firstLine="560"/>
        <w:spacing w:before="450" w:after="450" w:line="312" w:lineRule="auto"/>
      </w:pPr>
      <w:r>
        <w:rPr>
          <w:rFonts w:ascii="宋体" w:hAnsi="宋体" w:eastAsia="宋体" w:cs="宋体"/>
          <w:color w:val="000"/>
          <w:sz w:val="28"/>
          <w:szCs w:val="28"/>
        </w:rPr>
        <w:t xml:space="preserve">分析：这个问题是为考察应聘者的性格而设计的。它看起来似乎与应聘者的潜能无关，实际上这个问题体现了用人单位不仅注重应聘者的技能，而且注重他们的人品。</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国企团委工作计划新学期团委工作计划篇六</w:t>
      </w:r>
    </w:p>
    <w:p>
      <w:pPr>
        <w:ind w:left="0" w:right="0" w:firstLine="560"/>
        <w:spacing w:before="450" w:after="450" w:line="312" w:lineRule="auto"/>
      </w:pPr>
      <w:r>
        <w:rPr>
          <w:rFonts w:ascii="宋体" w:hAnsi="宋体" w:eastAsia="宋体" w:cs="宋体"/>
          <w:color w:val="000"/>
          <w:sz w:val="28"/>
          <w:szCs w:val="28"/>
        </w:rPr>
        <w:t xml:space="preserve">20__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___董事长在20__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__是培养“机床技术性人才”的摇篮，公司的青年人才队伍建设，应把青年的个人理想和企业的整体发展融合起来，最大限度发挥青年潜能，努力让每一位优秀的__青年都有“出彩”实现自身价值的机会。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__年，__团委拟开展“__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__“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__青年文明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通过多种形式有效的举荐青年人才，使更多的青年人才通过团组织的举荐从隐性走向显性。二是要利用好团组织的荣誉激励手段，开展“五·四青年”“合理化建议”“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__年经营建设开展共青团工作，是今年团委重要工作之一。__青年是公司生产建设的生力军和突击队，共青团担负着带领青年积极投身公司经营建设的重任，积极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w:t>
      </w:r>
    </w:p>
    <w:p>
      <w:pPr>
        <w:ind w:left="0" w:right="0" w:firstLine="560"/>
        <w:spacing w:before="450" w:after="450" w:line="312" w:lineRule="auto"/>
      </w:pPr>
      <w:r>
        <w:rPr>
          <w:rFonts w:ascii="宋体" w:hAnsi="宋体" w:eastAsia="宋体" w:cs="宋体"/>
          <w:color w:val="000"/>
          <w:sz w:val="28"/>
          <w:szCs w:val="28"/>
        </w:rPr>
        <w:t xml:space="preserve">(2)加大与安全生产部的协作力度，开展“安全警句征集”、“安全格言进班组”等多项活动，为公司落实辰龙集团全年安全工作做出应有贡献。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__青年文明岗”创建活动。要在上述工作成果的基础上，加大创建力度和深度，把“创佳绩、出人才、增才能”的创号要求贯穿于创建工作的始终。要把“__青年文明岗”与当前公司创建枣庄市文明单位相结合，为共青团服务公司、服务青年提供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情况，进一步加强团委班子自身建设。加强对团干部的教育、培养、管理，20__年按照“请进来，走出去”工作策略，开展各项培训活动，加大培养力度，扩展团干部的视野，增强团干部的创新能力和创造能力，使团干部真正成为公司青年工作的骨干力量，增强责任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__年，公司团委将继续发挥共青团的活动优势，以活动引领青年，开展科学、文明、健康的文娱活动满足青年文化需求，将精心策划活动内容和形式，活跃青年的文娱活动，将走进(__)集团开展“进化工、下矿井”到兄弟单位参观学习活动贯穿全年，全面促进团委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国企团委工作计划新学期团委工作计划篇七</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公司党总支的领导下，根据公司园德育工作和上级团委的总体部署，紧密围绕公司园的中心工作，有机结合公司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构筑外中公司园文化，弘扬和培育以“自律.自主.自信”为核心的精神，进一步提升员工的自主管理潜力.时代职责感和公司园荣誉感。让员工们在实践.体验.活动和锻炼中和谐.自主成长。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2.建设两个阵地：员工会和共青团队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员工会.共青团队的战斗力和影响力，充分发挥员工会在参与管理.服务公司园中的用心作用，充分发挥共青团队在员工思想道德建设中的阵地作用，推进礼貌.健康公司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⑶加强公司园文化宣传力度，展示学子风采，辐射名公司效应。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2.加强公司园团支部和员工团支部的建设。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3.做好新团员的发展工作.员工团组织关系的转接工作及团籍整理工作。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7.定期召开员工会干部会，引导员工配合公司园搞好日常管理工作。</w:t>
      </w:r>
    </w:p>
    <w:p>
      <w:pPr>
        <w:ind w:left="0" w:right="0" w:firstLine="560"/>
        <w:spacing w:before="450" w:after="450" w:line="312" w:lineRule="auto"/>
      </w:pPr>
      <w:r>
        <w:rPr>
          <w:rFonts w:ascii="宋体" w:hAnsi="宋体" w:eastAsia="宋体" w:cs="宋体"/>
          <w:color w:val="000"/>
          <w:sz w:val="28"/>
          <w:szCs w:val="28"/>
        </w:rPr>
        <w:t xml:space="preserve">8.加大公司园活动对外宣传力度。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10.做好员工值日工作，建立健全值日检评制度。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2.挑选出新一批的晨迎员工.礼貌值日岗员工，并且对其进行培训。</w:t>
      </w:r>
    </w:p>
    <w:p>
      <w:pPr>
        <w:ind w:left="0" w:right="0" w:firstLine="560"/>
        <w:spacing w:before="450" w:after="450" w:line="312" w:lineRule="auto"/>
      </w:pPr>
      <w:r>
        <w:rPr>
          <w:rFonts w:ascii="宋体" w:hAnsi="宋体" w:eastAsia="宋体" w:cs="宋体"/>
          <w:color w:val="000"/>
          <w:sz w:val="28"/>
          <w:szCs w:val="28"/>
        </w:rPr>
        <w:t xml:space="preserve">3.做好公司园开学宣传工作，广播台正式开播。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4.根据团委制定工作计划，布置各支部工作。针对新的员工团干部做好上岗培训工作，要求团支书制定好支部工作计划。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5.员工会进行改选，制定新的工作计划。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6.召开员工会、各班团干部全体会议，规范本学期组织管理。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1.认真做好新团员的发展工作，把用心要求进步，各方面表现突出的员工吸收到团组织当中来。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2.配合公司园开展列活动。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2.配合公司园组织好元旦文艺会演。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1.对我公司各班级团支部工作总评。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2024-09-20T12:07:58+08:00</dcterms:created>
  <dcterms:modified xsi:type="dcterms:W3CDTF">2024-09-20T12:07:58+08:00</dcterms:modified>
</cp:coreProperties>
</file>

<file path=docProps/custom.xml><?xml version="1.0" encoding="utf-8"?>
<Properties xmlns="http://schemas.openxmlformats.org/officeDocument/2006/custom-properties" xmlns:vt="http://schemas.openxmlformats.org/officeDocument/2006/docPropsVTypes"/>
</file>