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2024年感恩父母朗诵诗(5篇)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感恩父母朗诵诗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感恩父母朗诵诗篇一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感恩。自古以来，感恩就是中华民族的一个永恒、古老而崭新的话题。只有感恩他人、感恩父母、感恩自己，学会感恩，学懂感恩，我们才可以成为社会的优秀者。民间有谚语曰：滴水之恩，当涌泉相报。但是在这个日益发展，社会关系越来越冷漠的今天，我么是否还在铭记感恩，心中长存善念呢?感恩他人，不但是对他人善意的回报，也是对自己人格的诠释。</w:t>
      </w:r>
    </w:p>
    <w:p>
      <w:pPr>
        <w:ind w:left="0" w:right="0" w:firstLine="560"/>
        <w:spacing w:before="450" w:after="450" w:line="312" w:lineRule="auto"/>
      </w:pPr>
      <w:r>
        <w:rPr>
          <w:rFonts w:ascii="宋体" w:hAnsi="宋体" w:eastAsia="宋体" w:cs="宋体"/>
          <w:color w:val="000"/>
          <w:sz w:val="28"/>
          <w:szCs w:val="28"/>
        </w:rPr>
        <w:t xml:space="preserve">俞伯牙为报知遇之恩，因钟子期死而摔琴;韩信为报漂母之恩，留下“一饭千金”的佳话;孟郊为报慈母之恩，写出旷世诗篇《游子吟》。唐代诗人陈润《阙题》诗中道：“丈夫不感恩，感恩宁有泪。心头感恩血，一滴染天地。”李白在《赠汪伦》中道：“桃花潭水深千尺，不及汪伦送我情。”这些中国古代的许许多多的话题，都在解释着一个词语——感恩。因为感恩，我们更快乐;因为感恩，我们更自信;因为感恩，我们时时刻刻心中铭记中华道德传统。</w:t>
      </w:r>
    </w:p>
    <w:p>
      <w:pPr>
        <w:ind w:left="0" w:right="0" w:firstLine="560"/>
        <w:spacing w:before="450" w:after="450" w:line="312" w:lineRule="auto"/>
      </w:pPr>
      <w:r>
        <w:rPr>
          <w:rFonts w:ascii="宋体" w:hAnsi="宋体" w:eastAsia="宋体" w:cs="宋体"/>
          <w:color w:val="000"/>
          <w:sz w:val="28"/>
          <w:szCs w:val="28"/>
        </w:rPr>
        <w:t xml:space="preserve">给寒冷中的狗垫上温暖的棉絮，它们会默默的注视着你;从猫嘴救下受伤的小鸟放飞森林，它们会在树梢默默的为你鸣唱。它们都不会说话，它们只能用这种方式表达感恩之心。动物尚且如此，何况我们人类呢。</w:t>
      </w:r>
    </w:p>
    <w:p>
      <w:pPr>
        <w:ind w:left="0" w:right="0" w:firstLine="560"/>
        <w:spacing w:before="450" w:after="450" w:line="312" w:lineRule="auto"/>
      </w:pPr>
      <w:r>
        <w:rPr>
          <w:rFonts w:ascii="宋体" w:hAnsi="宋体" w:eastAsia="宋体" w:cs="宋体"/>
          <w:color w:val="000"/>
          <w:sz w:val="28"/>
          <w:szCs w:val="28"/>
        </w:rPr>
        <w:t xml:space="preserve">学会感恩，感恩他人，感恩父母，感恩自己。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感恩父母朗诵诗篇二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这些卵需要经过12~14天，方可出来。大量刚出生的蜘蛛仔体内存有毒液，只要蜘蛛仔把毒液都输给母蜘蛛，就不会受到影响。因此母蜘蛛的身体被毒液侵蚀，从而慢慢死去，最后只剩下残壳。它们是伟大的母亲，我们的父母又何尝不是呢?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感恩父母朗诵诗篇三</w:t>
      </w:r>
    </w:p>
    <w:p>
      <w:pPr>
        <w:ind w:left="0" w:right="0" w:firstLine="560"/>
        <w:spacing w:before="450" w:after="450" w:line="312" w:lineRule="auto"/>
      </w:pPr>
      <w:r>
        <w:rPr>
          <w:rFonts w:ascii="宋体" w:hAnsi="宋体" w:eastAsia="宋体" w:cs="宋体"/>
          <w:color w:val="000"/>
          <w:sz w:val="28"/>
          <w:szCs w:val="28"/>
        </w:rPr>
        <w:t xml:space="preserve">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有一种人最应感恩</w:t>
      </w:r>
    </w:p>
    <w:p>
      <w:pPr>
        <w:ind w:left="0" w:right="0" w:firstLine="560"/>
        <w:spacing w:before="450" w:after="450" w:line="312" w:lineRule="auto"/>
      </w:pPr>
      <w:r>
        <w:rPr>
          <w:rFonts w:ascii="宋体" w:hAnsi="宋体" w:eastAsia="宋体" w:cs="宋体"/>
          <w:color w:val="000"/>
          <w:sz w:val="28"/>
          <w:szCs w:val="28"/>
        </w:rPr>
        <w:t xml:space="preserve">她就是——“母亲”</w:t>
      </w:r>
    </w:p>
    <w:p>
      <w:pPr>
        <w:ind w:left="0" w:right="0" w:firstLine="560"/>
        <w:spacing w:before="450" w:after="450" w:line="312" w:lineRule="auto"/>
      </w:pPr>
      <w:r>
        <w:rPr>
          <w:rFonts w:ascii="宋体" w:hAnsi="宋体" w:eastAsia="宋体" w:cs="宋体"/>
          <w:color w:val="000"/>
          <w:sz w:val="28"/>
          <w:szCs w:val="28"/>
        </w:rPr>
        <w:t xml:space="preserve">他就是——“父亲”</w:t>
      </w:r>
    </w:p>
    <w:p>
      <w:pPr>
        <w:ind w:left="0" w:right="0" w:firstLine="560"/>
        <w:spacing w:before="450" w:after="450" w:line="312" w:lineRule="auto"/>
      </w:pPr>
      <w:r>
        <w:rPr>
          <w:rFonts w:ascii="宋体" w:hAnsi="宋体" w:eastAsia="宋体" w:cs="宋体"/>
          <w:color w:val="000"/>
          <w:sz w:val="28"/>
          <w:szCs w:val="28"/>
        </w:rPr>
        <w:t xml:space="preserve">妈妈的手粗了，她把温柔的抚触给了我</w:t>
      </w:r>
    </w:p>
    <w:p>
      <w:pPr>
        <w:ind w:left="0" w:right="0" w:firstLine="560"/>
        <w:spacing w:before="450" w:after="450" w:line="312" w:lineRule="auto"/>
      </w:pPr>
      <w:r>
        <w:rPr>
          <w:rFonts w:ascii="宋体" w:hAnsi="宋体" w:eastAsia="宋体" w:cs="宋体"/>
          <w:color w:val="000"/>
          <w:sz w:val="28"/>
          <w:szCs w:val="28"/>
        </w:rPr>
        <w:t xml:space="preserve">爸爸的腰弯了，他把挺直的脊梁给了我</w:t>
      </w:r>
    </w:p>
    <w:p>
      <w:pPr>
        <w:ind w:left="0" w:right="0" w:firstLine="560"/>
        <w:spacing w:before="450" w:after="450" w:line="312" w:lineRule="auto"/>
      </w:pPr>
      <w:r>
        <w:rPr>
          <w:rFonts w:ascii="宋体" w:hAnsi="宋体" w:eastAsia="宋体" w:cs="宋体"/>
          <w:color w:val="000"/>
          <w:sz w:val="28"/>
          <w:szCs w:val="28"/>
        </w:rPr>
        <w:t xml:space="preserve">妈妈的双眼花了，她把明亮的双眸给了我</w:t>
      </w:r>
    </w:p>
    <w:p>
      <w:pPr>
        <w:ind w:left="0" w:right="0" w:firstLine="560"/>
        <w:spacing w:before="450" w:after="450" w:line="312" w:lineRule="auto"/>
      </w:pPr>
      <w:r>
        <w:rPr>
          <w:rFonts w:ascii="宋体" w:hAnsi="宋体" w:eastAsia="宋体" w:cs="宋体"/>
          <w:color w:val="000"/>
          <w:sz w:val="28"/>
          <w:szCs w:val="28"/>
        </w:rPr>
        <w:t xml:space="preserve">爸爸的皱纹深了，他把美丽的青春给了我</w:t>
      </w:r>
    </w:p>
    <w:p>
      <w:pPr>
        <w:ind w:left="0" w:right="0" w:firstLine="560"/>
        <w:spacing w:before="450" w:after="450" w:line="312" w:lineRule="auto"/>
      </w:pPr>
      <w:r>
        <w:rPr>
          <w:rFonts w:ascii="宋体" w:hAnsi="宋体" w:eastAsia="宋体" w:cs="宋体"/>
          <w:color w:val="000"/>
          <w:sz w:val="28"/>
          <w:szCs w:val="28"/>
        </w:rPr>
        <w:t xml:space="preserve">聆听妈妈殷切的话语</w:t>
      </w:r>
    </w:p>
    <w:p>
      <w:pPr>
        <w:ind w:left="0" w:right="0" w:firstLine="560"/>
        <w:spacing w:before="450" w:after="450" w:line="312" w:lineRule="auto"/>
      </w:pPr>
      <w:r>
        <w:rPr>
          <w:rFonts w:ascii="宋体" w:hAnsi="宋体" w:eastAsia="宋体" w:cs="宋体"/>
          <w:color w:val="000"/>
          <w:sz w:val="28"/>
          <w:szCs w:val="28"/>
        </w:rPr>
        <w:t xml:space="preserve">面对爸爸深沉的目光</w:t>
      </w:r>
    </w:p>
    <w:p>
      <w:pPr>
        <w:ind w:left="0" w:right="0" w:firstLine="560"/>
        <w:spacing w:before="450" w:after="450" w:line="312" w:lineRule="auto"/>
      </w:pPr>
      <w:r>
        <w:rPr>
          <w:rFonts w:ascii="宋体" w:hAnsi="宋体" w:eastAsia="宋体" w:cs="宋体"/>
          <w:color w:val="000"/>
          <w:sz w:val="28"/>
          <w:szCs w:val="28"/>
        </w:rPr>
        <w:t xml:space="preserve">我们早已习惯了这种关爱，并且认为是理所当然。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黑体" w:hAnsi="黑体" w:eastAsia="黑体" w:cs="黑体"/>
          <w:color w:val="000000"/>
          <w:sz w:val="34"/>
          <w:szCs w:val="34"/>
          <w:b w:val="1"/>
          <w:bCs w:val="1"/>
        </w:rPr>
        <w:t xml:space="preserve">感恩父母朗诵诗篇四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涛涛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感恩父母朗诵诗篇五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父爱如山，父亲总是在默默无闻的为我们这个家庭，为我们付出，可是我们总觉得父亲不够爱我们，总觉得感受不出父亲的爱，但是只要我们用心去感受，去体会，就会发现父亲的爱是如此的低调而深沉，哪怕父亲是不擅长用言语去表达他们的爱的，但是我们也可以从父亲的付出和努力当中深深的体会到父亲那浓厚的爱，所以我们也需要在生活当中去感恩父亲，学会感恩和回报父母的恩情。</w:t>
      </w:r>
    </w:p>
    <w:p>
      <w:pPr>
        <w:ind w:left="0" w:right="0" w:firstLine="560"/>
        <w:spacing w:before="450" w:after="450" w:line="312" w:lineRule="auto"/>
      </w:pPr>
      <w:r>
        <w:rPr>
          <w:rFonts w:ascii="宋体" w:hAnsi="宋体" w:eastAsia="宋体" w:cs="宋体"/>
          <w:color w:val="000"/>
          <w:sz w:val="28"/>
          <w:szCs w:val="28"/>
        </w:rPr>
        <w:t xml:space="preserve">我的父亲总是在外面忙碌，以前小时候的我很不理解为什么每次妈妈都有时间陪我，但是爸爸每次都是因为工作不能陪伴在我身旁，小时候的不懂事让我很难去理解父亲的不易，但是当我慢慢的长大，懂的了责任的重大，也就更加的体谅父亲，其实他也是希望陪伴在我身边的，但是为了我可以过上更好的生活，拥有比同龄人都优质的生活条件，接收良好的教育，成为更加优秀的人才，他不得已只能离开家人，在外拼搏打拼，尽管自己的工作非常的辛苦，但是他依旧坚守在自己的工作岗位上，当遇到困难或是挫折的时候，也想过要放弃，也曾气馁过，但是因为有我们这个家庭在背后支撑着他，所以一直以来，不管父亲在外面遇到什么样的事情，他都会咬咬牙坚持下去，同学们，父亲是非常的辛苦的，作为家里的一家之主，一个家庭的顶梁柱，父亲肩膀上的责任也是非常的沉重的，尽管父亲不会轻易的表达自己的情感，但是我们也应该理解父亲，懂得父亲对我们的爱，他们的爱不会像是母亲那么细腻和明显，也不曾用自己的言语经常的表达出对我们的爱，但是父亲的爱也绝对不会比母亲的少，父母一直都是最爱我们，最无私奉献的人，也是在我们身上倾注心血却不求回报的人，我们应该要懂得去感恩，学会去回报父母的爱。</w:t>
      </w:r>
    </w:p>
    <w:p>
      <w:pPr>
        <w:ind w:left="0" w:right="0" w:firstLine="560"/>
        <w:spacing w:before="450" w:after="450" w:line="312" w:lineRule="auto"/>
      </w:pPr>
      <w:r>
        <w:rPr>
          <w:rFonts w:ascii="宋体" w:hAnsi="宋体" w:eastAsia="宋体" w:cs="宋体"/>
          <w:color w:val="000"/>
          <w:sz w:val="28"/>
          <w:szCs w:val="28"/>
        </w:rPr>
        <w:t xml:space="preserve">对于父母亲而言，最大的愿望就是希望子女健康平安的长大，拥有自己美好的人生，看着我们一天天的成长和独立，也是父母最大的欣慰，所以我们也要听父母的话，懂得父母对我们的良苦用心，在学习上用自己的成绩来回报他们，在生活当中，尽可能的去积极的面对，更加的独立自主，为父母分担自己力所能及的事情，尽力的去帮助他们做好生活当中的事情，减轻他们的负担和压力。</w:t>
      </w:r>
    </w:p>
    <w:p>
      <w:pPr>
        <w:ind w:left="0" w:right="0" w:firstLine="560"/>
        <w:spacing w:before="450" w:after="450" w:line="312" w:lineRule="auto"/>
      </w:pPr>
      <w:r>
        <w:rPr>
          <w:rFonts w:ascii="宋体" w:hAnsi="宋体" w:eastAsia="宋体" w:cs="宋体"/>
          <w:color w:val="000"/>
          <w:sz w:val="28"/>
          <w:szCs w:val="28"/>
        </w:rPr>
        <w:t xml:space="preserve">同学们，不管是用什么样的方式，只要是正确的，父母都会感到无比的欣慰，所以让我们去用心的对待父亲，感恩父亲，感恩父母。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2024-09-20T16:38:48+08:00</dcterms:created>
  <dcterms:modified xsi:type="dcterms:W3CDTF">2024-09-20T16:38:48+08:00</dcterms:modified>
</cp:coreProperties>
</file>

<file path=docProps/custom.xml><?xml version="1.0" encoding="utf-8"?>
<Properties xmlns="http://schemas.openxmlformats.org/officeDocument/2006/custom-properties" xmlns:vt="http://schemas.openxmlformats.org/officeDocument/2006/docPropsVTypes"/>
</file>