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小学生社会实践调查报告350字(5篇)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整理的报告范文，仅供参考，大家一起来看看吧。小学生社会实践调查报告350字篇一20xx暑假已经到来，许多的学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小学生社会实践调查报告350字篇一</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20xx暑假已经到来，许多的学生放假在家。他们每天除了完成老师布置的作业，还可以进行体育锻炼，参加各种补习班，或外出旅游等等。假期本就是一个放松的时间，可以随心所欲。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 习 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 大的隐患。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值得注意的是网吧是多数学生打发假期时间最 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果这些学生有大人的照看，有人来管理他们的生活，这些惨剧或许就不会发生……但既然已经发生，我么就要从中吸取教训，避免类似时间的再次发生。暑假的时间很长，很多家长并不放心把孩子单独放在家里。于是，家长为孩子报学 习 班，既希望能培养学生的某些特长，又能让学生的生活有些规律，毕竟学 习 班里有老师看着学生，情况会好些。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所以在暑假期间经常可以看到很多的学生背着书包坐公交车到各个学 习 班上课。商家也看准这个时机，开设各类的补习班招揽生意。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小学生社会实践调查报告350字篇二</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小学生社会实践调查报告350字篇三</w:t>
      </w:r>
    </w:p>
    <w:p>
      <w:pPr>
        <w:ind w:left="0" w:right="0" w:firstLine="560"/>
        <w:spacing w:before="450" w:after="450" w:line="312" w:lineRule="auto"/>
      </w:pPr>
      <w:r>
        <w:rPr>
          <w:rFonts w:ascii="宋体" w:hAnsi="宋体" w:eastAsia="宋体" w:cs="宋体"/>
          <w:color w:val="000"/>
          <w:sz w:val="28"/>
          <w:szCs w:val="28"/>
        </w:rPr>
        <w:t xml:space="preserve">去年年初开始，不少地方中小学进行了部分教科书的循环使用。我在塔市驿部分中小学循环教材的使用方面作了调查，80%的师生反映，由于不能在循环使用的教科书上写字答题，给老师和学生都带来了“小麻烦”。</w:t>
      </w:r>
    </w:p>
    <w:p>
      <w:pPr>
        <w:ind w:left="0" w:right="0" w:firstLine="560"/>
        <w:spacing w:before="450" w:after="450" w:line="312" w:lineRule="auto"/>
      </w:pPr>
      <w:r>
        <w:rPr>
          <w:rFonts w:ascii="宋体" w:hAnsi="宋体" w:eastAsia="宋体" w:cs="宋体"/>
          <w:color w:val="000"/>
          <w:sz w:val="28"/>
          <w:szCs w:val="28"/>
        </w:rPr>
        <w:t xml:space="preserve">书本里的实验报告要重新复印</w:t>
      </w:r>
    </w:p>
    <w:p>
      <w:pPr>
        <w:ind w:left="0" w:right="0" w:firstLine="560"/>
        <w:spacing w:before="450" w:after="450" w:line="312" w:lineRule="auto"/>
      </w:pPr>
      <w:r>
        <w:rPr>
          <w:rFonts w:ascii="宋体" w:hAnsi="宋体" w:eastAsia="宋体" w:cs="宋体"/>
          <w:color w:val="000"/>
          <w:sz w:val="28"/>
          <w:szCs w:val="28"/>
        </w:rPr>
        <w:t xml:space="preserve">我在中心小学、邓家小学，塔市中学等学校进行了调查，涉及到400多名同学、近百位家长，以及数十名相关科目的老师。有八成的家长和九成的学生赞成循环使用教科书，没有开始循环使用的学校里，九成以上的学生和家长都希望循环使用。</w:t>
      </w:r>
    </w:p>
    <w:p>
      <w:pPr>
        <w:ind w:left="0" w:right="0" w:firstLine="560"/>
        <w:spacing w:before="450" w:after="450" w:line="312" w:lineRule="auto"/>
      </w:pPr>
      <w:r>
        <w:rPr>
          <w:rFonts w:ascii="宋体" w:hAnsi="宋体" w:eastAsia="宋体" w:cs="宋体"/>
          <w:color w:val="000"/>
          <w:sz w:val="28"/>
          <w:szCs w:val="28"/>
        </w:rPr>
        <w:t xml:space="preserve">参与调查的同学韩辛介绍说，同学们在循环使用教科书时，因为不能在上面写字填空了，就需要准备一个本子，抄写教科书上需要填写的内容。比如说《科学》，里面就有一些实验报告，同学们或者把报告填写部分抄下来，或者是自己复印，要不就是只听课，不做题了。</w:t>
      </w:r>
    </w:p>
    <w:p>
      <w:pPr>
        <w:ind w:left="0" w:right="0" w:firstLine="560"/>
        <w:spacing w:before="450" w:after="450" w:line="312" w:lineRule="auto"/>
      </w:pPr>
      <w:r>
        <w:rPr>
          <w:rFonts w:ascii="宋体" w:hAnsi="宋体" w:eastAsia="宋体" w:cs="宋体"/>
          <w:color w:val="000"/>
          <w:sz w:val="28"/>
          <w:szCs w:val="28"/>
        </w:rPr>
        <w:t xml:space="preserve">同学们反映，这样影响了教学的进度。老师们也发现，这也制约了他们在教学过程中的有效指导。调查小组的`指导老师刘老师分析说，循环教材的使用确实能够培养学生爱护书籍的学习习惯，但影响了学生融入教学，一定程度上削弱了学生在教学过程中的参与性。</w:t>
      </w:r>
    </w:p>
    <w:p>
      <w:pPr>
        <w:ind w:left="0" w:right="0" w:firstLine="560"/>
        <w:spacing w:before="450" w:after="450" w:line="312" w:lineRule="auto"/>
      </w:pPr>
      <w:r>
        <w:rPr>
          <w:rFonts w:ascii="宋体" w:hAnsi="宋体" w:eastAsia="宋体" w:cs="宋体"/>
          <w:color w:val="000"/>
          <w:sz w:val="28"/>
          <w:szCs w:val="28"/>
        </w:rPr>
        <w:t xml:space="preserve">建议重新编循环教材</w:t>
      </w:r>
    </w:p>
    <w:p>
      <w:pPr>
        <w:ind w:left="0" w:right="0" w:firstLine="560"/>
        <w:spacing w:before="450" w:after="450" w:line="312" w:lineRule="auto"/>
      </w:pPr>
      <w:r>
        <w:rPr>
          <w:rFonts w:ascii="宋体" w:hAnsi="宋体" w:eastAsia="宋体" w:cs="宋体"/>
          <w:color w:val="000"/>
          <w:sz w:val="28"/>
          <w:szCs w:val="28"/>
        </w:rPr>
        <w:t xml:space="preserve">我们通过调查，建议循环使用的教科书需要重新编写，认为要把书本里需要同学们填写的地方、做作业的内容从书本中分离出来。我们希望能把我们的调查和建议整理成报告，向当地教育部门和相关的教材编委会反映，得到他们的理解和支持，改进循环教材，以便更有利于教学。</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小学生社会实践调查报告350字篇四</w:t>
      </w:r>
    </w:p>
    <w:p>
      <w:pPr>
        <w:ind w:left="0" w:right="0" w:firstLine="560"/>
        <w:spacing w:before="450" w:after="450" w:line="312" w:lineRule="auto"/>
      </w:pPr>
      <w:r>
        <w:rPr>
          <w:rFonts w:ascii="宋体" w:hAnsi="宋体" w:eastAsia="宋体" w:cs="宋体"/>
          <w:color w:val="000"/>
          <w:sz w:val="28"/>
          <w:szCs w:val="28"/>
        </w:rPr>
        <w:t xml:space="preserve">今天我没上学，爸爸没上班。下午无聊，爬山我不爱爬，又不想在家里呆。爸爸建议我们去xx做一个社会调查，不需要其他人配合，只要我们自己两个人，进行社会实践，调查xx车流及车牌地情况统计。</w:t>
      </w:r>
    </w:p>
    <w:p>
      <w:pPr>
        <w:ind w:left="0" w:right="0" w:firstLine="560"/>
        <w:spacing w:before="450" w:after="450" w:line="312" w:lineRule="auto"/>
      </w:pPr>
      <w:r>
        <w:rPr>
          <w:rFonts w:ascii="宋体" w:hAnsi="宋体" w:eastAsia="宋体" w:cs="宋体"/>
          <w:color w:val="000"/>
          <w:sz w:val="28"/>
          <w:szCs w:val="28"/>
        </w:rPr>
        <w:t xml:space="preserve">一、xx简介</w:t>
      </w:r>
    </w:p>
    <w:p>
      <w:pPr>
        <w:ind w:left="0" w:right="0" w:firstLine="560"/>
        <w:spacing w:before="450" w:after="450" w:line="312" w:lineRule="auto"/>
      </w:pPr>
      <w:r>
        <w:rPr>
          <w:rFonts w:ascii="宋体" w:hAnsi="宋体" w:eastAsia="宋体" w:cs="宋体"/>
          <w:color w:val="000"/>
          <w:sz w:val="28"/>
          <w:szCs w:val="28"/>
        </w:rPr>
        <w:t xml:space="preserve">xx为我县重要交通关口，为境内104国道和57省道交叉路口，也是通往萧江高速路口一个很便捷的路口。选择在这里调查，非常合适。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三、调查目标</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四、发布结果</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(二)1个小时内经过的车牌地情况：全国各省、直辖市、区24种不同车牌地车牌，部队车牌1种，共25种。其实在最初的半个小时内就出现20种以上。其余时间重复，出现新的车牌地很少。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除了检测地：浙，本身，出现频率较高的为附近的福建：闽、江苏：苏、广东：粤;比较少的为四川：川，重庆：渝，新疆：新。部队车辆只出现一次，即空。</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小学生社会实践调查报告350字篇五</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2、地点:xxxx小学三年级教室</w:t>
      </w:r>
    </w:p>
    <w:p>
      <w:pPr>
        <w:ind w:left="0" w:right="0" w:firstLine="560"/>
        <w:spacing w:before="450" w:after="450" w:line="312" w:lineRule="auto"/>
      </w:pPr>
      <w:r>
        <w:rPr>
          <w:rFonts w:ascii="宋体" w:hAnsi="宋体" w:eastAsia="宋体" w:cs="宋体"/>
          <w:color w:val="000"/>
          <w:sz w:val="28"/>
          <w:szCs w:val="28"/>
        </w:rPr>
        <w:t xml:space="preserve">3、调查人:xxx</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5月22日上午，我来到三年级教室内，准备调查三年级的学生进行调查，我事先准备好的调查问卷发了全班36位同学，采用“问卷调查”顺利成章地完成了任务。任务完成得不是很好，但收获也不少。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4、每班配备一只环保箱，要求大学生投稿记录环保卫生情况报告。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2024-10-18T20:19:23+08:00</dcterms:created>
  <dcterms:modified xsi:type="dcterms:W3CDTF">2024-10-18T20:19:23+08:00</dcterms:modified>
</cp:coreProperties>
</file>

<file path=docProps/custom.xml><?xml version="1.0" encoding="utf-8"?>
<Properties xmlns="http://schemas.openxmlformats.org/officeDocument/2006/custom-properties" xmlns:vt="http://schemas.openxmlformats.org/officeDocument/2006/docPropsVTypes"/>
</file>