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有关公司上班迟到检讨书模板范本</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公司上班迟到检讨书模板范本一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有关公司上班迟到检讨书模板范本一</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可能会迟到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来上班，我又是迟到了，近期以来，我也是迟到了有多次，也是让领导察觉到我的异常，了解我的一个情况，是我工作的态度也有问题，同时也是由于自己搬家了，所以对于时间的预估不足，导致最后出现迟到的情况发生，对此我也是要反省检讨。</w:t>
      </w:r>
    </w:p>
    <w:p>
      <w:pPr>
        <w:ind w:left="0" w:right="0" w:firstLine="560"/>
        <w:spacing w:before="450" w:after="450" w:line="312" w:lineRule="auto"/>
      </w:pPr>
      <w:r>
        <w:rPr>
          <w:rFonts w:ascii="宋体" w:hAnsi="宋体" w:eastAsia="宋体" w:cs="宋体"/>
          <w:color w:val="000"/>
          <w:sz w:val="28"/>
          <w:szCs w:val="28"/>
        </w:rPr>
        <w:t xml:space="preserve">虽然说是搬家了，自己离公司更远了一点，规划的公交线路来公司也是比平时是多了一些，而自己的习惯确实没有去改变，导致迟到多次，虽然也是几分钟而已，但是就这几分钟却是让我也是被批评，当然我也是接受，毕竟没迟到的那几次也差不多是踩点打卡的，而自己却没有去想过要早一点起来，早一点来到公司，并不会说浪费了自己休息的时间，反而是能让自己把工作效率提升，下班也是可以准时的下班，不会像之前那样，如果工作多了，反而下班经常的加班，其实领导对于我们加班并不是很支持，而是希望我们能去提升效率在工作的一个时间里面把事情都给做好的。如果我能早一点来到公司，其实也是能去为一天的工作来做好准备和规划，多去做思考，完全可以规定的时间内完成任务的。</w:t>
      </w:r>
    </w:p>
    <w:p>
      <w:pPr>
        <w:ind w:left="0" w:right="0" w:firstLine="560"/>
        <w:spacing w:before="450" w:after="450" w:line="312" w:lineRule="auto"/>
      </w:pPr>
      <w:r>
        <w:rPr>
          <w:rFonts w:ascii="宋体" w:hAnsi="宋体" w:eastAsia="宋体" w:cs="宋体"/>
          <w:color w:val="000"/>
          <w:sz w:val="28"/>
          <w:szCs w:val="28"/>
        </w:rPr>
        <w:t xml:space="preserve">此次的迟到，我也是清楚的确是我的态度不够端正，来公司也是有了一段时间，工作能顺利的做好，但是进步并不是特别的多，只是做完了事情，其实结果和效率还是有提升的空间，但自己却没有做到的。特别是最近的迟到，也是体现了自己的问题，我要去作出改变才行，而不能说期待自己上班的路上不塞车，能准时的到公司，其实这样也是没有给自己留余地的，还是要早一点的起来，去改变自己的一个习惯，让自己能更顺利的来到公司，而且早起其实也是能让自己多一些时间去思考一天的工作，想办法来提升效率，而不是说早上迟到了然后晚上还自己去加班完成工作，这样其实也是体现了自己的能力是不足的，长此下去也是容易被淘汰。</w:t>
      </w:r>
    </w:p>
    <w:p>
      <w:pPr>
        <w:ind w:left="0" w:right="0" w:firstLine="560"/>
        <w:spacing w:before="450" w:after="450" w:line="312" w:lineRule="auto"/>
      </w:pPr>
      <w:r>
        <w:rPr>
          <w:rFonts w:ascii="宋体" w:hAnsi="宋体" w:eastAsia="宋体" w:cs="宋体"/>
          <w:color w:val="000"/>
          <w:sz w:val="28"/>
          <w:szCs w:val="28"/>
        </w:rPr>
        <w:t xml:space="preserve">领导，你说的我也是懂了，不会在以后这样迟到，会让自己去作出改变，遵守公司的一个考勤要求，同时也是必须要在态度上端正，来让自己能把工作效率得到提升，而不是说混日子那样的工作，那样也是对于自己没有任何的帮助，甚至也是对自己的未来不负责任，我也是要改，来让自己工作有所收获，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2024-11-10T12:31:49+08:00</dcterms:created>
  <dcterms:modified xsi:type="dcterms:W3CDTF">2024-11-10T12:31:49+08:00</dcterms:modified>
</cp:coreProperties>
</file>

<file path=docProps/custom.xml><?xml version="1.0" encoding="utf-8"?>
<Properties xmlns="http://schemas.openxmlformats.org/officeDocument/2006/custom-properties" xmlns:vt="http://schemas.openxmlformats.org/officeDocument/2006/docPropsVTypes"/>
</file>