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文员自我鉴定200字 文员自我鉴定(19篇)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文员自我鉴定200字 文员自我鉴定篇一...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文员自我鉴定篇一</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文员自我鉴定篇二</w:t>
      </w:r>
    </w:p>
    <w:p>
      <w:pPr>
        <w:ind w:left="0" w:right="0" w:firstLine="560"/>
        <w:spacing w:before="450" w:after="450" w:line="312" w:lineRule="auto"/>
      </w:pPr>
      <w:r>
        <w:rPr>
          <w:rFonts w:ascii="宋体" w:hAnsi="宋体" w:eastAsia="宋体" w:cs="宋体"/>
          <w:color w:val="000"/>
          <w:sz w:val="28"/>
          <w:szCs w:val="28"/>
        </w:rPr>
        <w:t xml:space="preserve">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 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 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 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文员自我鉴定篇三</w:t>
      </w:r>
    </w:p>
    <w:p>
      <w:pPr>
        <w:ind w:left="0" w:right="0" w:firstLine="560"/>
        <w:spacing w:before="450" w:after="450" w:line="312" w:lineRule="auto"/>
      </w:pPr>
      <w:r>
        <w:rPr>
          <w:rFonts w:ascii="宋体" w:hAnsi="宋体" w:eastAsia="宋体" w:cs="宋体"/>
          <w:color w:val="000"/>
          <w:sz w:val="28"/>
          <w:szCs w:val="28"/>
        </w:rPr>
        <w:t xml:space="preserve">本人于20__年进入政法学校文法学院任职行政秘书，距今已经有两年的时间里，我在院领导、部门领导及同事们的关心与帮助下，在自己坚持不懈的努力下圆满的完成了各项工作，下面就是我这段时间的自我鉴定。</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文员自我鉴定篇四</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办公室文员工作是我从事的第一份工作，是我职业生涯的一个起点，我对此也十分珍惜，尽最大努力去适应这一岗位。此刻就20__年几个月来的工作情景鉴定如下：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日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鉴定、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5、完成办公室文员职责工作。办公室文员工作是一个讲职责心的工作.各个部门的比较多请示，工作报告都是经由本人手交给领导室的，并且有些还需要保密，这就需要本人在工作中仔细、耐心。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进取参与。我进取参与了司庆拓展训练、员工家属会、全省运动会、中秋爬山活动、比学习竞赛活动等多项活动的策划与组织工作。为企业企业文化建设、凝聚力工程，出了一份力。无论在思想、认识上，还是工作本事上都有了较大的提高。</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进取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但应对这些不足与困难，应对新的任务新的压力，本人会以更加进取主动的态度去迎接，在工作上发挥更大的作用，取得更大的提高。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文员自我鉴定篇五</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文员自我鉴定篇七</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三个月多月来，我在公司领导的指导、项目负责人的引导及同事们的热心帮忙和配合下，较好地完成了各项工作任务。下头我将近几个月来自我的工作、学习等方面的情景做简要汇报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的工作，和公司同事之间能够通力合作，关系相处融洽而和睦，配合项目负责人成功地完成各项工作;进取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二、从工作中鉴定经验教训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三、经过3个月的实习，虽然我工作没出什么大的问题，但我也发现了自我还有人际交往本事差，缺乏必要的技巧;工作主动性发挥的不够，对工作的预见性和创造性不够;做事急躁大意等缺点和不足。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本事、态度及表现给出合格鉴定，使我按期转为正式员工，并能享受相应的薪金福利。这样我就能抓住机遇为公司也为自我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文员自我鉴定篇八</w:t>
      </w:r>
    </w:p>
    <w:p>
      <w:pPr>
        <w:ind w:left="0" w:right="0" w:firstLine="560"/>
        <w:spacing w:before="450" w:after="450" w:line="312" w:lineRule="auto"/>
      </w:pPr>
      <w:r>
        <w:rPr>
          <w:rFonts w:ascii="宋体" w:hAnsi="宋体" w:eastAsia="宋体" w:cs="宋体"/>
          <w:color w:val="000"/>
          <w:sz w:val="28"/>
          <w:szCs w:val="28"/>
        </w:rPr>
        <w:t xml:space="preserve">时间过得很快，回首过去的在----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文员自我鉴定篇九</w:t>
      </w:r>
    </w:p>
    <w:p>
      <w:pPr>
        <w:ind w:left="0" w:right="0" w:firstLine="560"/>
        <w:spacing w:before="450" w:after="450" w:line="312" w:lineRule="auto"/>
      </w:pPr>
      <w:r>
        <w:rPr>
          <w:rFonts w:ascii="宋体" w:hAnsi="宋体" w:eastAsia="宋体" w:cs="宋体"/>
          <w:color w:val="000"/>
          <w:sz w:val="28"/>
          <w:szCs w:val="28"/>
        </w:rPr>
        <w:t xml:space="preserve">回顾这一年来，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鉴定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w:t>
      </w:r>
    </w:p>
    <w:p>
      <w:pPr>
        <w:ind w:left="0" w:right="0" w:firstLine="560"/>
        <w:spacing w:before="450" w:after="450" w:line="312" w:lineRule="auto"/>
      </w:pPr>
      <w:r>
        <w:rPr>
          <w:rFonts w:ascii="宋体" w:hAnsi="宋体" w:eastAsia="宋体" w:cs="宋体"/>
          <w:color w:val="000"/>
          <w:sz w:val="28"/>
          <w:szCs w:val="28"/>
        </w:rPr>
        <w:t xml:space="preserve">十分感激您们在百忙之中抽出时间来听我的述职报告，我此刻的职位是___的文员，真的感激我的部门领导和同事对我的指导和关心。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我没有经验，以及对业务工作的不熟悉，给领导和同事们带来了一些不必要的麻烦，在此我深感愧疚，可是我相信，我的不断成长以及对业务工作的不断熟悉，是给你们最大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第一项，工作资料</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明白从哪入手开始做起，连最基本的药名我都叫不顺，更何况是了解其他，可是部门的领导和同事没有因为我不是专业的人员而看不起我，也没有冷眼旁观，更没有在我做的不好时打击我的自信心，他们耐心的指导我，并帮忙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1、工作要有热情，要有创新。对工作有热情才有好的精神状态，才有克服困难的勇气，才能激发灵感，供给创新的动力。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1.对公司各部门的职责以及人员了解的不够透彻，这样就直接导致沟通的困难，需要改善。</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3.工作的计划性不强，有时候有遗漏的现象，需要改善。</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1.进取学习，熟练应用办公软件，对我的本职工作要做到精细。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2.及时有效的沟通，提高自我的沟通技巧，让对方能正确的了解到我要表达的资料。</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宋体" w:hAnsi="宋体" w:eastAsia="宋体" w:cs="宋体"/>
          <w:color w:val="000"/>
          <w:sz w:val="28"/>
          <w:szCs w:val="28"/>
        </w:rPr>
        <w:t xml:space="preserve">以上就是我在__工作这半年的一个鉴定，再次感激我的领导和同事们，多谢你们能让我在这么温馨的环境里工作，我想在这半年里学到的东西我将一生受益，真的庆幸我应聘来__工作。</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文员自我鉴定篇十一</w:t>
      </w:r>
    </w:p>
    <w:p>
      <w:pPr>
        <w:ind w:left="0" w:right="0" w:firstLine="560"/>
        <w:spacing w:before="450" w:after="450" w:line="312" w:lineRule="auto"/>
      </w:pPr>
      <w:r>
        <w:rPr>
          <w:rFonts w:ascii="宋体" w:hAnsi="宋体" w:eastAsia="宋体" w:cs="宋体"/>
          <w:color w:val="000"/>
          <w:sz w:val="28"/>
          <w:szCs w:val="28"/>
        </w:rPr>
        <w:t xml:space="preserve">时光飞逝，转眼间20__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文员自我鉴定篇十二</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鉴定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2、必须提高工作质量，具备强烈的职责感，在做完每一件事情之后要进行思考鉴定，善于自我反省。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文员自我鉴定篇十四</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文员自我鉴定篇十五</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文员自我鉴定篇十六</w:t>
      </w:r>
    </w:p>
    <w:p>
      <w:pPr>
        <w:ind w:left="0" w:right="0" w:firstLine="560"/>
        <w:spacing w:before="450" w:after="450" w:line="312" w:lineRule="auto"/>
      </w:pPr>
      <w:r>
        <w:rPr>
          <w:rFonts w:ascii="宋体" w:hAnsi="宋体" w:eastAsia="宋体" w:cs="宋体"/>
          <w:color w:val="000"/>
          <w:sz w:val="28"/>
          <w:szCs w:val="28"/>
        </w:rPr>
        <w:t xml:space="preserve">20--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公司周报、上报--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年5月份至20--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文员自我鉴定篇十七</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鉴定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六、鉴定</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文员自我鉴定篇十八</w:t>
      </w:r>
    </w:p>
    <w:p>
      <w:pPr>
        <w:ind w:left="0" w:right="0" w:firstLine="560"/>
        <w:spacing w:before="450" w:after="450" w:line="312" w:lineRule="auto"/>
      </w:pPr>
      <w:r>
        <w:rPr>
          <w:rFonts w:ascii="宋体" w:hAnsi="宋体" w:eastAsia="宋体" w:cs="宋体"/>
          <w:color w:val="000"/>
          <w:sz w:val="28"/>
          <w:szCs w:val="28"/>
        </w:rPr>
        <w:t xml:space="preserve">20__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3、积极参加学习培训，不断提高自己的专业素养。7月参加了在重庆第二师范学院举办的《国培计划20__》专业培训，被评为优秀学员。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 20_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_年第19期上发表，《利用少先队平台加强儿童礼仪教育的探索》发表在《涪陵教育科研》 20__年第3期。</w:t>
      </w:r>
    </w:p>
    <w:p>
      <w:pPr>
        <w:ind w:left="0" w:right="0" w:firstLine="560"/>
        <w:spacing w:before="450" w:after="450" w:line="312" w:lineRule="auto"/>
      </w:pPr>
      <w:r>
        <w:rPr>
          <w:rFonts w:ascii="宋体" w:hAnsi="宋体" w:eastAsia="宋体" w:cs="宋体"/>
          <w:color w:val="000"/>
          <w:sz w:val="28"/>
          <w:szCs w:val="28"/>
        </w:rPr>
        <w:t xml:space="preserve">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宋体" w:hAnsi="宋体" w:eastAsia="宋体" w:cs="宋体"/>
          <w:color w:val="000"/>
          <w:sz w:val="28"/>
          <w:szCs w:val="28"/>
        </w:rPr>
        <w:t xml:space="preserve">文员自我鉴定简洁3</w:t>
      </w:r>
    </w:p>
    <w:p>
      <w:pPr>
        <w:ind w:left="0" w:right="0" w:firstLine="560"/>
        <w:spacing w:before="450" w:after="450" w:line="312" w:lineRule="auto"/>
      </w:pPr>
      <w:r>
        <w:rPr>
          <w:rFonts w:ascii="宋体" w:hAnsi="宋体" w:eastAsia="宋体" w:cs="宋体"/>
          <w:color w:val="000"/>
          <w:sz w:val="28"/>
          <w:szCs w:val="28"/>
        </w:rPr>
        <w:t xml:space="preserve">时间过的很快，三个月的试用期转眼间就见底了。作为一名毕业生，能在----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当然，我也在期间严格的学习了电话用语和接待礼仪等知识，这是为了在接待来访客户时我能做的得体到位。而为了能做的更好，我也默默的听从前辈的建议，记下公司一些重要的客户联系电话，让自己做足充分的准备。</w:t>
      </w:r>
    </w:p>
    <w:p>
      <w:pPr>
        <w:ind w:left="0" w:right="0" w:firstLine="560"/>
        <w:spacing w:before="450" w:after="450" w:line="312" w:lineRule="auto"/>
      </w:pPr>
      <w:r>
        <w:rPr>
          <w:rFonts w:ascii="宋体" w:hAnsi="宋体" w:eastAsia="宋体" w:cs="宋体"/>
          <w:color w:val="000"/>
          <w:sz w:val="28"/>
          <w:szCs w:val="28"/>
        </w:rPr>
        <w:t xml:space="preserve">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三个月的学习，仿佛比三年的大学生活学习的还要多。但即使已经转正，我也不会放松自己，为了理想的未来，我一定会更加的出色!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文员自我鉴定篇十九</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2024-10-20T13:26:14+08:00</dcterms:created>
  <dcterms:modified xsi:type="dcterms:W3CDTF">2024-10-20T13:26:14+08:00</dcterms:modified>
</cp:coreProperties>
</file>

<file path=docProps/custom.xml><?xml version="1.0" encoding="utf-8"?>
<Properties xmlns="http://schemas.openxmlformats.org/officeDocument/2006/custom-properties" xmlns:vt="http://schemas.openxmlformats.org/officeDocument/2006/docPropsVTypes"/>
</file>