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党课讲稿：学习统筹推进疫情防控和脱贫攻坚[合集五篇]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学习统筹推进疫情防控和脱贫攻坚党课讲稿：学习统筹推进疫情防控和脱贫攻坚如期实现脱贫攻坚目标任务，本来就有许多硬骨头要啃，新冠肺炎疫情又增加了难度，打赢脱贫攻坚战面临的困难挑战更为艰巨，必须高度重视，决不能松劲懈怠。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第一篇：党课讲稿：学习统筹推进疫情防控和脱贫攻坚</w:t>
      </w:r>
    </w:p>
    <w:p>
      <w:pPr>
        <w:ind w:left="0" w:right="0" w:firstLine="560"/>
        <w:spacing w:before="450" w:after="450" w:line="312" w:lineRule="auto"/>
      </w:pPr>
      <w:r>
        <w:rPr>
          <w:rFonts w:ascii="宋体" w:hAnsi="宋体" w:eastAsia="宋体" w:cs="宋体"/>
          <w:color w:val="000"/>
          <w:sz w:val="28"/>
          <w:szCs w:val="28"/>
        </w:rPr>
        <w:t xml:space="preserve">党课讲稿：学习统筹推进疫情防控和脱贫攻坚</w:t>
      </w:r>
    </w:p>
    <w:p>
      <w:pPr>
        <w:ind w:left="0" w:right="0" w:firstLine="560"/>
        <w:spacing w:before="450" w:after="450" w:line="312" w:lineRule="auto"/>
      </w:pPr>
      <w:r>
        <w:rPr>
          <w:rFonts w:ascii="宋体" w:hAnsi="宋体" w:eastAsia="宋体" w:cs="宋体"/>
          <w:color w:val="000"/>
          <w:sz w:val="28"/>
          <w:szCs w:val="28"/>
        </w:rPr>
        <w:t xml:space="preserve">如期实现脱贫攻坚目标任务，本来就有许多硬骨头要啃，新冠肺炎疫情又增加了难度，打赢脱贫攻坚战面临的困难挑战更为艰巨，必须高度重视，决不能松劲懈怠。</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深入分析脱贫攻坚战面临的困难挑战，深刻阐明打赢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赢脱贫攻坚战。</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返贫人口的帮扶，确保他们基本生活不受影响。要坚持实事求是、一切从实际出发，坚决防止形式主义、官僚主义，减轻基层负担，让基层扶贫干部心无旁骛投入到疫情防控和脱贫攻坚工作中去。</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第二篇：2024学习统筹推进疫情防控和脱贫攻坚党课讲稿（共）</w:t>
      </w:r>
    </w:p>
    <w:p>
      <w:pPr>
        <w:ind w:left="0" w:right="0" w:firstLine="560"/>
        <w:spacing w:before="450" w:after="450" w:line="312" w:lineRule="auto"/>
      </w:pPr>
      <w:r>
        <w:rPr>
          <w:rFonts w:ascii="宋体" w:hAnsi="宋体" w:eastAsia="宋体" w:cs="宋体"/>
          <w:color w:val="000"/>
          <w:sz w:val="28"/>
          <w:szCs w:val="28"/>
        </w:rPr>
        <w:t xml:space="preserve">2024一季度党课讲稿一</w:t>
      </w:r>
    </w:p>
    <w:p>
      <w:pPr>
        <w:ind w:left="0" w:right="0" w:firstLine="560"/>
        <w:spacing w:before="450" w:after="450" w:line="312" w:lineRule="auto"/>
      </w:pPr>
      <w:r>
        <w:rPr>
          <w:rFonts w:ascii="宋体" w:hAnsi="宋体" w:eastAsia="宋体" w:cs="宋体"/>
          <w:color w:val="000"/>
          <w:sz w:val="28"/>
          <w:szCs w:val="28"/>
        </w:rPr>
        <w:t xml:space="preserve">年初以来，x疫情急剧爆发并持续蔓延，在党中央、总书记坚强领导下，经过4个多月“抗疫”鏖战，全国疫情态势已从高位运行期进入中、低位运行期，随着4月8日x“离汉通道”正式打开，x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党政军民学，东西南北中，党是领导一切的。在国家积贫积弱、民族危难危亡之际，中国共产党是力挽狂澜、扶危济世的“关键少数”和中流砥柱;在国家治理体系大局中，中国共产党是坐镇中央、统领四方的“中枢”和大脑。</w:t>
      </w:r>
    </w:p>
    <w:p>
      <w:pPr>
        <w:ind w:left="0" w:right="0" w:firstLine="560"/>
        <w:spacing w:before="450" w:after="450" w:line="312" w:lineRule="auto"/>
      </w:pPr>
      <w:r>
        <w:rPr>
          <w:rFonts w:ascii="宋体" w:hAnsi="宋体" w:eastAsia="宋体" w:cs="宋体"/>
          <w:color w:val="000"/>
          <w:sz w:val="28"/>
          <w:szCs w:val="28"/>
        </w:rPr>
        <w:t xml:space="preserve">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习近平同志为核心的党中央，在重大疫情风险挑战中定向领航的“定盘星”作用，是我们战胜疫情的根本保证。正因为有中国共产党坚强有力的领导，才成功把全国各种力量、各项资源、各类群体组织起来，做到统一调度、统一协调、统一部署。</w:t>
      </w:r>
    </w:p>
    <w:p>
      <w:pPr>
        <w:ind w:left="0" w:right="0" w:firstLine="560"/>
        <w:spacing w:before="450" w:after="450" w:line="312" w:lineRule="auto"/>
      </w:pPr>
      <w:r>
        <w:rPr>
          <w:rFonts w:ascii="宋体" w:hAnsi="宋体" w:eastAsia="宋体" w:cs="宋体"/>
          <w:color w:val="000"/>
          <w:sz w:val="28"/>
          <w:szCs w:val="28"/>
        </w:rPr>
        <w:t xml:space="preserve">全党坚决落实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整合资源、统筹力量，彰显集中力量办大事的组织能力。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四、全民动员、汇集民智，彰显密切联系群众的路线方法。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2024一季度党课讲稿二</w:t>
      </w:r>
    </w:p>
    <w:p>
      <w:pPr>
        <w:ind w:left="0" w:right="0" w:firstLine="560"/>
        <w:spacing w:before="450" w:after="450" w:line="312" w:lineRule="auto"/>
      </w:pPr>
      <w:r>
        <w:rPr>
          <w:rFonts w:ascii="宋体" w:hAnsi="宋体" w:eastAsia="宋体" w:cs="宋体"/>
          <w:color w:val="000"/>
          <w:sz w:val="28"/>
          <w:szCs w:val="28"/>
        </w:rPr>
        <w:t xml:space="preserve">逆险而行，救治病患，身为共产党员的医护人员挺身而出;一线防控，日夜值守，基层干部驰而不息;防疫宣传、与民方便，党员志愿者情真意切……</w:t>
      </w:r>
    </w:p>
    <w:p>
      <w:pPr>
        <w:ind w:left="0" w:right="0" w:firstLine="560"/>
        <w:spacing w:before="450" w:after="450" w:line="312" w:lineRule="auto"/>
      </w:pPr>
      <w:r>
        <w:rPr>
          <w:rFonts w:ascii="宋体" w:hAnsi="宋体" w:eastAsia="宋体" w:cs="宋体"/>
          <w:color w:val="000"/>
          <w:sz w:val="28"/>
          <w:szCs w:val="28"/>
        </w:rPr>
        <w:t xml:space="preserve">新冠肺炎疫情发生以来，在战“疫”一线，广大党员、干部充分发挥先锋模范作用，让党旗高高飘扬在疫情防控斗争第一线。</w:t>
      </w:r>
    </w:p>
    <w:p>
      <w:pPr>
        <w:ind w:left="0" w:right="0" w:firstLine="560"/>
        <w:spacing w:before="450" w:after="450" w:line="312" w:lineRule="auto"/>
      </w:pPr>
      <w:r>
        <w:rPr>
          <w:rFonts w:ascii="宋体" w:hAnsi="宋体" w:eastAsia="宋体" w:cs="宋体"/>
          <w:color w:val="000"/>
          <w:sz w:val="28"/>
          <w:szCs w:val="28"/>
        </w:rPr>
        <w:t xml:space="preserve">关键时刻冲得上去、危难关头豁得出来，才是真正的共产党人。</w:t>
      </w:r>
    </w:p>
    <w:p>
      <w:pPr>
        <w:ind w:left="0" w:right="0" w:firstLine="560"/>
        <w:spacing w:before="450" w:after="450" w:line="312" w:lineRule="auto"/>
      </w:pPr>
      <w:r>
        <w:rPr>
          <w:rFonts w:ascii="宋体" w:hAnsi="宋体" w:eastAsia="宋体" w:cs="宋体"/>
          <w:color w:val="000"/>
          <w:sz w:val="28"/>
          <w:szCs w:val="28"/>
        </w:rPr>
        <w:t xml:space="preserve">在这场严峻斗争中，广大共产党员响应党中央号召，挺身而出、英勇奋战，舍生忘死、义无反顾，冲锋在第一线、战斗在最前沿，以自己的担当作为树立起一座座标杆、一面面旗帜，凝聚起万众一心、共克时艰的精神力量。</w:t>
      </w:r>
    </w:p>
    <w:p>
      <w:pPr>
        <w:ind w:left="0" w:right="0" w:firstLine="560"/>
        <w:spacing w:before="450" w:after="450" w:line="312" w:lineRule="auto"/>
      </w:pPr>
      <w:r>
        <w:rPr>
          <w:rFonts w:ascii="宋体" w:hAnsi="宋体" w:eastAsia="宋体" w:cs="宋体"/>
          <w:color w:val="000"/>
          <w:sz w:val="28"/>
          <w:szCs w:val="28"/>
        </w:rPr>
        <w:t xml:space="preserve">“我是党员我先上，一线岗位全部换成党员，没有讨价还价。”这是上海医疗救治专家组组长、华山医院感染科主任张文宏说的一句铿锵话语。</w:t>
      </w:r>
    </w:p>
    <w:p>
      <w:pPr>
        <w:ind w:left="0" w:right="0" w:firstLine="560"/>
        <w:spacing w:before="450" w:after="450" w:line="312" w:lineRule="auto"/>
      </w:pPr>
      <w:r>
        <w:rPr>
          <w:rFonts w:ascii="宋体" w:hAnsi="宋体" w:eastAsia="宋体" w:cs="宋体"/>
          <w:color w:val="000"/>
          <w:sz w:val="28"/>
          <w:szCs w:val="28"/>
        </w:rPr>
        <w:t xml:space="preserve">像是这样，从救治病人的医院病房到应急攻关的科研院所，从联防联控的车站路口到复工复产的工厂车间，“我是党员我先上”“党员不扛重担谁来扛”等铿锵话语闪耀着党性的夺目光辉，哪里急难险重哪里就有党员、危险留给自己安全留给别人的英勇行动彰显着强大的感召力量。</w:t>
      </w:r>
    </w:p>
    <w:p>
      <w:pPr>
        <w:ind w:left="0" w:right="0" w:firstLine="560"/>
        <w:spacing w:before="450" w:after="450" w:line="312" w:lineRule="auto"/>
      </w:pPr>
      <w:r>
        <w:rPr>
          <w:rFonts w:ascii="宋体" w:hAnsi="宋体" w:eastAsia="宋体" w:cs="宋体"/>
          <w:color w:val="000"/>
          <w:sz w:val="28"/>
          <w:szCs w:val="28"/>
        </w:rPr>
        <w:t xml:space="preserve">在这场严峻斗争中，大部分党员干部经受住了考验，但关键时刻，仍有极少数人掉链子，给党旗抹了黑。</w:t>
      </w:r>
    </w:p>
    <w:p>
      <w:pPr>
        <w:ind w:left="0" w:right="0" w:firstLine="560"/>
        <w:spacing w:before="450" w:after="450" w:line="312" w:lineRule="auto"/>
      </w:pPr>
      <w:r>
        <w:rPr>
          <w:rFonts w:ascii="宋体" w:hAnsi="宋体" w:eastAsia="宋体" w:cs="宋体"/>
          <w:color w:val="000"/>
          <w:sz w:val="28"/>
          <w:szCs w:val="28"/>
        </w:rPr>
        <w:t xml:space="preserve">1月29日，中央指导组赴湖北黄冈督查时，黄冈市卫健委主任唐志红对定点收治能力、床位数量以及核酸检测能力等问题一问三不知。</w:t>
      </w:r>
    </w:p>
    <w:p>
      <w:pPr>
        <w:ind w:left="0" w:right="0" w:firstLine="560"/>
        <w:spacing w:before="450" w:after="450" w:line="312" w:lineRule="auto"/>
      </w:pPr>
      <w:r>
        <w:rPr>
          <w:rFonts w:ascii="宋体" w:hAnsi="宋体" w:eastAsia="宋体" w:cs="宋体"/>
          <w:color w:val="000"/>
          <w:sz w:val="28"/>
          <w:szCs w:val="28"/>
        </w:rPr>
        <w:t xml:space="preserve">难以想象，作为仅次于武汉的第二疫情高发区，卫生防疫部门一把手，居然对本职工作范围内的基本情况一无所知，等于上战场了还不知要和谁打仗一样。</w:t>
      </w:r>
    </w:p>
    <w:p>
      <w:pPr>
        <w:ind w:left="0" w:right="0" w:firstLine="560"/>
        <w:spacing w:before="450" w:after="450" w:line="312" w:lineRule="auto"/>
      </w:pPr>
      <w:r>
        <w:rPr>
          <w:rFonts w:ascii="宋体" w:hAnsi="宋体" w:eastAsia="宋体" w:cs="宋体"/>
          <w:color w:val="000"/>
          <w:sz w:val="28"/>
          <w:szCs w:val="28"/>
        </w:rPr>
        <w:t xml:space="preserve">令行禁止。1月30日夜，黄冈市委研究同意，提名免去唐志红黄冈市卫健委主任职务。</w:t>
      </w:r>
    </w:p>
    <w:p>
      <w:pPr>
        <w:ind w:left="0" w:right="0" w:firstLine="560"/>
        <w:spacing w:before="450" w:after="450" w:line="312" w:lineRule="auto"/>
      </w:pPr>
      <w:r>
        <w:rPr>
          <w:rFonts w:ascii="宋体" w:hAnsi="宋体" w:eastAsia="宋体" w:cs="宋体"/>
          <w:color w:val="000"/>
          <w:sz w:val="28"/>
          <w:szCs w:val="28"/>
        </w:rPr>
        <w:t xml:space="preserve">此外，疫情发生以来，各地纪检监察机关已累计通报几百起防控不力违纪违法案件，几千名干部被处理处分。</w:t>
      </w:r>
    </w:p>
    <w:p>
      <w:pPr>
        <w:ind w:left="0" w:right="0" w:firstLine="560"/>
        <w:spacing w:before="450" w:after="450" w:line="312" w:lineRule="auto"/>
      </w:pPr>
      <w:r>
        <w:rPr>
          <w:rFonts w:ascii="宋体" w:hAnsi="宋体" w:eastAsia="宋体" w:cs="宋体"/>
          <w:color w:val="000"/>
          <w:sz w:val="28"/>
          <w:szCs w:val="28"/>
        </w:rPr>
        <w:t xml:space="preserve">“路不险则无以知马之良，任不重则无以知人之德。”烽火连天的战争年代，冲在最前面的一定是共产党员。和平建设时期，虽然不再需要抛头颅、洒热血，但同样面临着苦与乐、进与退、生与死的考验和抉择。</w:t>
      </w:r>
    </w:p>
    <w:p>
      <w:pPr>
        <w:ind w:left="0" w:right="0" w:firstLine="560"/>
        <w:spacing w:before="450" w:after="450" w:line="312" w:lineRule="auto"/>
      </w:pPr>
      <w:r>
        <w:rPr>
          <w:rFonts w:ascii="宋体" w:hAnsi="宋体" w:eastAsia="宋体" w:cs="宋体"/>
          <w:color w:val="000"/>
          <w:sz w:val="28"/>
          <w:szCs w:val="28"/>
        </w:rPr>
        <w:t xml:space="preserve">在茫茫的雪域边疆，在繁忙的建设工地，在静谧的科研院所，在许多没有硝烟的战场，在人民群众生命财产受到威胁的危急时刻，总有共产党员奋不顾身，迎难而上，谱写了一曲曲惊天地泣鬼神的壮歌。</w:t>
      </w:r>
    </w:p>
    <w:p>
      <w:pPr>
        <w:ind w:left="0" w:right="0" w:firstLine="560"/>
        <w:spacing w:before="450" w:after="450" w:line="312" w:lineRule="auto"/>
      </w:pPr>
      <w:r>
        <w:rPr>
          <w:rFonts w:ascii="宋体" w:hAnsi="宋体" w:eastAsia="宋体" w:cs="宋体"/>
          <w:color w:val="000"/>
          <w:sz w:val="28"/>
          <w:szCs w:val="28"/>
        </w:rPr>
        <w:t xml:space="preserve">然而，由于缺乏艰苦环境的磨练，现在我们有些党员淡忘了宗旨本色、弱化了吃苦精神，思安逸、图享乐、求快活，享乐主义、奢靡之风滋生，在利益诱惑面前栽了跟头，在灯红酒绿之中迷失了方向，在朝夕之间从“革命同志”沦为“阶下之囚”，非但没有成为人民群众的先锋模范，反倒成为警示片中的典型案例，实在是让人唏嘘。</w:t>
      </w:r>
    </w:p>
    <w:p>
      <w:pPr>
        <w:ind w:left="0" w:right="0" w:firstLine="560"/>
        <w:spacing w:before="450" w:after="450" w:line="312" w:lineRule="auto"/>
      </w:pPr>
      <w:r>
        <w:rPr>
          <w:rFonts w:ascii="宋体" w:hAnsi="宋体" w:eastAsia="宋体" w:cs="宋体"/>
          <w:color w:val="000"/>
          <w:sz w:val="28"/>
          <w:szCs w:val="28"/>
        </w:rPr>
        <w:t xml:space="preserve">归根到底，根本原因还是这些党员在繁杂中迷失了自我，在喧嚣中丧失了警惕，在考验中改变了本色。</w:t>
      </w:r>
    </w:p>
    <w:p>
      <w:pPr>
        <w:ind w:left="0" w:right="0" w:firstLine="560"/>
        <w:spacing w:before="450" w:after="450" w:line="312" w:lineRule="auto"/>
      </w:pPr>
      <w:r>
        <w:rPr>
          <w:rFonts w:ascii="宋体" w:hAnsi="宋体" w:eastAsia="宋体" w:cs="宋体"/>
          <w:color w:val="000"/>
          <w:sz w:val="28"/>
          <w:szCs w:val="28"/>
        </w:rPr>
        <w:t xml:space="preserve">习主席反复要求，“各级党组织和广大党员干部必须牢记人民利益高于一切，不忘初心、牢记使命，团结带领广大人民群众坚决贯彻落实党中央决策部署，疫情在哪里，党员就在哪里。”</w:t>
      </w:r>
    </w:p>
    <w:p>
      <w:pPr>
        <w:ind w:left="0" w:right="0" w:firstLine="560"/>
        <w:spacing w:before="450" w:after="450" w:line="312" w:lineRule="auto"/>
      </w:pPr>
      <w:r>
        <w:rPr>
          <w:rFonts w:ascii="宋体" w:hAnsi="宋体" w:eastAsia="宋体" w:cs="宋体"/>
          <w:color w:val="000"/>
          <w:sz w:val="28"/>
          <w:szCs w:val="28"/>
        </w:rPr>
        <w:t xml:space="preserve">当前疫情防控已进入最吃劲的关键阶段，面对国内疫情趋缓、输入性病例增长的复杂形势，各级党组织和广大党员要时刻保持清醒头脑，坚决扛起政治责任，以充沛顽强的斗争精神，持续勇挑重担、勇挑重责;</w:t>
      </w:r>
    </w:p>
    <w:p>
      <w:pPr>
        <w:ind w:left="0" w:right="0" w:firstLine="560"/>
        <w:spacing w:before="450" w:after="450" w:line="312" w:lineRule="auto"/>
      </w:pPr>
      <w:r>
        <w:rPr>
          <w:rFonts w:ascii="宋体" w:hAnsi="宋体" w:eastAsia="宋体" w:cs="宋体"/>
          <w:color w:val="000"/>
          <w:sz w:val="28"/>
          <w:szCs w:val="28"/>
        </w:rPr>
        <w:t xml:space="preserve">要时刻牢记人民利益高于一切，充分认识疫情防控斗争的严峻性、复杂性、艰巨性，把打赢疫情防控阻击战作为当前一项重大政治任务，以守土有责、守土担责、守土尽责的实际行动，筑牢抗击疫情的“铜墙铁壁”;</w:t>
      </w:r>
    </w:p>
    <w:p>
      <w:pPr>
        <w:ind w:left="0" w:right="0" w:firstLine="560"/>
        <w:spacing w:before="450" w:after="450" w:line="312" w:lineRule="auto"/>
      </w:pPr>
      <w:r>
        <w:rPr>
          <w:rFonts w:ascii="宋体" w:hAnsi="宋体" w:eastAsia="宋体" w:cs="宋体"/>
          <w:color w:val="000"/>
          <w:sz w:val="28"/>
          <w:szCs w:val="28"/>
        </w:rPr>
        <w:t xml:space="preserve">要坚决摒弃胆怯惧怕、消极懈怠等负面情绪，克服盲目乐观、心存侥幸的浮躁心态，始终以召之即来、来之能战、战之必胜的顽强决心，在这场疫情防控的人民战争中践行初心使命，体现责任担当。</w:t>
      </w:r>
    </w:p>
    <w:p>
      <w:pPr>
        <w:ind w:left="0" w:right="0" w:firstLine="560"/>
        <w:spacing w:before="450" w:after="450" w:line="312" w:lineRule="auto"/>
      </w:pPr>
      <w:r>
        <w:rPr>
          <w:rFonts w:ascii="宋体" w:hAnsi="宋体" w:eastAsia="宋体" w:cs="宋体"/>
          <w:color w:val="000"/>
          <w:sz w:val="28"/>
          <w:szCs w:val="28"/>
        </w:rPr>
        <w:t xml:space="preserve">党旗的引领，党员的示范，不只是“量的集合”，更是“质的闪光”，具有以一当十、以一当百的伟力。</w:t>
      </w:r>
    </w:p>
    <w:p>
      <w:pPr>
        <w:ind w:left="0" w:right="0" w:firstLine="560"/>
        <w:spacing w:before="450" w:after="450" w:line="312" w:lineRule="auto"/>
      </w:pPr>
      <w:r>
        <w:rPr>
          <w:rFonts w:ascii="宋体" w:hAnsi="宋体" w:eastAsia="宋体" w:cs="宋体"/>
          <w:color w:val="000"/>
          <w:sz w:val="28"/>
          <w:szCs w:val="28"/>
        </w:rPr>
        <w:t xml:space="preserve">无论疫情如何变异变化，只要各级党组织和广大党员能牢记宗旨、闻令而动，赴汤蹈火、奉献一切，不怕疲劳、连续作战，就一定能夺取最后的胜利，共同拥抱生机勃勃、健康明媚的春天。</w:t>
      </w:r>
    </w:p>
    <w:p>
      <w:pPr>
        <w:ind w:left="0" w:right="0" w:firstLine="560"/>
        <w:spacing w:before="450" w:after="450" w:line="312" w:lineRule="auto"/>
      </w:pPr>
      <w:r>
        <w:rPr>
          <w:rFonts w:ascii="宋体" w:hAnsi="宋体" w:eastAsia="宋体" w:cs="宋体"/>
          <w:color w:val="000"/>
          <w:sz w:val="28"/>
          <w:szCs w:val="28"/>
        </w:rPr>
        <w:t xml:space="preserve">2024一季度党课讲稿三</w:t>
      </w:r>
    </w:p>
    <w:p>
      <w:pPr>
        <w:ind w:left="0" w:right="0" w:firstLine="560"/>
        <w:spacing w:before="450" w:after="450" w:line="312" w:lineRule="auto"/>
      </w:pPr>
      <w:r>
        <w:rPr>
          <w:rFonts w:ascii="宋体" w:hAnsi="宋体" w:eastAsia="宋体" w:cs="宋体"/>
          <w:color w:val="000"/>
          <w:sz w:val="28"/>
          <w:szCs w:val="28"/>
        </w:rPr>
        <w:t xml:space="preserve">如期实现脱贫攻坚目标任务，本来就有许多硬骨头要啃，新冠肺炎疫情又增加了难度，打贏脱贫攻坚战面临的困难挑战更为艰巨，必须高度重视，决不能松劲懈息。</w:t>
      </w:r>
    </w:p>
    <w:p>
      <w:pPr>
        <w:ind w:left="0" w:right="0" w:firstLine="560"/>
        <w:spacing w:before="450" w:after="450" w:line="312" w:lineRule="auto"/>
      </w:pPr>
      <w:r>
        <w:rPr>
          <w:rFonts w:ascii="宋体" w:hAnsi="宋体" w:eastAsia="宋体" w:cs="宋体"/>
          <w:color w:val="000"/>
          <w:sz w:val="28"/>
          <w:szCs w:val="28"/>
        </w:rPr>
        <w:t xml:space="preserve">xxx在决战决胜脱贫攻坚座谈会上发表的重要讲话，深入分析脱贫攻坚战面临的困难挑战，深刻阐明打贏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在以xxx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贏脱贫攻坚战。</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 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返贫人口的帮扶，确保他们基本生活不受影响。要坚持实事求是、一切从实际出发，坚决防止形式主义、官僚主义，减轻基层负担，让基层扶贫干部心无旁骛投入到疫情防控和脱贫攻坚工作中去。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第三篇：统筹推进疫情防控和脱贫攻坚工作</w:t>
      </w:r>
    </w:p>
    <w:p>
      <w:pPr>
        <w:ind w:left="0" w:right="0" w:firstLine="560"/>
        <w:spacing w:before="450" w:after="450" w:line="312" w:lineRule="auto"/>
      </w:pPr>
      <w:r>
        <w:rPr>
          <w:rFonts w:ascii="宋体" w:hAnsi="宋体" w:eastAsia="宋体" w:cs="宋体"/>
          <w:color w:val="000"/>
          <w:sz w:val="28"/>
          <w:szCs w:val="28"/>
        </w:rPr>
        <w:t xml:space="preserve">统筹推进疫情防控和脱贫攻坚工作（送审稿）</w:t>
      </w:r>
    </w:p>
    <w:p>
      <w:pPr>
        <w:ind w:left="0" w:right="0" w:firstLine="560"/>
        <w:spacing w:before="450" w:after="450" w:line="312" w:lineRule="auto"/>
      </w:pPr>
      <w:r>
        <w:rPr>
          <w:rFonts w:ascii="宋体" w:hAnsi="宋体" w:eastAsia="宋体" w:cs="宋体"/>
          <w:color w:val="000"/>
          <w:sz w:val="28"/>
          <w:szCs w:val="28"/>
        </w:rPr>
        <w:t xml:space="preserve">今年春节前夕，正当千家万户准备欢度佳节、喜迎新春之际，一场新型冠状病毒感染的肺炎袭击了武汉，随着500万流动人口涌向全国各地。这场突如其来的疫情给人民生产生活造成了严重的影响。疫情面前，没有谁是“局外人”，没有事是“份外事”，党中央成立应对疫情领导工作小组、发起“一级响应”、各级财政下达补助资金、下拨物资物品，一批批“逆行”医疗队、人民子弟兵驰援武汉，政府工作人员“网格化”包保、“地毯式”摸排，企业加班连夜赶制医疗防护物资，群众自发捐款捐物……一场旷日持久的疫情阻击战打响了，随着疫情防控工作的捷报频传，不仅让我们看到了我国治理体系和治理能力的优越性，更展现出了我们中华民族优秀的民族意志和伟大的民族精神。</w:t>
      </w:r>
    </w:p>
    <w:p>
      <w:pPr>
        <w:ind w:left="0" w:right="0" w:firstLine="560"/>
        <w:spacing w:before="450" w:after="450" w:line="312" w:lineRule="auto"/>
      </w:pPr>
      <w:r>
        <w:rPr>
          <w:rFonts w:ascii="宋体" w:hAnsi="宋体" w:eastAsia="宋体" w:cs="宋体"/>
          <w:color w:val="000"/>
          <w:sz w:val="28"/>
          <w:szCs w:val="28"/>
        </w:rPr>
        <w:t xml:space="preserve">一、深入学习领会习近平总书记系列重要指示精神，进一步增强打赢疫情防控阻击战和脱贫攻坚决胜战的政治自觉</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(一)深入学习领会习近平总书记关于抓好疫情防控和脱贫攻坚的重要指示精神。</w:t>
      </w:r>
    </w:p>
    <w:p>
      <w:pPr>
        <w:ind w:left="0" w:right="0" w:firstLine="560"/>
        <w:spacing w:before="450" w:after="450" w:line="312" w:lineRule="auto"/>
      </w:pPr>
      <w:r>
        <w:rPr>
          <w:rFonts w:ascii="宋体" w:hAnsi="宋体" w:eastAsia="宋体" w:cs="宋体"/>
          <w:color w:val="000"/>
          <w:sz w:val="28"/>
          <w:szCs w:val="28"/>
        </w:rPr>
        <w:t xml:space="preserve">近期，习近平总书记就抓好疫情防控作出了一系列重要指示，在2月3日主持召开的中央政治局常委会会议上明确指出，“疫情严重的地区要集中精力抓好疫情防控工作，其他地区要在做好防控工作的同时统筹抓好改革发展稳定各项工作，特别是要抓好涉及决胜全面建成小康社会、决战脱贫攻坚的重点任务。”习近平总书记的重要讲话，为我们统筹抓好疫情防控和脱贫攻坚指明了方向，可以说疫情防控是特殊考验，脱贫攻坚是时代使命，打赢疫情防控阻击战是重要前提，一个脚步也不能后退，高质量完成脱贫攻坚也是重要任务，一人一户也不能掉队。要切实增强“四个意识”，坚定“四个自信”，做到“两个维护”，坚持如期全面完成脱贫攻坚任务不动摇，工作总体安排部署不能变，做到两手抓、两不误，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(二)深入学习领会习近平总书记关于“万众一心加油干，越是艰险越向前”的重要指示精神。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的谆谆教诲，是着眼于当前脱贫攻坚形势作出的重要指示。一方面，我县脱贫攻坚要取得胜利离不开全县上下广大党员干部的“万众一心加油干”，而要决胜脱贫攻坚、实现全面小康，就必须继续保持实干品格，防止松懈、防止滑坡，一鼓作气、顽强作战，不获全胜决不收兵。另一方面我们也要看到，决胜脱贫攻坚的道路上仍然面临着艰巨任务，特别是在疫情的影响下，任务更重、压力更大，唯有不畏艰险、迎难而上，保持“越是艰险越向前”的斗争精神，才能保障贫困群众真脱贫、稳脱贫，让“全面小康路上一个也不能少”彻底变成现实，兑现庄严承诺。</w:t>
      </w:r>
    </w:p>
    <w:p>
      <w:pPr>
        <w:ind w:left="0" w:right="0" w:firstLine="560"/>
        <w:spacing w:before="450" w:after="450" w:line="312" w:lineRule="auto"/>
      </w:pPr>
      <w:r>
        <w:rPr>
          <w:rFonts w:ascii="宋体" w:hAnsi="宋体" w:eastAsia="宋体" w:cs="宋体"/>
          <w:color w:val="000"/>
          <w:sz w:val="28"/>
          <w:szCs w:val="28"/>
        </w:rPr>
        <w:t xml:space="preserve">(三)深入学习领会习近平总书记关于“把短板补得再扎实一些，把基础打得再牢靠一些”的重要指示精神。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指出，“把短板补得再扎实一些，把基础打得再牢靠一些”。短板补得是否扎实、基础打得是否牢靠，关系到全面小康的成色、关系到党的百年初心、关系到能否兑现千金之诺。从专项巡视“回头看”和脱贫攻坚成效考核情况看，我县的脱贫攻坚工作仍存在一些短板和不足，特别是这次新冠肺炎疫情中组织劳动输出工作中，暴露出单位很多方面的短板，我们更要瞄准突出问题和薄弱环节，采取更加有力的举措，列出问题清单，一项一项整改清零，一户一户对账销号，扎实补短板、打基础，做好就业扶贫工作，确保脱贫攻坚质量高、成色足，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(四)深入学习领会习近平总书记关于“确保脱贫攻坚任务如期全面完成”的重要指示精神。</w:t>
      </w:r>
    </w:p>
    <w:p>
      <w:pPr>
        <w:ind w:left="0" w:right="0" w:firstLine="560"/>
        <w:spacing w:before="450" w:after="450" w:line="312" w:lineRule="auto"/>
      </w:pPr>
      <w:r>
        <w:rPr>
          <w:rFonts w:ascii="宋体" w:hAnsi="宋体" w:eastAsia="宋体" w:cs="宋体"/>
          <w:color w:val="000"/>
          <w:sz w:val="28"/>
          <w:szCs w:val="28"/>
        </w:rPr>
        <w:t xml:space="preserve">如期完成脱贫攻坚任务，是党对全国人民的庄严承诺。习近平总书记在中央经济工作会议上强调，“要一鼓足气、乘势而上，确保脱贫攻坚任务如期全面完成”。这提醒我们，贫困人口全部脱贫、贫困县全部摘帽是全面建成小康社会的标志性指标和底线任务，没有任何退路和弹性，决不能有缓一缓、等一等的思想，必须以对党和人民事业高度负责的历史使命感，不松劲、不懈怠、不停顿，不折不扣抓好脱贫攻坚各项政策举措的落实，确保我县脱贫攻坚战圆满收官。</w:t>
      </w:r>
    </w:p>
    <w:p>
      <w:pPr>
        <w:ind w:left="0" w:right="0" w:firstLine="560"/>
        <w:spacing w:before="450" w:after="450" w:line="312" w:lineRule="auto"/>
      </w:pPr>
      <w:r>
        <w:rPr>
          <w:rFonts w:ascii="宋体" w:hAnsi="宋体" w:eastAsia="宋体" w:cs="宋体"/>
          <w:color w:val="000"/>
          <w:sz w:val="28"/>
          <w:szCs w:val="28"/>
        </w:rPr>
        <w:t xml:space="preserve">二、科学准确研判疫情影响下脱贫攻坚形势，进一步坚定决胜脱贫攻坚的信心决心</w:t>
      </w:r>
    </w:p>
    <w:p>
      <w:pPr>
        <w:ind w:left="0" w:right="0" w:firstLine="560"/>
        <w:spacing w:before="450" w:after="450" w:line="312" w:lineRule="auto"/>
      </w:pPr>
      <w:r>
        <w:rPr>
          <w:rFonts w:ascii="宋体" w:hAnsi="宋体" w:eastAsia="宋体" w:cs="宋体"/>
          <w:color w:val="000"/>
          <w:sz w:val="28"/>
          <w:szCs w:val="28"/>
        </w:rPr>
        <w:t xml:space="preserve">(一)充分肯定疫情发生以来所做的工作。</w:t>
      </w:r>
    </w:p>
    <w:p>
      <w:pPr>
        <w:ind w:left="0" w:right="0" w:firstLine="560"/>
        <w:spacing w:before="450" w:after="450" w:line="312" w:lineRule="auto"/>
      </w:pPr>
      <w:r>
        <w:rPr>
          <w:rFonts w:ascii="宋体" w:hAnsi="宋体" w:eastAsia="宋体" w:cs="宋体"/>
          <w:color w:val="000"/>
          <w:sz w:val="28"/>
          <w:szCs w:val="28"/>
        </w:rPr>
        <w:t xml:space="preserve">从人社部门来看，要认真贯彻落省、市、县关于打好疫情防控阻击战的决策部署，积极稳妥推进疫情防控和脱贫攻坚工作。一是全力做好贫困户疫情防控。及时关注贫困户生产生活和疫情防控，对其家庭及时开展帮扶，对生活有实际困难的进行临时救助，确保“两不愁三保障”不受影响。二是积极投入战“疫”一线。全体干部充分发扬敬业奉献、攻坚克难的精神，出工出力、捐款捐物，从脱贫一线奔向战“疫”一线，发挥出积极作用，经受了考验。</w:t>
      </w:r>
    </w:p>
    <w:p>
      <w:pPr>
        <w:ind w:left="0" w:right="0" w:firstLine="560"/>
        <w:spacing w:before="450" w:after="450" w:line="312" w:lineRule="auto"/>
      </w:pPr>
      <w:r>
        <w:rPr>
          <w:rFonts w:ascii="宋体" w:hAnsi="宋体" w:eastAsia="宋体" w:cs="宋体"/>
          <w:color w:val="000"/>
          <w:sz w:val="28"/>
          <w:szCs w:val="28"/>
        </w:rPr>
        <w:t xml:space="preserve">(二)高度重视疫情对脱贫攻坚的影响。</w:t>
      </w:r>
    </w:p>
    <w:p>
      <w:pPr>
        <w:ind w:left="0" w:right="0" w:firstLine="560"/>
        <w:spacing w:before="450" w:after="450" w:line="312" w:lineRule="auto"/>
      </w:pPr>
      <w:r>
        <w:rPr>
          <w:rFonts w:ascii="宋体" w:hAnsi="宋体" w:eastAsia="宋体" w:cs="宋体"/>
          <w:color w:val="000"/>
          <w:sz w:val="28"/>
          <w:szCs w:val="28"/>
        </w:rPr>
        <w:t xml:space="preserve">虽然我们采取各项措施统筹推进疫情防控和脱贫攻坚工作，但疫情不可避免地对脱贫攻坚有着一定的影响。结合我县实际情况来看，这个影响主要表现在3个方面。一是“出不来”，影响贫困户收入。由于企业开工复工延时，对贫困群众外出务工和就近就业造成影响，影响工资性收入;由于交通管制，对农产品运输、农资供应、加工销售等环节造成影响，给贫困群众发展特色种养业等带来困难，影响经营性收入;另外，一些带贫企业以及专业大户等可能因疫情出现暂时性生产经营困难、效益减少，贫困群众资产收益分红等财产性收益受到影响。二是“进不去”，影响帮扶工作。因疫情防控需要，多数帮扶干部进不了村，帮扶措施到不了户，对帮扶工作产生了一定影响。三是“落不实”，影响工作推进。一些谋划好的扶贫资金项目和工作计划，难以如期推进。帮扶项目等难以开工复工。也存在以防控工作为名，弱化工作推进、放松工作要求，这些都是松劲、懈怠的表现，需要及时纠正到位。</w:t>
      </w:r>
    </w:p>
    <w:p>
      <w:pPr>
        <w:ind w:left="0" w:right="0" w:firstLine="560"/>
        <w:spacing w:before="450" w:after="450" w:line="312" w:lineRule="auto"/>
      </w:pPr>
      <w:r>
        <w:rPr>
          <w:rFonts w:ascii="宋体" w:hAnsi="宋体" w:eastAsia="宋体" w:cs="宋体"/>
          <w:color w:val="000"/>
          <w:sz w:val="28"/>
          <w:szCs w:val="28"/>
        </w:rPr>
        <w:t xml:space="preserve">三、突出重点精准施策，全力打赢脱贫攻坚战</w:t>
      </w:r>
    </w:p>
    <w:p>
      <w:pPr>
        <w:ind w:left="0" w:right="0" w:firstLine="560"/>
        <w:spacing w:before="450" w:after="450" w:line="312" w:lineRule="auto"/>
      </w:pPr>
      <w:r>
        <w:rPr>
          <w:rFonts w:ascii="宋体" w:hAnsi="宋体" w:eastAsia="宋体" w:cs="宋体"/>
          <w:color w:val="000"/>
          <w:sz w:val="28"/>
          <w:szCs w:val="28"/>
        </w:rPr>
        <w:t xml:space="preserve">习近平总书记反复强调，扶贫开发贵在精准，重在精准，成败之举在于精准。新冠肺炎疫情发生以来，总书记就疫情防控多次强调要做到精准施策。打赢疫情防控阻击战和脱贫攻坚战，必须要把精准要义贯穿到疫情防控和脱贫攻坚始终，切实抓好疫情防控期间脱贫攻坚各项工作。</w:t>
      </w:r>
    </w:p>
    <w:p>
      <w:pPr>
        <w:ind w:left="0" w:right="0" w:firstLine="560"/>
        <w:spacing w:before="450" w:after="450" w:line="312" w:lineRule="auto"/>
      </w:pPr>
      <w:r>
        <w:rPr>
          <w:rFonts w:ascii="宋体" w:hAnsi="宋体" w:eastAsia="宋体" w:cs="宋体"/>
          <w:color w:val="000"/>
          <w:sz w:val="28"/>
          <w:szCs w:val="28"/>
        </w:rPr>
        <w:t xml:space="preserve">（一）聚焦全面建成小康社会硬任务，突出重点、整体提升</w:t>
      </w:r>
    </w:p>
    <w:p>
      <w:pPr>
        <w:ind w:left="0" w:right="0" w:firstLine="560"/>
        <w:spacing w:before="450" w:after="450" w:line="312" w:lineRule="auto"/>
      </w:pPr>
      <w:r>
        <w:rPr>
          <w:rFonts w:ascii="宋体" w:hAnsi="宋体" w:eastAsia="宋体" w:cs="宋体"/>
          <w:color w:val="000"/>
          <w:sz w:val="28"/>
          <w:szCs w:val="28"/>
        </w:rPr>
        <w:t xml:space="preserve">一要紧盯剩余的未脱贫人口，引导贫困劳动力自主创业、灵活就业，实现我县建档立卡贫困劳动力全部就业成为重中之得。二要拓宽贫困群众就业渠道。加大对贫困人口的培训力度和培训精准度，提升就业服务水平。对贫困劳动力参加培训、技能掌握、就业意愿等全面排查摸底，建档立卡管理；要推进“人人持证、技能社会”建设，精准实施全民技能提升工程。提高劳务输出组织化程度，促进走出去就业，确保有劳动力的贫困家庭至少有一人稳定就业。</w:t>
      </w:r>
    </w:p>
    <w:p>
      <w:pPr>
        <w:ind w:left="0" w:right="0" w:firstLine="560"/>
        <w:spacing w:before="450" w:after="450" w:line="312" w:lineRule="auto"/>
      </w:pPr>
      <w:r>
        <w:rPr>
          <w:rFonts w:ascii="宋体" w:hAnsi="宋体" w:eastAsia="宋体" w:cs="宋体"/>
          <w:color w:val="000"/>
          <w:sz w:val="28"/>
          <w:szCs w:val="28"/>
        </w:rPr>
        <w:t xml:space="preserve">（二）紧盯精神扶贫本质脱贫，激发内生动力</w:t>
      </w:r>
    </w:p>
    <w:p>
      <w:pPr>
        <w:ind w:left="0" w:right="0" w:firstLine="560"/>
        <w:spacing w:before="450" w:after="450" w:line="312" w:lineRule="auto"/>
      </w:pPr>
      <w:r>
        <w:rPr>
          <w:rFonts w:ascii="宋体" w:hAnsi="宋体" w:eastAsia="宋体" w:cs="宋体"/>
          <w:color w:val="000"/>
          <w:sz w:val="28"/>
          <w:szCs w:val="28"/>
        </w:rPr>
        <w:t xml:space="preserve">要深刻认识到贫困家庭劳动力文化水平、国语水平、就业技能偏低，劳动纪律意识不强，转移输出后接受和适应新环境新岗位的能力有限，就业稳定性较低的问题。充分发挥党员主观能动性，做好就业工作。一要发挥主体作用。深化扶贫扶志，深入开展感恩奋进教育，革除“等靠要”懒惰思想观念，以身边人、身边事教育群众坚定信心，主动脱贫，防止“泛福利化”“政策养懒汉”。二要革除陈规陋习。教育群众自觉承担家庭责任，弘扬孝亲敬老的传统美德；培育诚实劳动光荣、脱贫致富光荣的社会风尚，建设文明乡风，改善精神面貌。三要营造浓厚氛围。夯实基础工作，核准基础数据、备齐基础资料，查缺补漏，确保工作经得起检验。</w:t>
      </w:r>
    </w:p>
    <w:p>
      <w:pPr>
        <w:ind w:left="0" w:right="0" w:firstLine="560"/>
        <w:spacing w:before="450" w:after="450" w:line="312" w:lineRule="auto"/>
      </w:pPr>
      <w:r>
        <w:rPr>
          <w:rFonts w:ascii="宋体" w:hAnsi="宋体" w:eastAsia="宋体" w:cs="宋体"/>
          <w:color w:val="000"/>
          <w:sz w:val="28"/>
          <w:szCs w:val="28"/>
        </w:rPr>
        <w:t xml:space="preserve">四、强化举措务实推进，为打赢脱贫攻坚战提供坚强保障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(一)持续压实压紧责任。</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疫情防控和脱贫攻坚的重要指示精神，认真落实县委、县人民政府关于疫情防控和脱贫攻坚的决策部署，坚持把疫情防控与脱贫攻坚同部署、同推进、同落实。坚决杜绝等一等、缓一缓等现象。特别是我们每一名党员干部更要切实当好疫情防控和脱贫攻坚的宣传员、战斗员，把各项工作落实到位。</w:t>
      </w:r>
    </w:p>
    <w:p>
      <w:pPr>
        <w:ind w:left="0" w:right="0" w:firstLine="560"/>
        <w:spacing w:before="450" w:after="450" w:line="312" w:lineRule="auto"/>
      </w:pPr>
      <w:r>
        <w:rPr>
          <w:rFonts w:ascii="宋体" w:hAnsi="宋体" w:eastAsia="宋体" w:cs="宋体"/>
          <w:color w:val="000"/>
          <w:sz w:val="28"/>
          <w:szCs w:val="28"/>
        </w:rPr>
        <w:t xml:space="preserve">(二)持续保持攻坚态势。</w:t>
      </w:r>
    </w:p>
    <w:p>
      <w:pPr>
        <w:ind w:left="0" w:right="0" w:firstLine="560"/>
        <w:spacing w:before="450" w:after="450" w:line="312" w:lineRule="auto"/>
      </w:pPr>
      <w:r>
        <w:rPr>
          <w:rFonts w:ascii="宋体" w:hAnsi="宋体" w:eastAsia="宋体" w:cs="宋体"/>
          <w:color w:val="000"/>
          <w:sz w:val="28"/>
          <w:szCs w:val="28"/>
        </w:rPr>
        <w:t xml:space="preserve">受疫情影响，收官之年任务更为艰巨，政策支持和工作推进力度只能加强、不能减弱。就业、培训、创业、社保等涉及政策补贴的科室，要自觉加班加点，及时把党和政府的好政策落实到群众身上，最大限度的减轻疫情对脱贫攻坚带来的影响。</w:t>
      </w:r>
    </w:p>
    <w:p>
      <w:pPr>
        <w:ind w:left="0" w:right="0" w:firstLine="560"/>
        <w:spacing w:before="450" w:after="450" w:line="312" w:lineRule="auto"/>
      </w:pPr>
      <w:r>
        <w:rPr>
          <w:rFonts w:ascii="宋体" w:hAnsi="宋体" w:eastAsia="宋体" w:cs="宋体"/>
          <w:color w:val="000"/>
          <w:sz w:val="28"/>
          <w:szCs w:val="28"/>
        </w:rPr>
        <w:t xml:space="preserve">(三)持续加强宣传引导。</w:t>
      </w:r>
    </w:p>
    <w:p>
      <w:pPr>
        <w:ind w:left="0" w:right="0" w:firstLine="560"/>
        <w:spacing w:before="450" w:after="450" w:line="312" w:lineRule="auto"/>
      </w:pPr>
      <w:r>
        <w:rPr>
          <w:rFonts w:ascii="宋体" w:hAnsi="宋体" w:eastAsia="宋体" w:cs="宋体"/>
          <w:color w:val="000"/>
          <w:sz w:val="28"/>
          <w:szCs w:val="28"/>
        </w:rPr>
        <w:t xml:space="preserve">一要加强教育引导，利用农村大喇叭、手机短信、微信等多种方式，积极向贫困群众疫情防控工作的安排部署，广泛宣传疫情防控科普知识，引导贫困群众提高自我防护意识。二要注重典型引路，及时发现和大力宣传在疫情防控和脱贫攻坚中涌现出的先进典型，激发贫困群众内生动力，不断形成脱贫攻坚强大正能量。三要营造浓厚氛围，持续做好脱贫攻坚政策解读工作，做好涉贫舆情应对处置，及时回应社会关切，切实为决战决胜收官营造浓厚舆论氛围。</w:t>
      </w:r>
    </w:p>
    <w:p>
      <w:pPr>
        <w:ind w:left="0" w:right="0" w:firstLine="560"/>
        <w:spacing w:before="450" w:after="450" w:line="312" w:lineRule="auto"/>
      </w:pPr>
      <w:r>
        <w:rPr>
          <w:rFonts w:ascii="宋体" w:hAnsi="宋体" w:eastAsia="宋体" w:cs="宋体"/>
          <w:color w:val="000"/>
          <w:sz w:val="28"/>
          <w:szCs w:val="28"/>
        </w:rPr>
        <w:t xml:space="preserve">(四)持续转变工作作风。</w:t>
      </w:r>
    </w:p>
    <w:p>
      <w:pPr>
        <w:ind w:left="0" w:right="0" w:firstLine="560"/>
        <w:spacing w:before="450" w:after="450" w:line="312" w:lineRule="auto"/>
      </w:pPr>
      <w:r>
        <w:rPr>
          <w:rFonts w:ascii="宋体" w:hAnsi="宋体" w:eastAsia="宋体" w:cs="宋体"/>
          <w:color w:val="000"/>
          <w:sz w:val="28"/>
          <w:szCs w:val="28"/>
        </w:rPr>
        <w:t xml:space="preserve">切实把严实作风贯穿疫情防控和脱贫攻坚各环节，以更加优良作风打赢疫情阻击战和脱贫攻坚战。充分利用大数据平台作用，加强系统数据比对、分析和利用，减少填表报数，减轻基层负担，保证基层集中精力做好疫情防控和脱贫攻坚工作。</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市、县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第四篇：2024年疫情防控和脱贫攻坚党课</w:t>
      </w:r>
    </w:p>
    <w:p>
      <w:pPr>
        <w:ind w:left="0" w:right="0" w:firstLine="560"/>
        <w:spacing w:before="450" w:after="450" w:line="312" w:lineRule="auto"/>
      </w:pPr>
      <w:r>
        <w:rPr>
          <w:rFonts w:ascii="宋体" w:hAnsi="宋体" w:eastAsia="宋体" w:cs="宋体"/>
          <w:color w:val="000"/>
          <w:sz w:val="28"/>
          <w:szCs w:val="28"/>
        </w:rPr>
        <w:t xml:space="preserve">2024年疫情防控和脱贫攻坚党课范文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2024年3月10日，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次党课主要从“充分认识弘扬抗疫精神的重大意义”“准确把握抗疫精神的深刻内涵”“在决胜全面建成小康社会、决战脱贫攻坚的伟大实践中进一步弘扬抗疫精神”三个方面对总书记重要讲话精神进行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领会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280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第五篇：疫情防控和脱贫攻坚工作推进情况汇报</w:t>
      </w:r>
    </w:p>
    <w:p>
      <w:pPr>
        <w:ind w:left="0" w:right="0" w:firstLine="560"/>
        <w:spacing w:before="450" w:after="450" w:line="312" w:lineRule="auto"/>
      </w:pPr>
      <w:r>
        <w:rPr>
          <w:rFonts w:ascii="宋体" w:hAnsi="宋体" w:eastAsia="宋体" w:cs="宋体"/>
          <w:color w:val="000"/>
          <w:sz w:val="28"/>
          <w:szCs w:val="28"/>
        </w:rPr>
        <w:t xml:space="preserve">疫情防控和脱贫攻坚工作推进情况汇报[参考模板]</w:t>
      </w:r>
    </w:p>
    <w:p>
      <w:pPr>
        <w:ind w:left="0" w:right="0" w:firstLine="560"/>
        <w:spacing w:before="450" w:after="450" w:line="312" w:lineRule="auto"/>
      </w:pPr>
      <w:r>
        <w:rPr>
          <w:rFonts w:ascii="宋体" w:hAnsi="宋体" w:eastAsia="宋体" w:cs="宋体"/>
          <w:color w:val="000"/>
          <w:sz w:val="28"/>
          <w:szCs w:val="28"/>
        </w:rPr>
        <w:t xml:space="preserve">疫情防控不松劲，脱贫攻坚加速度。这两个月来，xx县针对建档立卡贫困村及建档立卡贫困户在抗“疫”期间的实际困难，主动担当，积极作为，送温暖、稳就业、保春耕，举全县之力，向最后的贫困堡垒发起总攻。</w:t>
      </w:r>
    </w:p>
    <w:p>
      <w:pPr>
        <w:ind w:left="0" w:right="0" w:firstLine="560"/>
        <w:spacing w:before="450" w:after="450" w:line="312" w:lineRule="auto"/>
      </w:pPr>
      <w:r>
        <w:rPr>
          <w:rFonts w:ascii="宋体" w:hAnsi="宋体" w:eastAsia="宋体" w:cs="宋体"/>
          <w:color w:val="000"/>
          <w:sz w:val="28"/>
          <w:szCs w:val="28"/>
        </w:rPr>
        <w:t xml:space="preserve">一、亲情联线</w:t>
      </w:r>
    </w:p>
    <w:p>
      <w:pPr>
        <w:ind w:left="0" w:right="0" w:firstLine="560"/>
        <w:spacing w:before="450" w:after="450" w:line="312" w:lineRule="auto"/>
      </w:pPr>
      <w:r>
        <w:rPr>
          <w:rFonts w:ascii="宋体" w:hAnsi="宋体" w:eastAsia="宋体" w:cs="宋体"/>
          <w:color w:val="000"/>
          <w:sz w:val="28"/>
          <w:szCs w:val="28"/>
        </w:rPr>
        <w:t xml:space="preserve">紧密互动</w:t>
      </w:r>
    </w:p>
    <w:p>
      <w:pPr>
        <w:ind w:left="0" w:right="0" w:firstLine="560"/>
        <w:spacing w:before="450" w:after="450" w:line="312" w:lineRule="auto"/>
      </w:pPr>
      <w:r>
        <w:rPr>
          <w:rFonts w:ascii="宋体" w:hAnsi="宋体" w:eastAsia="宋体" w:cs="宋体"/>
          <w:color w:val="000"/>
          <w:sz w:val="28"/>
          <w:szCs w:val="28"/>
        </w:rPr>
        <w:t xml:space="preserve">x月x日，xx县脱贫攻坚领导小组办公室出台了《关于做好新冠肺炎疫情防控期间驻村工作安排的通知》，要求所有驻村工作队员和第一书记迅速行动起来，积极协助帮扶村开展防疫工作。党的领导是打赢脱贫攻坚战的根本保证。xx县要求每个驻村干部都要切实提高政治站位，采用群众喜闻乐见的方式积极进行防疫知识的宣传舆论引导。同时，发挥优势联动防控，坚决做到守土有责。在疫情防控期间，驻村工作队充分利用现代化信息手段，与结对帮扶村“两委”干部积极沟通，及时解决了村里疫情防控药品及物资短缺问题。他们起草驻村防疫工作方案、谋划本年脱贫工作任务，圆满完成了xx县脱贫攻坚领导小组安排的其他任务。</w:t>
      </w:r>
    </w:p>
    <w:p>
      <w:pPr>
        <w:ind w:left="0" w:right="0" w:firstLine="560"/>
        <w:spacing w:before="450" w:after="450" w:line="312" w:lineRule="auto"/>
      </w:pPr>
      <w:r>
        <w:rPr>
          <w:rFonts w:ascii="宋体" w:hAnsi="宋体" w:eastAsia="宋体" w:cs="宋体"/>
          <w:color w:val="000"/>
          <w:sz w:val="28"/>
          <w:szCs w:val="28"/>
        </w:rPr>
        <w:t xml:space="preserve">二、担当作为</w:t>
      </w:r>
    </w:p>
    <w:p>
      <w:pPr>
        <w:ind w:left="0" w:right="0" w:firstLine="560"/>
        <w:spacing w:before="450" w:after="450" w:line="312" w:lineRule="auto"/>
      </w:pPr>
      <w:r>
        <w:rPr>
          <w:rFonts w:ascii="宋体" w:hAnsi="宋体" w:eastAsia="宋体" w:cs="宋体"/>
          <w:color w:val="000"/>
          <w:sz w:val="28"/>
          <w:szCs w:val="28"/>
        </w:rPr>
        <w:t xml:space="preserve">下沉一线</w:t>
      </w:r>
    </w:p>
    <w:p>
      <w:pPr>
        <w:ind w:left="0" w:right="0" w:firstLine="560"/>
        <w:spacing w:before="450" w:after="450" w:line="312" w:lineRule="auto"/>
      </w:pPr>
      <w:r>
        <w:rPr>
          <w:rFonts w:ascii="宋体" w:hAnsi="宋体" w:eastAsia="宋体" w:cs="宋体"/>
          <w:color w:val="000"/>
          <w:sz w:val="28"/>
          <w:szCs w:val="28"/>
        </w:rPr>
        <w:t xml:space="preserve">x月x日，xx县干部驻村帮扶工作联席会议办公室出台了《关于驻村帮扶干部到岗做好疫情防控工作的通知》，所有驻村工作队员和第一书记在x月x日前全部到岗入村。为确保防疫工作不留缺口，驻村工作队员和第一书记入村时，都要求身体健康且有所在单位提供的证明，并已到贫困村所在乡镇备案。他们在做好防控疫情同时，想方设法开展春耕备种和消费扶贫工作，协助贫困群众外出务工。“情满xx·守望相助”，动员爱心人士捐款捐物助力贫困家庭疫情防控。xx县打响新冠肺炎疫情阻击战后，全县帮扶责任人或亲自捐款捐物，或协调有关部门筹集防疫物资，据不完全统计，目前已经解决x个口罩和x瓶药品等防疫物资。</w:t>
      </w:r>
    </w:p>
    <w:p>
      <w:pPr>
        <w:ind w:left="0" w:right="0" w:firstLine="560"/>
        <w:spacing w:before="450" w:after="450" w:line="312" w:lineRule="auto"/>
      </w:pPr>
      <w:r>
        <w:rPr>
          <w:rFonts w:ascii="宋体" w:hAnsi="宋体" w:eastAsia="宋体" w:cs="宋体"/>
          <w:color w:val="000"/>
          <w:sz w:val="28"/>
          <w:szCs w:val="28"/>
        </w:rPr>
        <w:t xml:space="preserve">三、异地就业</w:t>
      </w:r>
    </w:p>
    <w:p>
      <w:pPr>
        <w:ind w:left="0" w:right="0" w:firstLine="560"/>
        <w:spacing w:before="450" w:after="450" w:line="312" w:lineRule="auto"/>
      </w:pPr>
      <w:r>
        <w:rPr>
          <w:rFonts w:ascii="宋体" w:hAnsi="宋体" w:eastAsia="宋体" w:cs="宋体"/>
          <w:color w:val="000"/>
          <w:sz w:val="28"/>
          <w:szCs w:val="28"/>
        </w:rPr>
        <w:t xml:space="preserve">报销车票</w:t>
      </w:r>
    </w:p>
    <w:p>
      <w:pPr>
        <w:ind w:left="0" w:right="0" w:firstLine="560"/>
        <w:spacing w:before="450" w:after="450" w:line="312" w:lineRule="auto"/>
      </w:pPr>
      <w:r>
        <w:rPr>
          <w:rFonts w:ascii="宋体" w:hAnsi="宋体" w:eastAsia="宋体" w:cs="宋体"/>
          <w:color w:val="000"/>
          <w:sz w:val="28"/>
          <w:szCs w:val="28"/>
        </w:rPr>
        <w:t xml:space="preserve">摘掉“穷帽子”，拔掉“穷根子”，就业是主要渠道。为进一步对冲疫情影响，xx县职能部门充分发挥部门优势，积极鼓励贫困劳动力转移就业。xx县人力资源和社会保障局出台了《关于对跨省务工的建档立卡农村贫困劳动力给予一次性交通补贴的通知》，明确规定了在省外务工的贫困劳动力报销单程交通费，最高不超过x元，对于贫困劳动力通过有组织劳务输出到户籍所在县以外的省内用人单位就业的，给予x元的求职创业补贴;对于省外用人单位就业的，给予x元的求职创业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2024-09-19T17:03:51+08:00</dcterms:created>
  <dcterms:modified xsi:type="dcterms:W3CDTF">2024-09-19T17:03:51+08:00</dcterms:modified>
</cp:coreProperties>
</file>

<file path=docProps/custom.xml><?xml version="1.0" encoding="utf-8"?>
<Properties xmlns="http://schemas.openxmlformats.org/officeDocument/2006/custom-properties" xmlns:vt="http://schemas.openxmlformats.org/officeDocument/2006/docPropsVTypes"/>
</file>