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最新年级上学期班主任工作总结模板</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年级上学期班主任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年级上学期班主任工作总结篇一</w:t>
      </w:r>
    </w:p>
    <w:p>
      <w:pPr>
        <w:ind w:left="0" w:right="0" w:firstLine="560"/>
        <w:spacing w:before="450" w:after="450" w:line="312" w:lineRule="auto"/>
      </w:pPr>
      <w:r>
        <w:rPr>
          <w:rFonts w:ascii="宋体" w:hAnsi="宋体" w:eastAsia="宋体" w:cs="宋体"/>
          <w:color w:val="000"/>
          <w:sz w:val="28"/>
          <w:szCs w:val="28"/>
        </w:rPr>
        <w:t xml:space="preserve">1、接新班初，我们明确了阶段目标和长期目标。阶段奋斗目标即：学会听课、学会作业、学会学习，培养学生良好的学习习惯。当他们努力完成一个目标后，我及时提醒他们不要骄傲，鼓励他们更要努力，并提出下一个目标。长期目标即是形成具有努力、好学、坚持不懈的学风;团结、奋进、积极、乐观的班风的优秀班集体。</w:t>
      </w:r>
    </w:p>
    <w:p>
      <w:pPr>
        <w:ind w:left="0" w:right="0" w:firstLine="560"/>
        <w:spacing w:before="450" w:after="450" w:line="312" w:lineRule="auto"/>
      </w:pPr>
      <w:r>
        <w:rPr>
          <w:rFonts w:ascii="宋体" w:hAnsi="宋体" w:eastAsia="宋体" w:cs="宋体"/>
          <w:color w:val="000"/>
          <w:sz w:val="28"/>
          <w:szCs w:val="28"/>
        </w:rPr>
        <w:t xml:space="preserve">2、养成习惯的培养。接新班初，我要求学生认真学习校规和班规，从小事着手，严格要求。并在班级中开展星级同学评比活动，制定了详细评比细则，坚持每周一评、每月一结。\"中华勵志网\"分别评出纪律星、学习星、卫生星、操队星、文明礼仪星和综合星，充分利用舆论引导、榜样示范，激励先进，鞭策后进，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选好班干部。通过走访学生和平时观察，选择有责任心和有威信的学生，认真加强培养班干部。不一定要成绩好，但一定要肯干活，多和他们谈心，多谈自己做班干的感受，给他们展示才能的机会，并培育他们自立，自信，自律等，管好班级。</w:t>
      </w:r>
    </w:p>
    <w:p>
      <w:pPr>
        <w:ind w:left="0" w:right="0" w:firstLine="560"/>
        <w:spacing w:before="450" w:after="450" w:line="312" w:lineRule="auto"/>
      </w:pPr>
      <w:r>
        <w:rPr>
          <w:rFonts w:ascii="宋体" w:hAnsi="宋体" w:eastAsia="宋体" w:cs="宋体"/>
          <w:color w:val="000"/>
          <w:sz w:val="28"/>
          <w:szCs w:val="28"/>
        </w:rPr>
        <w:t xml:space="preserve">4、针对我班基础较差，组成学习小组。互帮互学，在班上掀起学习高潮，并多次开展学科知识竞赛，营造浓厚的学习氛围。</w:t>
      </w:r>
    </w:p>
    <w:p>
      <w:pPr>
        <w:ind w:left="0" w:right="0" w:firstLine="560"/>
        <w:spacing w:before="450" w:after="450" w:line="312" w:lineRule="auto"/>
      </w:pPr>
      <w:r>
        <w:rPr>
          <w:rFonts w:ascii="宋体" w:hAnsi="宋体" w:eastAsia="宋体" w:cs="宋体"/>
          <w:color w:val="000"/>
          <w:sz w:val="28"/>
          <w:szCs w:val="28"/>
        </w:rPr>
        <w:t xml:space="preserve">5、奖惩分明。善于发现学生的闪光点。对好事，大加表扬，使学生明确自己的位置。在错误出现时，不掩饰，不回避，分析根源，杜绝再次犯错。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6、公平宽容地对待每一个学生，不计较过去。对后进生，不急不躁，以一颗等待的心，感化他们，激励他们，把他们与好学生一起坐，并安排在老师眼皮底下，善于与他们多交流，促其不断进步。</w:t>
      </w:r>
    </w:p>
    <w:p>
      <w:pPr>
        <w:ind w:left="0" w:right="0" w:firstLine="560"/>
        <w:spacing w:before="450" w:after="450" w:line="312" w:lineRule="auto"/>
      </w:pPr>
      <w:r>
        <w:rPr>
          <w:rFonts w:ascii="宋体" w:hAnsi="宋体" w:eastAsia="宋体" w:cs="宋体"/>
          <w:color w:val="000"/>
          <w:sz w:val="28"/>
          <w:szCs w:val="28"/>
        </w:rPr>
        <w:t xml:space="preserve">7、勤字当头。嘴勤，腿勤，手勤，眼勤——有时间找学生谈心;多做学生思想工作，多和科任老师沟通，多和家长联系，争取得到他们的支持，</w:t>
      </w:r>
    </w:p>
    <w:p>
      <w:pPr>
        <w:ind w:left="0" w:right="0" w:firstLine="560"/>
        <w:spacing w:before="450" w:after="450" w:line="312" w:lineRule="auto"/>
      </w:pPr>
      <w:r>
        <w:rPr>
          <w:rFonts w:ascii="宋体" w:hAnsi="宋体" w:eastAsia="宋体" w:cs="宋体"/>
          <w:color w:val="000"/>
          <w:sz w:val="28"/>
          <w:szCs w:val="28"/>
        </w:rPr>
        <w:t xml:space="preserve">8、上好每一节班会课。认真备课，对上一周总结，一节班会课一个主题。</w:t>
      </w:r>
    </w:p>
    <w:p>
      <w:pPr>
        <w:ind w:left="0" w:right="0" w:firstLine="560"/>
        <w:spacing w:before="450" w:after="450" w:line="312" w:lineRule="auto"/>
      </w:pPr>
      <w:r>
        <w:rPr>
          <w:rFonts w:ascii="宋体" w:hAnsi="宋体" w:eastAsia="宋体" w:cs="宋体"/>
          <w:color w:val="000"/>
          <w:sz w:val="28"/>
          <w:szCs w:val="28"/>
        </w:rPr>
        <w:t xml:space="preserve">9、注重安全教育。教育无小事。而安全，是教育中最重大的事。我时刻把安全放在首要位置，常把安全挂在嘴边。下课时，记得叮嘱一句：别打闹!雨雪天叮嘱学生：别乱跑!放学时叮嘱学生：路上要小心，注意安全，径直回家!放寒假时，叮嘱学生：放鞭炮是要小心!</w:t>
      </w:r>
    </w:p>
    <w:p>
      <w:pPr>
        <w:ind w:left="0" w:right="0" w:firstLine="560"/>
        <w:spacing w:before="450" w:after="450" w:line="312" w:lineRule="auto"/>
      </w:pPr>
      <w:r>
        <w:rPr>
          <w:rFonts w:ascii="宋体" w:hAnsi="宋体" w:eastAsia="宋体" w:cs="宋体"/>
          <w:color w:val="000"/>
          <w:sz w:val="28"/>
          <w:szCs w:val="28"/>
        </w:rPr>
        <w:t xml:space="preserve">10、开展活动，彰显个性。半学期来，我们开展了丰富多彩的活动。九月底，在国庆节即将来临之际，我们参加了迎国庆歌咏比赛。孩子们精心准备，以出色的表现赢得一等奖。有了良好的开端，同学们的信心更足了。袋鼠跳接力赛及拔河比赛更是鼓舞了全班的士气，增强了班级的凝聚力，拔河比赛还获得特等奖。秋游实践活动，使孩子们开阔了的视野、锻炼了意志、陶冶了情操，留下了一个个团结互助的感人镜头。阳光体育活动的全面开展，使孩子们更加的阳光了，校园里处处洋溢着孩子们的欢声笑语。“迎奥运、爱祖国、爱家乡、爱校园”演讲比赛及知识竞赛中，同学们踊跃报名，积极参与，仲津渔等同学为我们班争得荣誉。“书香校园”活动，\"中華励志網\"提高学生的阅读兴趣，让学生爱读书、勤思考，拓宽知识面，让阅读成为一种习惯。在全校开展的“感恩”系列活动中，学生通过调查、填表、演讲、作文，认识理解父母、老师、亲人、同学和社会各行各业的人为自己成长所付出的辛劳和努力，学会以一颗感恩的心来回报。“缤纷世界”书画大赛上，孩子们用智慧的小手，描绘出五彩缤纷的书画世界，荣获集体二等奖……这些活动的开展，发展了孩子的智力，培养了孩子的能力，让每个学生都能做到又成人又成才。</w:t>
      </w:r>
    </w:p>
    <w:p>
      <w:pPr>
        <w:ind w:left="0" w:right="0" w:firstLine="560"/>
        <w:spacing w:before="450" w:after="450" w:line="312" w:lineRule="auto"/>
      </w:pPr>
      <w:r>
        <w:rPr>
          <w:rFonts w:ascii="宋体" w:hAnsi="宋体" w:eastAsia="宋体" w:cs="宋体"/>
          <w:color w:val="000"/>
          <w:sz w:val="28"/>
          <w:szCs w:val="28"/>
        </w:rPr>
        <w:t xml:space="preserve">一学期来，经过师生的共同努力，良好的班风、学风正在形成。当然，班级中也还存在一些问题 ：</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2、班上有不少学生缺少关心爱护和教育，以至于思想和行为走向消极。</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年级上学期班主任工作总结篇二</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老师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w:t>
      </w:r>
    </w:p>
    <w:p>
      <w:pPr>
        <w:ind w:left="0" w:right="0" w:firstLine="560"/>
        <w:spacing w:before="450" w:after="450" w:line="312" w:lineRule="auto"/>
      </w:pPr>
      <w:r>
        <w:rPr>
          <w:rFonts w:ascii="宋体" w:hAnsi="宋体" w:eastAsia="宋体" w:cs="宋体"/>
          <w:color w:val="000"/>
          <w:sz w:val="28"/>
          <w:szCs w:val="28"/>
        </w:rPr>
        <w:t xml:space="preserve">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__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刚进高一，班主任老师就要注意抓好养成教育，把培养他们良好的学习习惯和行为习惯放在首位。这对于他们今后的生活和学习乃至整个的人生道路都是具有特别重要的意义。具体要求如下：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(3)通过班会展现班主任老师的才能和魅力，树立班主任老师的权威性。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当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班主任工作总结十则(年高二下学期班主任老师工作总结)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在刚刚过去的一学期里，我班在学校领导的统一组织下，在任课教师的大力支持和配合下，各项工作顺利开展，学习、生活等方面都取得较好的成绩。现将本学期的工作总结如下：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一、加强对学生的思想政治工作，培养学生良好的道德品质，净化学生的心灵，努力培养新时代的合格人才。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吸烟的危害”、“抵制毒品”、“谈谈3+_”等。同时，我也经常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高二年级是学生的世界观发展、变化的重要阶段，同时，面临着会考、分班等实际问题，随着课时和知识复杂程度的加重，容易产生两极分化，有的学生甚至会感到迷惘，对前途失去信心。因此，在学生会考前夕的思想工作显得更加复杂和重要。在这个学期里，一方面，我主要加大了对学生自治自理能力培养的力度，在每个月月初让学生制定学习计划，月末总结，教师、班委作出评价下个月改进等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日的班会课开展一些专题性的活动，例如，学习经验交流会，意志教育，如何做时间的主人，习惯养成教育等，这些活动大大地促进良好的学风、班风的形成。再一方面，我自己也以身作责，努力做学生的榜样，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竖立学习的信心后进生的教育和管理历来是班主任老师工作的难点，却又影响班级整体教育教学质量的提高。在这方面，我作为班主任老师首先做到了以正确的态度对待他们，深入调查摸底，搞清他们所以成为差生的原因，做到了因材施教，对他们处处真诚相待，时时耐心相帮，真正做他们的知心朋友、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我经常亲临现场，这样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中学生心理素质的高低直接影响到学生知识水平的发挥，为此，每次考试前，我采用集体方法指导、个体情况分析的方法，有计划、有步骤地克服学生的怯场心理，逐步提高学生应试的自信心。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下学期学生升入高三，我的担子更重，工作还将更复杂，在新的一学期里，我将不断地探索教育管理的方法，虚心向老班主任老师、老教师学习，及时总结经验教训，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2024-09-20T07:00:03+08:00</dcterms:created>
  <dcterms:modified xsi:type="dcterms:W3CDTF">2024-09-20T07:00:03+08:00</dcterms:modified>
</cp:coreProperties>
</file>

<file path=docProps/custom.xml><?xml version="1.0" encoding="utf-8"?>
<Properties xmlns="http://schemas.openxmlformats.org/officeDocument/2006/custom-properties" xmlns:vt="http://schemas.openxmlformats.org/officeDocument/2006/docPropsVTypes"/>
</file>