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教育信息工作经验</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教育信息工作经验重视教育信息化工作，促进教育现代化-----南安市温成中学教育信息化工作总结交流材料时代呼唤教育现代化，教育现代化呼唤教育信息化！在信息技术和电脑网络迅猛发展的时代，推进教育信息化，是全面推进素质教育的要求，也是当...</w:t>
      </w:r>
    </w:p>
    <w:p>
      <w:pPr>
        <w:ind w:left="0" w:right="0" w:firstLine="560"/>
        <w:spacing w:before="450" w:after="450" w:line="312" w:lineRule="auto"/>
      </w:pPr>
      <w:r>
        <w:rPr>
          <w:rFonts w:ascii="黑体" w:hAnsi="黑体" w:eastAsia="黑体" w:cs="黑体"/>
          <w:color w:val="000000"/>
          <w:sz w:val="36"/>
          <w:szCs w:val="36"/>
          <w:b w:val="1"/>
          <w:bCs w:val="1"/>
        </w:rPr>
        <w:t xml:space="preserve">第一篇：教育信息工作经验</w:t>
      </w:r>
    </w:p>
    <w:p>
      <w:pPr>
        <w:ind w:left="0" w:right="0" w:firstLine="560"/>
        <w:spacing w:before="450" w:after="450" w:line="312" w:lineRule="auto"/>
      </w:pPr>
      <w:r>
        <w:rPr>
          <w:rFonts w:ascii="宋体" w:hAnsi="宋体" w:eastAsia="宋体" w:cs="宋体"/>
          <w:color w:val="000"/>
          <w:sz w:val="28"/>
          <w:szCs w:val="28"/>
        </w:rPr>
        <w:t xml:space="preserve">重视教育信息化工作，促进教育现代化-----南安市温成中学教育信息</w:t>
      </w:r>
    </w:p>
    <w:p>
      <w:pPr>
        <w:ind w:left="0" w:right="0" w:firstLine="560"/>
        <w:spacing w:before="450" w:after="450" w:line="312" w:lineRule="auto"/>
      </w:pPr>
      <w:r>
        <w:rPr>
          <w:rFonts w:ascii="宋体" w:hAnsi="宋体" w:eastAsia="宋体" w:cs="宋体"/>
          <w:color w:val="000"/>
          <w:sz w:val="28"/>
          <w:szCs w:val="28"/>
        </w:rPr>
        <w:t xml:space="preserve">化工作总结交流材料</w:t>
      </w:r>
    </w:p>
    <w:p>
      <w:pPr>
        <w:ind w:left="0" w:right="0" w:firstLine="560"/>
        <w:spacing w:before="450" w:after="450" w:line="312" w:lineRule="auto"/>
      </w:pPr>
      <w:r>
        <w:rPr>
          <w:rFonts w:ascii="宋体" w:hAnsi="宋体" w:eastAsia="宋体" w:cs="宋体"/>
          <w:color w:val="000"/>
          <w:sz w:val="28"/>
          <w:szCs w:val="28"/>
        </w:rPr>
        <w:t xml:space="preserve">时代呼唤教育现代化，教育现代化呼唤教育信息化！</w:t>
      </w:r>
    </w:p>
    <w:p>
      <w:pPr>
        <w:ind w:left="0" w:right="0" w:firstLine="560"/>
        <w:spacing w:before="450" w:after="450" w:line="312" w:lineRule="auto"/>
      </w:pPr>
      <w:r>
        <w:rPr>
          <w:rFonts w:ascii="宋体" w:hAnsi="宋体" w:eastAsia="宋体" w:cs="宋体"/>
          <w:color w:val="000"/>
          <w:sz w:val="28"/>
          <w:szCs w:val="28"/>
        </w:rPr>
        <w:t xml:space="preserve">在信息技术和电脑网络迅猛发展的时代，推进教育信息化，是全面推进素质教育的要求，也是当前教育教学改革的需要，是时代的呼唤。我校对教育信息化工作高度重视，把教育信息化工作作为学校工作的重要组成部分，以教育的信息化来带动教育的现代化，推动教育教学质量的提高。几年来，我校在教育信息化工作方面主要做到“六个重视”。</w:t>
      </w:r>
    </w:p>
    <w:p>
      <w:pPr>
        <w:ind w:left="0" w:right="0" w:firstLine="560"/>
        <w:spacing w:before="450" w:after="450" w:line="312" w:lineRule="auto"/>
      </w:pPr>
      <w:r>
        <w:rPr>
          <w:rFonts w:ascii="宋体" w:hAnsi="宋体" w:eastAsia="宋体" w:cs="宋体"/>
          <w:color w:val="000"/>
          <w:sz w:val="28"/>
          <w:szCs w:val="28"/>
        </w:rPr>
        <w:t xml:space="preserve">一、重视校园教育信息化硬件和软件的建设。几年来，学校领导高度重视教育信息化工作。吴东方校长多次在校务会、教师大会等场合强调：教育要实现现代化，必须先实现教育信息化。教育信息化工作搞不好，就跟不上时代的发展。他要求学校行政人员要先做好，带动教师，然后由教师去引导、教育学生，进而开展好此项工作。现在，教师在教育教学教研上已自觉形成重视和使用信息技术的良好习惯。学校勤俭理校，积极争取华侨、社会企业和贤达的支持，多方筹集资金，不断完善校园教育信息化硬件和软件的建设。在学校领导的直接重视下，我校基本上完成了校园信息化的平台构建，建设配备了较完善的硬件和软件资源。在硬件资源方面，我校建设有校园广播网主控中心、教师备课室、多媒体教室、学生机房、语音室、办公楼网络系统、教学楼网络系统，基本上完善了校园教育信息化的硬件建设。在软件资源方面，我校建设有南安市温成中学主页、电子邮局、资源管理平台、心理咨询、各教研组、部分教师和学生栏目等一系列的软件资源平台。硬件资源和软件资源的不断完善为我校的教育信息化工作打下了坚实的基础。</w:t>
      </w:r>
    </w:p>
    <w:p>
      <w:pPr>
        <w:ind w:left="0" w:right="0" w:firstLine="560"/>
        <w:spacing w:before="450" w:after="450" w:line="312" w:lineRule="auto"/>
      </w:pPr>
      <w:r>
        <w:rPr>
          <w:rFonts w:ascii="宋体" w:hAnsi="宋体" w:eastAsia="宋体" w:cs="宋体"/>
          <w:color w:val="000"/>
          <w:sz w:val="28"/>
          <w:szCs w:val="28"/>
        </w:rPr>
        <w:t xml:space="preserve">二、重视教师培训，提高教师现代化教育技术的能力。我们将计算机及网络知识作为全校教师必须掌握的基本功来要求，每学期，我校举行一次信息技术为专题的校本培训。先后多次组织教师参加各级各类有关计算机知识的培训考试，全校85%以上的教师通过计算机等级考试及NIT考试。我们还利用本校的资源优势对教师进行课件制作培训，进一步提高教师实际运用的能力。我校每年都组织一次青年教师课件制作比赛，促进教师系统地掌握了多媒体素材的准备与采集方法和多媒体课件的设计与制作方法。几年来，通过不断地培训学习，我校教师的现代教育技术能力得到了很大的提高，三、重视对学生进行信息技术的教育，开放信息资源，使网上学习成为学生自主获取知识的重要途径。我校十分重视学生的信息技术教育，这是关系到学生全面发展的重要方面。我校在各年段开设了信息技术课，进行信息技术教育。学校每学年按照上级的要求和布置，组织毕业班学生参加信息技术考查，及格率达95%以上，优秀率达56%以上。学校计算机室全部对学生开放，学生可在网上自主学习，获取知识与信息，能够满足学生的学习需求，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四、重视促进信息技术与课程的整合。在当前教育改革的浪潮中，我们努力转变教师传统的教与学的观念和方法，积极引导教师探索信息技术教育的学习和学科教学的整合，进一步学习和应用信息技术。积极探索应用信息技术培养学生创新精神和实践探索能力的新方法。运用信息技术手段向学生提供更为丰富的学习资源。我校教师在组织教育活动中，经常把多媒体教学这种学生乐于接受的手段贯穿于教学过程中，让学生在活动中获得了探索、学习、思考、创新的机会，不断地提高教育教学质量。我校鼓励教师积极总结信息技术与学科整合的经验做法，撰写文章，并在一些会上交流和在教育教学刊物上发表。</w:t>
      </w:r>
    </w:p>
    <w:p>
      <w:pPr>
        <w:ind w:left="0" w:right="0" w:firstLine="560"/>
        <w:spacing w:before="450" w:after="450" w:line="312" w:lineRule="auto"/>
      </w:pPr>
      <w:r>
        <w:rPr>
          <w:rFonts w:ascii="宋体" w:hAnsi="宋体" w:eastAsia="宋体" w:cs="宋体"/>
          <w:color w:val="000"/>
          <w:sz w:val="28"/>
          <w:szCs w:val="28"/>
        </w:rPr>
        <w:t xml:space="preserve">五、重视信息技术和网络资源的应用。建设校园教育信息化，归根到底就是要去有效地使用，发挥其作用。我校明确规定，学校各处室的材料要实行微机管理；教师开公开课或观摩课要有课件；举行各种培训要有课件；语文英语的听力训练要在语音室上；备课组每周至少一次在备课室集体备课。学校还倡导教师积极开展网络教研，当好一名教育博客。学校每学期开展一次信息技术练兵比赛，每学年举行一次信息技术和网络资源的应用心得交流。</w:t>
      </w:r>
    </w:p>
    <w:p>
      <w:pPr>
        <w:ind w:left="0" w:right="0" w:firstLine="560"/>
        <w:spacing w:before="450" w:after="450" w:line="312" w:lineRule="auto"/>
      </w:pPr>
      <w:r>
        <w:rPr>
          <w:rFonts w:ascii="宋体" w:hAnsi="宋体" w:eastAsia="宋体" w:cs="宋体"/>
          <w:color w:val="000"/>
          <w:sz w:val="28"/>
          <w:szCs w:val="28"/>
        </w:rPr>
        <w:t xml:space="preserve">六、重视充实和利用教育资源，实现信息的共享与交流</w:t>
      </w:r>
    </w:p>
    <w:p>
      <w:pPr>
        <w:ind w:left="0" w:right="0" w:firstLine="560"/>
        <w:spacing w:before="450" w:after="450" w:line="312" w:lineRule="auto"/>
      </w:pPr>
      <w:r>
        <w:rPr>
          <w:rFonts w:ascii="宋体" w:hAnsi="宋体" w:eastAsia="宋体" w:cs="宋体"/>
          <w:color w:val="000"/>
          <w:sz w:val="28"/>
          <w:szCs w:val="28"/>
        </w:rPr>
        <w:t xml:space="preserve">随着教育信息化的发展，教育资源已成为教育信息化的瓶颈。我校自行建设了资源库管理平台，组织教师参加市教学资源库建设使用培训班的学习，并为每位教师分配了一个邮局信箱，为使用资源库提供方便。教师经常在资源库里找到自己所需的材料，并积极为教育资源库上传资料。此外，我校还不断健全学校的资源管理平台，并设立激励机制，鼓励教师积极制作课件和搜集各种课件、教学资源，丰富校园的资源库。广大教师积极参与校园网上共享资源的建设，真正做到资源共享与交流。</w:t>
      </w:r>
    </w:p>
    <w:p>
      <w:pPr>
        <w:ind w:left="0" w:right="0" w:firstLine="560"/>
        <w:spacing w:before="450" w:after="450" w:line="312" w:lineRule="auto"/>
      </w:pPr>
      <w:r>
        <w:rPr>
          <w:rFonts w:ascii="宋体" w:hAnsi="宋体" w:eastAsia="宋体" w:cs="宋体"/>
          <w:color w:val="000"/>
          <w:sz w:val="28"/>
          <w:szCs w:val="28"/>
        </w:rPr>
        <w:t xml:space="preserve">体会与存在问题：</w:t>
      </w:r>
    </w:p>
    <w:p>
      <w:pPr>
        <w:ind w:left="0" w:right="0" w:firstLine="560"/>
        <w:spacing w:before="450" w:after="450" w:line="312" w:lineRule="auto"/>
      </w:pPr>
      <w:r>
        <w:rPr>
          <w:rFonts w:ascii="宋体" w:hAnsi="宋体" w:eastAsia="宋体" w:cs="宋体"/>
          <w:color w:val="000"/>
          <w:sz w:val="28"/>
          <w:szCs w:val="28"/>
        </w:rPr>
        <w:t xml:space="preserve">1、学校的教育信息化工作具有细、繁、多的特点，是学校管理中的一件大事，一定要做到领导重视，全校教师精诚团结，共同努力，才能够真正做好教育的信息化工作，才能带动教育的现代化。</w:t>
      </w:r>
    </w:p>
    <w:p>
      <w:pPr>
        <w:ind w:left="0" w:right="0" w:firstLine="560"/>
        <w:spacing w:before="450" w:after="450" w:line="312" w:lineRule="auto"/>
      </w:pPr>
      <w:r>
        <w:rPr>
          <w:rFonts w:ascii="宋体" w:hAnsi="宋体" w:eastAsia="宋体" w:cs="宋体"/>
          <w:color w:val="000"/>
          <w:sz w:val="28"/>
          <w:szCs w:val="28"/>
        </w:rPr>
        <w:t xml:space="preserve">2、今后还应进一步完善管理，管理要跟上，使之为教育教学服务发挥更大作用。</w:t>
      </w:r>
    </w:p>
    <w:p>
      <w:pPr>
        <w:ind w:left="0" w:right="0" w:firstLine="560"/>
        <w:spacing w:before="450" w:after="450" w:line="312" w:lineRule="auto"/>
      </w:pPr>
      <w:r>
        <w:rPr>
          <w:rFonts w:ascii="宋体" w:hAnsi="宋体" w:eastAsia="宋体" w:cs="宋体"/>
          <w:color w:val="000"/>
          <w:sz w:val="28"/>
          <w:szCs w:val="28"/>
        </w:rPr>
        <w:t xml:space="preserve">3、今后还有必要建立健全各种管理制度和评比制度，以制度来促进教育信息化的落实与发展。</w:t>
      </w:r>
    </w:p>
    <w:p>
      <w:pPr>
        <w:ind w:left="0" w:right="0" w:firstLine="560"/>
        <w:spacing w:before="450" w:after="450" w:line="312" w:lineRule="auto"/>
      </w:pPr>
      <w:r>
        <w:rPr>
          <w:rFonts w:ascii="宋体" w:hAnsi="宋体" w:eastAsia="宋体" w:cs="宋体"/>
          <w:color w:val="000"/>
          <w:sz w:val="28"/>
          <w:szCs w:val="28"/>
        </w:rPr>
        <w:t xml:space="preserve">4、今后要不断更新和补充完善校园教育信息化硬件和软件。</w:t>
      </w:r>
    </w:p>
    <w:p>
      <w:pPr>
        <w:ind w:left="0" w:right="0" w:firstLine="560"/>
        <w:spacing w:before="450" w:after="450" w:line="312" w:lineRule="auto"/>
      </w:pPr>
      <w:r>
        <w:rPr>
          <w:rFonts w:ascii="宋体" w:hAnsi="宋体" w:eastAsia="宋体" w:cs="宋体"/>
          <w:color w:val="000"/>
          <w:sz w:val="28"/>
          <w:szCs w:val="28"/>
        </w:rPr>
        <w:t xml:space="preserve">5、今后一段时间里，要继续做好培训工作，要求教师在信息技术方面要全部“过级”，持证上岗。</w:t>
      </w:r>
    </w:p>
    <w:p>
      <w:pPr>
        <w:ind w:left="0" w:right="0" w:firstLine="560"/>
        <w:spacing w:before="450" w:after="450" w:line="312" w:lineRule="auto"/>
      </w:pPr>
      <w:r>
        <w:rPr>
          <w:rFonts w:ascii="宋体" w:hAnsi="宋体" w:eastAsia="宋体" w:cs="宋体"/>
          <w:color w:val="000"/>
          <w:sz w:val="28"/>
          <w:szCs w:val="28"/>
        </w:rPr>
        <w:t xml:space="preserve">存在的突出问题：今后要不断更新和补充完善校园教育信息化硬件和软件，这需要较大的资金。但是，目前的初中学校，收费受到严格的限制，学校财力极其有限，这就成了今后要不断更新和补充完善校园教育信息化硬件和软件的最大的“拦路虎”。</w:t>
      </w:r>
    </w:p>
    <w:p>
      <w:pPr>
        <w:ind w:left="0" w:right="0" w:firstLine="560"/>
        <w:spacing w:before="450" w:after="450" w:line="312" w:lineRule="auto"/>
      </w:pPr>
      <w:r>
        <w:rPr>
          <w:rFonts w:ascii="宋体" w:hAnsi="宋体" w:eastAsia="宋体" w:cs="宋体"/>
          <w:color w:val="000"/>
          <w:sz w:val="28"/>
          <w:szCs w:val="28"/>
        </w:rPr>
        <w:t xml:space="preserve">教育信息化为素质教育开拓了广阔的前景，它是通向教育现代化的必由之路。这条路很难走，但很美丽，我校将在上级的关心下，全校师生奋发向上，坚定信心，勇敢地走下去，并且走好！</w:t>
      </w:r>
    </w:p>
    <w:p>
      <w:pPr>
        <w:ind w:left="0" w:right="0" w:firstLine="560"/>
        <w:spacing w:before="450" w:after="450" w:line="312" w:lineRule="auto"/>
      </w:pPr>
      <w:r>
        <w:rPr>
          <w:rFonts w:ascii="黑体" w:hAnsi="黑体" w:eastAsia="黑体" w:cs="黑体"/>
          <w:color w:val="000000"/>
          <w:sz w:val="36"/>
          <w:szCs w:val="36"/>
          <w:b w:val="1"/>
          <w:bCs w:val="1"/>
        </w:rPr>
        <w:t xml:space="preserve">第二篇：信息工作经验材料</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创新方法 努力开创政务信息工作新局面</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今年以来，我县紧紧围绕政府中心工作和改革、发展、稳定大局，创造性地开展政务信息工作，准确及时地反映我县改革发展和三个文明建设的新成果、新经验、新问题，为各级领导了解下情、科学决策和指挥工作发挥了积极作用，信息工作水平不断提高。我们的主要做法是：</w:t>
      </w:r>
    </w:p>
    <w:p>
      <w:pPr>
        <w:ind w:left="0" w:right="0" w:firstLine="560"/>
        <w:spacing w:before="450" w:after="450" w:line="312" w:lineRule="auto"/>
      </w:pPr>
      <w:r>
        <w:rPr>
          <w:rFonts w:ascii="宋体" w:hAnsi="宋体" w:eastAsia="宋体" w:cs="宋体"/>
          <w:color w:val="000"/>
          <w:sz w:val="28"/>
          <w:szCs w:val="28"/>
        </w:rPr>
        <w:t xml:space="preserve">一、抓好三个建设，打牢信息工作基础</w:t>
      </w:r>
    </w:p>
    <w:p>
      <w:pPr>
        <w:ind w:left="0" w:right="0" w:firstLine="560"/>
        <w:spacing w:before="450" w:after="450" w:line="312" w:lineRule="auto"/>
      </w:pPr>
      <w:r>
        <w:rPr>
          <w:rFonts w:ascii="宋体" w:hAnsi="宋体" w:eastAsia="宋体" w:cs="宋体"/>
          <w:color w:val="000"/>
          <w:sz w:val="28"/>
          <w:szCs w:val="28"/>
        </w:rPr>
        <w:t xml:space="preserve">（一）抓好队伍建设。以政府办信息科为中心，以各镇、县直、驻县各单位为主体，建立了一支政治素质高、业务能力强的信息员队伍，各镇、各单位配备了专门的信息员，信息科也已向各镇、各单位公布了信息报送方式和电子邮箱，并要求各信息员每周上报信息1篇以上。同时，注重加强信息员政策理论和业务知识培训，提高信息员素质，先后开展了两期信息培训班和一期信息写作知识竞赛。</w:t>
      </w:r>
    </w:p>
    <w:p>
      <w:pPr>
        <w:ind w:left="0" w:right="0" w:firstLine="560"/>
        <w:spacing w:before="450" w:after="450" w:line="312" w:lineRule="auto"/>
      </w:pPr>
      <w:r>
        <w:rPr>
          <w:rFonts w:ascii="宋体" w:hAnsi="宋体" w:eastAsia="宋体" w:cs="宋体"/>
          <w:color w:val="000"/>
          <w:sz w:val="28"/>
          <w:szCs w:val="28"/>
        </w:rPr>
        <w:t xml:space="preserve">（二）抓好制度建设。一是完善信息采集制度。通过建立覆盖全县的信息采集网络，及时将有价值的信息传送到县政府办公室，按照责任分工，及时编制、上报或下发，做到重要信息随时报，一般信息及时报。二是建立动态管理制度。将信息报送任务量化分解到人，定期调度，动态管理，充分调动信息员的积极性和主动性。三是建立考核通报制度。对各办、镇及县政府各部门信息采用情况每季一通报，年终考核评比，并对先进集体和先进个人进行表彰，鼓励先进，鞭策后进。随着各项制度的建立和完善，全县政务信息工作基本实现了制度化、规范化。</w:t>
      </w:r>
    </w:p>
    <w:p>
      <w:pPr>
        <w:ind w:left="0" w:right="0" w:firstLine="560"/>
        <w:spacing w:before="450" w:after="450" w:line="312" w:lineRule="auto"/>
      </w:pPr>
      <w:r>
        <w:rPr>
          <w:rFonts w:ascii="宋体" w:hAnsi="宋体" w:eastAsia="宋体" w:cs="宋体"/>
          <w:color w:val="000"/>
          <w:sz w:val="28"/>
          <w:szCs w:val="28"/>
        </w:rPr>
        <w:t xml:space="preserve">（三）抓好硬件建设。面对政府工作全面提速的新形势，我们在更新设备，实现人手一台机器的基础上，始终把信息化建设放在优先位置，实现了信息报送、刊发网络化，信息采集、提炼、传报等工作效率明显提高，信息时效性明显增强。</w:t>
      </w:r>
    </w:p>
    <w:p>
      <w:pPr>
        <w:ind w:left="0" w:right="0" w:firstLine="560"/>
        <w:spacing w:before="450" w:after="450" w:line="312" w:lineRule="auto"/>
      </w:pPr>
      <w:r>
        <w:rPr>
          <w:rFonts w:ascii="宋体" w:hAnsi="宋体" w:eastAsia="宋体" w:cs="宋体"/>
          <w:color w:val="000"/>
          <w:sz w:val="28"/>
          <w:szCs w:val="28"/>
        </w:rPr>
        <w:t xml:space="preserve">二、深挖热点难点问题，强化信息服务功能</w:t>
      </w:r>
    </w:p>
    <w:p>
      <w:pPr>
        <w:ind w:left="0" w:right="0" w:firstLine="560"/>
        <w:spacing w:before="450" w:after="450" w:line="312" w:lineRule="auto"/>
      </w:pPr>
      <w:r>
        <w:rPr>
          <w:rFonts w:ascii="宋体" w:hAnsi="宋体" w:eastAsia="宋体" w:cs="宋体"/>
          <w:color w:val="000"/>
          <w:sz w:val="28"/>
          <w:szCs w:val="28"/>
        </w:rPr>
        <w:t xml:space="preserve">一是贴近领导意图，狠抓重点信息。坚持把领导时刻关注、正在思考、有待了解的问题，作为信息工作的点，深入挖掘，及时采编、报送。二是贴近基层工作，捕捉亮点信息。把捕捉亮点信息作为提升信息质量的重要举措，在挖掘特色信息、提炼典型信息方面狠下功夫。三是贴近上级需求，提供高价值信息。对上报的信息，强调精筛选、巧传送，把最能反映地县特点、上级急需了解、紧跟工作形势的信息，适时地报送上去。</w:t>
      </w:r>
    </w:p>
    <w:p>
      <w:pPr>
        <w:ind w:left="0" w:right="0" w:firstLine="560"/>
        <w:spacing w:before="450" w:after="450" w:line="312" w:lineRule="auto"/>
      </w:pPr>
      <w:r>
        <w:rPr>
          <w:rFonts w:ascii="宋体" w:hAnsi="宋体" w:eastAsia="宋体" w:cs="宋体"/>
          <w:color w:val="000"/>
          <w:sz w:val="28"/>
          <w:szCs w:val="28"/>
        </w:rPr>
        <w:t xml:space="preserve">三、不断改进工作方式，全面提高信息质量</w:t>
      </w:r>
    </w:p>
    <w:p>
      <w:pPr>
        <w:ind w:left="0" w:right="0" w:firstLine="560"/>
        <w:spacing w:before="450" w:after="450" w:line="312" w:lineRule="auto"/>
      </w:pPr>
      <w:r>
        <w:rPr>
          <w:rFonts w:ascii="宋体" w:hAnsi="宋体" w:eastAsia="宋体" w:cs="宋体"/>
          <w:color w:val="000"/>
          <w:sz w:val="28"/>
          <w:szCs w:val="28"/>
        </w:rPr>
        <w:t xml:space="preserve">信息质量决定服务水平。在信息工作中，我们要求采编、报送信息必须本着“全面、准确、客观、及时”的原则，坚持多措并举抓质量，努力推动信息工作由数量型向质量型转变。一是办好信息刊物。把编撰信息刊物作为搭建政府信息公开和提供领导决策的重要平台来抓，《XX政务》以刊登县领导重要讲话、调研为主，每月编发不少于1期，《XX政讯》重点通报部门工作和政府动态，每周编发不少于1期，同时配合县委办做好《今日XX汇要》的上报工作，做好《县政府领导每周工作安排》、《县长每周工作安排》和《XX值班信息》的编发工作。二是按照摸上情、知内情、识外情的工作要求，鼓励信息工作人员经常参加重要会议，深入学习各级文件，确保信息工作始终与领导思路合拍。三是以适度超</w:t>
      </w:r>
    </w:p>
    <w:p>
      <w:pPr>
        <w:ind w:left="0" w:right="0" w:firstLine="560"/>
        <w:spacing w:before="450" w:after="450" w:line="312" w:lineRule="auto"/>
      </w:pPr>
      <w:r>
        <w:rPr>
          <w:rFonts w:ascii="宋体" w:hAnsi="宋体" w:eastAsia="宋体" w:cs="宋体"/>
          <w:color w:val="000"/>
          <w:sz w:val="28"/>
          <w:szCs w:val="28"/>
        </w:rPr>
        <w:t xml:space="preserve">前为目标，着力加强综合性信息编写。针对不同时期出现的苗头性、倾向性问题，及时以《信息报送要点》的形式发送各办、镇及县政府各部门，要求其在规定时间内报送。四是不断提高信息工作人员业务水平和自身素质，在日常工作中切实做到从报纸文件中找信息，从广播电视中看信息，从会议讲话中听信息，从日常生活中捕捉信息，不断提高信息人员开发信息资源的能力。五是牢固树立“精品意识”，严把信息质量关口。坚持“真实、实用、准确、严谨”的原则，对编辑的每一条信息都从内容、文字表述、反映角度等保处方面严格把关，精编细选，字斟句酌，在信息的时效上突出一个快字，在信息内容上突出一个实字，做到反映工作进展和成绩恰如其分，反映问题真实可行，反映困难实在准确。</w:t>
      </w:r>
    </w:p>
    <w:p>
      <w:pPr>
        <w:ind w:left="0" w:right="0" w:firstLine="560"/>
        <w:spacing w:before="450" w:after="450" w:line="312" w:lineRule="auto"/>
      </w:pPr>
      <w:r>
        <w:rPr>
          <w:rFonts w:ascii="宋体" w:hAnsi="宋体" w:eastAsia="宋体" w:cs="宋体"/>
          <w:color w:val="000"/>
          <w:sz w:val="28"/>
          <w:szCs w:val="28"/>
        </w:rPr>
        <w:t xml:space="preserve">二00八年八月八日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第三篇：班主任工作经验交流会教育信息</w:t>
      </w:r>
    </w:p>
    <w:p>
      <w:pPr>
        <w:ind w:left="0" w:right="0" w:firstLine="560"/>
        <w:spacing w:before="450" w:after="450" w:line="312" w:lineRule="auto"/>
      </w:pPr>
      <w:r>
        <w:rPr>
          <w:rFonts w:ascii="宋体" w:hAnsi="宋体" w:eastAsia="宋体" w:cs="宋体"/>
          <w:color w:val="000"/>
          <w:sz w:val="28"/>
          <w:szCs w:val="28"/>
        </w:rPr>
        <w:t xml:space="preserve">召开班主任工作经验交流会</w:t>
      </w:r>
    </w:p>
    <w:p>
      <w:pPr>
        <w:ind w:left="0" w:right="0" w:firstLine="560"/>
        <w:spacing w:before="450" w:after="450" w:line="312" w:lineRule="auto"/>
      </w:pPr>
      <w:r>
        <w:rPr>
          <w:rFonts w:ascii="宋体" w:hAnsi="宋体" w:eastAsia="宋体" w:cs="宋体"/>
          <w:color w:val="000"/>
          <w:sz w:val="28"/>
          <w:szCs w:val="28"/>
        </w:rPr>
        <w:t xml:space="preserve">俗话说的好“群雁高飞头雁带”，班主任是学校教育的具体组织者、实施者，教学工作的协调者，更是班集体的培育者。为了有效地促进班主任工作，分享工作中的点点滴滴，2024年6月25日上午，学校召开了以“培养良好习惯 学会自主管理”为主题的班主任工作经验交流会，德育副校长刘坤主持了此次会议，校长张廷成和学校全体班主任参加了此次交流会。</w:t>
      </w:r>
    </w:p>
    <w:p>
      <w:pPr>
        <w:ind w:left="0" w:right="0" w:firstLine="560"/>
        <w:spacing w:before="450" w:after="450" w:line="312" w:lineRule="auto"/>
      </w:pPr>
      <w:r>
        <w:rPr>
          <w:rFonts w:ascii="宋体" w:hAnsi="宋体" w:eastAsia="宋体" w:cs="宋体"/>
          <w:color w:val="000"/>
          <w:sz w:val="28"/>
          <w:szCs w:val="28"/>
        </w:rPr>
        <w:t xml:space="preserve">会上，首先刘校长简要回顾了本学期的德育工作。接着班主任代表紧密结合工作实际，谈班主任工作的感受，做法，体会：崔晶茹——一位有爱心、感情丰富的班主任，她介绍了自己如何做学生的贴心朋友；朱雁冰老师是位经验丰富的老班主任，她从一件件小事入手，向大家介绍了如何改变问题学生的经验；冯玉兰——年轻而富有朝气的一位班主任，她以高度的热情畅谈在班级文化活动中如何发挥学生的特长，创新理念，深入细致的开展班集体文化活动。最后，王立丽老师是一位年轻、细心的班主任，她介绍了自己如何用爱心和耐心解决低年级学生行为习惯方面的问题；大家各抒己见，把一些宝贵的经验以交流的形式传递给年轻的教师……</w:t>
      </w:r>
    </w:p>
    <w:p>
      <w:pPr>
        <w:ind w:left="0" w:right="0" w:firstLine="560"/>
        <w:spacing w:before="450" w:after="450" w:line="312" w:lineRule="auto"/>
      </w:pPr>
      <w:r>
        <w:rPr>
          <w:rFonts w:ascii="宋体" w:hAnsi="宋体" w:eastAsia="宋体" w:cs="宋体"/>
          <w:color w:val="000"/>
          <w:sz w:val="28"/>
          <w:szCs w:val="28"/>
        </w:rPr>
        <w:t xml:space="preserve">最后，校长十分赞赏班主任们的“亮点子”，为拥有这样一支班主任队伍而感动，他肯定了班主任本学期工作的成绩和在维系学校整个教育教学方面所起的重要作用，强调了提高班主任管理水平的重要意义，并且深入浅出地阐述了班主任工作在学校工作、教学工作和学生成长等方面的重要地位。他希望班主任进一步树立“培养良好习惯 学会自主管理”的教育理念，明确下阶段班主任工作的要求和目标，希望班主任要让学生成为班级管理、班级活动的主人。</w:t>
      </w:r>
    </w:p>
    <w:p>
      <w:pPr>
        <w:ind w:left="0" w:right="0" w:firstLine="560"/>
        <w:spacing w:before="450" w:after="450" w:line="312" w:lineRule="auto"/>
      </w:pPr>
      <w:r>
        <w:rPr>
          <w:rFonts w:ascii="宋体" w:hAnsi="宋体" w:eastAsia="宋体" w:cs="宋体"/>
          <w:color w:val="000"/>
          <w:sz w:val="28"/>
          <w:szCs w:val="28"/>
        </w:rPr>
        <w:t xml:space="preserve">交流在会心的微笑、热烈的掌声中结束。这次班主任工作经验交流会，是一次思想的碰撞、心与心的交流，是快乐与经验的分享。</w:t>
      </w:r>
    </w:p>
    <w:p>
      <w:pPr>
        <w:ind w:left="0" w:right="0" w:firstLine="560"/>
        <w:spacing w:before="450" w:after="450" w:line="312" w:lineRule="auto"/>
      </w:pPr>
      <w:r>
        <w:rPr>
          <w:rFonts w:ascii="黑体" w:hAnsi="黑体" w:eastAsia="黑体" w:cs="黑体"/>
          <w:color w:val="000000"/>
          <w:sz w:val="36"/>
          <w:szCs w:val="36"/>
          <w:b w:val="1"/>
          <w:bCs w:val="1"/>
        </w:rPr>
        <w:t xml:space="preserve">第四篇：劳教所信息工作经验材料</w:t>
      </w:r>
    </w:p>
    <w:p>
      <w:pPr>
        <w:ind w:left="0" w:right="0" w:firstLine="560"/>
        <w:spacing w:before="450" w:after="450" w:line="312" w:lineRule="auto"/>
      </w:pPr>
      <w:r>
        <w:rPr>
          <w:rFonts w:ascii="宋体" w:hAnsi="宋体" w:eastAsia="宋体" w:cs="宋体"/>
          <w:color w:val="000"/>
          <w:sz w:val="28"/>
          <w:szCs w:val="28"/>
        </w:rPr>
        <w:t xml:space="preserve">信息工作是劳教工作的重要组成部分，是劳教机关科学决策、正确指导工作的基础和重要依据。要做好信息工作，发挥信息的服务功能，必须结合场所工作实际，把握重点，剖析难点，抓住焦点，关注热点，捕捉亮点，在开发信息“精品”，提高信息质量上下功夫。近年来，我所正是在这一思路指导下，开展信息工作的，我们的主要做法是：</w:t>
      </w:r>
    </w:p>
    <w:p>
      <w:pPr>
        <w:ind w:left="0" w:right="0" w:firstLine="560"/>
        <w:spacing w:before="450" w:after="450" w:line="312" w:lineRule="auto"/>
      </w:pPr>
      <w:r>
        <w:rPr>
          <w:rFonts w:ascii="宋体" w:hAnsi="宋体" w:eastAsia="宋体" w:cs="宋体"/>
          <w:color w:val="000"/>
          <w:sz w:val="28"/>
          <w:szCs w:val="28"/>
        </w:rPr>
        <w:t xml:space="preserve">一、把握重点把握重点、突出重点，是做好信息工作的基本要求。由于劳教工作政策性较强，而且每一、每一季度、自至每一时期，都有其不同的工作侧重点。因此，采编信息必须立足于场所各项工作的实际，掌握各阶段的重点工作。首先，要注意把握全局，突出重心。只有围绕场所工作重心，从全局的高度去观察问题、分析问题、思考问题，采集和处理的信息才能贴近工作实际，反应领导所思所想，为领导决策、部署工作提供参考和服务。如2024年，全省劳教系统普遍开展了“两公开、一监督”活动，大力推行执法公开，这项工作成为各劳教所的一项重要工作，各级领导、社会都比较关注。因此，我们立足于场所工作重心，围绕我所劳教执法工作的“两公开、一监督”活动的开展情况，先后采编了《**劳教所向社会公开劳教执法程序》、《**劳教所聘请社会执法监督员》、《**劳教所实行所长接待日制度》等信息，及时向上报送，由于及时提供了与全局有关、与重点工作有关的信息，得到了省厅的转发。同时，为了进一步让社会了解劳教机关的执法活动，消除社会对劳教执法工作的偏见和误解，我们还抓住开展执法“两公开、一监督”这一契机，积极做好对外宣传，扩大影响。先后在**《闽北日报》刊发了《公告明示强化监督》等5条信息、报道。为上级领导和当地政府、社会群众了解情况、指导工作、接受监督起到了较好的参谋和服务作用。同时这一做法在社会上也引起了积极的影响。其次，要注意综合提炼，开发信息“精品”。即通过对零散的、初级的信息进行归纳、综合、分析和提炼，开发出有价值、归纳性较强、带有一定指导意义的信息，以利于推广、借鉴。如在今年开展队伍教育整顿活动中，我们认真学习上级文件，领会精神实质，深入各科队，参加各种会议、讨论及活动，与基层干警广泛交流，在调查研究的基础上，综合采编了《**劳教所进行安全与改造成本分析教育》、《**劳教所开展“四查”促整顿》、《**劳教所坚持高标准严把查摆关》等15条信息，其中有8条信息分别被省厅、局采用。一些信息还融入上级领导机关的工作部署之中，较好地发挥了信息的主渠道作用。</w:t>
      </w:r>
    </w:p>
    <w:p>
      <w:pPr>
        <w:ind w:left="0" w:right="0" w:firstLine="560"/>
        <w:spacing w:before="450" w:after="450" w:line="312" w:lineRule="auto"/>
      </w:pPr>
      <w:r>
        <w:rPr>
          <w:rFonts w:ascii="宋体" w:hAnsi="宋体" w:eastAsia="宋体" w:cs="宋体"/>
          <w:color w:val="000"/>
          <w:sz w:val="28"/>
          <w:szCs w:val="28"/>
        </w:rPr>
        <w:t xml:space="preserve">二、剖析难点正视矛盾，抓负面信息，及时、准确地剖析原因，跟踪反馈，实事求是地报送工作中的难点问题，是信息工作的职责和要求。因此，在信息工作中必须注重紧密联系场所实际，不仅要善于发现问题和反映问题，而且要深入剖析原因，有针对性地提出对策建议。在采编难点信息时，首先，要突出一个“快”字，讲求时效性。做到信息捕捉灵敏，使领导早知情、早决策、早解决，从而发挥信息的功能效应。如在做好“法轮功”劳教人员的教育转化工作中，我们把信息捕捉触角直接延伸到对象，掌控一切情况，对他们出现的抗改举动、思想反复、思想动态以及一些细小的变化，都及时收集，迅速上报，并对存在的问题提出建议、对策，做到短、平、快“小信息”与有情况、有分析的“大信息”相结合，使省局对我所开展工作的进展情况一目了然，增强了对我所教育转化工作的指导。又如，针对场所安全设施薄弱、围墙低矮、倚墙搭盖等问题，我们及时收集、整理了近年来场所发生安全事故的典型个案，综合分析，剖析原因，编写了反映我所“安全工程”存在隐患，亟待解决的信息材料，及时上报，立即引起了省局的高度重视，在上级的关心支持下，近年来，共筹集76.9万元资金，彻底修膳、改造了我所整体安全设施建设。其次，要讲究一个“准”字，注重预警性。要做到准确真实，就是要提高洞察力，从大量初级的、一般的信息中发现倾向性、苗头性的问题，通过调查研究，不仅要反映已经发生或正在发生的事情，而且还要注意发现、预测将要发生的事情，做好为领导决策的超前服务，以利于未雨绸缪，掌握工作主动权。如近年来，我所劳教人员人数呈逐年下降趋势，严重地影响了场所工作的发展。为此，我们组织人力对这一问题进行了较深入的调研，分析了送教减少的主要原因，编写了专题调研报告，及时向上级部门反映，引起了省厅、局的高度重视，从而有效地发挥了信息的预警作用。</w:t>
      </w:r>
    </w:p>
    <w:p>
      <w:pPr>
        <w:ind w:left="0" w:right="0" w:firstLine="560"/>
        <w:spacing w:before="450" w:after="450" w:line="312" w:lineRule="auto"/>
      </w:pPr>
      <w:r>
        <w:rPr>
          <w:rFonts w:ascii="宋体" w:hAnsi="宋体" w:eastAsia="宋体" w:cs="宋体"/>
          <w:color w:val="000"/>
          <w:sz w:val="28"/>
          <w:szCs w:val="28"/>
        </w:rPr>
        <w:t xml:space="preserve">三、抓住焦点所谓焦点问题，从大的方面来讲，是对党和国家方针、政策贯彻执行情况的反映；从小的方面来说，是指场所内的一些重点、难点问题或社会群众对劳教机关执法中存在问题的关注。及时捕捉“焦点”，突出本单位的特色，在共性中求个性，是做好焦点信息的关键。如今年上半年，我所根据省局的部署，实行新的劳教人员日准则考核制度，通知下发后，引起了部分干警和劳教人员思想上的波动(如：部分干警提出在实际操作上有一定的难度、对个别条文理解上有偏差、部分劳教人员反映当月减期不</w:t>
      </w:r>
    </w:p>
    <w:p>
      <w:pPr>
        <w:ind w:left="0" w:right="0" w:firstLine="560"/>
        <w:spacing w:before="450" w:after="450" w:line="312" w:lineRule="auto"/>
      </w:pPr>
      <w:r>
        <w:rPr>
          <w:rFonts w:ascii="宋体" w:hAnsi="宋体" w:eastAsia="宋体" w:cs="宋体"/>
          <w:color w:val="000"/>
          <w:sz w:val="28"/>
          <w:szCs w:val="28"/>
        </w:rPr>
        <w:t xml:space="preserve">能直观体现、半年考核减期幅度低等)，劳教人员的考核问题一度成为场所的“焦点”问题。对此，我们与有关业务科室一道，深入各中队，与基层干警共同学习省局文件，统一思想，形成共识。同时也深入到劳教人员中开展调研，在掌握第一手资料的基础上，编发并上报了《关于调整〈日准则〉考核对我所劳教人员产生影响的情况汇报》，分析了原因，提出了建议，受到上</w:t>
      </w:r>
    </w:p>
    <w:p>
      <w:pPr>
        <w:ind w:left="0" w:right="0" w:firstLine="560"/>
        <w:spacing w:before="450" w:after="450" w:line="312" w:lineRule="auto"/>
      </w:pPr>
      <w:r>
        <w:rPr>
          <w:rFonts w:ascii="宋体" w:hAnsi="宋体" w:eastAsia="宋体" w:cs="宋体"/>
          <w:color w:val="000"/>
          <w:sz w:val="28"/>
          <w:szCs w:val="28"/>
        </w:rPr>
        <w:t xml:space="preserve">级业务部门的重视。又如，取消进入所大门“面的”收费和办理会见收费问题一直是敏感的“焦点”问题。社会群众、劳教亲属对此存在一些看法，我们了解到这一情况后，立即向所党委反应，引起了高度重视，并即时对此事进行了纠正。再如，劳教人员的教育改造质量问题也是一个社会关注的焦点，它不仅反映了劳教机关教育改造的社会效益，而且还涉及到社会治安综合治理问题。为了准确了解、掌握近年来我所教育改造效果和解教人员的安置帮教情况，给上级机关科学决策提供依据，今年，我所专门派出2名干警深入武夷山市回访、调研该市近两年来解教人员的在外情况，通过实地调研、走访解教人员、与帮教对象、单位座谈等形式，取得了大量的第一手资料，编写了内容详实的专题调研信息上报，引起了上级领导的重视，充分发挥了信息的“耳目”作用。</w:t>
      </w:r>
    </w:p>
    <w:p>
      <w:pPr>
        <w:ind w:left="0" w:right="0" w:firstLine="560"/>
        <w:spacing w:before="450" w:after="450" w:line="312" w:lineRule="auto"/>
      </w:pPr>
      <w:r>
        <w:rPr>
          <w:rFonts w:ascii="宋体" w:hAnsi="宋体" w:eastAsia="宋体" w:cs="宋体"/>
          <w:color w:val="000"/>
          <w:sz w:val="28"/>
          <w:szCs w:val="28"/>
        </w:rPr>
        <w:t xml:space="preserve">四、关注热点信息部门不仅要报送有关党委工作情况的信息，而且要及时地报送场所在贯彻党的大政方针、政策以及加强基层组织建设、党风廉政建设、机关效能建设和从严治警等方面的新思想、新举措。总之，凡是对领导决策或工作具有普遍学习、借鉴作用的热点信息，都应及时捕捉和报送，从而以点带面，典型引路，推动整体工作上新水平。因此，编报这类信息不能局限于本单位这个小圈子，要跳出框框，找准与社会的切入点，把握结合点。近年来，由于我们尽量开阔眼界，拓宽视野，瞄准一些社会及场所中反映强烈的热点问题，及时向当地党委、政府和上级机关反馈工作动态，拓宽了服务领域。如在开展机关效能建设中，我们瞄准社会关注的热点问题，把反映本行业工作情况的信息放在全局中去考虑，及时向市委政法委反馈工作动态，并在**《闽北日报》编发了我所开展机关效能建设工作的信息，受到了当地党委、政府的好评。又如，选拔任用干部一直是个热点问题，2024年3月，我所首次开展了公开推荐、民主评议、择优选用的干部选拔任用制度，由于整项工作组织严密、条理有序，广大干职积极参与，取得了较圆满的成功，为此，我们编写了《客观公正任人唯贤》的信息上报省局，受到了省局的肯定，充分发挥了信息的“窗口”作用。</w:t>
      </w:r>
    </w:p>
    <w:p>
      <w:pPr>
        <w:ind w:left="0" w:right="0" w:firstLine="560"/>
        <w:spacing w:before="450" w:after="450" w:line="312" w:lineRule="auto"/>
      </w:pPr>
      <w:r>
        <w:rPr>
          <w:rFonts w:ascii="宋体" w:hAnsi="宋体" w:eastAsia="宋体" w:cs="宋体"/>
          <w:color w:val="000"/>
          <w:sz w:val="28"/>
          <w:szCs w:val="28"/>
        </w:rPr>
        <w:t xml:space="preserve">五、捕捉亮点亮点信息就是反映本单位在队伍管理和场所建设、发展中具有一定开拓性、创新性的“闪光点”的信息。捕捉这类信息能起到立标杆、树旗帜的激励作用，产生积极的示范辐射效应。因此，做好亮点信息的捕捉和报送，对营造积极向上的创业氛围，推动场所工作的健康、稳步发展具有重要的作用。如在今年开展保持共产党员先进性活动中，我们了解到个别科队在学习中开展了党员重温入党誓词的活动，这个看似普通而平常的举动，反映了党员干警时刻牢记党的宗旨，不忘党旗前的庄严承诺。我们捕捉到这一信息后，及时进行了采编，信息一发出，全所各党支部纷纷效仿，普遍开展了一次党员重温入党誓词的活动，取得了较好的教育效果，得到省厅整顿办的好评，同时这一做法被省厅作为典型经验予以推广。又如劳教生产如何转换经营机制，增强发展后劲，实现重点突破是一个干警十分关心的重大问题。因此，今年以来，我们深入生产第一线，注意把握生产发展动向，积极挖掘生产中的亮点信息，编写了反映我所泡花碱扩大生产中大胆改革、创新，探索外向型生产的成功经验材料，并以《抓亮点增活力促发展》为题编发信息，引起了上级领导的重视，同时也鼓舞和带动了其它生产部门的发展，较好地发挥了信息的示范导向作用。总之，信息工作要从动态性中把握规律性，从苗头性中发现倾向性，从偶然性中揭示必然性，只有这样，才能提炼出对领导决策、为场所发展服务的具有参考价值的情况、观点、意见和建议。在今后的工作中，我们将在保持和发扬现有工作成效的基础上，在信息深度开发上下功夫，突出“高、新、全、快、实、精、真”七个方面，强化信息网络、队伍和机制建设，夯实信息工作基础，推动我所信息工作向制度化、规范化和科学化方向发展，使信息工作再上新水平，更好地服务于场所各项建设。</w:t>
      </w:r>
    </w:p>
    <w:p>
      <w:pPr>
        <w:ind w:left="0" w:right="0" w:firstLine="560"/>
        <w:spacing w:before="450" w:after="450" w:line="312" w:lineRule="auto"/>
      </w:pPr>
      <w:r>
        <w:rPr>
          <w:rFonts w:ascii="黑体" w:hAnsi="黑体" w:eastAsia="黑体" w:cs="黑体"/>
          <w:color w:val="000000"/>
          <w:sz w:val="36"/>
          <w:szCs w:val="36"/>
          <w:b w:val="1"/>
          <w:bCs w:val="1"/>
        </w:rPr>
        <w:t xml:space="preserve">第五篇：团县委信息工作经验材料</w:t>
      </w:r>
    </w:p>
    <w:p>
      <w:pPr>
        <w:ind w:left="0" w:right="0" w:firstLine="560"/>
        <w:spacing w:before="450" w:after="450" w:line="312" w:lineRule="auto"/>
      </w:pPr>
      <w:r>
        <w:rPr>
          <w:rFonts w:ascii="宋体" w:hAnsi="宋体" w:eastAsia="宋体" w:cs="宋体"/>
          <w:color w:val="000"/>
          <w:sz w:val="28"/>
          <w:szCs w:val="28"/>
        </w:rPr>
        <w:t xml:space="preserve">在新的形势下做好团的信息工作，对于贯彻落实“三个代表”重要思想，更好地服务大局、服务青年具有十分重要的意义。共青团要实现“建功育人”的宗旨，要实践“团结、教育、服务青年”的三大职能，加强宣传信息工作尤为关键。近几年来，**团县委十分重视信息工作，通过加强信息员队伍建设，强化机制建设，努力发挥信息工作的综合服务功能，稳步推进信息工作的规范化、长期化和有效化。</w:t>
      </w:r>
    </w:p>
    <w:p>
      <w:pPr>
        <w:ind w:left="0" w:right="0" w:firstLine="560"/>
        <w:spacing w:before="450" w:after="450" w:line="312" w:lineRule="auto"/>
      </w:pPr>
      <w:r>
        <w:rPr>
          <w:rFonts w:ascii="宋体" w:hAnsi="宋体" w:eastAsia="宋体" w:cs="宋体"/>
          <w:color w:val="000"/>
          <w:sz w:val="28"/>
          <w:szCs w:val="28"/>
        </w:rPr>
        <w:t xml:space="preserve">一、领导高度重视是做好信息工作的前提</w:t>
      </w:r>
    </w:p>
    <w:p>
      <w:pPr>
        <w:ind w:left="0" w:right="0" w:firstLine="560"/>
        <w:spacing w:before="450" w:after="450" w:line="312" w:lineRule="auto"/>
      </w:pPr>
      <w:r>
        <w:rPr>
          <w:rFonts w:ascii="宋体" w:hAnsi="宋体" w:eastAsia="宋体" w:cs="宋体"/>
          <w:color w:val="000"/>
          <w:sz w:val="28"/>
          <w:szCs w:val="28"/>
        </w:rPr>
        <w:t xml:space="preserve">团的信息工作是各级党委政府了解共青团和青年的渠道和窗口，是团干部的耳目，是各地开展团工作的向导，也是团工作轨迹的记录。团县委领导充分重视信息工作的重要作用，亲自带头抓信息工作，把它作为了解青年需求、推动工作发展以及为党政服务的一个重要手段来抓。在工作中给信息工作人员交任务、提要求、出题目，指导信息工作人员做好信息工作。并落实办公室做好组织协调工作，主动上报各类信息，开展调查研究，指导基层团委做好信息工作。团县委领导还身体力行，亲自带头撰写调研和理论文章，并积极向上级团刊物投稿。形成了团县委书记亲自抓，办公室主任具体抓的良性格局。2024年专门召开了全县宣传信息工作会议，推进全县宣传信息工作。团县委领导还利用各用会议强调做好信息工作的重要性，向基层团干部灌输重视宣传信息工作的思想。</w:t>
      </w:r>
    </w:p>
    <w:p>
      <w:pPr>
        <w:ind w:left="0" w:right="0" w:firstLine="560"/>
        <w:spacing w:before="450" w:after="450" w:line="312" w:lineRule="auto"/>
      </w:pPr>
      <w:r>
        <w:rPr>
          <w:rFonts w:ascii="宋体" w:hAnsi="宋体" w:eastAsia="宋体" w:cs="宋体"/>
          <w:color w:val="000"/>
          <w:sz w:val="28"/>
          <w:szCs w:val="28"/>
        </w:rPr>
        <w:t xml:space="preserve">二、创新特色工作是做好信息工作的源泉</w:t>
      </w:r>
    </w:p>
    <w:p>
      <w:pPr>
        <w:ind w:left="0" w:right="0" w:firstLine="560"/>
        <w:spacing w:before="450" w:after="450" w:line="312" w:lineRule="auto"/>
      </w:pPr>
      <w:r>
        <w:rPr>
          <w:rFonts w:ascii="宋体" w:hAnsi="宋体" w:eastAsia="宋体" w:cs="宋体"/>
          <w:color w:val="000"/>
          <w:sz w:val="28"/>
          <w:szCs w:val="28"/>
        </w:rPr>
        <w:t xml:space="preserve">“巧妇难为无米之炊”。没有大量扎实的工作素材，再好的信息员也写不出信息。根据形势的发展和全年工作任务的要求，确定信息工作要点。开展的富有特色的大型活动和创新工作，为信息工作提供了大量的写作素材。在每一次活动之后，团县委都能组织相关人员对活动开展的经验教训进行客观分析、总结，并能以对团的历史负责、对团的未来发展负责的高度如实记录下每一次活动的全过程。同时，对一些具有较高信息价值的素材予以搜集、[找文章到文秘资源-/www.feisuxs-一站在手，写作无忧！]整理、归纳、分析，最终形成有自己特色的信息予以刊发或上报。“创作来源于生活”，团的信息则来自于团的工作和活动实践。</w:t>
      </w:r>
    </w:p>
    <w:p>
      <w:pPr>
        <w:ind w:left="0" w:right="0" w:firstLine="560"/>
        <w:spacing w:before="450" w:after="450" w:line="312" w:lineRule="auto"/>
      </w:pPr>
      <w:r>
        <w:rPr>
          <w:rFonts w:ascii="宋体" w:hAnsi="宋体" w:eastAsia="宋体" w:cs="宋体"/>
          <w:color w:val="000"/>
          <w:sz w:val="28"/>
          <w:szCs w:val="28"/>
        </w:rPr>
        <w:t xml:space="preserve">三、巧投稿、投大稿是做好信息工作的方法</w:t>
      </w:r>
    </w:p>
    <w:p>
      <w:pPr>
        <w:ind w:left="0" w:right="0" w:firstLine="560"/>
        <w:spacing w:before="450" w:after="450" w:line="312" w:lineRule="auto"/>
      </w:pPr>
      <w:r>
        <w:rPr>
          <w:rFonts w:ascii="宋体" w:hAnsi="宋体" w:eastAsia="宋体" w:cs="宋体"/>
          <w:color w:val="000"/>
          <w:sz w:val="28"/>
          <w:szCs w:val="28"/>
        </w:rPr>
        <w:t xml:space="preserve">一是牢牢把握共青团工作的重点、党政工作焦点、社会上的热点和不同刊物的特点，提高信息报送的针对性和录用率。如及时上报本县开展的创新工作、特色工作，学习上级的重要文件精神，完成上级团组织布置的工作等都有比较高的录用率。二是敢于投大稿。对单位的特色创新工作，进行深入挖掘，从理论高度分析撰写，形成理论文章上报上级团刊物。不怕失败，锲而不舍。2024年，团县委上报的《团**县委推干荐才结硕果》被团中央《团情快报》录用。</w:t>
      </w:r>
    </w:p>
    <w:p>
      <w:pPr>
        <w:ind w:left="0" w:right="0" w:firstLine="560"/>
        <w:spacing w:before="450" w:after="450" w:line="312" w:lineRule="auto"/>
      </w:pPr>
      <w:r>
        <w:rPr>
          <w:rFonts w:ascii="宋体" w:hAnsi="宋体" w:eastAsia="宋体" w:cs="宋体"/>
          <w:color w:val="000"/>
          <w:sz w:val="28"/>
          <w:szCs w:val="28"/>
        </w:rPr>
        <w:t xml:space="preserve">四、加强队伍建设是做好信息工作的关键</w:t>
      </w:r>
    </w:p>
    <w:p>
      <w:pPr>
        <w:ind w:left="0" w:right="0" w:firstLine="560"/>
        <w:spacing w:before="450" w:after="450" w:line="312" w:lineRule="auto"/>
      </w:pPr>
      <w:r>
        <w:rPr>
          <w:rFonts w:ascii="宋体" w:hAnsi="宋体" w:eastAsia="宋体" w:cs="宋体"/>
          <w:color w:val="000"/>
          <w:sz w:val="28"/>
          <w:szCs w:val="28"/>
        </w:rPr>
        <w:t xml:space="preserve">近年来，**团县委切实加强信息员队伍管理，加大培训力度，不断完善全县共青团信息工作网络。一是建立队伍，形成全县团信息工作网络。各级团干部是基层团的工作和活动的具体组织实施者，又是青年思想动态和基层团的工作状况最有直接发言权的人。为此，团县委构建了以各基层团委书记为主的信息员队伍体系，明确团委书记为信息责任人，负责本乡镇、部门信息的收集、上报工作，在全县形成共青团信息工作网络。二是开展培训，提高信息员工作水平。团县委在2024年专门组织全县信息员进行培训，邀请县委办专门从事信息工作的同志作辅导讲座。在平时的团干部学习培训中，有意识地增加信息培训内容，在近几年的团干部学习培训中，团县委都邀请有关专家作辅导讲座。通过形式多样的学习培训活动，不仅使信息员在思想上充分认识到宣传信息工作在团工作中的重要地位和两者之间互为促进的辩证关系，而且大大提高了信息员的新闻意识和写作水平。</w:t>
      </w:r>
    </w:p>
    <w:p>
      <w:pPr>
        <w:ind w:left="0" w:right="0" w:firstLine="560"/>
        <w:spacing w:before="450" w:after="450" w:line="312" w:lineRule="auto"/>
      </w:pPr>
      <w:r>
        <w:rPr>
          <w:rFonts w:ascii="宋体" w:hAnsi="宋体" w:eastAsia="宋体" w:cs="宋体"/>
          <w:color w:val="000"/>
          <w:sz w:val="28"/>
          <w:szCs w:val="28"/>
        </w:rPr>
        <w:t xml:space="preserve">五、建立考核机制是做好信息工作的保障</w:t>
      </w:r>
    </w:p>
    <w:p>
      <w:pPr>
        <w:ind w:left="0" w:right="0" w:firstLine="560"/>
        <w:spacing w:before="450" w:after="450" w:line="312" w:lineRule="auto"/>
      </w:pPr>
      <w:r>
        <w:rPr>
          <w:rFonts w:ascii="宋体" w:hAnsi="宋体" w:eastAsia="宋体" w:cs="宋体"/>
          <w:color w:val="000"/>
          <w:sz w:val="28"/>
          <w:szCs w:val="28"/>
        </w:rPr>
        <w:t xml:space="preserve">近年来，**团县委强化信息工作考核，实行目标管理，有效推进了全县共青团信息工作。一是量化考核。对各县直属团委分别确定信息工作目标分值，并把各类团内刊物、团属网站上录用的稿件分别予以量化。同时，将信息工作目标完成情况作为先进评比的重要依据，实行一票否决，对未上报信息的下属团组织，取消其先进团组织的评比资格，对信息考核优秀的团组织，在先进团组织的评比予以倾斜。二是表彰奖励。每根据全年信息录用情况，取前三名作为县级信息工作先进集体，在全委扩大会议上予以表彰。同时，对信息工作先进个人实施奖励，激发基层团组织及信息员报送信息的积极性。</w:t>
      </w:r>
    </w:p>
    <w:p>
      <w:pPr>
        <w:ind w:left="0" w:right="0" w:firstLine="560"/>
        <w:spacing w:before="450" w:after="450" w:line="312" w:lineRule="auto"/>
      </w:pPr>
      <w:r>
        <w:rPr>
          <w:rFonts w:ascii="宋体" w:hAnsi="宋体" w:eastAsia="宋体" w:cs="宋体"/>
          <w:color w:val="000"/>
          <w:sz w:val="28"/>
          <w:szCs w:val="28"/>
        </w:rPr>
        <w:t xml:space="preserve">在共青团信息工作中我们虽然取得了一点成绩，但与先进地区相比，还有相当大的差距。因此，在今后的工作中，我们将进一步加大信息工作力度，加强信息员的培训、培养和管理，不断提高信息员的工作水平，做好信息工作。也希望通过今天的会议，使我们进一步明确重点，学习经验，取长补短,发挥优势，力争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2024-09-19T16:44:14+08:00</dcterms:created>
  <dcterms:modified xsi:type="dcterms:W3CDTF">2024-09-19T16:44:14+08:00</dcterms:modified>
</cp:coreProperties>
</file>

<file path=docProps/custom.xml><?xml version="1.0" encoding="utf-8"?>
<Properties xmlns="http://schemas.openxmlformats.org/officeDocument/2006/custom-properties" xmlns:vt="http://schemas.openxmlformats.org/officeDocument/2006/docPropsVTypes"/>
</file>