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2024年在市关工委年度工作会议上的讲话（含5篇）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关工委年度工作会议上的讲话2024年在市关工委年度工作会议上的讲话各位领导，同志们：大家上午好！在全国两会共话“十四五”发展蓝图，各族人民喜迎中国共产党成立100周年之际，西安市关工委在这里召开年度工作会议，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第一篇：2024年在市关工委年度工作会议上的讲话</w:t>
      </w:r>
    </w:p>
    <w:p>
      <w:pPr>
        <w:ind w:left="0" w:right="0" w:firstLine="560"/>
        <w:spacing w:before="450" w:after="450" w:line="312" w:lineRule="auto"/>
      </w:pPr>
      <w:r>
        <w:rPr>
          <w:rFonts w:ascii="宋体" w:hAnsi="宋体" w:eastAsia="宋体" w:cs="宋体"/>
          <w:color w:val="000"/>
          <w:sz w:val="28"/>
          <w:szCs w:val="28"/>
        </w:rPr>
        <w:t xml:space="preserve">2024年在市关工委年度工作会议上的讲话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在全国两会共话“十四五”发展蓝图，各族人民喜迎中国共产党成立100周年之际，西安市关工委在这里召开年度工作会议，总结工作，交流经验，表彰先进，全面部署2024年工作，这对于全年工作精彩开局，具有非常重要的意义。也必将推动全市关心下一代工作再创新辉煌，再上新台阶。在此，我谨代表省关工委，向为青少年健康成长辛勤耕耘、无私奉献的各位五老同志，向一贯重视和支持关工委工作的市委、市政府领导，各相关部门以及各爱心企业的负责同志，表示衷心感谢，向获得表彰的先进集体、先进个人表示热烈祝贺！</w:t>
      </w:r>
    </w:p>
    <w:p>
      <w:pPr>
        <w:ind w:left="0" w:right="0" w:firstLine="560"/>
        <w:spacing w:before="450" w:after="450" w:line="312" w:lineRule="auto"/>
      </w:pPr>
      <w:r>
        <w:rPr>
          <w:rFonts w:ascii="宋体" w:hAnsi="宋体" w:eastAsia="宋体" w:cs="宋体"/>
          <w:color w:val="000"/>
          <w:sz w:val="28"/>
          <w:szCs w:val="28"/>
        </w:rPr>
        <w:t xml:space="preserve">西安市关心下一代工作起步较早，是全国成立关教组织较早、并很有影响的地方之一。多年来，在市委市政府的高度重视和各相关部门的大力支持下，全市各级关工委组织贯彻落实习近平总书记重要指示精神和中、省关工委工作部署，紧紧围绕市委市政府中心工作，为青少年一代健康成长，做了大量卓有成效的工作。关工委班子建设进一步加强，党建带关建作用进一步发挥，基层关教组织进一步完善，广大老同志的工作积极性得到充分调动和发挥。特别是去年以来，在组织五老积极参加抗击疫情阻击战，广泛开展红色基因主题教育、“关爱明天、普法先行”活动和“新时代、新关爱”大手拉小手千人帮扶活动等方面，全市各级关工委组织付出了极大努力，取得了令人瞩目的成果，产生了广泛的社会影响。关心下一代工作对青少年的吸引力和凝聚力进一步增强，社会各界给予充分肯定和高度评价。西安市关工委的多项工作在全省也产生了示范和引领作用，并多次在中关工委的重要会议上介绍经验，这是我们大家共同的光荣。</w:t>
      </w:r>
    </w:p>
    <w:p>
      <w:pPr>
        <w:ind w:left="0" w:right="0" w:firstLine="560"/>
        <w:spacing w:before="450" w:after="450" w:line="312" w:lineRule="auto"/>
      </w:pPr>
      <w:r>
        <w:rPr>
          <w:rFonts w:ascii="宋体" w:hAnsi="宋体" w:eastAsia="宋体" w:cs="宋体"/>
          <w:color w:val="000"/>
          <w:sz w:val="28"/>
          <w:szCs w:val="28"/>
        </w:rPr>
        <w:t xml:space="preserve">近一段时间，全省关工委系统正在认真学习党的十九届五中全会精神和习近平总书记在全国脱贫攻坚总结表彰大会、党史学习教育动员大会以及全国两会上的系列重要讲话。学习使我们认识到，在全面建成小康社会，实现第一个百年奋斗目标之后，我国已进入全面建设社会主义现代化国家、向着第二个百年奋斗普目标进军的新的发展阶段。这一历史新阶段开启的时候，如何找准关心下一代工作的位置，更好地为培养千百万现代化国家建设的生力军作出新贡献，这是我们关教工作者必须回答的历史考卷。</w:t>
      </w:r>
    </w:p>
    <w:p>
      <w:pPr>
        <w:ind w:left="0" w:right="0" w:firstLine="560"/>
        <w:spacing w:before="450" w:after="450" w:line="312" w:lineRule="auto"/>
      </w:pPr>
      <w:r>
        <w:rPr>
          <w:rFonts w:ascii="宋体" w:hAnsi="宋体" w:eastAsia="宋体" w:cs="宋体"/>
          <w:color w:val="000"/>
          <w:sz w:val="28"/>
          <w:szCs w:val="28"/>
        </w:rPr>
        <w:t xml:space="preserve">2024年是实施十四五规划的开局之年，也是实现第二个百年目标的开局之年，今年的工作因而具有十分特殊的重要意义。搞好当前关心下一代工作，我们既面临着许多历史性的重大机遇，也有着不少难以逾越的重大挑战。抢抓机遇，应对挑战，为全省关心下一代工作开创新局面走出新路子、提供新经验，我们有理由对西安市关工委工作满怀期待。</w:t>
      </w:r>
    </w:p>
    <w:p>
      <w:pPr>
        <w:ind w:left="0" w:right="0" w:firstLine="560"/>
        <w:spacing w:before="450" w:after="450" w:line="312" w:lineRule="auto"/>
      </w:pPr>
      <w:r>
        <w:rPr>
          <w:rFonts w:ascii="宋体" w:hAnsi="宋体" w:eastAsia="宋体" w:cs="宋体"/>
          <w:color w:val="000"/>
          <w:sz w:val="28"/>
          <w:szCs w:val="28"/>
        </w:rPr>
        <w:t xml:space="preserve">第一，希望在青少年学习党史教育活动中创造更多新形式。在全党开展学习党史教育活动，这是党中央的一项重大决策。习近平总书记在讲话中明确要求抓好青少年学习教育，让红色基因、革命薪火代代传承。如何以党史为重点，在青少年中开展“四史”学习教育活动，引导青少年真正弄清楚中国共产党为什么“能”、马克思主义为什么“行”、中国特色社会主义为什么“好”，就必须考虑信息化社会条件下，不同年龄段、不同知识基础和不同认知习惯青少年的实际需求，在学习教育形式上做更多的探索和创新，努力使学习教育活动更有吸引力和感召力，更加扎实有效。</w:t>
      </w:r>
    </w:p>
    <w:p>
      <w:pPr>
        <w:ind w:left="0" w:right="0" w:firstLine="560"/>
        <w:spacing w:before="450" w:after="450" w:line="312" w:lineRule="auto"/>
      </w:pPr>
      <w:r>
        <w:rPr>
          <w:rFonts w:ascii="宋体" w:hAnsi="宋体" w:eastAsia="宋体" w:cs="宋体"/>
          <w:color w:val="000"/>
          <w:sz w:val="28"/>
          <w:szCs w:val="28"/>
        </w:rPr>
        <w:t xml:space="preserve">第二，希望在省关工委组织的几项大型活动中展示更多新亮点。为了推动立德树人，多种形式地搞好青少年思想教育，今年省关工委特别安排部署了“童诗心语歌百年”“红色小喇叭，相伴我成长”“好家风，我行动”“关爱明天，普法先行”等学习教育活动。希望市关工委能组织动员更多学校和青少年积极参与，争取推出更多优秀作品、优秀节目、优秀案例和优秀报告，在各个相关平台上展示更多新风采和新亮点。</w:t>
      </w:r>
    </w:p>
    <w:p>
      <w:pPr>
        <w:ind w:left="0" w:right="0" w:firstLine="560"/>
        <w:spacing w:before="450" w:after="450" w:line="312" w:lineRule="auto"/>
      </w:pPr>
      <w:r>
        <w:rPr>
          <w:rFonts w:ascii="宋体" w:hAnsi="宋体" w:eastAsia="宋体" w:cs="宋体"/>
          <w:color w:val="000"/>
          <w:sz w:val="28"/>
          <w:szCs w:val="28"/>
        </w:rPr>
        <w:t xml:space="preserve">第三，希望在关心下一代理论研究工作中取得更多新成果。面对新形势和新任务，关心下一代的许多工作需要我们从理论和实践的结合上，做更多的研究和探索。为了切实加强我省关工委的理论研究工作，经过多方协调争取，最近省关工委将同陕西师范大学联合建立“陕西省关心下一代研究中心”。这对加强队伍建设，实现专家引领，提升研究工作专业水平，都将产生重要促进作用。西安市关工委的理论研究历来基础好队伍强，希望今后能够加强同研究中心的协同与合作，争取不断推出更多新成果。</w:t>
      </w:r>
    </w:p>
    <w:p>
      <w:pPr>
        <w:ind w:left="0" w:right="0" w:firstLine="560"/>
        <w:spacing w:before="450" w:after="450" w:line="312" w:lineRule="auto"/>
      </w:pPr>
      <w:r>
        <w:rPr>
          <w:rFonts w:ascii="宋体" w:hAnsi="宋体" w:eastAsia="宋体" w:cs="宋体"/>
          <w:color w:val="000"/>
          <w:sz w:val="28"/>
          <w:szCs w:val="28"/>
        </w:rPr>
        <w:t xml:space="preserve">第四，希望在关工委基层组织建设上取得更多新进展。随着党建带关建工作机制的不断完善，我省关工委基层组织建设近几年呈现出不断发展的新局面。但从关心下一代的工作需要看，我们的工作中还有许多“堵点”和“盲点”。青少年教育工作主要阵地在学校，目前许多学校却还没有关工委组织，我们的很多文件与活动常常进不了校园。此外，各类企业和不少农村乡镇，关工委组织也仍然是“盲点”。这对于各级关工委在企业青工中开展工匠精神教育，助力我国实体经济发展和产业升级换代；在青年农民中开展创新创业教育，服务农村振兴计划，都必然带来很多困难。希望也相信市关工委在这些方面的基层组织建设上，能够实现新突破，取得新进展。</w:t>
      </w:r>
    </w:p>
    <w:p>
      <w:pPr>
        <w:ind w:left="0" w:right="0" w:firstLine="560"/>
        <w:spacing w:before="450" w:after="450" w:line="312" w:lineRule="auto"/>
      </w:pPr>
      <w:r>
        <w:rPr>
          <w:rFonts w:ascii="宋体" w:hAnsi="宋体" w:eastAsia="宋体" w:cs="宋体"/>
          <w:color w:val="000"/>
          <w:sz w:val="28"/>
          <w:szCs w:val="28"/>
        </w:rPr>
        <w:t xml:space="preserve">今年是西安市关工委成立35周年。相信有着光荣历史的西安市关工委一定能够把握新时代关心下一代工作的大好形势，乘势而上，主动作为，认真贯彻落实习近平总书记的重要指示和重要讲话精神，结合建党100周年各项纪念活动，持续做好关心关爱青少年的工作，为培养德智体美劳全面发展的社会主义建设者和接班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邱维高</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尊敬的张主席、各位老同志：</w:t>
      </w:r>
    </w:p>
    <w:p>
      <w:pPr>
        <w:ind w:left="0" w:right="0" w:firstLine="560"/>
        <w:spacing w:before="450" w:after="450" w:line="312" w:lineRule="auto"/>
      </w:pPr>
      <w:r>
        <w:rPr>
          <w:rFonts w:ascii="宋体" w:hAnsi="宋体" w:eastAsia="宋体" w:cs="宋体"/>
          <w:color w:val="000"/>
          <w:sz w:val="28"/>
          <w:szCs w:val="28"/>
        </w:rPr>
        <w:t xml:space="preserve">今天，我们在这里召开芦溪县关心下一代工作会议，目的是全面回顾和认真总结近年来我县关工委工作经验，进一步研究和探索新形势下关工委工作的新内容、新方法、新机制，坚定信心、再接再厉，努力开创我县关工委工作新局面。借此机会，我代表县教育局对各位老同志的到来表示最热烈的欢迎。下面，我讲两个方面：</w:t>
      </w:r>
    </w:p>
    <w:p>
      <w:pPr>
        <w:ind w:left="0" w:right="0" w:firstLine="560"/>
        <w:spacing w:before="450" w:after="450" w:line="312" w:lineRule="auto"/>
      </w:pPr>
      <w:r>
        <w:rPr>
          <w:rFonts w:ascii="宋体" w:hAnsi="宋体" w:eastAsia="宋体" w:cs="宋体"/>
          <w:color w:val="000"/>
          <w:sz w:val="28"/>
          <w:szCs w:val="28"/>
        </w:rPr>
        <w:t xml:space="preserve">一、衷心感谢关工委近年来为推动未成年人思想道德建设所做的贡献</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关心、教育好下一代，不断提高青少年的思想道德和科学文化素质，促进他们健康成长，是推动我县科学发展，促进社会和谐的内在要求，是关系我县千家万户切身利益的民心工程，是全党全社会的共同责任。近年来，县关工委始终坚持围绕中心、服务大局、立足基层、主动作为，在推进社会主义荣辱观教育，加强青少年思想道德建设，关爱青少年中的弱势群体，净化青少年成长环境、引领社会风尚等关心促进下一代健康成长方面做了大量卓有成效的工作，为推动我县教育工作特别是未成年人思想道德建设又好又快发展作出了突出的贡献。2024年，1</w:t>
      </w:r>
    </w:p>
    <w:p>
      <w:pPr>
        <w:ind w:left="0" w:right="0" w:firstLine="560"/>
        <w:spacing w:before="450" w:after="450" w:line="312" w:lineRule="auto"/>
      </w:pPr>
      <w:r>
        <w:rPr>
          <w:rFonts w:ascii="宋体" w:hAnsi="宋体" w:eastAsia="宋体" w:cs="宋体"/>
          <w:color w:val="000"/>
          <w:sz w:val="28"/>
          <w:szCs w:val="28"/>
        </w:rPr>
        <w:t xml:space="preserve">关工委的老同志深入全县各个乡镇，进行了扎实有效地学前教育调研，并形成了高质量的调研报告，为县委县政府对学前教育科学规划提供了重要的参考依据。前不久，市关工委主任贺维林带队在我县进行调研时，高度肯定和评价了我县的关工委工作。今年，县关工委各位老同志又进行了全县未成年人思想道德建设调研，全面细致地摸清了我县未成年人思想道德建设现状，为我县的未成年人思想道德建设发展提供重要的参考资料。县关工委的老同志热爱关心下一代工作，主动为教育行政部门当好参谋和助手，为下一代健康成长奉献爱心和力量。这种无私奉献的崇高品德、乐耕善教的敬业精神和桑榆晚情的育人情怀令人钦佩和感动，很值得我们学习和弘扬。在此，我代表县教育局和全县4万8千名师生向所有为关心下一代事业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二、真心期望关工委在今后的工作中继续关心青少年健康成长</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飞速发展，国内形势的深刻变化以及消极腐朽文化的不断侵蚀，给青少年健康成长带来了不可忽视的负面影响。在我县少数青少年中不同程度地存在着政治信仰迷茫、理想信念模糊、价值取向扭曲、诚信意识淡薄、艰苦奋斗精神淡化等诸多现象。特别是网络的普及，含有色情、暴力的消极腐朽文化和有害信息乘 2</w:t>
      </w:r>
    </w:p>
    <w:p>
      <w:pPr>
        <w:ind w:left="0" w:right="0" w:firstLine="560"/>
        <w:spacing w:before="450" w:after="450" w:line="312" w:lineRule="auto"/>
      </w:pPr>
      <w:r>
        <w:rPr>
          <w:rFonts w:ascii="宋体" w:hAnsi="宋体" w:eastAsia="宋体" w:cs="宋体"/>
          <w:color w:val="000"/>
          <w:sz w:val="28"/>
          <w:szCs w:val="28"/>
        </w:rPr>
        <w:t xml:space="preserve">机传播，严重腐蚀青少年的心灵，有些因此走上了犯罪道路。同时，由于当前独生子女独特的心理素质和面临的心理压力日渐增大，留守儿童缺少亲人关心教育的现象日益增多，许多未成年人存在心理健康问题。面对这些客观存在的问题，真心地期望关工委充分发挥老同志的优势和作用，协助党委政府和教育行政部门更加深入全面地做好青少年工作。</w:t>
      </w:r>
    </w:p>
    <w:p>
      <w:pPr>
        <w:ind w:left="0" w:right="0" w:firstLine="560"/>
        <w:spacing w:before="450" w:after="450" w:line="312" w:lineRule="auto"/>
      </w:pPr>
      <w:r>
        <w:rPr>
          <w:rFonts w:ascii="宋体" w:hAnsi="宋体" w:eastAsia="宋体" w:cs="宋体"/>
          <w:color w:val="000"/>
          <w:sz w:val="28"/>
          <w:szCs w:val="28"/>
        </w:rPr>
        <w:t xml:space="preserve">一是进一步抓好宣传教育。充分发挥老同志熟悉国情党史的优势，积极对青少年进行党史和革命传统教育，让广大青少年明党史、知党恩，更加热爱党，热爱社会主义国家和制度，为今后投身社会主义建设奠定坚定的思想基础。二是进一步体现关心关爱。继续推进“关爱工程，扎实做好青少年弱势群体和特殊群体的关爱工作。从维护社会公平正义的高度，把关爱困难青少年群体作为一项经常性的重点工作加以推进。要充分发挥妇联、团委、民政等其他部门的联动作用，积极创新活动载体，积极解决留守儿童和单亲子女在学习、生活以及心理健康等方面存在的困难和问题，不断加大对困难青少年的帮扶力度，促使其健康成长。三是进一步关注青少年群体的心理健康。现在，不少青少年面临着很大的精神压力和很多的心理困惑，要注重从心理上走近青少年，关爱青少年，协调学校、家长更新教育观念，提倡素质教育，强化心理辅导，为青少年减轻压力。要充分发挥老同志对青少年充满爱心，关心，做工作有耐心的优势，不断探索失足 3</w:t>
      </w:r>
    </w:p>
    <w:p>
      <w:pPr>
        <w:ind w:left="0" w:right="0" w:firstLine="560"/>
        <w:spacing w:before="450" w:after="450" w:line="312" w:lineRule="auto"/>
      </w:pPr>
      <w:r>
        <w:rPr>
          <w:rFonts w:ascii="宋体" w:hAnsi="宋体" w:eastAsia="宋体" w:cs="宋体"/>
          <w:color w:val="000"/>
          <w:sz w:val="28"/>
          <w:szCs w:val="28"/>
        </w:rPr>
        <w:t xml:space="preserve">青少年帮教的新办法，新模式。四是进一步预防青少年违法犯罪。围绕青少年健康成长这一主题，深入开展调查研究，切实了解青少年成长过程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老同志是关心下一代工作的主力军，是一支只求奉献、不计报酬，只讲服务、没有享受，只有辛苦、没有名利的志愿者队伍，是促进青少年健康成长的一支不可缺少的重要力量。我们希望广大老同志心怀全局，积极把自己的思想、知识、经验和才能传授给下一代，希望能够有更多的老同志参加、参与关心下一代工作。紧紧围绕教育和关爱的主题，牢牢把握青少年工作的特点，不断开创关工委工作的新局面。</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县委、政府的正确领导下，有全县各级部门的共同努力，有全县广大离退休老同志的热情参与，我县关心下一代工作一定能与时代同步，与青少年同心，与改革开放同进，为构建和谐芦溪作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县委副书记XXX</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刚才XXX同志传达了市关工委有关会议精神，总结了去年我县关工委的工作，部署了今年工作，我都赞同。希望大家认真抓好贯彻落实。做好今年的关工委工作，对于贯彻落实县委十一届十一次全会和县人大、政协“两会”精神，推动我县“十二五”规划实现良好开局具有重要作用。</w:t>
      </w:r>
    </w:p>
    <w:p>
      <w:pPr>
        <w:ind w:left="0" w:right="0" w:firstLine="560"/>
        <w:spacing w:before="450" w:after="450" w:line="312" w:lineRule="auto"/>
      </w:pPr>
      <w:r>
        <w:rPr>
          <w:rFonts w:ascii="宋体" w:hAnsi="宋体" w:eastAsia="宋体" w:cs="宋体"/>
          <w:color w:val="000"/>
          <w:sz w:val="28"/>
          <w:szCs w:val="28"/>
        </w:rPr>
        <w:t xml:space="preserve">2024年，我县经济社会继续保持平稳较快的发展态势，实现全年生产总值 30.61亿元，同比增长12.7 %，增幅高于全省、全市平均水平。回顾“十一五”，我们走过了很不平凡的五年，我们沉着应对了2024年的“6〃27”特大洪灾、全球金融危机和用地政策趋紧等重大挑战,全县人民精诚团结,奋力拼搏，取得了各项事业一个又一个的胜利。2024年，全县生产总值达30.61亿元，是“十五”期末的2.3倍；地方财政一般预算收入1.48亿元，是“十五”期末4780万元的3倍多。我们还举全县之力投入了1.4亿元兴建XX一中新校区，使高中阶段毛入学率实现从“十五”期末的40.37%到88%的飞跃，高中阶段学位紧缺矛盾得到根本解决等等。这些成绩的取得是全县广大干部群众团结一心、开拓进取的结果，其中，各级关工委及各位老同志也发挥了积极的作用。1</w:t>
      </w:r>
    </w:p>
    <w:p>
      <w:pPr>
        <w:ind w:left="0" w:right="0" w:firstLine="560"/>
        <w:spacing w:before="450" w:after="450" w:line="312" w:lineRule="auto"/>
      </w:pPr>
      <w:r>
        <w:rPr>
          <w:rFonts w:ascii="宋体" w:hAnsi="宋体" w:eastAsia="宋体" w:cs="宋体"/>
          <w:color w:val="000"/>
          <w:sz w:val="28"/>
          <w:szCs w:val="28"/>
        </w:rPr>
        <w:t xml:space="preserve">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县委十一届十一次全会和今年县人大、政协“两会”结合实际，规划了我县“十二五”时期发展蓝图，明确了今后五年我县实施“江源文明、特色产业、教育科技”三大战略，打造“特色工业基地、绿色农产品生产加工基地、生态旅游休闲度假基地”的目标任务。各级关工委要坚持围绕中心、服务大局，发挥自身优势，为推动我县经济社会又好又快发展作出应有贡献。</w:t>
      </w:r>
    </w:p>
    <w:p>
      <w:pPr>
        <w:ind w:left="0" w:right="0" w:firstLine="560"/>
        <w:spacing w:before="450" w:after="450" w:line="312" w:lineRule="auto"/>
      </w:pPr>
      <w:r>
        <w:rPr>
          <w:rFonts w:ascii="宋体" w:hAnsi="宋体" w:eastAsia="宋体" w:cs="宋体"/>
          <w:color w:val="000"/>
          <w:sz w:val="28"/>
          <w:szCs w:val="28"/>
        </w:rPr>
        <w:t xml:space="preserve">下面，我就如何做好我县关工委工作谈三点意见。</w:t>
      </w:r>
    </w:p>
    <w:p>
      <w:pPr>
        <w:ind w:left="0" w:right="0" w:firstLine="560"/>
        <w:spacing w:before="450" w:after="450" w:line="312" w:lineRule="auto"/>
      </w:pPr>
      <w:r>
        <w:rPr>
          <w:rFonts w:ascii="宋体" w:hAnsi="宋体" w:eastAsia="宋体" w:cs="宋体"/>
          <w:color w:val="000"/>
          <w:sz w:val="28"/>
          <w:szCs w:val="28"/>
        </w:rPr>
        <w:t xml:space="preserve">一、深刻认识新形势下做好关工委工作的重要意义 一方面，做好关工委工作，凝聚青少年力量，是实现我县“十二五”发展目标的现实需要。应当清醒地看到，尽管“十一五”时期我县经济社会发展取得了可喜成绩，但当前我县面临的发展形势仍十分严峻，全县整体经济发展水平还不够高，存在经济基础薄弱、工业发展缓慢，群众增收渠道不多、资源环境保护压力增大等诸多难题，改革攻坚的任务非常艰巨。我们要实现“十二五”各项目标，需要调动各方面的积极性，动员广大干部群众投身建设。今天的青少年就是明天的建设者，是未来我县发展的人才动力。这就需要关工委积极发挥作用，切实加强对青少年的培养和教育，凝聚他们的力量，不断调动他们参与经济建设的积极性、主动性和创造性。另一方面，做好关工委工作，促进青少年健康成长，是为社会主义建设事业培养好接班人的长远需要。随着</w:t>
      </w:r>
    </w:p>
    <w:p>
      <w:pPr>
        <w:ind w:left="0" w:right="0" w:firstLine="560"/>
        <w:spacing w:before="450" w:after="450" w:line="312" w:lineRule="auto"/>
      </w:pPr>
      <w:r>
        <w:rPr>
          <w:rFonts w:ascii="宋体" w:hAnsi="宋体" w:eastAsia="宋体" w:cs="宋体"/>
          <w:color w:val="000"/>
          <w:sz w:val="28"/>
          <w:szCs w:val="28"/>
        </w:rPr>
        <w:t xml:space="preserve">改革开放的不断深化和市场经济的加快发展，社会结构、利益格局和人们的思想观念也发生了重大变化，这既给我国经济发展注入了强大活力，也给青少年健康成长带来了不可忽视的负面影响，特别是网络的普及，含有色情、暴力的消极腐朽文化和有害信息乘机传播，严重腐蚀青少年的心灵，有些因此走上了犯罪道路。同时，由于当前独生子女独特的心理素质和面临的心理压力日渐增大，留守儿童缺少亲人关心教育的现象日益增多，许多未成年人存在心理健康问题。这些问题的出现，都凸显了新形势下做好关工委工作的艰巨性和重要性。</w:t>
      </w:r>
    </w:p>
    <w:p>
      <w:pPr>
        <w:ind w:left="0" w:right="0" w:firstLine="560"/>
        <w:spacing w:before="450" w:after="450" w:line="312" w:lineRule="auto"/>
      </w:pPr>
      <w:r>
        <w:rPr>
          <w:rFonts w:ascii="宋体" w:hAnsi="宋体" w:eastAsia="宋体" w:cs="宋体"/>
          <w:color w:val="000"/>
          <w:sz w:val="28"/>
          <w:szCs w:val="28"/>
        </w:rPr>
        <w:t xml:space="preserve">二、准确把握新形势下我县关工委工作的重点内容 关工委作为促进青少年健康成长的一支重要力量，要立足实际，着眼未来，紧紧围绕教育和关爱的主题，牢牢把握青少年工作的特点，充分发挥老干部、老战士、老专家、老教师、老模范“五老”队伍的积极作用，不断开创关工委工作的新局面。</w:t>
      </w:r>
    </w:p>
    <w:p>
      <w:pPr>
        <w:ind w:left="0" w:right="0" w:firstLine="560"/>
        <w:spacing w:before="450" w:after="450" w:line="312" w:lineRule="auto"/>
      </w:pPr>
      <w:r>
        <w:rPr>
          <w:rFonts w:ascii="宋体" w:hAnsi="宋体" w:eastAsia="宋体" w:cs="宋体"/>
          <w:color w:val="000"/>
          <w:sz w:val="28"/>
          <w:szCs w:val="28"/>
        </w:rPr>
        <w:t xml:space="preserve">（一）要进一步抓好宣传教育。一是“十二五”规划宣传。要通过各种形式，积极向青少年宣传“十二五”的发展目标和任务要求，让广大青少年深刻领会推动经济跨越发展、实现社会和谐稳定的重要意义，自觉为加快发展方式转变，实现县委所确定的目标献策出力。二是革命传统教育。要以庆祝建党90周年活动为契机，充分发挥老同志熟悉国情党史的优势，积极对青少年进行党史和革命传统教育，让</w:t>
      </w:r>
    </w:p>
    <w:p>
      <w:pPr>
        <w:ind w:left="0" w:right="0" w:firstLine="560"/>
        <w:spacing w:before="450" w:after="450" w:line="312" w:lineRule="auto"/>
      </w:pPr>
      <w:r>
        <w:rPr>
          <w:rFonts w:ascii="宋体" w:hAnsi="宋体" w:eastAsia="宋体" w:cs="宋体"/>
          <w:color w:val="000"/>
          <w:sz w:val="28"/>
          <w:szCs w:val="28"/>
        </w:rPr>
        <w:t xml:space="preserve">广大青少年明党史、知党恩，更加热爱党，热爱社会主义国家和制度，为今后投身社会主义建设奠定良好的思想基础。三是创业培训教育。当前，我们正在开展扶贫开发“双到”工作，让贫困户脱贫致富，关键要让他们掌握先进的种养技术。要抓好青少年特别是农村青年的创业致富能力的培训，努力培养更多的农村青年致富能人，让他们成为农村致富的领头人。省、市关工委已把该项工作列入重要工作内容，县关工委也要加强与人社、财政等部门的协调合作，切实把培训工作做好。</w:t>
      </w:r>
    </w:p>
    <w:p>
      <w:pPr>
        <w:ind w:left="0" w:right="0" w:firstLine="560"/>
        <w:spacing w:before="450" w:after="450" w:line="312" w:lineRule="auto"/>
      </w:pPr>
      <w:r>
        <w:rPr>
          <w:rFonts w:ascii="宋体" w:hAnsi="宋体" w:eastAsia="宋体" w:cs="宋体"/>
          <w:color w:val="000"/>
          <w:sz w:val="28"/>
          <w:szCs w:val="28"/>
        </w:rPr>
        <w:t xml:space="preserve">（二）要进一步体现关心关爱。一要继续推进“关爱工程，扎实做好青少年弱势群体和特殊群体的关爱工作。各级关工委要从维护社会公平正义的高度，把关爱困难青少年群体作为一项经常性的重点工作加以推进。要充分发挥部门联动的优势，积极创新活动载体，积极解决留守儿童和单亲子女在学习、生活以及心理健康等方面存在的困难和问题，不断加大对困难青少年的帮扶力度，促使其健康成长。二要关注青少年群体的心理健康。新形势下，不少青少年面临着很大的精神压力和很多的心理困惑，各级关工委要更加注重从心理上走近青少年，关爱青少年。要注重协调学校、家长更新教育观念，提倡素质教育，强化心理辅导，为青少年减轻压力。要充分发挥老同志对青少年充满爱心，关心，做工作有耐心的优势，不断探索失足青少年帮教的新办法，新模式。三要认真搞好调查研究，预防青少年违法犯罪现象。关工委</w:t>
      </w:r>
    </w:p>
    <w:p>
      <w:pPr>
        <w:ind w:left="0" w:right="0" w:firstLine="560"/>
        <w:spacing w:before="450" w:after="450" w:line="312" w:lineRule="auto"/>
      </w:pPr>
      <w:r>
        <w:rPr>
          <w:rFonts w:ascii="宋体" w:hAnsi="宋体" w:eastAsia="宋体" w:cs="宋体"/>
          <w:color w:val="000"/>
          <w:sz w:val="28"/>
          <w:szCs w:val="28"/>
        </w:rPr>
        <w:t xml:space="preserve">要围绕青少年健康成长的主题，深入开展调查研究，切实了解不同年龄段青少年成长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三）要进一步发挥自身优势。一要切实加强关工委组织和“五老”队伍建设。要统一标准，不断健全关工委基层组织机构，切实强化关工委组织建设。今年各级党委换届后，各镇（街）和县直部门的关工委班子成员可能会有所变动，各部门要及时对关工委成员进行调整充实，配齐配强关工委班子。同时，要强化“五老”队伍建设，坚持自愿参加、量力而行、就地就近、劳逸结合的原则，动员更多有奉献精神、有影响力、身体健康的老同志参与到关心下一代工作中来。二要积极参与社会矛盾化解工作。稳定是发展的前提。当前，我县各镇村都开展了人民调解工作，努力排查化解纠纷。老同志有威望，又比较耐心细致，群众都愿意听。因此，各级关工委要充分发挥“五老”队伍的优势，组织老同志积极参与人民调解工作，化解各类矛盾纠纷，促进社会和谐稳定。</w:t>
      </w:r>
    </w:p>
    <w:p>
      <w:pPr>
        <w:ind w:left="0" w:right="0" w:firstLine="560"/>
        <w:spacing w:before="450" w:after="450" w:line="312" w:lineRule="auto"/>
      </w:pPr>
      <w:r>
        <w:rPr>
          <w:rFonts w:ascii="宋体" w:hAnsi="宋体" w:eastAsia="宋体" w:cs="宋体"/>
          <w:color w:val="000"/>
          <w:sz w:val="28"/>
          <w:szCs w:val="28"/>
        </w:rPr>
        <w:t xml:space="preserve">三、积极营造新形势下关工委开展工作的良好环境 关心下一代，是全党全社会的共同责任。我们要自觉肩负起促进青少年健康成长的历史责任，积极为各级关工委和广大老同志开展工作创造良好条件。</w:t>
      </w:r>
    </w:p>
    <w:p>
      <w:pPr>
        <w:ind w:left="0" w:right="0" w:firstLine="560"/>
        <w:spacing w:before="450" w:after="450" w:line="312" w:lineRule="auto"/>
      </w:pPr>
      <w:r>
        <w:rPr>
          <w:rFonts w:ascii="宋体" w:hAnsi="宋体" w:eastAsia="宋体" w:cs="宋体"/>
          <w:color w:val="000"/>
          <w:sz w:val="28"/>
          <w:szCs w:val="28"/>
        </w:rPr>
        <w:t xml:space="preserve">一要切实加强领导。县委、县政府对关工委的工作高度</w:t>
      </w:r>
    </w:p>
    <w:p>
      <w:pPr>
        <w:ind w:left="0" w:right="0" w:firstLine="560"/>
        <w:spacing w:before="450" w:after="450" w:line="312" w:lineRule="auto"/>
      </w:pPr>
      <w:r>
        <w:rPr>
          <w:rFonts w:ascii="宋体" w:hAnsi="宋体" w:eastAsia="宋体" w:cs="宋体"/>
          <w:color w:val="000"/>
          <w:sz w:val="28"/>
          <w:szCs w:val="28"/>
        </w:rPr>
        <w:t xml:space="preserve">重视。各单位都要把关工委工作摆上位置，纳入重要日程，定期听取关工委工作汇报，及时研究解决工作中的重大问题。</w:t>
      </w:r>
    </w:p>
    <w:p>
      <w:pPr>
        <w:ind w:left="0" w:right="0" w:firstLine="560"/>
        <w:spacing w:before="450" w:after="450" w:line="312" w:lineRule="auto"/>
      </w:pPr>
      <w:r>
        <w:rPr>
          <w:rFonts w:ascii="宋体" w:hAnsi="宋体" w:eastAsia="宋体" w:cs="宋体"/>
          <w:color w:val="000"/>
          <w:sz w:val="28"/>
          <w:szCs w:val="28"/>
        </w:rPr>
        <w:t xml:space="preserve">二要坚持齐抓共管。各有关单位要主动加强与关工委的联系，特别是工会、共青团、妇联、民政、教育、综治等部门，要积极参与和支持关心下一代的各项活动，齐心协力做好工作。</w:t>
      </w:r>
    </w:p>
    <w:p>
      <w:pPr>
        <w:ind w:left="0" w:right="0" w:firstLine="560"/>
        <w:spacing w:before="450" w:after="450" w:line="312" w:lineRule="auto"/>
      </w:pPr>
      <w:r>
        <w:rPr>
          <w:rFonts w:ascii="宋体" w:hAnsi="宋体" w:eastAsia="宋体" w:cs="宋体"/>
          <w:color w:val="000"/>
          <w:sz w:val="28"/>
          <w:szCs w:val="28"/>
        </w:rPr>
        <w:t xml:space="preserve">三要努力多办实事。各单位各部门要认真研究解决关心下一代工作遇到的各种困难，做到政治上尊重老同志，思想上关心老同志，工作上支持老同志，生活上照顾老同志，积极帮助关工委解决人、财、物等方面的实际困难，为老同志开展工作创造良好条件。</w:t>
      </w:r>
    </w:p>
    <w:p>
      <w:pPr>
        <w:ind w:left="0" w:right="0" w:firstLine="560"/>
        <w:spacing w:before="450" w:after="450" w:line="312" w:lineRule="auto"/>
      </w:pPr>
      <w:r>
        <w:rPr>
          <w:rFonts w:ascii="宋体" w:hAnsi="宋体" w:eastAsia="宋体" w:cs="宋体"/>
          <w:color w:val="000"/>
          <w:sz w:val="28"/>
          <w:szCs w:val="28"/>
        </w:rPr>
        <w:t xml:space="preserve">四要营造良好氛围。各宣传部门和新闻单位要加大对关工委工作重要意义的宣传，积极动员社会各方面力量关心、支持和参与关心下一代工作，营造关工委工作的良好氛围。</w:t>
      </w:r>
    </w:p>
    <w:p>
      <w:pPr>
        <w:ind w:left="0" w:right="0" w:firstLine="560"/>
        <w:spacing w:before="450" w:after="450" w:line="312" w:lineRule="auto"/>
      </w:pPr>
      <w:r>
        <w:rPr>
          <w:rFonts w:ascii="宋体" w:hAnsi="宋体" w:eastAsia="宋体" w:cs="宋体"/>
          <w:color w:val="000"/>
          <w:sz w:val="28"/>
          <w:szCs w:val="28"/>
        </w:rPr>
        <w:t xml:space="preserve">同志们，做好关心下一代工作使命神圣、任务艰巨、舞台广阔、大有可为。我坚信，有全县各级党政组织的高度重视，有全社会各方面的大力支持，有广大老同志的积极奉献，我县关心下一代工作一定会取得新成果、新经验，一定会为青少年的健康成长做出新贡献。</w:t>
      </w:r>
    </w:p>
    <w:p>
      <w:pPr>
        <w:ind w:left="0" w:right="0" w:firstLine="560"/>
        <w:spacing w:before="450" w:after="450" w:line="312" w:lineRule="auto"/>
      </w:pPr>
      <w:r>
        <w:rPr>
          <w:rFonts w:ascii="宋体" w:hAnsi="宋体" w:eastAsia="宋体" w:cs="宋体"/>
          <w:color w:val="000"/>
          <w:sz w:val="28"/>
          <w:szCs w:val="28"/>
        </w:rPr>
        <w:t xml:space="preserve">最后祝老同志和与会代表身体健康、幸福快乐!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在全××关工委工作会议上的讲话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关工委工作会议，主要任务是传达学习中央及××领导对关工委工作的指示精神，总结××年工作，安排部署××年工作。××主任代表××关工委对××年的工作进行了总结，对××年的工作进行了安排部署，总结客观实际，工作目标明确，采取措施具体，我完全赞同，希望大家会后结合各自实际，认真贯彻落实好此次会议精神，突出抓好××关工委成立20周年各项庆祝活动，落实好××关工委五年发展规划。下面，我就进一步做好关心下一代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中国特色社会主义事业的后备力量。关心、教育好下一代，不断提高青少年的思想道德和科学文化素质，促进他们健康成长，是推动科学发展，促进社会和谐的内在要求，对于夯实党的执政基础和巩固党的执政地位，储备社会主义建设人才、扎实推进中国特色社会主义现代化建设事业，实现中华民族的伟大复兴具有十分重要的意义。中央和自治区历来重视关心下一代工作，党的十七大对</w:t>
      </w:r>
    </w:p>
    <w:p>
      <w:pPr>
        <w:ind w:left="0" w:right="0" w:firstLine="560"/>
        <w:spacing w:before="450" w:after="450" w:line="312" w:lineRule="auto"/>
      </w:pPr>
      <w:r>
        <w:rPr>
          <w:rFonts w:ascii="宋体" w:hAnsi="宋体" w:eastAsia="宋体" w:cs="宋体"/>
          <w:color w:val="000"/>
          <w:sz w:val="28"/>
          <w:szCs w:val="28"/>
        </w:rPr>
        <w:t xml:space="preserve">2树立为青少年服务的思想，把思想教育与办实事、好事结合起来，紧紧抓住广大青少年最关心、最直接、最现实的问题，把工作做到青少年的心坎上。一是要做好学校贫困生、学差生、留守生、失亲生、残疾生、服刑人员子女、失辍生的帮教工作和社会上的贫困、无业、失足、有劣迹、流浪、身残智障的青少年的救助工作。帮助他们排忧解难，健康成长，让青少年得到社会高度关爱。二是要积极开展青少年维权活动。要大力宣传《未成年人保护法》、《预防未成年人违法犯罪法》等法律法规，教育广大青少年知法、懂法、守法，提高法律意识和自我保护、防范侵害的能力，增强同违法犯罪行为作斗争的本领。三是要积极开展青少年身心健康教育活动。要在开展“三结合”教育网络建设的同时，推进“三为主三配合”经验，构筑起全方位育人机制。要通过举办家长学校培训班提高家长的教育素质；要通过举办“校园艺术节”、“少年军校”等形式，增强青少年身体素质，锻炼青少年的本领、意志；要高度关注青少年的心理健康问题，通过在学校、家庭、社区共同帮教，提高他们的心理健康素质。</w:t>
      </w:r>
    </w:p>
    <w:p>
      <w:pPr>
        <w:ind w:left="0" w:right="0" w:firstLine="560"/>
        <w:spacing w:before="450" w:after="450" w:line="312" w:lineRule="auto"/>
      </w:pPr>
      <w:r>
        <w:rPr>
          <w:rFonts w:ascii="宋体" w:hAnsi="宋体" w:eastAsia="宋体" w:cs="宋体"/>
          <w:color w:val="000"/>
          <w:sz w:val="28"/>
          <w:szCs w:val="28"/>
        </w:rPr>
        <w:t xml:space="preserve">（三）着力加强调研和宣传工作，认真总结推广典型经验。开展调查研究和宣传工作，总结经验、推广典型是最实际、最有效的工作方法。各级关工委要通过调查，了解青少年的思想、学习、生活状况，研究青少年中存在的热点、难点问题，探索关心下一代工作规律，整理出一到两个有情况、有分析、有深</w:t>
      </w:r>
    </w:p>
    <w:p>
      <w:pPr>
        <w:ind w:left="0" w:right="0" w:firstLine="560"/>
        <w:spacing w:before="450" w:after="450" w:line="312" w:lineRule="auto"/>
      </w:pPr>
      <w:r>
        <w:rPr>
          <w:rFonts w:ascii="宋体" w:hAnsi="宋体" w:eastAsia="宋体" w:cs="宋体"/>
          <w:color w:val="000"/>
          <w:sz w:val="28"/>
          <w:szCs w:val="28"/>
        </w:rPr>
        <w:t xml:space="preserve">千方百计帮助和支持关工委工作，为他们解决一些实际困难和问题；分管领导要具体指导，主动协调，经常征求关工委和老同志的意见及建议，及时通报有关情况；要保证关工委开展工作必要的工作和活动经费，为关心下一代工作营造良好的工作环境，真正做到有人做事，有钱办事。</w:t>
      </w:r>
    </w:p>
    <w:p>
      <w:pPr>
        <w:ind w:left="0" w:right="0" w:firstLine="560"/>
        <w:spacing w:before="450" w:after="450" w:line="312" w:lineRule="auto"/>
      </w:pPr>
      <w:r>
        <w:rPr>
          <w:rFonts w:ascii="宋体" w:hAnsi="宋体" w:eastAsia="宋体" w:cs="宋体"/>
          <w:color w:val="000"/>
          <w:sz w:val="28"/>
          <w:szCs w:val="28"/>
        </w:rPr>
        <w:t xml:space="preserve">（二）有关部门要积极支持关心下一代工作。关心下一代是一项伟大的事业，需要党政群团一齐抓，各有关部门要发挥优势，整合资源，通力合作，形成共同关心青少年健康成长的局面。有关部门负责人要会同关工委研究商定重要工作，各负其责，形成合力共同组织实施，努力在全社会形成人人都来关心、支持和参与关心下一代工作的良好风尚。</w:t>
      </w:r>
    </w:p>
    <w:p>
      <w:pPr>
        <w:ind w:left="0" w:right="0" w:firstLine="560"/>
        <w:spacing w:before="450" w:after="450" w:line="312" w:lineRule="auto"/>
      </w:pPr>
      <w:r>
        <w:rPr>
          <w:rFonts w:ascii="宋体" w:hAnsi="宋体" w:eastAsia="宋体" w:cs="宋体"/>
          <w:color w:val="000"/>
          <w:sz w:val="28"/>
          <w:szCs w:val="28"/>
        </w:rPr>
        <w:t xml:space="preserve">（三）广大老同志要充分发挥自身的优势和作用。老同志是关心下一代工作的主力，是只求奉献、不计报酬，只讲服务、没有享受，只有辛苦、没有名利的志愿者队伍，是教育青少年的一支不可缺少的重要力量。希望广大老同志心怀全局，积极把自己的思想、知识、经验和才能传授给下一代。××委、政府希望能够有更多的老同志参加、参与关心下一代工作，用自己的模范行动影响教育下一代，以满腔的热情去创造人生的第二个春天，力争把我旗的青少年培养教育工作做得更好。</w:t>
      </w:r>
    </w:p>
    <w:p>
      <w:pPr>
        <w:ind w:left="0" w:right="0" w:firstLine="560"/>
        <w:spacing w:before="450" w:after="450" w:line="312" w:lineRule="auto"/>
      </w:pPr>
      <w:r>
        <w:rPr>
          <w:rFonts w:ascii="宋体" w:hAnsi="宋体" w:eastAsia="宋体" w:cs="宋体"/>
          <w:color w:val="000"/>
          <w:sz w:val="28"/>
          <w:szCs w:val="28"/>
        </w:rPr>
        <w:t xml:space="preserve">（四）关工委自身建设要常抓不懈。加强关工委自身建设，对做好关心下一代工作至关重要。一是要围绕中心。各级关工</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委、政府的正确领导下，有全××各级各部门的共同努力，有全××广大离退休老同志的热情参与，我××关心下一代工作一定能与时代同步，与青少年同心，与改革开放同进，为构建和谐××、加快全旗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第五篇：在地区关工委工作会议上的讲话</w:t>
      </w:r>
    </w:p>
    <w:p>
      <w:pPr>
        <w:ind w:left="0" w:right="0" w:firstLine="560"/>
        <w:spacing w:before="450" w:after="450" w:line="312" w:lineRule="auto"/>
      </w:pPr>
      <w:r>
        <w:rPr>
          <w:rFonts w:ascii="宋体" w:hAnsi="宋体" w:eastAsia="宋体" w:cs="宋体"/>
          <w:color w:val="000"/>
          <w:sz w:val="28"/>
          <w:szCs w:val="28"/>
        </w:rPr>
        <w:t xml:space="preserve">刚才，听了省关心下一代委员会工作会议精神及地委领导的重要讲话和有关县、区关心下一代工作的经验介绍，受到很大鼓舞，增强了做好关心下一代工作的信心和决心，下面把我区下步工作打算向各位作以简要汇报。</w:t>
      </w:r>
    </w:p>
    <w:p>
      <w:pPr>
        <w:ind w:left="0" w:right="0" w:firstLine="560"/>
        <w:spacing w:before="450" w:after="450" w:line="312" w:lineRule="auto"/>
      </w:pPr>
      <w:r>
        <w:rPr>
          <w:rFonts w:ascii="宋体" w:hAnsi="宋体" w:eastAsia="宋体" w:cs="宋体"/>
          <w:color w:val="000"/>
          <w:sz w:val="28"/>
          <w:szCs w:val="28"/>
        </w:rPr>
        <w:t xml:space="preserve">第一，提高认识，增强做好关心下一代工作的责任感。扎实有效地做好关心下一代工作是贯彻“三个代表”重要思想的具体体现，是开创关心</w:t>
      </w:r>
    </w:p>
    <w:p>
      <w:pPr>
        <w:ind w:left="0" w:right="0" w:firstLine="560"/>
        <w:spacing w:before="450" w:after="450" w:line="312" w:lineRule="auto"/>
      </w:pPr>
      <w:r>
        <w:rPr>
          <w:rFonts w:ascii="宋体" w:hAnsi="宋体" w:eastAsia="宋体" w:cs="宋体"/>
          <w:color w:val="000"/>
          <w:sz w:val="28"/>
          <w:szCs w:val="28"/>
        </w:rPr>
        <w:t xml:space="preserve">下一代工作新局面的客观需要。关心教育青少年，努力把他们培养成社会主义事业的建设者和接班人，是我们党的一项长期艰苦的政治任务，也是广大人民群众最现实最关心的热点问题。因此，我们一定要推广和借鉴今天作报告的各关工组织的好经验、好做法，进一步加大工作力度，把这项关系到党和国家前途命运、事关群众切身利益的的大事时刻放在心上，满腔热忱、尽心尽力地把工作做好。</w:t>
      </w:r>
    </w:p>
    <w:p>
      <w:pPr>
        <w:ind w:left="0" w:right="0" w:firstLine="560"/>
        <w:spacing w:before="450" w:after="450" w:line="312" w:lineRule="auto"/>
      </w:pPr>
      <w:r>
        <w:rPr>
          <w:rFonts w:ascii="宋体" w:hAnsi="宋体" w:eastAsia="宋体" w:cs="宋体"/>
          <w:color w:val="000"/>
          <w:sz w:val="28"/>
          <w:szCs w:val="28"/>
        </w:rPr>
        <w:t xml:space="preserve">第二，狠抓学习，把《黑龙江省关心下一代工作细则》落到实处。把学习、宣传、落实《细则》作为关心下一代工作的一件大事来抓。将《细则》印制成册发给区委、区政府领导及各基层党委和关工委成员，各党委要采取专题研讨、定期辅导等方式强化学习效果。深刻了解《细则》对关心下一代工作的性质、宗旨、职能、主要任务、工作原则、工作方法、组织队伍建设等规定。通过学习掌握和理解每项条款规定的内涵，增强贯彻实施《细则》的自觉性和责任感。并按《细则》要求，组织有关部门结合本单位实际，找出问题和差距，提出具体实施方案，督促检查有关部门抓好落实，保证《细则》的有效实施，推动关心下一代工作的法制化、规范化、科学化和经常化。</w:t>
      </w:r>
    </w:p>
    <w:p>
      <w:pPr>
        <w:ind w:left="0" w:right="0" w:firstLine="560"/>
        <w:spacing w:before="450" w:after="450" w:line="312" w:lineRule="auto"/>
      </w:pPr>
      <w:r>
        <w:rPr>
          <w:rFonts w:ascii="宋体" w:hAnsi="宋体" w:eastAsia="宋体" w:cs="宋体"/>
          <w:color w:val="000"/>
          <w:sz w:val="28"/>
          <w:szCs w:val="28"/>
        </w:rPr>
        <w:t xml:space="preserve">第三，强化措施，教育引导青少年茁壮成长。继续实施“一个重点，三项活动”，认认真真地解决好影响青少年健康成长的各种问题，为青少年办好事办实事。做好第二轮城市“一帮一”扶贫工作，必保没有一个家庭因贫困而吃不上饭；把“阳光助学”活动深入地开展下去，必保没有一个学生因贫困而失学。要做好跟踪问效和调查摸底工作，掌握了解需要特别关心的青少年的变化情况，及时做好调整工作，把需要做好关爱、救助工作的对象的工作落到实处，使他们都能得到党和社会的关爱，幸福地成长。要动员基层关工组织做好青少年意外人身伤害保险工作，减少因病或意外伤害给家庭和社会带来的不利影响。</w:t>
      </w:r>
    </w:p>
    <w:p>
      <w:pPr>
        <w:ind w:left="0" w:right="0" w:firstLine="560"/>
        <w:spacing w:before="450" w:after="450" w:line="312" w:lineRule="auto"/>
      </w:pPr>
      <w:r>
        <w:rPr>
          <w:rFonts w:ascii="宋体" w:hAnsi="宋体" w:eastAsia="宋体" w:cs="宋体"/>
          <w:color w:val="000"/>
          <w:sz w:val="28"/>
          <w:szCs w:val="28"/>
        </w:rPr>
        <w:t xml:space="preserve">深入实施《公民道德建设实施纲要》，增强文明诚信、礼貌待人的文明意识。并组织和引导广大青少年参加文明社区、文明村镇、十星级文明户和军民共建等群众性精神文明创建活动。引导教育广大青少年学法、知法、守法、用法，认真研究进行法制教育的有效形式和途径，积极配合公安、司法、教育、共青团、妇联等部门，广泛开展《未成年人保护法》、《预防未成年人犯罪法》、《义务教育法》等法律法规的宣传教育活动，在增强广大青少年遵纪守法意识，提高他们运用法制手段维护自身合法权益能力的同时，积极倡导健康文明的生活方式，提高他们明辨是非的能力，增强他们同一切违法犯罪行为作斗争的能力。</w:t>
      </w:r>
    </w:p>
    <w:p>
      <w:pPr>
        <w:ind w:left="0" w:right="0" w:firstLine="560"/>
        <w:spacing w:before="450" w:after="450" w:line="312" w:lineRule="auto"/>
      </w:pPr>
      <w:r>
        <w:rPr>
          <w:rFonts w:ascii="宋体" w:hAnsi="宋体" w:eastAsia="宋体" w:cs="宋体"/>
          <w:color w:val="000"/>
          <w:sz w:val="28"/>
          <w:szCs w:val="28"/>
        </w:rPr>
        <w:t xml:space="preserve">开展“弘扬民族精神全面建小康”和“中华魂”读书教育活动。结合迎庆大兴安岭开发建设四十周年，在广大青少年中开展爱祖国、爱大兴安岭、爱加乡教育，增强勤奋学习，建设祖国的使命感。培养学生良好的读书习惯，把在书本中学到的知识运用到实践中，学用结合。在中小学生中开展“中华魂”演讲比赛和征文比赛，从而强化读书效果，使学生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密切配合，形成全社会齐抓共管的局面。关心下一代，是一项群众性工作，需要家庭、社会、学校各方面齐抓共管。做好这项工作，关键在于加强党的领导，在于动员各部门和社会各界齐抓共管，形成合力。为此，把要关工委工作纳入各党委党建管理目标，实行统一部署，统一检查，统一验收，建立责任制，坚持一级抓一级，一级带一级，形成政府、党群组织共同支持关工委工作的工作格局。做到密切配合，通力合作，各党委要关心关工组织的队伍建设，关心老同志，为他们工作创造良好的条件，调动他们的积极性和工作热情。要把有工作积极性和有青少年工作经验的老干部、老技术人员、老教师、老转业军人、老农业把式“五老”发动起来，投入到关心下一代工作中，发挥他们的余热，为青少年的健康成长尽一份职责。要深入研究新形势下青少年成长的特点，努力探索做好新形势下关心下一代工作的一般规律，不断总结、创新，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同志们，关心、教育、培养青少年健康成长是一项崇高的事业，我们将充分调动各方面的积极性，一如既往、坚持不懈地把这项工作扎扎实实地抓好、抓出成效，把爱心献给下一代，献给社会，献给党的事业。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2024-09-21T02:36:22+08:00</dcterms:created>
  <dcterms:modified xsi:type="dcterms:W3CDTF">2024-09-21T02:36:22+08:00</dcterms:modified>
</cp:coreProperties>
</file>

<file path=docProps/custom.xml><?xml version="1.0" encoding="utf-8"?>
<Properties xmlns="http://schemas.openxmlformats.org/officeDocument/2006/custom-properties" xmlns:vt="http://schemas.openxmlformats.org/officeDocument/2006/docPropsVTypes"/>
</file>