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人才工作会议汇报</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会议汇报关于贯彻落实全市人才工作会议精神的汇报为深入学习《亳州市中长期人才规划纲要（2024—2024年）》，贯彻落实全市人才工作会议精神，研究和部署本单位今后一个时期人才工作，12月20日，局长刘青山以及局领导李健、王险...</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第一篇：人才工作会议汇报</w:t>
      </w:r>
    </w:p>
    <w:p>
      <w:pPr>
        <w:ind w:left="0" w:right="0" w:firstLine="560"/>
        <w:spacing w:before="450" w:after="450" w:line="312" w:lineRule="auto"/>
      </w:pPr>
      <w:r>
        <w:rPr>
          <w:rFonts w:ascii="宋体" w:hAnsi="宋体" w:eastAsia="宋体" w:cs="宋体"/>
          <w:color w:val="000"/>
          <w:sz w:val="28"/>
          <w:szCs w:val="28"/>
        </w:rPr>
        <w:t xml:space="preserve">关于贯彻落实全市人才工作会议精神的汇报</w:t>
      </w:r>
    </w:p>
    <w:p>
      <w:pPr>
        <w:ind w:left="0" w:right="0" w:firstLine="560"/>
        <w:spacing w:before="450" w:after="450" w:line="312" w:lineRule="auto"/>
      </w:pPr>
      <w:r>
        <w:rPr>
          <w:rFonts w:ascii="宋体" w:hAnsi="宋体" w:eastAsia="宋体" w:cs="宋体"/>
          <w:color w:val="000"/>
          <w:sz w:val="28"/>
          <w:szCs w:val="28"/>
        </w:rPr>
        <w:t xml:space="preserve">为深入学习《亳州市中长期人才规划纲要（2024—2024年）》，贯彻落实全市人才工作会议精神，研究和部署本单位今后一个时期人才工作，12月20日，局长刘青山以及局领导李健、王险峰、张新、冯万志带领全体人员进行了专题学习。在学习会上，认真研究了市委、市政府印发的《关于印发〈亳州市中长期人才规划纲要（2024—2024年）〉的通知》（亳发[2024]19号）和《关于印发十大人才工程实施办法的通知》两个纲领性文件。</w:t>
      </w:r>
    </w:p>
    <w:p>
      <w:pPr>
        <w:ind w:left="0" w:right="0" w:firstLine="560"/>
        <w:spacing w:before="450" w:after="450" w:line="312" w:lineRule="auto"/>
      </w:pPr>
      <w:r>
        <w:rPr>
          <w:rFonts w:ascii="宋体" w:hAnsi="宋体" w:eastAsia="宋体" w:cs="宋体"/>
          <w:color w:val="000"/>
          <w:sz w:val="28"/>
          <w:szCs w:val="28"/>
        </w:rPr>
        <w:t xml:space="preserve">文件指出《人才规划纲要》是我市第一个中长期人才发展规划，是今后一个时期全市人才工作的重要指导性文件。制定实施《人才规划纲要》是深入贯彻落实科学发展观、更好地实施人才强市战略的重大举措，对于推进科学发展观、加速亳州崛起、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在学习会上，大家一致认为随着我市经济社会的快速发展，我市人民生活水平的不断提高，对食品卫生和药品安全的要求也越来越高，这需要我们不仅秉公办事、廉洁执法、顺应民意、提高效率，更要破除陈旧观念，大胆引进高素质、综合性人才，在思想理念上实现创新，切实解决矛盾、建设队伍。</w:t>
      </w:r>
    </w:p>
    <w:p>
      <w:pPr>
        <w:ind w:left="0" w:right="0" w:firstLine="560"/>
        <w:spacing w:before="450" w:after="450" w:line="312" w:lineRule="auto"/>
      </w:pPr>
      <w:r>
        <w:rPr>
          <w:rFonts w:ascii="宋体" w:hAnsi="宋体" w:eastAsia="宋体" w:cs="宋体"/>
          <w:color w:val="000"/>
          <w:sz w:val="28"/>
          <w:szCs w:val="28"/>
        </w:rPr>
        <w:t xml:space="preserve">为贯彻落实全市人才工作会议精神，接合食品药品监督管理工作的特点，要采取切实可行，操作有具的措施：</w:t>
      </w:r>
    </w:p>
    <w:p>
      <w:pPr>
        <w:ind w:left="0" w:right="0" w:firstLine="560"/>
        <w:spacing w:before="450" w:after="450" w:line="312" w:lineRule="auto"/>
      </w:pPr>
      <w:r>
        <w:rPr>
          <w:rFonts w:ascii="宋体" w:hAnsi="宋体" w:eastAsia="宋体" w:cs="宋体"/>
          <w:color w:val="000"/>
          <w:sz w:val="28"/>
          <w:szCs w:val="28"/>
        </w:rPr>
        <w:t xml:space="preserve">第一：大力引进人才。全面实施招录计划，严格录用人员条件，尽可能录用食品药品专业硕士研究生。不断提高药监队伍专业水平和整体专业素质，以提高执法力度和监管能力。同时，争取从各行业选调专业人才充实到药监队伍，比如法律人才、研究人员等。在政策上，要有明确的倾斜规定；在政治上，要有明确的职级待遇；在经济上要有明确的物质待遇。人才只有这样，才能真正引贤纳士，吸引人才。第二：真正重视人才。所有有关人才的路线、方针、政策和规划、制度、要求等，归根结底都体现在重视人才，重用人才上。重视人才，说一千道一万，最终要看一个“用”字，不用或误用都等于零。是否敢于重用人才，能否恰当使用人才，直接体现一个单位对人才的重视程度，直接影响一个单位的事业发展。能否人尽其才、才尽其用，不仅关系一个两个人才的前途命运，而且会带来连锁反应；合理使用一个优秀人才，能够使人才受到鼓舞，激励更多人才脱颖而出、大显身手；绝不能压制或错用人才，打击人才的积极性，让其他人才也推动信心。</w:t>
      </w:r>
    </w:p>
    <w:p>
      <w:pPr>
        <w:ind w:left="0" w:right="0" w:firstLine="560"/>
        <w:spacing w:before="450" w:after="450" w:line="312" w:lineRule="auto"/>
      </w:pPr>
      <w:r>
        <w:rPr>
          <w:rFonts w:ascii="宋体" w:hAnsi="宋体" w:eastAsia="宋体" w:cs="宋体"/>
          <w:color w:val="000"/>
          <w:sz w:val="28"/>
          <w:szCs w:val="28"/>
        </w:rPr>
        <w:t xml:space="preserve">第三：全力培养人才。对本单位的人才状况有认知和把握。具体来说，要明确本单位需要什么样的人才，现实人才配备情况如何？怎样盘活现在有的人才资源，让每一个人充分发挥作用？现在有人员中哪些人是人才，是什么样的人才？哪些人才用得其所，哪些人才用非所长？人是逐渐成长的，而成长的质量、速度以及成长的方向，则是受多方面因素制约的。培养人才，要从单位长期发展出发，培养单位真正需要的人才。同时，培养人才也要从人才自身着眼，个人爱好、志向、特长，都应该受到重视。在科学的人才培养中，实现单位人才</w:t>
      </w:r>
    </w:p>
    <w:p>
      <w:pPr>
        <w:ind w:left="0" w:right="0" w:firstLine="560"/>
        <w:spacing w:before="450" w:after="450" w:line="312" w:lineRule="auto"/>
      </w:pPr>
      <w:r>
        <w:rPr>
          <w:rFonts w:ascii="宋体" w:hAnsi="宋体" w:eastAsia="宋体" w:cs="宋体"/>
          <w:color w:val="000"/>
          <w:sz w:val="28"/>
          <w:szCs w:val="28"/>
        </w:rPr>
        <w:t xml:space="preserve">培养效益和个人自我实现的双赢与和谐。</w:t>
      </w:r>
    </w:p>
    <w:p>
      <w:pPr>
        <w:ind w:left="0" w:right="0" w:firstLine="560"/>
        <w:spacing w:before="450" w:after="450" w:line="312" w:lineRule="auto"/>
      </w:pPr>
      <w:r>
        <w:rPr>
          <w:rFonts w:ascii="宋体" w:hAnsi="宋体" w:eastAsia="宋体" w:cs="宋体"/>
          <w:color w:val="000"/>
          <w:sz w:val="28"/>
          <w:szCs w:val="28"/>
        </w:rPr>
        <w:t xml:space="preserve">第四：真心留住人才。人力资源具有流动性的特点，在工作中，有的人因为种种原因离开了单位。人才的离开，对于单位来说，不仅是人才的缺失，也是前期培养的损失，而有的离职，对人才本身来说，也是无奈之举。因此，关心爱护人才，不但能更好的培养人才，也可以增加单位的凝聚力，让更多更好的人才留下。留住人才，同时也可以为引进人才发挥有益作用，实现人力资源的积累和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第二篇：关于参加县乡镇人才工作会议的汇报小结</w:t>
      </w:r>
    </w:p>
    <w:p>
      <w:pPr>
        <w:ind w:left="0" w:right="0" w:firstLine="560"/>
        <w:spacing w:before="450" w:after="450" w:line="312" w:lineRule="auto"/>
      </w:pPr>
      <w:r>
        <w:rPr>
          <w:rFonts w:ascii="宋体" w:hAnsi="宋体" w:eastAsia="宋体" w:cs="宋体"/>
          <w:color w:val="000"/>
          <w:sz w:val="28"/>
          <w:szCs w:val="28"/>
        </w:rPr>
        <w:t xml:space="preserve">关于参加县乡镇人才工作会议的汇报小结</w:t>
      </w:r>
    </w:p>
    <w:p>
      <w:pPr>
        <w:ind w:left="0" w:right="0" w:firstLine="560"/>
        <w:spacing w:before="450" w:after="450" w:line="312" w:lineRule="auto"/>
      </w:pPr>
      <w:r>
        <w:rPr>
          <w:rFonts w:ascii="宋体" w:hAnsi="宋体" w:eastAsia="宋体" w:cs="宋体"/>
          <w:color w:val="000"/>
          <w:sz w:val="28"/>
          <w:szCs w:val="28"/>
        </w:rPr>
        <w:t xml:space="preserve">于2024年10月9日至10日召开的全县乡镇人才工作会议，由我代表乡里参加。现将会议的议程与主要内容作一个简要的汇报小结。</w:t>
      </w:r>
    </w:p>
    <w:p>
      <w:pPr>
        <w:ind w:left="0" w:right="0" w:firstLine="560"/>
        <w:spacing w:before="450" w:after="450" w:line="312" w:lineRule="auto"/>
      </w:pPr>
      <w:r>
        <w:rPr>
          <w:rFonts w:ascii="宋体" w:hAnsi="宋体" w:eastAsia="宋体" w:cs="宋体"/>
          <w:color w:val="000"/>
          <w:sz w:val="28"/>
          <w:szCs w:val="28"/>
        </w:rPr>
        <w:t xml:space="preserve">本次会议的主要议程有四个：（1）各乡镇人才工作干部工作汇报。</w:t>
      </w:r>
    </w:p>
    <w:p>
      <w:pPr>
        <w:ind w:left="0" w:right="0" w:firstLine="560"/>
        <w:spacing w:before="450" w:after="450" w:line="312" w:lineRule="auto"/>
      </w:pPr>
      <w:r>
        <w:rPr>
          <w:rFonts w:ascii="宋体" w:hAnsi="宋体" w:eastAsia="宋体" w:cs="宋体"/>
          <w:color w:val="000"/>
          <w:sz w:val="28"/>
          <w:szCs w:val="28"/>
        </w:rPr>
        <w:t xml:space="preserve">（2）长兴电力电杆有限公司人才工作介绍。（3）县人才交流中心布置当前人才招聘活动及下阶段的有关工作。（4）县人事局领导讲话。</w:t>
      </w:r>
    </w:p>
    <w:p>
      <w:pPr>
        <w:ind w:left="0" w:right="0" w:firstLine="560"/>
        <w:spacing w:before="450" w:after="450" w:line="312" w:lineRule="auto"/>
      </w:pPr>
      <w:r>
        <w:rPr>
          <w:rFonts w:ascii="宋体" w:hAnsi="宋体" w:eastAsia="宋体" w:cs="宋体"/>
          <w:color w:val="000"/>
          <w:sz w:val="28"/>
          <w:szCs w:val="28"/>
        </w:rPr>
        <w:t xml:space="preserve">一、各乡镇人才工作干部工作汇报、交流与先进经验学习。与会的十六个乡镇以及开发区的人才工作干部就本乡镇上三个季度的具体工作落实与进展情况，在会上作了汇报交流。其中，对虹星桥镇的人才工作，作为优秀试点，在会上作了重点汇报和经验交流与学习。总结一下，虹星桥镇人才工作的突出点就在于：第一，党政一把手亲自抓，出台一系列人才工作措施。每个班子成员都或与企业结成人才工作联系对子，或与省内外大专院校的教授、专家建立联系，引技术、引知识。第二，财政补助得力。主要的一点就是镇在职干部参加学历进修、培训，凭毕业证书或结业证书，镇财政给予全额报销；村干部、后备干部参加类似进修、培训，镇参政给予50%的报销。第三，狠抓培训。主要举办了“三班”培训，即干部大专班，村干部中专班，村会计电算班，并且与培训机构（党校、人事培训中心等）联合将培训班办到了镇里，大大增加了报名率，到课率和参考率。</w:t>
      </w:r>
    </w:p>
    <w:p>
      <w:pPr>
        <w:ind w:left="0" w:right="0" w:firstLine="560"/>
        <w:spacing w:before="450" w:after="450" w:line="312" w:lineRule="auto"/>
      </w:pPr>
      <w:r>
        <w:rPr>
          <w:rFonts w:ascii="宋体" w:hAnsi="宋体" w:eastAsia="宋体" w:cs="宋体"/>
          <w:color w:val="000"/>
          <w:sz w:val="28"/>
          <w:szCs w:val="28"/>
        </w:rPr>
        <w:t xml:space="preserve">以上几点都是红星桥镇人才工作的亮点，结合本乡实际，我觉得</w:t>
      </w:r>
    </w:p>
    <w:p>
      <w:pPr>
        <w:ind w:left="0" w:right="0" w:firstLine="560"/>
        <w:spacing w:before="450" w:after="450" w:line="312" w:lineRule="auto"/>
      </w:pPr>
      <w:r>
        <w:rPr>
          <w:rFonts w:ascii="宋体" w:hAnsi="宋体" w:eastAsia="宋体" w:cs="宋体"/>
          <w:color w:val="000"/>
          <w:sz w:val="28"/>
          <w:szCs w:val="28"/>
        </w:rPr>
        <w:t xml:space="preserve">下阶段我们急需作好以下几方面工作：</w:t>
      </w:r>
    </w:p>
    <w:p>
      <w:pPr>
        <w:ind w:left="0" w:right="0" w:firstLine="560"/>
        <w:spacing w:before="450" w:after="450" w:line="312" w:lineRule="auto"/>
      </w:pPr>
      <w:r>
        <w:rPr>
          <w:rFonts w:ascii="宋体" w:hAnsi="宋体" w:eastAsia="宋体" w:cs="宋体"/>
          <w:color w:val="000"/>
          <w:sz w:val="28"/>
          <w:szCs w:val="28"/>
        </w:rPr>
        <w:t xml:space="preserve">1、职称申报工作。机关、企事业单位以及乡土人才的职称申报工</w:t>
      </w:r>
    </w:p>
    <w:p>
      <w:pPr>
        <w:ind w:left="0" w:right="0" w:firstLine="560"/>
        <w:spacing w:before="450" w:after="450" w:line="312" w:lineRule="auto"/>
      </w:pPr>
      <w:r>
        <w:rPr>
          <w:rFonts w:ascii="宋体" w:hAnsi="宋体" w:eastAsia="宋体" w:cs="宋体"/>
          <w:color w:val="000"/>
          <w:sz w:val="28"/>
          <w:szCs w:val="28"/>
        </w:rPr>
        <w:t xml:space="preserve">作需深入。</w:t>
      </w:r>
    </w:p>
    <w:p>
      <w:pPr>
        <w:ind w:left="0" w:right="0" w:firstLine="560"/>
        <w:spacing w:before="450" w:after="450" w:line="312" w:lineRule="auto"/>
      </w:pPr>
      <w:r>
        <w:rPr>
          <w:rFonts w:ascii="宋体" w:hAnsi="宋体" w:eastAsia="宋体" w:cs="宋体"/>
          <w:color w:val="000"/>
          <w:sz w:val="28"/>
          <w:szCs w:val="28"/>
        </w:rPr>
        <w:t xml:space="preserve">2、财政投入问题有待明确。可建立人才专项资金，明确乡、村干</w:t>
      </w:r>
    </w:p>
    <w:p>
      <w:pPr>
        <w:ind w:left="0" w:right="0" w:firstLine="560"/>
        <w:spacing w:before="450" w:after="450" w:line="312" w:lineRule="auto"/>
      </w:pPr>
      <w:r>
        <w:rPr>
          <w:rFonts w:ascii="宋体" w:hAnsi="宋体" w:eastAsia="宋体" w:cs="宋体"/>
          <w:color w:val="000"/>
          <w:sz w:val="28"/>
          <w:szCs w:val="28"/>
        </w:rPr>
        <w:t xml:space="preserve">部各类进修、培训费用补助问题，出台优惠政策，奖励机制，鼓励企业招才引智。</w:t>
      </w:r>
    </w:p>
    <w:p>
      <w:pPr>
        <w:ind w:left="0" w:right="0" w:firstLine="560"/>
        <w:spacing w:before="450" w:after="450" w:line="312" w:lineRule="auto"/>
      </w:pPr>
      <w:r>
        <w:rPr>
          <w:rFonts w:ascii="宋体" w:hAnsi="宋体" w:eastAsia="宋体" w:cs="宋体"/>
          <w:color w:val="000"/>
          <w:sz w:val="28"/>
          <w:szCs w:val="28"/>
        </w:rPr>
        <w:t xml:space="preserve">3、人才工作的信息收集和报送。应在对本乡人才摸底调查的基础</w:t>
      </w:r>
    </w:p>
    <w:p>
      <w:pPr>
        <w:ind w:left="0" w:right="0" w:firstLine="560"/>
        <w:spacing w:before="450" w:after="450" w:line="312" w:lineRule="auto"/>
      </w:pPr>
      <w:r>
        <w:rPr>
          <w:rFonts w:ascii="宋体" w:hAnsi="宋体" w:eastAsia="宋体" w:cs="宋体"/>
          <w:color w:val="000"/>
          <w:sz w:val="28"/>
          <w:szCs w:val="28"/>
        </w:rPr>
        <w:t xml:space="preserve">上加强与县人才交流中心的信息往来。</w:t>
      </w:r>
    </w:p>
    <w:p>
      <w:pPr>
        <w:ind w:left="0" w:right="0" w:firstLine="560"/>
        <w:spacing w:before="450" w:after="450" w:line="312" w:lineRule="auto"/>
      </w:pPr>
      <w:r>
        <w:rPr>
          <w:rFonts w:ascii="宋体" w:hAnsi="宋体" w:eastAsia="宋体" w:cs="宋体"/>
          <w:color w:val="000"/>
          <w:sz w:val="28"/>
          <w:szCs w:val="28"/>
        </w:rPr>
        <w:t xml:space="preserve">4、人才中介组织的建立。由于本乡人口少等特点，不可能建立全</w:t>
      </w:r>
    </w:p>
    <w:p>
      <w:pPr>
        <w:ind w:left="0" w:right="0" w:firstLine="560"/>
        <w:spacing w:before="450" w:after="450" w:line="312" w:lineRule="auto"/>
      </w:pPr>
      <w:r>
        <w:rPr>
          <w:rFonts w:ascii="宋体" w:hAnsi="宋体" w:eastAsia="宋体" w:cs="宋体"/>
          <w:color w:val="000"/>
          <w:sz w:val="28"/>
          <w:szCs w:val="28"/>
        </w:rPr>
        <w:t xml:space="preserve">职的人才中介机构，但是，可以由人才工作办公室通过收集信息，定期发布招工信息以及将企业的招聘需求上报县人才交流中心，以起到人才中介作用。</w:t>
      </w:r>
    </w:p>
    <w:p>
      <w:pPr>
        <w:ind w:left="0" w:right="0" w:firstLine="560"/>
        <w:spacing w:before="450" w:after="450" w:line="312" w:lineRule="auto"/>
      </w:pPr>
      <w:r>
        <w:rPr>
          <w:rFonts w:ascii="宋体" w:hAnsi="宋体" w:eastAsia="宋体" w:cs="宋体"/>
          <w:color w:val="000"/>
          <w:sz w:val="28"/>
          <w:szCs w:val="28"/>
        </w:rPr>
        <w:t xml:space="preserve">二、县人才交流中心布置当前人才招聘活动及下阶段工作。主要有四方面工作。</w:t>
      </w:r>
    </w:p>
    <w:p>
      <w:pPr>
        <w:ind w:left="0" w:right="0" w:firstLine="560"/>
        <w:spacing w:before="450" w:after="450" w:line="312" w:lineRule="auto"/>
      </w:pPr>
      <w:r>
        <w:rPr>
          <w:rFonts w:ascii="宋体" w:hAnsi="宋体" w:eastAsia="宋体" w:cs="宋体"/>
          <w:color w:val="000"/>
          <w:sz w:val="28"/>
          <w:szCs w:val="28"/>
        </w:rPr>
        <w:t xml:space="preserve">1、结合下发的招聘计划（后附），动员本乡企业参加。（各招聘会的摊位费都由县人事局负担）</w:t>
      </w:r>
    </w:p>
    <w:p>
      <w:pPr>
        <w:ind w:left="0" w:right="0" w:firstLine="560"/>
        <w:spacing w:before="450" w:after="450" w:line="312" w:lineRule="auto"/>
      </w:pPr>
      <w:r>
        <w:rPr>
          <w:rFonts w:ascii="宋体" w:hAnsi="宋体" w:eastAsia="宋体" w:cs="宋体"/>
          <w:color w:val="000"/>
          <w:sz w:val="28"/>
          <w:szCs w:val="28"/>
        </w:rPr>
        <w:t xml:space="preserve">2、针对动员情况，作好要求参加招聘会企业的资料汇总和上报工</w:t>
      </w:r>
    </w:p>
    <w:p>
      <w:pPr>
        <w:ind w:left="0" w:right="0" w:firstLine="560"/>
        <w:spacing w:before="450" w:after="450" w:line="312" w:lineRule="auto"/>
      </w:pPr>
      <w:r>
        <w:rPr>
          <w:rFonts w:ascii="宋体" w:hAnsi="宋体" w:eastAsia="宋体" w:cs="宋体"/>
          <w:color w:val="000"/>
          <w:sz w:val="28"/>
          <w:szCs w:val="28"/>
        </w:rPr>
        <w:t xml:space="preserve">作（上报表格后附），上报截止日期为：北京招聘会10月18日，其他招聘会10月20日</w:t>
      </w:r>
    </w:p>
    <w:p>
      <w:pPr>
        <w:ind w:left="0" w:right="0" w:firstLine="560"/>
        <w:spacing w:before="450" w:after="450" w:line="312" w:lineRule="auto"/>
      </w:pPr>
      <w:r>
        <w:rPr>
          <w:rFonts w:ascii="宋体" w:hAnsi="宋体" w:eastAsia="宋体" w:cs="宋体"/>
          <w:color w:val="000"/>
          <w:sz w:val="28"/>
          <w:szCs w:val="28"/>
        </w:rPr>
        <w:t xml:space="preserve">3、对照目标责任制考核表，作好相关数据的统计、填报工作，并</w:t>
      </w:r>
    </w:p>
    <w:p>
      <w:pPr>
        <w:ind w:left="0" w:right="0" w:firstLine="560"/>
        <w:spacing w:before="450" w:after="450" w:line="312" w:lineRule="auto"/>
      </w:pPr>
      <w:r>
        <w:rPr>
          <w:rFonts w:ascii="宋体" w:hAnsi="宋体" w:eastAsia="宋体" w:cs="宋体"/>
          <w:color w:val="000"/>
          <w:sz w:val="28"/>
          <w:szCs w:val="28"/>
        </w:rPr>
        <w:t xml:space="preserve">于10月20日前上报县人事局。</w:t>
      </w:r>
    </w:p>
    <w:p>
      <w:pPr>
        <w:ind w:left="0" w:right="0" w:firstLine="560"/>
        <w:spacing w:before="450" w:after="450" w:line="312" w:lineRule="auto"/>
      </w:pPr>
      <w:r>
        <w:rPr>
          <w:rFonts w:ascii="宋体" w:hAnsi="宋体" w:eastAsia="宋体" w:cs="宋体"/>
          <w:color w:val="000"/>
          <w:sz w:val="28"/>
          <w:szCs w:val="28"/>
        </w:rPr>
        <w:t xml:space="preserve">4、于10月20日前作好新型材料与能源、化工智力洽谈会智力项</w:t>
      </w:r>
    </w:p>
    <w:p>
      <w:pPr>
        <w:ind w:left="0" w:right="0" w:firstLine="560"/>
        <w:spacing w:before="450" w:after="450" w:line="312" w:lineRule="auto"/>
      </w:pPr>
      <w:r>
        <w:rPr>
          <w:rFonts w:ascii="宋体" w:hAnsi="宋体" w:eastAsia="宋体" w:cs="宋体"/>
          <w:color w:val="000"/>
          <w:sz w:val="28"/>
          <w:szCs w:val="28"/>
        </w:rPr>
        <w:t xml:space="preserve">目上报工作。（见任务分解与进度表）</w:t>
      </w:r>
    </w:p>
    <w:p>
      <w:pPr>
        <w:ind w:left="0" w:right="0" w:firstLine="560"/>
        <w:spacing w:before="450" w:after="450" w:line="312" w:lineRule="auto"/>
      </w:pPr>
      <w:r>
        <w:rPr>
          <w:rFonts w:ascii="宋体" w:hAnsi="宋体" w:eastAsia="宋体" w:cs="宋体"/>
          <w:color w:val="000"/>
          <w:sz w:val="28"/>
          <w:szCs w:val="28"/>
        </w:rPr>
        <w:t xml:space="preserve">三、人事局领导讲话。</w:t>
      </w:r>
    </w:p>
    <w:p>
      <w:pPr>
        <w:ind w:left="0" w:right="0" w:firstLine="560"/>
        <w:spacing w:before="450" w:after="450" w:line="312" w:lineRule="auto"/>
      </w:pPr>
      <w:r>
        <w:rPr>
          <w:rFonts w:ascii="宋体" w:hAnsi="宋体" w:eastAsia="宋体" w:cs="宋体"/>
          <w:color w:val="000"/>
          <w:sz w:val="28"/>
          <w:szCs w:val="28"/>
        </w:rPr>
        <w:t xml:space="preserve">讲话主要针对下阶段工作提出了要求，概括起来就是四个“再”，即认识再提高，任务再明确，力度再加大，思路再超前。同时，落实乡镇干部需要参加英语等级考试培训，英语口语培训的报名工作，以及关于引进长兴籍本科及以上人才回乡创业工作。</w:t>
      </w:r>
    </w:p>
    <w:p>
      <w:pPr>
        <w:ind w:left="0" w:right="0" w:firstLine="560"/>
        <w:spacing w:before="450" w:after="450" w:line="312" w:lineRule="auto"/>
      </w:pPr>
      <w:r>
        <w:rPr>
          <w:rFonts w:ascii="宋体" w:hAnsi="宋体" w:eastAsia="宋体" w:cs="宋体"/>
          <w:color w:val="000"/>
          <w:sz w:val="28"/>
          <w:szCs w:val="28"/>
        </w:rPr>
        <w:t xml:space="preserve">总之，会议统一了思想，提高了认。我们下阶段工作要做到点勤、脚勤、脑勤、手勤，以更好地做好本乡人才工作，实现“人才兴乡”战略。</w:t>
      </w:r>
    </w:p>
    <w:p>
      <w:pPr>
        <w:ind w:left="0" w:right="0" w:firstLine="560"/>
        <w:spacing w:before="450" w:after="450" w:line="312" w:lineRule="auto"/>
      </w:pPr>
      <w:r>
        <w:rPr>
          <w:rFonts w:ascii="黑体" w:hAnsi="黑体" w:eastAsia="黑体" w:cs="黑体"/>
          <w:color w:val="000000"/>
          <w:sz w:val="36"/>
          <w:szCs w:val="36"/>
          <w:b w:val="1"/>
          <w:bCs w:val="1"/>
        </w:rPr>
        <w:t xml:space="preserve">第三篇：全省人才工作会议讲话</w:t>
      </w:r>
    </w:p>
    <w:p>
      <w:pPr>
        <w:ind w:left="0" w:right="0" w:firstLine="560"/>
        <w:spacing w:before="450" w:after="450" w:line="312" w:lineRule="auto"/>
      </w:pPr>
      <w:r>
        <w:rPr>
          <w:rFonts w:ascii="宋体" w:hAnsi="宋体" w:eastAsia="宋体" w:cs="宋体"/>
          <w:color w:val="000"/>
          <w:sz w:val="28"/>
          <w:szCs w:val="28"/>
        </w:rPr>
        <w:t xml:space="preserve">这次全省人才工作会议，是在强力推进海南国际旅游岛建设、我省人才工作面临新形势新任务的大背景下召开的一次重要会议。会议的主要任务是：深入学习贯彻全国人才工作会议精神和《国家中长期人才发展规划纲要（2024-2024年）》，全面总结2024年以来我省的人才工作，深入分析当前我省人才发展面临的新形势，对贯彻落实《海南省中长期人才发展规划纲要（2024-2024年）》、做好我省当前和今后一个时期的人才工作作出部署。</w:t>
      </w:r>
    </w:p>
    <w:p>
      <w:pPr>
        <w:ind w:left="0" w:right="0" w:firstLine="560"/>
        <w:spacing w:before="450" w:after="450" w:line="312" w:lineRule="auto"/>
      </w:pPr>
      <w:r>
        <w:rPr>
          <w:rFonts w:ascii="宋体" w:hAnsi="宋体" w:eastAsia="宋体" w:cs="宋体"/>
          <w:color w:val="000"/>
          <w:sz w:val="28"/>
          <w:szCs w:val="28"/>
        </w:rPr>
        <w:t xml:space="preserve">今年，党中央、国务院颁布了我国历史上第一个国家中长期人才发展规划纲要；前不久，中央在时隔7年之后，又召开了一次全国人才工作会议，这充分表明了党中央、国务院对人才工作的高度重视。胡锦涛总书记在会上所作的重要讲话，站在党和国家事业发展全局的高度，深刻阐述了做好人才工作，加快建设人才强国的重大意义，提出了人才发展的一系列重大战略思想，进一步明确了当前和今后一个时期我国人才工作的指导方针、总体目标、重点任务和政策措施，对贯彻落实国家中长期人才发展规划纲要进行了全面部署，对加强和改进党对人才工作的领导提出了明确要求。温家宝总理的重要讲话，深刻分析了我国人才发展的形势和任务，强调要努力为优秀人才脱颖而出创造良好的社会环境，为人才发展做好服务。习近平同志的重要讲话，对会议进行了深入总结，对贯彻落实会议精神作了具体部署。几位中央领导同志的重要讲话和国家中长期人才发展规划纲要，是当前和今后一个时期指导我们做好新时期人才工作的纲领性文件，我们一定要紧密结合海南实际，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下面，我就认真贯彻中央精神、进一步加强我省人才工作，讲几点意见。</w:t>
      </w:r>
    </w:p>
    <w:p>
      <w:pPr>
        <w:ind w:left="0" w:right="0" w:firstLine="560"/>
        <w:spacing w:before="450" w:after="450" w:line="312" w:lineRule="auto"/>
      </w:pPr>
      <w:r>
        <w:rPr>
          <w:rFonts w:ascii="宋体" w:hAnsi="宋体" w:eastAsia="宋体" w:cs="宋体"/>
          <w:color w:val="000"/>
          <w:sz w:val="28"/>
          <w:szCs w:val="28"/>
        </w:rPr>
        <w:t xml:space="preserve">一、充分认识在国际旅游岛建设新形势下加强人才工作的重要性和紧迫性</w:t>
      </w:r>
    </w:p>
    <w:p>
      <w:pPr>
        <w:ind w:left="0" w:right="0" w:firstLine="560"/>
        <w:spacing w:before="450" w:after="450" w:line="312" w:lineRule="auto"/>
      </w:pPr>
      <w:r>
        <w:rPr>
          <w:rFonts w:ascii="宋体" w:hAnsi="宋体" w:eastAsia="宋体" w:cs="宋体"/>
          <w:color w:val="000"/>
          <w:sz w:val="28"/>
          <w:szCs w:val="28"/>
        </w:rPr>
        <w:t xml:space="preserve">胡锦涛总书记明确指出：“人才资源是第一资源，人才问题是关系党和国家事业发展的关键问题，人才工作在党和国家工作全局中具有十分重要的地位”。总书记强调要坚持人才资源优先开发、人才结构优先调整、人才投资优先保证、人才制度优先创新。这是我国人才发展战略的一个重大提升，深刻表明人才工作在经济社会发展全局中的重要战略地位。我们在实际工作中深刻体会到，要推动一个地方的改革开放和经济社会发展，关键在人才，关键要有一批胸襟开阔、视野宽广、领导科学发展能力强的领导人才和一批既懂专业、懂政策又会管理的行政管理人才和企业经营管理人才，还要有一大批适应经济社会发展需要的专业技术人才、实用型人才和操作性人才。当前，海南国际旅游岛建设已经扬帆起航，要落实好国际旅游岛建设的各项任务，顺利实现两个阶段三步走的10年建设目标，关键是要培养造就一支具有强大支撑力的人才队伍。我们一定要从战略和全局的高度，充分认识做好新形势下人才工作的极端重要性和现实紧迫性。</w:t>
      </w:r>
    </w:p>
    <w:p>
      <w:pPr>
        <w:ind w:left="0" w:right="0" w:firstLine="560"/>
        <w:spacing w:before="450" w:after="450" w:line="312" w:lineRule="auto"/>
      </w:pPr>
      <w:r>
        <w:rPr>
          <w:rFonts w:ascii="宋体" w:hAnsi="宋体" w:eastAsia="宋体" w:cs="宋体"/>
          <w:color w:val="000"/>
          <w:sz w:val="28"/>
          <w:szCs w:val="28"/>
        </w:rPr>
        <w:t xml:space="preserve">2024年以来，省委、省政府大力实施人才强省战略，采取一系列政策措施，扎实推进人才工作，取得了显著成效。截至2024年，全省人才规模总量79.8万人，年均增长6％，人才占总人口的比重由1987年的1.2％增长到2024年的9.3％，略高于全国8.6％的平均水平。近几年，省委、省政府高度重视加强对人才工作的领导和统筹规划，着力构建人才发展的政策环境，相继出台人才工作政策意见47部，基本上涵盖了人才的培养、吸引、使用、评价、流动、激励和保障等各方面，正式颁布实施了我省人才中长期规划纲要，使人才工作逐步制度化、规范化，人才工作的框架体系日臻完善。特别是2024年以来省委、省政府采取刚性调入、柔性流动、环境项目产业吸引等多种方式，加大了高层次创新创业人才和团队的引进力度。全省已重点建成工业园区14家，拥有国家级工程技术研究中心2个，省级工程技术研究中心44个、省级重点实验室30个、省级重点学科19个、设立博士后科研流动站和博士后工作站9个，对人才的聚集作用显著增强。</w:t>
      </w:r>
    </w:p>
    <w:p>
      <w:pPr>
        <w:ind w:left="0" w:right="0" w:firstLine="560"/>
        <w:spacing w:before="450" w:after="450" w:line="312" w:lineRule="auto"/>
      </w:pPr>
      <w:r>
        <w:rPr>
          <w:rFonts w:ascii="宋体" w:hAnsi="宋体" w:eastAsia="宋体" w:cs="宋体"/>
          <w:color w:val="000"/>
          <w:sz w:val="28"/>
          <w:szCs w:val="28"/>
        </w:rPr>
        <w:t xml:space="preserve">我们在看到成绩的同时，也要清醒地看到，与其他省市相比，与海南国际旅游岛建设发展的需求相比，我省人才发展总体水平还不高，特别是人才数量少，综合竞争力比较弱，人才布局结构不合理，人才队伍整体创新能力不强，高层次创新创业人才比较匮乏。尤其是围绕海南国际旅游岛建设六大战略定位的需要，我省在旅游服务、交通物流、规划建设、金融投资、电子信息、宣传文化、新型工业、海洋产业等领域专</w:t>
      </w:r>
    </w:p>
    <w:p>
      <w:pPr>
        <w:ind w:left="0" w:right="0" w:firstLine="560"/>
        <w:spacing w:before="450" w:after="450" w:line="312" w:lineRule="auto"/>
      </w:pPr>
      <w:r>
        <w:rPr>
          <w:rFonts w:ascii="宋体" w:hAnsi="宋体" w:eastAsia="宋体" w:cs="宋体"/>
          <w:color w:val="000"/>
          <w:sz w:val="28"/>
          <w:szCs w:val="28"/>
        </w:rPr>
        <w:t xml:space="preserve">1门人才严重缺乏，各市县在金融、投资、经营管理等方面的人才都非常缺乏，人才问题已经成了海南发展的重要瓶颈。</w:t>
      </w:r>
    </w:p>
    <w:p>
      <w:pPr>
        <w:ind w:left="0" w:right="0" w:firstLine="560"/>
        <w:spacing w:before="450" w:after="450" w:line="312" w:lineRule="auto"/>
      </w:pPr>
      <w:r>
        <w:rPr>
          <w:rFonts w:ascii="宋体" w:hAnsi="宋体" w:eastAsia="宋体" w:cs="宋体"/>
          <w:color w:val="000"/>
          <w:sz w:val="28"/>
          <w:szCs w:val="28"/>
        </w:rPr>
        <w:t xml:space="preserve">各级党委、政府一定要充分认识人才工作的重要性和紧迫性，进一步增强责任意识和机遇意识，真正把思想和行动统一到中央和省委的决策部署上来，以更大的决心、下更大的功夫抓好人才工作，为推进国际旅游岛建设、实现海南又好又快发展提供更加坚实、更加可靠的人才支撑。</w:t>
      </w:r>
    </w:p>
    <w:p>
      <w:pPr>
        <w:ind w:left="0" w:right="0" w:firstLine="560"/>
        <w:spacing w:before="450" w:after="450" w:line="312" w:lineRule="auto"/>
      </w:pPr>
      <w:r>
        <w:rPr>
          <w:rFonts w:ascii="宋体" w:hAnsi="宋体" w:eastAsia="宋体" w:cs="宋体"/>
          <w:color w:val="000"/>
          <w:sz w:val="28"/>
          <w:szCs w:val="28"/>
        </w:rPr>
        <w:t xml:space="preserve">二、认真贯彻《规划纲要》，切实做好人才引进、培养和使用工作</w:t>
      </w:r>
    </w:p>
    <w:p>
      <w:pPr>
        <w:ind w:left="0" w:right="0" w:firstLine="560"/>
        <w:spacing w:before="450" w:after="450" w:line="312" w:lineRule="auto"/>
      </w:pPr>
      <w:r>
        <w:rPr>
          <w:rFonts w:ascii="宋体" w:hAnsi="宋体" w:eastAsia="宋体" w:cs="宋体"/>
          <w:color w:val="000"/>
          <w:sz w:val="28"/>
          <w:szCs w:val="28"/>
        </w:rPr>
        <w:t xml:space="preserve">《海南省中长期人才发展规划纲要（2024-2024年）》，是今后一个时期全省人才工作的指导性文件，也是省委、省政府为推进国际旅游岛建设作出的一项重大战略部署。贯彻落实《规划纲要》，关键是要切实做好人才的引进、培养和使用工作。</w:t>
      </w:r>
    </w:p>
    <w:p>
      <w:pPr>
        <w:ind w:left="0" w:right="0" w:firstLine="560"/>
        <w:spacing w:before="450" w:after="450" w:line="312" w:lineRule="auto"/>
      </w:pPr>
      <w:r>
        <w:rPr>
          <w:rFonts w:ascii="宋体" w:hAnsi="宋体" w:eastAsia="宋体" w:cs="宋体"/>
          <w:color w:val="000"/>
          <w:sz w:val="28"/>
          <w:szCs w:val="28"/>
        </w:rPr>
        <w:t xml:space="preserve">第一，要大力引进高层次人才和急需紧缺人才。对于高层次人才和急需紧缺的人才，引进是最直接、最现实、最有效的途径。2024年，胡锦涛总书记视察海南时，就明确指示我们，要加强人才引进工作，提出加强人力资源能力建设，尤其要在完善引进人才的政策措施上下功夫，使各类人才引得进、留得住、作用得到充分发挥，为海南发展提供强大人才支撑。我们要继续深入贯彻总书记的指示精神，制定和实施更加开放、更加优惠的人才引进政策措施，加快人才引进步伐。</w:t>
      </w:r>
    </w:p>
    <w:p>
      <w:pPr>
        <w:ind w:left="0" w:right="0" w:firstLine="560"/>
        <w:spacing w:before="450" w:after="450" w:line="312" w:lineRule="auto"/>
      </w:pPr>
      <w:r>
        <w:rPr>
          <w:rFonts w:ascii="宋体" w:hAnsi="宋体" w:eastAsia="宋体" w:cs="宋体"/>
          <w:color w:val="000"/>
          <w:sz w:val="28"/>
          <w:szCs w:val="28"/>
        </w:rPr>
        <w:t xml:space="preserve">引进人才一定要解放思想，要有宽阔的胸襟，为引进人才真正建立起“绿色通道”。我们现在的发展环境、发展形势都很好，有吸引人才的好条件，引进人才不能“武大郎开店”，比自己个子高的都不要；也不能怕丢位置，担心好不容易空出的位置让别人占了，思想要再解放一点、政策更宽松一点、优惠一点。要树立这样的观念：缺乏人才，影响发展，最终吃亏的还是我们自己。最近省委决定，要在省政府十几个厅局设立15名总师，总工程师、总会计师、总农艺师、总审计师等专业技术领导职务，这些职位要在全国公开招聘，这是我省在行政领导干部中广开视野、选贤任才的一个重要措施。</w:t>
      </w:r>
    </w:p>
    <w:p>
      <w:pPr>
        <w:ind w:left="0" w:right="0" w:firstLine="560"/>
        <w:spacing w:before="450" w:after="450" w:line="312" w:lineRule="auto"/>
      </w:pPr>
      <w:r>
        <w:rPr>
          <w:rFonts w:ascii="宋体" w:hAnsi="宋体" w:eastAsia="宋体" w:cs="宋体"/>
          <w:color w:val="000"/>
          <w:sz w:val="28"/>
          <w:szCs w:val="28"/>
        </w:rPr>
        <w:t xml:space="preserve">第二，要有针对性地加强人才培训培养。培养人才，教育是基础，培训是关键。要树立大教育大培训的理念，坚持学习与实践相结合、培养与使用相结合，健全以社会需求为导向和能力建设为核心的人才培养机制，创新人才培养模式，大力实施教育先行政策和各类人才培训工程，着力提高人才教育培训的针对性、实效性。</w:t>
      </w:r>
    </w:p>
    <w:p>
      <w:pPr>
        <w:ind w:left="0" w:right="0" w:firstLine="560"/>
        <w:spacing w:before="450" w:after="450" w:line="312" w:lineRule="auto"/>
      </w:pPr>
      <w:r>
        <w:rPr>
          <w:rFonts w:ascii="宋体" w:hAnsi="宋体" w:eastAsia="宋体" w:cs="宋体"/>
          <w:color w:val="000"/>
          <w:sz w:val="28"/>
          <w:szCs w:val="28"/>
        </w:rPr>
        <w:t xml:space="preserve">要紧紧围绕国际旅游岛建设发展的需要，根据社会发展需求，需要什么、培训什么，缺什么、补什么。对于当前紧缺的人才，要抓紧培训；对于未来发展需要的人才，要超前谋划，有步骤、有计划地开展培训，做好人才储备。我们要进一步加大干部的培训力度，继续抓好厅级干部MBA、MPA培训以及在美国犹他大学举办优秀中青年干部硕士班等培训工作。尤其在增强领导科学发展的能力方面不要怕培训耽搁时间。同时，要根据产业结构优化升级的需求，进一步做好企业经营管理人才培训，组织实施优秀企业家培养工程，抓好大中型企业经营管理人才的战略管理、资本运营、金融与贸易、法律法规、信息网络等方面的培训，使每个企业都有一个优秀的管理团队。要进一步加强专业技术人才岗位培训和在职培训，发挥各类社会组织培养专业技术人才作用，构建分层分类的专业技术人才继续教育体系。</w:t>
      </w:r>
    </w:p>
    <w:p>
      <w:pPr>
        <w:ind w:left="0" w:right="0" w:firstLine="560"/>
        <w:spacing w:before="450" w:after="450" w:line="312" w:lineRule="auto"/>
      </w:pPr>
      <w:r>
        <w:rPr>
          <w:rFonts w:ascii="宋体" w:hAnsi="宋体" w:eastAsia="宋体" w:cs="宋体"/>
          <w:color w:val="000"/>
          <w:sz w:val="28"/>
          <w:szCs w:val="28"/>
        </w:rPr>
        <w:t xml:space="preserve">要根据国际旅游岛建设的产业发展需要，大规模培训各类实用人才。在以旅游业为龙头的现代服务业、新型工业、热带现代农业等领域，我们不仅需要高端人才，更需要一大批实用型、技能型人才。要继续把发展职业教育作为培养实用人才的重要抓手，着力构建与海南经济社会发展相适应、与特色产业结构相协调的实用人才培养模式，大力推动旅游、农业、工业、商贸、财经等职教集团加快发展，大规模、大力度培训各类实用型人才。同时，要下更大气力抓好义务教育、高中阶段教育、高等教育等各类教育事业发展，遵循教育规律和人才成长规律，深化教育教学改革，创新教育教学方式，努力提高教育质量和水平，充分</w:t>
      </w:r>
    </w:p>
    <w:p>
      <w:pPr>
        <w:ind w:left="0" w:right="0" w:firstLine="560"/>
        <w:spacing w:before="450" w:after="450" w:line="312" w:lineRule="auto"/>
      </w:pPr>
      <w:r>
        <w:rPr>
          <w:rFonts w:ascii="宋体" w:hAnsi="宋体" w:eastAsia="宋体" w:cs="宋体"/>
          <w:color w:val="000"/>
          <w:sz w:val="28"/>
          <w:szCs w:val="28"/>
        </w:rPr>
        <w:t xml:space="preserve">2发挥教育在提高全民素质、促进各类人才辈出的基础性作用。百年大计，教育为本。抓好了教育，就抓住了人才培养的根本。我们一定要有长远眼光，舍得投入更多的资金和精力来推动教育发展，坚持不懈地把这项打基础、利长远的事情做好。</w:t>
      </w:r>
    </w:p>
    <w:p>
      <w:pPr>
        <w:ind w:left="0" w:right="0" w:firstLine="560"/>
        <w:spacing w:before="450" w:after="450" w:line="312" w:lineRule="auto"/>
      </w:pPr>
      <w:r>
        <w:rPr>
          <w:rFonts w:ascii="宋体" w:hAnsi="宋体" w:eastAsia="宋体" w:cs="宋体"/>
          <w:color w:val="000"/>
          <w:sz w:val="28"/>
          <w:szCs w:val="28"/>
        </w:rPr>
        <w:t xml:space="preserve">在抓好教育培训的同时，要注重在实践中锻炼人、培养人。要根据各类人才的不同特点，积极探索实践成才的新模式、新方式，引导各类人才深入到经济社会发展第一线去锻炼，让他们在国际旅游岛建设的实践中增长才干、建功立业。要注重抓好青年人才的培养，给青年人多压担子，搭梯子，引导和选派青年人才到条件艰苦、矛盾突出的地方，到重大项目、关键岗位上经受考验、积累经验、成长提高，推动形成鼓励青年成才、支持青年干事业的良好社会氛围。</w:t>
      </w:r>
    </w:p>
    <w:p>
      <w:pPr>
        <w:ind w:left="0" w:right="0" w:firstLine="560"/>
        <w:spacing w:before="450" w:after="450" w:line="312" w:lineRule="auto"/>
      </w:pPr>
      <w:r>
        <w:rPr>
          <w:rFonts w:ascii="宋体" w:hAnsi="宋体" w:eastAsia="宋体" w:cs="宋体"/>
          <w:color w:val="000"/>
          <w:sz w:val="28"/>
          <w:szCs w:val="28"/>
        </w:rPr>
        <w:t xml:space="preserve">第三，要真正把人才用好。人才引进和培训了，最重要的是要用好，用到合适的位置上，让他们充分发挥作用，否则，引进和培训再多也不行。要从人才培养开发、评价发现、选拔任用、流动配置、激励保障等方面创新工作机制，推动形成更加科学、更具活力的机制。评价人才不能只看他说得怎么样，文章写得怎么样，更要看他做得怎么样，要更加注重靠实践和贡献评价人才，坚持在实践和群众中识别人才、发现人才，逐步建立以岗位职责要求为基础，以品德、能力、业绩为导向，科学化、社会化的人才评价发现机制；更加注重发挥人才效能，坚持民主、公开、竞争、择优的原则，提高选人用人公信度，形成有利于各类人才脱颖而出、充分施展才能的选人用人机制，促进人岗相适、用当其时、人尽其才；更加注重工作业绩，建立健全与工作业绩紧密联系、充分体现人才价值、有利于激发人才活力和维护人才合法权益的激励保障机制；要更加注重人才资源有效配置，建立政府部门宏观调控、市场主体公平竞争、中介组织提供服务、人才自主择业的人才流动配置机制，充分调动广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三、进一步强化政策措施，落实人才发展的目标任务</w:t>
      </w:r>
    </w:p>
    <w:p>
      <w:pPr>
        <w:ind w:left="0" w:right="0" w:firstLine="560"/>
        <w:spacing w:before="450" w:after="450" w:line="312" w:lineRule="auto"/>
      </w:pPr>
      <w:r>
        <w:rPr>
          <w:rFonts w:ascii="宋体" w:hAnsi="宋体" w:eastAsia="宋体" w:cs="宋体"/>
          <w:color w:val="000"/>
          <w:sz w:val="28"/>
          <w:szCs w:val="28"/>
        </w:rPr>
        <w:t xml:space="preserve">关于我省下一步的人才工作，我强调三点。</w:t>
      </w:r>
    </w:p>
    <w:p>
      <w:pPr>
        <w:ind w:left="0" w:right="0" w:firstLine="560"/>
        <w:spacing w:before="450" w:after="450" w:line="312" w:lineRule="auto"/>
      </w:pPr>
      <w:r>
        <w:rPr>
          <w:rFonts w:ascii="宋体" w:hAnsi="宋体" w:eastAsia="宋体" w:cs="宋体"/>
          <w:color w:val="000"/>
          <w:sz w:val="28"/>
          <w:szCs w:val="28"/>
        </w:rPr>
        <w:t xml:space="preserve">首先，要明确我省人才发展的总目标。到 2024年我省人才发展的总目标：一是人才总量年增长速度要与经济社会发展和国际旅游岛建设的需求相适应，并适度超前。基本要求是，人才总量年均增长8％左右。人才总量占总人口的比例到2024年达到15％以上。二是从省情出发，发挥比较优势，突破重点领域，培育本省人才高地。重点在生物医药、新能源、新材料、热带现代农业、海洋研究、电子信息、文化产业和旅游业等方面引进和培育一批国家级的高端人才和重点项目。三是立足县域经济社会发展，面向全省和全国，本着缺什么补什么、急需什么引进什么的原则，5年内使每个市县在教育、医疗、建设规划、金融投资、经营管理、热带农业、高新技术产业等方面都有一批中、高层次的专业人才。四是从基层抓起，打好基础，3年内每个乡镇都配备一名科技副镇长，县级领导班子都要有一批懂经济、懂管理、懂技术的领导成员。</w:t>
      </w:r>
    </w:p>
    <w:p>
      <w:pPr>
        <w:ind w:left="0" w:right="0" w:firstLine="560"/>
        <w:spacing w:before="450" w:after="450" w:line="312" w:lineRule="auto"/>
      </w:pPr>
      <w:r>
        <w:rPr>
          <w:rFonts w:ascii="宋体" w:hAnsi="宋体" w:eastAsia="宋体" w:cs="宋体"/>
          <w:color w:val="000"/>
          <w:sz w:val="28"/>
          <w:szCs w:val="28"/>
        </w:rPr>
        <w:t xml:space="preserve">第二，要深入贯彻胡锦涛总书记提出的人才资源优先开发、人才结构优先调整、人才投资优先保证、人才制度优先创新的要求，从我省实际出发，大力实施人才发展八大政策。一是人才投入优先保证政策。省和市县财政部门对人才投入都要高度重视，每年列入财政预算，给予优先保证。二是引导人才向中西部流动政策。三是支持创新创业财税政策。四是引进国际高层次创新创业人才政策。五是在职领导干部高层次（MBA、MPA）培训政策。六是优秀中青年干部国外硕士生培养政策。七是竞争性招聘副厅级领导干部和专业技术领导干部政策。第八，促进人才发展的公共服务政策。</w:t>
      </w:r>
    </w:p>
    <w:p>
      <w:pPr>
        <w:ind w:left="0" w:right="0" w:firstLine="560"/>
        <w:spacing w:before="450" w:after="450" w:line="312" w:lineRule="auto"/>
      </w:pPr>
      <w:r>
        <w:rPr>
          <w:rFonts w:ascii="宋体" w:hAnsi="宋体" w:eastAsia="宋体" w:cs="宋体"/>
          <w:color w:val="000"/>
          <w:sz w:val="28"/>
          <w:szCs w:val="28"/>
        </w:rPr>
        <w:t xml:space="preserve">第三，要强力推进人才建设十一项重点工程。一是海内外高层次创新创业人才百人引进计划工程。二是在岗领导干部专业培训工程。三是优秀中青年干部国外硕士培养工程。四是高中级旅游人才培养引进工程。五是高中级社会管理人才培养开发工程。六是高素质教育人才培养开发工程。七是高素质医疗卫生人才培养开发工程。八是高素质宣传文化人才培养开发工程。九是热带现代工业人才培养开发工程。十是中西部人才智力扶持工程。十一是技能型、操作型人才培养开发工程。我希望这些重点工程，每一项都要有</w:t>
      </w:r>
    </w:p>
    <w:p>
      <w:pPr>
        <w:ind w:left="0" w:right="0" w:firstLine="560"/>
        <w:spacing w:before="450" w:after="450" w:line="312" w:lineRule="auto"/>
      </w:pPr>
      <w:r>
        <w:rPr>
          <w:rFonts w:ascii="宋体" w:hAnsi="宋体" w:eastAsia="宋体" w:cs="宋体"/>
          <w:color w:val="000"/>
          <w:sz w:val="28"/>
          <w:szCs w:val="28"/>
        </w:rPr>
        <w:t xml:space="preserve">3量化的工作目标，都要有时序上的安排，一步一个脚印地实施，真正把写到纸上的东西变成现实，把人才发展规划落到实处。各级党委、政府和省直各部门也都要对本地区、本部门的人才发展工作进行系统的总结、分析和研究，把现状搞清楚，找出存在的突出矛盾和问题，列出工作单子，像抓经济工作一样真正把各项人才发展任务抓具体、抓出成效。</w:t>
      </w:r>
    </w:p>
    <w:p>
      <w:pPr>
        <w:ind w:left="0" w:right="0" w:firstLine="560"/>
        <w:spacing w:before="450" w:after="450" w:line="312" w:lineRule="auto"/>
      </w:pPr>
      <w:r>
        <w:rPr>
          <w:rFonts w:ascii="宋体" w:hAnsi="宋体" w:eastAsia="宋体" w:cs="宋体"/>
          <w:color w:val="000"/>
          <w:sz w:val="28"/>
          <w:szCs w:val="28"/>
        </w:rPr>
        <w:t xml:space="preserve">同志们，海南国际旅游岛建设对人才工作提出了新的挑战，也为人才事业发展提供了广阔的空间和难得的机遇。我们要坚持以科学发展观为统领，抓住机遇，开拓创新，扎实工作，努力开创海南人才事业发展的新局面，为国际旅游岛建设提供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岁末年初各项工作十分繁忙的时候，市委、市政府专门召开全市人才工作会议，这充分表明我们对人才工作的高度重视。刚才，大会表彰了全市人才开发先进单位和优秀人才典型，有关单位和同志作了交流发言；会前，市委、市政府还专门下发了全市人才资源开发“十一五”规划和有关专项文件。这次会议的目的，就是要在全市进一步营</w:t>
      </w:r>
    </w:p>
    <w:p>
      <w:pPr>
        <w:ind w:left="0" w:right="0" w:firstLine="560"/>
        <w:spacing w:before="450" w:after="450" w:line="312" w:lineRule="auto"/>
      </w:pPr>
      <w:r>
        <w:rPr>
          <w:rFonts w:ascii="宋体" w:hAnsi="宋体" w:eastAsia="宋体" w:cs="宋体"/>
          <w:color w:val="000"/>
          <w:sz w:val="28"/>
          <w:szCs w:val="28"/>
        </w:rPr>
        <w:t xml:space="preserve">造尊重知识、尊重人才、尊重劳动、尊重创造的良好氛围，动员全市上下以更加开放的理念，更加创新的举措，落实人才资源开发“十一五”规划，为全市经济社会又好又快发展提供强有力的人才保证和智力支撑。</w:t>
      </w:r>
    </w:p>
    <w:p>
      <w:pPr>
        <w:ind w:left="0" w:right="0" w:firstLine="560"/>
        <w:spacing w:before="450" w:after="450" w:line="312" w:lineRule="auto"/>
      </w:pPr>
      <w:r>
        <w:rPr>
          <w:rFonts w:ascii="宋体" w:hAnsi="宋体" w:eastAsia="宋体" w:cs="宋体"/>
          <w:color w:val="000"/>
          <w:sz w:val="28"/>
          <w:szCs w:val="28"/>
        </w:rPr>
        <w:t xml:space="preserve">人才是兴市之本、强市之基。市委、市政府历来高度重视人才工作，近年来，围绕“科教兴市”和创新型城市建设，十分注重把人才培养、人才引进和人才使用紧密结合起来，各条战线人才不断涌现。“十五”期间，人才总量不断增长，素质结构持续优化。全市人才总量从2024年的5.9万增长到8.5万（2024年），年均增长8%以上，每万人拥有人才（数）从2024年的702人增加到992人，增长41.3%。本科学历以上的人才占比达到25.5%；中、高级职称人才占比达到19.5%，增长34%。人才投入不断加大，载体建设持续优化。累计投入人才开发资金2300多万元，年均投入占财政收入的0.5‰以上。依托沙钢、银河等企文秘杂烩网业集团建立了4个博士后科研工作站。高新技术创业服务中心、留学人员创业园和公共信息管理服务平台等，已成为全市集聚各类科研人才的重要载体。人才机制不断完善，发展环境持续优化。先后出台了一系列人才引进、开发的配套政策，建立了人才工作目标责任考核制，形成了“党委统一领导，组织部门牵头抓总，有关部门各司其职，社会力量广泛参与”的人才工作新机制，人才工作整体合力有效提升。</w:t>
      </w:r>
    </w:p>
    <w:p>
      <w:pPr>
        <w:ind w:left="0" w:right="0" w:firstLine="560"/>
        <w:spacing w:before="450" w:after="450" w:line="312" w:lineRule="auto"/>
      </w:pPr>
      <w:r>
        <w:rPr>
          <w:rFonts w:ascii="宋体" w:hAnsi="宋体" w:eastAsia="宋体" w:cs="宋体"/>
          <w:color w:val="000"/>
          <w:sz w:val="28"/>
          <w:szCs w:val="28"/>
        </w:rPr>
        <w:t xml:space="preserve">总体讲，通过多年努力，全市人才队伍建设已经打下了比较坚实的基础，但对照又好又快的发展要求，我市人才工作仍有不适应的地方。为此，我们必须站在更高的层次上，把握和处理好“三个关系”。一是扩张数量与优化结构的关系。“十五”期间，我市人才引进总量与苏州其他县市不相上下，但人才分布结构不尽合理，尤其是人才专业结构与产业需求之间的矛盾还比较突出，掌握核心技术的高技能人才、善于资本运作的金融人才、熟悉现代管理的领导人才、勇于突破常规的创新人才、既有专业技术、研发能力，又有思想开拓能力相结合的创业人才等，数量还不足、层次还不高。如何在扩大总量的同时，优化队伍结构，已经成为我市人才工作的当务之急。二是人才引进与减少流失的关系。近年来，我市在引进人才方面积累了很多好的经验。如宏宝集团、长江润发集团等，采取优化环www.境和提高待遇（盖公寓楼、培训楼，加工资、送股金）等措施，吸引并留住了一大批优秀人才。但不容忽视的是，全市的人才流失问题仍然比较突出，企业高层管理人员外流、技术骨干“跳槽”等现象时有发生。如何留住人才并更好地发挥人才作用，已成为当前亟待解决的问题。三是政府主导与企业主体的关系。政府主导体现的是一种“外力”，企业主体作用的发挥才是“内力”。今天开这个会议，就是要创造一个环境，告诉大家，我们重视人才、关爱人才、培育人才，但是，我们更要强调企业是主体，只有我们企业重视了人才，重用了人才，我们才能真正把人才工作做好、做扎实，这个关系希望我们要摆准。</w:t>
      </w:r>
    </w:p>
    <w:p>
      <w:pPr>
        <w:ind w:left="0" w:right="0" w:firstLine="560"/>
        <w:spacing w:before="450" w:after="450" w:line="312" w:lineRule="auto"/>
      </w:pPr>
      <w:r>
        <w:rPr>
          <w:rFonts w:ascii="宋体" w:hAnsi="宋体" w:eastAsia="宋体" w:cs="宋体"/>
          <w:color w:val="000"/>
          <w:sz w:val="28"/>
          <w:szCs w:val="28"/>
        </w:rPr>
        <w:t xml:space="preserve">当前，我们面临的竞争更加激烈，肩负的历史责任更加艰巨，人才队伍建设比以往任何时候都显得紧迫。下面，围绕如何落实好人才资源开发“十一五”规划，做好今后一段时期的人才工作，我简要讲三个问题。</w:t>
      </w:r>
    </w:p>
    <w:p>
      <w:pPr>
        <w:ind w:left="0" w:right="0" w:firstLine="560"/>
        <w:spacing w:before="450" w:after="450" w:line="312" w:lineRule="auto"/>
      </w:pPr>
      <w:r>
        <w:rPr>
          <w:rFonts w:ascii="宋体" w:hAnsi="宋体" w:eastAsia="宋体" w:cs="宋体"/>
          <w:color w:val="000"/>
          <w:sz w:val="28"/>
          <w:szCs w:val="28"/>
        </w:rPr>
        <w:t xml:space="preserve">第一个问题，我们迫切需要什么样的人才</w:t>
      </w:r>
    </w:p>
    <w:p>
      <w:pPr>
        <w:ind w:left="0" w:right="0" w:firstLine="560"/>
        <w:spacing w:before="450" w:after="450" w:line="312" w:lineRule="auto"/>
      </w:pPr>
      <w:r>
        <w:rPr>
          <w:rFonts w:ascii="宋体" w:hAnsi="宋体" w:eastAsia="宋体" w:cs="宋体"/>
          <w:color w:val="000"/>
          <w:sz w:val="28"/>
          <w:szCs w:val="28"/>
        </w:rPr>
        <w:t xml:space="preserve">国家《“十一五”国际科技合作实施纲要》强调指出：要把引进人才放在第一位，不分肤色、不分国籍、不惜代价引进人才。从普遍意义上讲，只要对经济社会发展有用的都是人才，我们都需要。但从张家港发展的特殊性看，我们既需要大量的各级各类人才，同时又迫切需要一些紧缺性的人才。具体来说，迫切需要加强建设以下六支队伍：</w:t>
      </w:r>
    </w:p>
    <w:p>
      <w:pPr>
        <w:ind w:left="0" w:right="0" w:firstLine="560"/>
        <w:spacing w:before="450" w:after="450" w:line="312" w:lineRule="auto"/>
      </w:pPr>
      <w:r>
        <w:rPr>
          <w:rFonts w:ascii="宋体" w:hAnsi="宋体" w:eastAsia="宋体" w:cs="宋体"/>
          <w:color w:val="000"/>
          <w:sz w:val="28"/>
          <w:szCs w:val="28"/>
        </w:rPr>
        <w:t xml:space="preserve">1.党政干部人才。要实现率先发展，必须有更多的具有专业素质的党政干部队伍。目前，我们的干部队伍，行政管理型干部比较多，经济发展型、社会管理型干部比较缺，尤其是“经济型”优秀年轻干部更是凤毛麟角。明年市里准备分三个层面培养未来干部。第一个层面是中层副职，通过中青年干部培训，尽快提拔一批中层副职，并迅速提升到岗位；第二个层面，对中层正副职培训，下派挂助理职务锻炼；第三个层面，对刚从大学毕业考进公务员队伍的年轻同志，下派到基层锻炼两年。通过这三个层面的培训来推动党政干部队伍能力不断提升，以适应未来发展。前不久，省委李源潮书记在全省城建规划培训班动员时讲到：“书记、市长的眼界、眼光决定了一个城市的品味和价值。”换句话说，我们这支党政干部队伍的素质决定了张家港的未来发展。希</w:t>
      </w:r>
    </w:p>
    <w:p>
      <w:pPr>
        <w:ind w:left="0" w:right="0" w:firstLine="560"/>
        <w:spacing w:before="450" w:after="450" w:line="312" w:lineRule="auto"/>
      </w:pPr>
      <w:r>
        <w:rPr>
          <w:rFonts w:ascii="宋体" w:hAnsi="宋体" w:eastAsia="宋体" w:cs="宋体"/>
          <w:color w:val="000"/>
          <w:sz w:val="28"/>
          <w:szCs w:val="28"/>
        </w:rPr>
        <w:t xml:space="preserve">望我们人才工作在这个方面下功夫，能够培养一支能够担当重任、把张家港未来建设好的党政干部队伍。</w:t>
      </w:r>
    </w:p>
    <w:p>
      <w:pPr>
        <w:ind w:left="0" w:right="0" w:firstLine="560"/>
        <w:spacing w:before="450" w:after="450" w:line="312" w:lineRule="auto"/>
      </w:pPr>
      <w:r>
        <w:rPr>
          <w:rFonts w:ascii="宋体" w:hAnsi="宋体" w:eastAsia="宋体" w:cs="宋体"/>
          <w:color w:val="000"/>
          <w:sz w:val="28"/>
          <w:szCs w:val="28"/>
        </w:rPr>
        <w:t xml:space="preserve">2.企业经营管理人才。有什么样的企业家，就有什么样的企业。在今后一个相当长的时期，拥有更多具有战略眼光、执着追求卓越、勇立市场潮头、善于经营管理、敢于创业并能成就大业的企业家，是全市经济可持续发展的有力保证。近年来，我市各项经济</w:t>
      </w:r>
    </w:p>
    <w:p>
      <w:pPr>
        <w:ind w:left="0" w:right="0" w:firstLine="560"/>
        <w:spacing w:before="450" w:after="450" w:line="312" w:lineRule="auto"/>
      </w:pPr>
      <w:r>
        <w:rPr>
          <w:rFonts w:ascii="宋体" w:hAnsi="宋体" w:eastAsia="宋体" w:cs="宋体"/>
          <w:color w:val="000"/>
          <w:sz w:val="28"/>
          <w:szCs w:val="28"/>
        </w:rPr>
        <w:t xml:space="preserve">指标始终保持了高位增长，主要靠规模经济、龙头企业的支撑带动，关键是我们有一支素质比较高的企业家队伍。但应该看到，我们的规模型、创新型企业还不够多、上市公司还不够多、具有发展潜力的科技型企业还不够多。归根到底，主要是我们的高层次创业型企业家、新生代企业家还不多。因此，我们要围绕培育具有自主知识产权和强大竞争力的大企业、大集团，努力造就以优秀企业家队伍为重点的企业经营管理人才。</w:t>
      </w:r>
    </w:p>
    <w:p>
      <w:pPr>
        <w:ind w:left="0" w:right="0" w:firstLine="560"/>
        <w:spacing w:before="450" w:after="450" w:line="312" w:lineRule="auto"/>
      </w:pPr>
      <w:r>
        <w:rPr>
          <w:rFonts w:ascii="宋体" w:hAnsi="宋体" w:eastAsia="宋体" w:cs="宋体"/>
          <w:color w:val="000"/>
          <w:sz w:val="28"/>
          <w:szCs w:val="28"/>
        </w:rPr>
        <w:t xml:space="preserve">3.高层次专业技术人才。经济社会发展靠科技，科技进步靠创新，科技创新靠人才。要有效提升产业竞争力和城市竞争力，要实现从投资驱动到投资创新双轮驱动的转型，培养和引进高层次专业技术人才队伍是当务之急。因此，要围绕建设创新型城市的目标，着眼于全市高新技术产业、支柱产业、新兴产业和重大工程建设，抓紧培养和引进中高级专业技术人才、熟悉国际规则的高层次经贸人才、文教卫等方面的高级专家，以及城市规划、交通以及法律等专业的人才，着力建设一支创新型的高层次专业技术人才队伍。</w:t>
      </w:r>
    </w:p>
    <w:p>
      <w:pPr>
        <w:ind w:left="0" w:right="0" w:firstLine="560"/>
        <w:spacing w:before="450" w:after="450" w:line="312" w:lineRule="auto"/>
      </w:pPr>
      <w:r>
        <w:rPr>
          <w:rFonts w:ascii="宋体" w:hAnsi="宋体" w:eastAsia="宋体" w:cs="宋体"/>
          <w:color w:val="000"/>
          <w:sz w:val="28"/>
          <w:szCs w:val="28"/>
        </w:rPr>
        <w:t xml:space="preserve">4.高技能人才。随着产业升级的加快，高技能人才越来越紧缺。目前，“高级技工荒”正在迅速蔓延。截止2024年12月底，我市技能人才总量为56406人，占全市职工总数的12.8%，其中高技能人才3062人，仅占技能人才总数的5.4%。高技能人才在技能人才的比重严重偏低。同时，我市的高技能人才主要集中在传统产业，而高新技术产业的高技能人才严重短缺。今后一段时期，是我市经济转型、产业升级的关键时期，必然会对高技能人才形成更加旺盛的需求。我们一定要提前应对，储备和造就一大批符合我市产业发展需要的、技术熟练、工艺精湛的高技能人才。</w:t>
      </w:r>
    </w:p>
    <w:p>
      <w:pPr>
        <w:ind w:left="0" w:right="0" w:firstLine="560"/>
        <w:spacing w:before="450" w:after="450" w:line="312" w:lineRule="auto"/>
      </w:pPr>
      <w:r>
        <w:rPr>
          <w:rFonts w:ascii="宋体" w:hAnsi="宋体" w:eastAsia="宋体" w:cs="宋体"/>
          <w:color w:val="000"/>
          <w:sz w:val="28"/>
          <w:szCs w:val="28"/>
        </w:rPr>
        <w:t xml:space="preserve">5.农村实用人才。建设社会主义新农村、构建和谐社会，重点和难点都在农村，促进农民增收、实现共同富裕，始终是我们的首要任务。应该看到，目前我市农民群众的富裕程度还不够高。要解决这个问题，除了各级党政组织的推动之外，还需要依靠一大批能带动致富的人才，需要有更多的科技专业户，引领和帮助农民投身农业产业结构调整，向现代农业要经济效益；需要更多的经济能人上项目、办企业、当经纪人，以不同的形式带动广大农民增收致富。要促进农民增收、农民致富，很重要的是现代农业，现代农业很重要的是现代科技农业人才。除了我们现在的培养，要有条件的、有针对性的引进，将培养和引进结合起来，通过这样，来引领我们的农民，来发展我们的现代农业，向现代农业要效益，不断增加农民增收致富。</w:t>
      </w:r>
    </w:p>
    <w:p>
      <w:pPr>
        <w:ind w:left="0" w:right="0" w:firstLine="560"/>
        <w:spacing w:before="450" w:after="450" w:line="312" w:lineRule="auto"/>
      </w:pPr>
      <w:r>
        <w:rPr>
          <w:rFonts w:ascii="宋体" w:hAnsi="宋体" w:eastAsia="宋体" w:cs="宋体"/>
          <w:color w:val="000"/>
          <w:sz w:val="28"/>
          <w:szCs w:val="28"/>
        </w:rPr>
        <w:t xml:space="preserve">6.社会工作人才。结构合理、素质优良的社会工作人才队伍，是构建和谐社会的重要力量。社会工作主要是由政府、事业单位以及民间社会团体，提供福利性和公益性服务，包括社会福利、社会救助、社会慈善、残障康复、优抚安置、医疗卫生、青少年服务、司法矫治等。专业的社会工作是预防和解决社会问题、维护社会稳定的重要保障，是现代社会的“安全阀”。因而，我们要加快制定我市社会工作人才培养规划，大力推进社会工作专业教育，抓紧培养大批社会工作急需的各类专门人才。</w:t>
      </w:r>
    </w:p>
    <w:p>
      <w:pPr>
        <w:ind w:left="0" w:right="0" w:firstLine="560"/>
        <w:spacing w:before="450" w:after="450" w:line="312" w:lineRule="auto"/>
      </w:pPr>
      <w:r>
        <w:rPr>
          <w:rFonts w:ascii="宋体" w:hAnsi="宋体" w:eastAsia="宋体" w:cs="宋体"/>
          <w:color w:val="000"/>
          <w:sz w:val="28"/>
          <w:szCs w:val="28"/>
        </w:rPr>
        <w:t xml:space="preserve">第二个问题，如何建设适应又好又快发展的人才队伍</w:t>
      </w:r>
    </w:p>
    <w:p>
      <w:pPr>
        <w:ind w:left="0" w:right="0" w:firstLine="560"/>
        <w:spacing w:before="450" w:after="450" w:line="312" w:lineRule="auto"/>
      </w:pPr>
      <w:r>
        <w:rPr>
          <w:rFonts w:ascii="宋体" w:hAnsi="宋体" w:eastAsia="宋体" w:cs="宋体"/>
          <w:color w:val="000"/>
          <w:sz w:val="28"/>
          <w:szCs w:val="28"/>
        </w:rPr>
        <w:t xml:space="preserve">明确了我们需要什么样的人才之后，我们就要紧紧抓住引进、培养、使用三个环节，有效盘活人才存量，大幅提高人才增量，不断提升人才素质，把全市一切劳动、知识、技能、管理的活力迸发出来。当前和今后一个阶段，全市人才工作要突出三个重点：</w:t>
      </w:r>
    </w:p>
    <w:p>
      <w:pPr>
        <w:ind w:left="0" w:right="0" w:firstLine="560"/>
        <w:spacing w:before="450" w:after="450" w:line="312" w:lineRule="auto"/>
      </w:pPr>
      <w:r>
        <w:rPr>
          <w:rFonts w:ascii="宋体" w:hAnsi="宋体" w:eastAsia="宋体" w:cs="宋体"/>
          <w:color w:val="000"/>
          <w:sz w:val="28"/>
          <w:szCs w:val="28"/>
        </w:rPr>
        <w:t xml:space="preserve">1.更新理念，让人才各有其用。</w:t>
      </w:r>
    </w:p>
    <w:p>
      <w:pPr>
        <w:ind w:left="0" w:right="0" w:firstLine="560"/>
        <w:spacing w:before="450" w:after="450" w:line="312" w:lineRule="auto"/>
      </w:pPr>
      <w:r>
        <w:rPr>
          <w:rFonts w:ascii="宋体" w:hAnsi="宋体" w:eastAsia="宋体" w:cs="宋体"/>
          <w:color w:val="000"/>
          <w:sz w:val="28"/>
          <w:szCs w:val="28"/>
        </w:rPr>
        <w:t xml:space="preserve">理念决定思路，思路决定出路。更新人才理念是人才队伍建设的重要前提。要按照科学发展观的要求，牢固树立不拘一格、兼容并蓄的识才观。要打破传统的人才观念和标准，坚持重学历不唯学历，重职称不唯职称，重资历不唯资历。既要重视引进外来人才，又要充分发挥本地人才的作用；既要重视机关事业单位中的人才，又要重视非公企业和新社会组织中的人才；既要重视高学历人才，又要重视实践经验丰富的实用技能人才；既要重视培养各类紧缺人才，又要舍得花本钱培养“长线人才”；既要重视有突出贡献的人才，又要重视有创造潜能的人才。要跳出张家港，站在开放的大环境中思考人才问题，积极引进人才、培养人才和留住人才，善于“借脑引智”和吸引“候鸟型”人才，形成“用人不养人，留人不拴人”的人才柔性流动机制，做到“不求所有，但求所用；不求长住，但求常来”，走人才共享之路。要主动接受周边大中城市的人才辐射，采取咨询、讲学、短期聘用、技术合作、合作经营、人才租赁等形式，吸引国内外优秀人才为我市发展服务。要克服急功近利的短视思想和怕冒风险的保守思想，鼓励人才创新创业；同时，要宽容失败，给在创新创业中遇到挫折的人才以更多的关爱和帮助，让他们重获信心和机会。要通过建立孵化基金、风险投资基金等措施，完善科技成果转化的贷款、融资机制，鼓励企业增加研发资金，加大自主创新力度。</w:t>
      </w:r>
    </w:p>
    <w:p>
      <w:pPr>
        <w:ind w:left="0" w:right="0" w:firstLine="560"/>
        <w:spacing w:before="450" w:after="450" w:line="312" w:lineRule="auto"/>
      </w:pPr>
      <w:r>
        <w:rPr>
          <w:rFonts w:ascii="宋体" w:hAnsi="宋体" w:eastAsia="宋体" w:cs="宋体"/>
          <w:color w:val="000"/>
          <w:sz w:val="28"/>
          <w:szCs w:val="28"/>
        </w:rPr>
        <w:t xml:space="preserve">2.优化载体，让人才各得其所。</w:t>
      </w:r>
    </w:p>
    <w:p>
      <w:pPr>
        <w:ind w:left="0" w:right="0" w:firstLine="560"/>
        <w:spacing w:before="450" w:after="450" w:line="312" w:lineRule="auto"/>
      </w:pPr>
      <w:r>
        <w:rPr>
          <w:rFonts w:ascii="宋体" w:hAnsi="宋体" w:eastAsia="宋体" w:cs="宋体"/>
          <w:color w:val="000"/>
          <w:sz w:val="28"/>
          <w:szCs w:val="28"/>
        </w:rPr>
        <w:t xml:space="preserve">从人才成长的规律看，吸引和培养人才需要具有良好的载体。要把载体建设作为人才工作的关键举措，做大、做强、做优人才载体，使之真正成为吸引人才的“磁场”，培养人才的“摇篮”，各类人才施展才干的“舞台”。</w:t>
      </w:r>
    </w:p>
    <w:p>
      <w:pPr>
        <w:ind w:left="0" w:right="0" w:firstLine="560"/>
        <w:spacing w:before="450" w:after="450" w:line="312" w:lineRule="auto"/>
      </w:pPr>
      <w:r>
        <w:rPr>
          <w:rFonts w:ascii="宋体" w:hAnsi="宋体" w:eastAsia="宋体" w:cs="宋体"/>
          <w:color w:val="000"/>
          <w:sz w:val="28"/>
          <w:szCs w:val="28"/>
        </w:rPr>
        <w:t xml:space="preserve">要发挥市场载体在人才资源配置中的基础作用，进一步办好基础性人才市场，建立健全专业性人才市场，发展农村人才市场，培育企业经营管理人才市场和高新技术人才市场。</w:t>
      </w:r>
    </w:p>
    <w:p>
      <w:pPr>
        <w:ind w:left="0" w:right="0" w:firstLine="560"/>
        <w:spacing w:before="450" w:after="450" w:line="312" w:lineRule="auto"/>
      </w:pPr>
      <w:r>
        <w:rPr>
          <w:rFonts w:ascii="宋体" w:hAnsi="宋体" w:eastAsia="宋体" w:cs="宋体"/>
          <w:color w:val="000"/>
          <w:sz w:val="28"/>
          <w:szCs w:val="28"/>
        </w:rPr>
        <w:t xml:space="preserve">企业是引进、培养人才的主体，这个主体地位和作用要进一步强化和突出。要充分发挥全市十大企业集团和50家骨干企业在人才引进、人才使用中的作用，引导他们不断加快人才投入力度，营造优良的人才发展空间。要大力发展民营企业，激励和帮助他们做大做强，使面广量大的民营企业成为重要的人才吸纳者和开发者。有条件的企业，要以增强核心竞争力为目标，建立研发中心、工程技术中心、企业技术创新中心等载体，使之成为人才聚集、展示才华的重要基地。目前，我市已建有4家企业博士后科研工作站。下一步，要加大政策引导和资金扶持力度，鼓励和帮助更多企业建立博士后科研工作站。</w:t>
      </w:r>
    </w:p>
    <w:p>
      <w:pPr>
        <w:ind w:left="0" w:right="0" w:firstLine="560"/>
        <w:spacing w:before="450" w:after="450" w:line="312" w:lineRule="auto"/>
      </w:pPr>
      <w:r>
        <w:rPr>
          <w:rFonts w:ascii="宋体" w:hAnsi="宋体" w:eastAsia="宋体" w:cs="宋体"/>
          <w:color w:val="000"/>
          <w:sz w:val="28"/>
          <w:szCs w:val="28"/>
        </w:rPr>
        <w:t xml:space="preserve">要着力把张家港保税区、省级开发区、留学生创业园打造成吸纳高层次人才的强大载体。保税区、省级开发区作为全市对外开放的龙头，不但要出经济效益，还要出人才、出干部。要立足科技创新，提高人才承载能力，努力成为全市最具创新能力、创新实力、创新活力的区域。留学生创业园要结合培育国家火炬计划特色产业基地，加快建设生物医药、电子通讯、高档汽配、新材料等具有竞争力的高新产业专业园，以此吸纳各类高层次人才。</w:t>
      </w:r>
    </w:p>
    <w:p>
      <w:pPr>
        <w:ind w:left="0" w:right="0" w:firstLine="560"/>
        <w:spacing w:before="450" w:after="450" w:line="312" w:lineRule="auto"/>
      </w:pPr>
      <w:r>
        <w:rPr>
          <w:rFonts w:ascii="宋体" w:hAnsi="宋体" w:eastAsia="宋体" w:cs="宋体"/>
          <w:color w:val="000"/>
          <w:sz w:val="28"/>
          <w:szCs w:val="28"/>
        </w:rPr>
        <w:t xml:space="preserve">此外，我在这里特别强调，要注重把引进人才与引进项目结合起来，通过项目引才和聚才。要在洽谈项目中洽谈人才，在考察项目中关注人才，并围绕项目建设需求引进人才、集聚人才，实现项目引进和人才引进的“双丰收”。通过引进大项目，搭建大平台，吸纳一批领军人才、高端人才和核心人才。特别要充分发挥领军人才、核心人才的“领头雁”作用，带动一大批经验丰富的配套人才和紧缺人才跟进。还要注重中小科技或创业项目的引进，通过举办人才创业项目洽谈会，鼓励大专院校和科研院所的人才携带项目落户张家港，努力形成“项目凝聚人才、人才创造新项目、新项目再构筑人才创业舞台”的良性循环。</w:t>
      </w:r>
    </w:p>
    <w:p>
      <w:pPr>
        <w:ind w:left="0" w:right="0" w:firstLine="560"/>
        <w:spacing w:before="450" w:after="450" w:line="312" w:lineRule="auto"/>
      </w:pPr>
      <w:r>
        <w:rPr>
          <w:rFonts w:ascii="宋体" w:hAnsi="宋体" w:eastAsia="宋体" w:cs="宋体"/>
          <w:color w:val="000"/>
          <w:sz w:val="28"/>
          <w:szCs w:val="28"/>
        </w:rPr>
        <w:t xml:space="preserve">3.强化激励，让人才各尽其能。</w:t>
      </w:r>
    </w:p>
    <w:p>
      <w:pPr>
        <w:ind w:left="0" w:right="0" w:firstLine="560"/>
        <w:spacing w:before="450" w:after="450" w:line="312" w:lineRule="auto"/>
      </w:pPr>
      <w:r>
        <w:rPr>
          <w:rFonts w:ascii="宋体" w:hAnsi="宋体" w:eastAsia="宋体" w:cs="宋体"/>
          <w:color w:val="000"/>
          <w:sz w:val="28"/>
          <w:szCs w:val="28"/>
        </w:rPr>
        <w:t xml:space="preserve">良好的机制，对内产生鼓舞力和驱动力，对外产生影响力和竞争力。要致力创新人才工作机制，不断增强人才工作活力。</w:t>
      </w:r>
    </w:p>
    <w:p>
      <w:pPr>
        <w:ind w:left="0" w:right="0" w:firstLine="560"/>
        <w:spacing w:before="450" w:after="450" w:line="312" w:lineRule="auto"/>
      </w:pPr>
      <w:r>
        <w:rPr>
          <w:rFonts w:ascii="宋体" w:hAnsi="宋体" w:eastAsia="宋体" w:cs="宋体"/>
          <w:color w:val="000"/>
          <w:sz w:val="28"/>
          <w:szCs w:val="28"/>
        </w:rPr>
        <w:t xml:space="preserve">要建立崇尚业绩、社会认可的人才评价机制。改进人才评价方式，完善人才评价标准。党政人才和社会工作人才重在群众认可。要通过民意测评、述职述廉、社会满意度调查等方法，透过群众的口碑考察评价人才。企业经营管理人才要重在市场和出资人认可。近年来，我市开展了国际职业经理人资格认证，已经吸引110多人参加。今后，要继续开展好这类活动，积极探索社会化的职业经理人资质评价制度。专业技术人才和高技能人才重在社会和业内认可。要积极探索资格考试、考核与同行评议相结合的评价办法。今年，全省高级经济师认定工作，首次打破学历、计算机、外语等条件限制，注重从经营业绩来考核，我市共有96位企业家获得高级经济师认定资格。农村实用人才的评价重在农村和农民认可。对农村实用人才开展“双带”活动的情况，要采取群众测评、党员互评、党组织考评相结合的形式进行评价。</w:t>
      </w:r>
    </w:p>
    <w:p>
      <w:pPr>
        <w:ind w:left="0" w:right="0" w:firstLine="560"/>
        <w:spacing w:before="450" w:after="450" w:line="312" w:lineRule="auto"/>
      </w:pPr>
      <w:r>
        <w:rPr>
          <w:rFonts w:ascii="宋体" w:hAnsi="宋体" w:eastAsia="宋体" w:cs="宋体"/>
          <w:color w:val="000"/>
          <w:sz w:val="28"/>
          <w:szCs w:val="28"/>
        </w:rPr>
        <w:t xml:space="preserve">要建立公开平等、竞争择优的人才选拔机制。近年来，我市通过“四级公选”，引进了一批人才。比如，最近四个副局职的公开招考，吸引了67名全国各地的优秀人才前来报名。今后，我们要进一步深化干部人事制度改革，既要进一步加大公推公选和中层干部竞争上岗力度，又要进一步疏通干部“下”的渠道，加大调整不胜任、不称职干部的力度，形成优秀人才脱颖而出、充分施展才能的用人机制。</w:t>
      </w:r>
    </w:p>
    <w:p>
      <w:pPr>
        <w:ind w:left="0" w:right="0" w:firstLine="560"/>
        <w:spacing w:before="450" w:after="450" w:line="312" w:lineRule="auto"/>
      </w:pPr>
      <w:r>
        <w:rPr>
          <w:rFonts w:ascii="宋体" w:hAnsi="宋体" w:eastAsia="宋体" w:cs="宋体"/>
          <w:color w:val="000"/>
          <w:sz w:val="28"/>
          <w:szCs w:val="28"/>
        </w:rPr>
        <w:t xml:space="preserve">要建立灵活多样、绩效挂钩的人才薪酬机制。要留住人才，就要注重人才的价值体现。鼓励企事业单位把资本、技术、管理等要素纳入人才收入分配方案。对关键岗位的技术骨干、承担重点工程和科研项目的带头人，可采取年薪制、协议工资制及员工持股制、技术入股制、奖励红股和期权股份制，以期股、期权等形式分配和奖励科技人员、经营管理人员。长江润发集团对优秀人才进行配股，两年来，共有136名科技人才领到了435万元股金，目前股金总量已达1800万元。飞翔化工按个人工作实绩和贡献大小，分别以20万元、15万元、12万元、8万元、6万元的标准，给优秀人才进行购车补贴，已有60位科技人才领到补贴。要继续发挥人才开发资金的激励作用，搞好“市优秀人才奖”和“市人才开发奖”评选。要充分发挥经济利益和社会荣誉双重激励作用，大力宣传重大创新成果和突出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要建立配套完善、因才施教的人才培育机制。始终把人才培养放在突出位置。结合全市发展的需要和人才队伍建设的现状，研究制定人才培养的总体规划，使人才培养目标同经济社会发展相统一，人才结构同产业结构调整相协调。要根据经济结构调整、产业结构升级和就业结构变化，依托已经建立的30多个市外特色培训基地等载体，重点培养具有战略思维和创新能力的党政人才队伍；依托高等院校、科研院所和大型企业，重点培养主导产业、优势产业、特色产业急需的高层次高技能人才；依托党校、职业学校、农村党员现代远程教育中心等，重点培养农村实用人才。要坚持培养与需求相结合，根据企业和农村人才的需求，采取“委托培养”、“订单培养”等多种方式培养各类人才；要坚持把重点培养与普遍提高相结合，采取联合办班、挂职锻炼、带课题研修、到大企业和农业产业化基地跟班学习、出境培训等多种途径，加快高层次高技能人才培养。</w:t>
      </w:r>
    </w:p>
    <w:p>
      <w:pPr>
        <w:ind w:left="0" w:right="0" w:firstLine="560"/>
        <w:spacing w:before="450" w:after="450" w:line="312" w:lineRule="auto"/>
      </w:pPr>
      <w:r>
        <w:rPr>
          <w:rFonts w:ascii="宋体" w:hAnsi="宋体" w:eastAsia="宋体" w:cs="宋体"/>
          <w:color w:val="000"/>
          <w:sz w:val="28"/>
          <w:szCs w:val="28"/>
        </w:rPr>
        <w:t xml:space="preserve">第三个问题，怎样落实党管人才原则</w:t>
      </w:r>
    </w:p>
    <w:p>
      <w:pPr>
        <w:ind w:left="0" w:right="0" w:firstLine="560"/>
        <w:spacing w:before="450" w:after="450" w:line="312" w:lineRule="auto"/>
      </w:pPr>
      <w:r>
        <w:rPr>
          <w:rFonts w:ascii="宋体" w:hAnsi="宋体" w:eastAsia="宋体" w:cs="宋体"/>
          <w:color w:val="000"/>
          <w:sz w:val="28"/>
          <w:szCs w:val="28"/>
        </w:rPr>
        <w:t xml:space="preserve">人才工作政策性强、涉及面广，是一项复杂的社会系统工程。要坚持“党管人才”原则，切实加强和改善党对人才工作的领导。</w:t>
      </w:r>
    </w:p>
    <w:p>
      <w:pPr>
        <w:ind w:left="0" w:right="0" w:firstLine="560"/>
        <w:spacing w:before="450" w:after="450" w:line="312" w:lineRule="auto"/>
      </w:pPr>
      <w:r>
        <w:rPr>
          <w:rFonts w:ascii="宋体" w:hAnsi="宋体" w:eastAsia="宋体" w:cs="宋体"/>
          <w:color w:val="000"/>
          <w:sz w:val="28"/>
          <w:szCs w:val="28"/>
        </w:rPr>
        <w:t xml:space="preserve">1.明确管的内容。要充分认识到，党管人才不是管住管死人才，而是要通过扎实有效的服务工作，管好管活人才。党管人才，主要是管宏观、管政策、管协调、管服务，重点是制定政策、整合力量、营造环境等。制定政策，就是要根据“十一五”人才工作的新任务、新要求，针对人才工作中出现的新情况、新问题，加强人才政策的前瞻性研究，大胆借鉴先进地区的成功经验，及时修订、出台切实可行的人才政策。整合力量，就是要充分发挥政府部门的主导作用、用人单位的主体作用、社会组织的中介作用，形成引才、聚才、用才的社会合力。营造环境，就是要在政治上关心、生活上照顾、工作上支持，着力创造一个有利于优秀人才引进、成长、创业的浓厚氛围。</w:t>
      </w:r>
    </w:p>
    <w:p>
      <w:pPr>
        <w:ind w:left="0" w:right="0" w:firstLine="560"/>
        <w:spacing w:before="450" w:after="450" w:line="312" w:lineRule="auto"/>
      </w:pPr>
      <w:r>
        <w:rPr>
          <w:rFonts w:ascii="宋体" w:hAnsi="宋体" w:eastAsia="宋体" w:cs="宋体"/>
          <w:color w:val="000"/>
          <w:sz w:val="28"/>
          <w:szCs w:val="28"/>
        </w:rPr>
        <w:t xml:space="preserve">2.强化管的责任。要建立严格的领导责任制，牢固树立“一把手”抓“第一资源”的责任意识，各级一把手对人才工作要亲自研究、亲自挂帅。组织人事部门要加强对人才工作规律的研究，不断创新工作的方式方法，做人才工作的行家里手。要严格落实人才政策，以求贤若渴的态度，发现、留住和用好人才，千方百计地为各类人才解决生活和工作中的实际困难。要加大考核力度，把人才工作纳入考核体系，作为考核各级领导干部，尤其是党政“一把手”政绩的重要内容。</w:t>
      </w:r>
    </w:p>
    <w:p>
      <w:pPr>
        <w:ind w:left="0" w:right="0" w:firstLine="560"/>
        <w:spacing w:before="450" w:after="450" w:line="312" w:lineRule="auto"/>
      </w:pPr>
      <w:r>
        <w:rPr>
          <w:rFonts w:ascii="宋体" w:hAnsi="宋体" w:eastAsia="宋体" w:cs="宋体"/>
          <w:color w:val="000"/>
          <w:sz w:val="28"/>
          <w:szCs w:val="28"/>
        </w:rPr>
        <w:t xml:space="preserve">3.形成管的合力。各级党组织要建立统分结合、协调高效的工作机制，完善统筹规划、协调发展的运行机制，提高人才工作的组织化程度。组织部门要坚持以好的作风选人、选作风好的人，真正把德才兼备的人才选拔到领导岗位上来。要努力拓展党建功能，使党的基层组织成为培养年轻干部的学校、集聚优秀人才的摇篮。宣传部门要充分发挥舆论导向作用，在全社会营造“尊重知识，尊重人才，尊重创造，尊重创业”的良好氛围。人事部门及有关政府职能部门、社会团体、企事业单位要各司其职、密切配合，充分发挥自身优势，更好地行使自身职能，形成合力，扎实工作，把我市人才工作提高到一个新台阶。</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我们要坚持科学的发展观和人才观，解放思想，与时俱进，开拓创新，真抓实干，努力使张家港成为人才汇聚的高地、各类人才创新创业的热土，为我市争当全省“第二个率先”排头兵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2024-09-20T07:19:47+08:00</dcterms:created>
  <dcterms:modified xsi:type="dcterms:W3CDTF">2024-09-20T07:19:47+08:00</dcterms:modified>
</cp:coreProperties>
</file>

<file path=docProps/custom.xml><?xml version="1.0" encoding="utf-8"?>
<Properties xmlns="http://schemas.openxmlformats.org/officeDocument/2006/custom-properties" xmlns:vt="http://schemas.openxmlformats.org/officeDocument/2006/docPropsVTypes"/>
</file>