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最新电力公司自我鉴定总结(三篇)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电力公司自我鉴定总结篇一</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总结一下自己这一年所经历的点点滴滴，自己不仅学会了很多很多的知识，同时也收获了很多很多。从马青培训中心回来之后，单位对我们进行了安规及员工手册还有触电急救的学习，并经过考试合格。随后安排我们到各岗位进行了工作实习，首先，我们去了计量中心，刘工带我们学习了装表接线，虽然我是非电专业的，但是我们一起的几个同事对我很是照顾，什么不懂的都请教他们，原理上是掌握了，工艺上做的不是很好，因为我力气小，线总是弄的不直。随后，我们去了变电检修工区实习了一个多月，记得我刚到变电站的时候，对设备运行管理知识知道的也有限，但是在同事领导的尽心教导下，我受益颇多。带着饱满的工作热情，我逐渐熟悉了一些仪器设备。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由于就我一个女生，所以我主要在办公室里整理资料，有时殷区长也会安排我去变电站现场实习，熟悉一下工作的环境及流程，这期间我了解到了变电站的各种一次设备，比如变压器、母线、开关、刀闸、互感器等等，同时了解了变电运行的主要职责以及变电站安全知识，认识到了从事的检修岗位所要承担的职责，最关键的是在电力系统中的安全教育。最后，领导安排我来营销部实习，周主任把我安排到了客服大厅，由李姨和大厅的前辈们带我学习营销的相关业务，这段时间的学习让我深刻的认识到电力营销是一种服务性很强的业务。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电力工业的公益性、基础性地位决定了电力营销的服务性质。大到国民经济，小到人民生活，无论何时何地，电力营销都必须为客户地供优质、可靠、充足的电力能源。电力营销是一项整体性很强的业务。电力市场的销售和流通渠道，靠的是电力网。电力网是集发电厂、输电线路、变电、配电、用电一体化的、同时运转的一个整体。依靠电网连接起来的生产、消费渠道，每个环节都扣得很紧，缺一不可，否则安全生产、电力商品销售将无法保证。电力营销是一种技术性很强的业务。电力工业是一种技术密集、资金密集的工业。在生产和消费的各个环节都采用了大量的先进的技术手段。严格执行抄表制度。按规定的抄表周期和抄表例日准确抄录客户用电计量装置记录的数据。严禁违章抄表作业，不得估抄、漏抄、代抄。确因特殊情况不能按期抄表的，应及时采取补抄措施。抄表周期为每月一次，这一个月也是我们客服大厅工作人员最为繁忙的时候，电工抄表后报到抄表中心，然后传递到我们客服大厅，工作人员进行核算电费，核对无误后进行发行，并打印电费收据，电费公布单，电量电费台账及发票。由于初来大厅，我还不熟悉流程，很多工作要做，我一开始还有些头晕眼花，不过现在已经来了一个多月，基本流程都熟悉了，现在就干起来听顺手了，当然这期间要感谢大家都我的帮忙，不厌其烦的为我解决各种问题。大家的爽朗和真诚，让我们很快就成了朋友，在这样一个氛围里，每天我都很开心，工作还不算是太忙。紧接着上手一个多月后，李姨安排我跟她学习电费电价核算报表这些东西，相当于是一个会计干的活，刚进行时，我也摸不着头脑，因为对这块很生疏，可是我知道我必须尽快接受这些东西，尽快的独当一面，在跟李姨学习的这段时间我也挺佩服她，这么繁琐的活，她三下两下就能搞定，我这还大学生呢，学不会怎么行，所以为了更好地了解深入这方面的东西，我六月份刚考取了会计从业资格证书，也逐步开始入门，让理论知识更好地贴合实践，不断的给自己充电，边学习边工作，更好地为工作服务，李姨交给我的工作主要有各供电所的电费收取，做报表，做凭证，还有农电统计，管控报表，还有大客户电费……工作特别多，几乎每天都要忙，还有时候要加班，我努力做好每一项工作，每天很充实很累，不过也学到不少东西，我知道自己需要时间历练，年轻嘛，就是要拼一下，虽然只是很浅层次的学习一些专业技能，但是我却对这些充满了探索的欲望和兴趣。</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初到的我是努力学习的阶段。“三人行，必有我师“，公司中的每一位同事都是我的老师，他们的丰富经验和工作行为对于我来说就是一笔宝贵的财富。一路走来，在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年很快就过去了，这期间我碰过壁，受过累，流过汗，但是我却成长了，我从中领悟到了很多的东西，而这些东西将让我终生受用。我深刻感触到，这不仅是一次实践，还是一次人生经历，是一生宝贵的财富。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作为一名刚刚毕业的大学生，虽然有大学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学习生活上，完成了学生角色的转变，完全进入工作状态，努力开展工作。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电力公司自我鉴定总结篇二</w:t>
      </w:r>
    </w:p>
    <w:p>
      <w:pPr>
        <w:ind w:left="0" w:right="0" w:firstLine="560"/>
        <w:spacing w:before="450" w:after="450" w:line="312" w:lineRule="auto"/>
      </w:pPr>
      <w:r>
        <w:rPr>
          <w:rFonts w:ascii="宋体" w:hAnsi="宋体" w:eastAsia="宋体" w:cs="宋体"/>
          <w:color w:val="000"/>
          <w:sz w:val="28"/>
          <w:szCs w:val="28"/>
        </w:rPr>
        <w:t xml:space="preserve">刚进公司不久，我和两位同事被安排到三庙前供电所实习。在实习期间，我们主要负责供电所部分文案资料的整理工作，不仅如此，我们还积极配合各位师傅的工作，在帮助他们的同时，也学到了很多东西：期间我们学会了营销服务的新增流程和过户流程，跟随师傅到各家各户收取电费。</w:t>
      </w:r>
    </w:p>
    <w:p>
      <w:pPr>
        <w:ind w:left="0" w:right="0" w:firstLine="560"/>
        <w:spacing w:before="450" w:after="450" w:line="312" w:lineRule="auto"/>
      </w:pPr>
      <w:r>
        <w:rPr>
          <w:rFonts w:ascii="宋体" w:hAnsi="宋体" w:eastAsia="宋体" w:cs="宋体"/>
          <w:color w:val="000"/>
          <w:sz w:val="28"/>
          <w:szCs w:val="28"/>
        </w:rPr>
        <w:t xml:space="preserve">当时正赶上农网改造的高峰期，我们每天都跟随着所长下乡巡视线路，绘制单线图，讨论解决问题的可行性方案，初步理解了负荷分布与线路分布之间的关系。期间我们还参与见习了更换变压器、更换杆塔等工作，虽然在外面奔波很辛苦，但是我们感觉收获良多，不仅增长了见识，而且了解了供电所的工作内容和工作流程。</w:t>
      </w:r>
    </w:p>
    <w:p>
      <w:pPr>
        <w:ind w:left="0" w:right="0" w:firstLine="560"/>
        <w:spacing w:before="450" w:after="450" w:line="312" w:lineRule="auto"/>
      </w:pPr>
      <w:r>
        <w:rPr>
          <w:rFonts w:ascii="宋体" w:hAnsi="宋体" w:eastAsia="宋体" w:cs="宋体"/>
          <w:color w:val="000"/>
          <w:sz w:val="28"/>
          <w:szCs w:val="28"/>
        </w:rPr>
        <w:t xml:space="preserve">第二阶段：国网山东济南培训在济南的培训生活是紧张而充实的，学校是半军事化管理，没有很多的自由空间，所以大部分时间都用来学习了，我培训的专业是变电设备检修，需要理论与实际相结合，作为理论知识严重不足的我只能努力学习、虚心求教。</w:t>
      </w:r>
    </w:p>
    <w:p>
      <w:pPr>
        <w:ind w:left="0" w:right="0" w:firstLine="560"/>
        <w:spacing w:before="450" w:after="450" w:line="312" w:lineRule="auto"/>
      </w:pPr>
      <w:r>
        <w:rPr>
          <w:rFonts w:ascii="宋体" w:hAnsi="宋体" w:eastAsia="宋体" w:cs="宋体"/>
          <w:color w:val="000"/>
          <w:sz w:val="28"/>
          <w:szCs w:val="28"/>
        </w:rPr>
        <w:t xml:space="preserve">除了理论课程的学习之外，在培训期间的学习节奏大体是这样的：第一步，自学理论知识，头天晚上自己看会儿书，虽然看不懂，但是能有个大体的印象;第二步，老师现场讲课，ppt演讲然后实物演示，大家纷纷用手机记录下老师的教学过程;第三步，分组训练，我们组排在后头，所以可以先看看同学们怎么做的，把思路整理一遍，然后讨论三个人的分工和配合。第四步，晚自习期间总结，准备第二天的训练，为实操考试做准备。第五步，分组训练之后实操考试。</w:t>
      </w:r>
    </w:p>
    <w:p>
      <w:pPr>
        <w:ind w:left="0" w:right="0" w:firstLine="560"/>
        <w:spacing w:before="450" w:after="450" w:line="312" w:lineRule="auto"/>
      </w:pPr>
      <w:r>
        <w:rPr>
          <w:rFonts w:ascii="宋体" w:hAnsi="宋体" w:eastAsia="宋体" w:cs="宋体"/>
          <w:color w:val="000"/>
          <w:sz w:val="28"/>
          <w:szCs w:val="28"/>
        </w:rPr>
        <w:t xml:space="preserve">培训期间，我们学习了隔离开关检修及三相联调、断路器检修、母线及接地装置检修、开关柜检修和五防检查(“五防”指防止带接地刀闸送电或带电合接地刀闸、防止误拔二次插件、防止带负荷拉合隔离开关、防止误分合断路器、防止误入带电间隔)。</w:t>
      </w:r>
    </w:p>
    <w:p>
      <w:pPr>
        <w:ind w:left="0" w:right="0" w:firstLine="560"/>
        <w:spacing w:before="450" w:after="450" w:line="312" w:lineRule="auto"/>
      </w:pPr>
      <w:r>
        <w:rPr>
          <w:rFonts w:ascii="宋体" w:hAnsi="宋体" w:eastAsia="宋体" w:cs="宋体"/>
          <w:color w:val="000"/>
          <w:sz w:val="28"/>
          <w:szCs w:val="28"/>
        </w:rPr>
        <w:t xml:space="preserve">在实际操作和学习中，我学到了很多变电检修的技术、方法和思路。我感觉在检修的过程中，清晰的思路和熟练的操作都至关重要，需要不断累积理论知识和实际工作的经验。</w:t>
      </w:r>
    </w:p>
    <w:p>
      <w:pPr>
        <w:ind w:left="0" w:right="0" w:firstLine="560"/>
        <w:spacing w:before="450" w:after="450" w:line="312" w:lineRule="auto"/>
      </w:pPr>
      <w:r>
        <w:rPr>
          <w:rFonts w:ascii="宋体" w:hAnsi="宋体" w:eastAsia="宋体" w:cs="宋体"/>
          <w:color w:val="000"/>
          <w:sz w:val="28"/>
          <w:szCs w:val="28"/>
        </w:rPr>
        <w:t xml:space="preserve">第三阶段：参与鄱阳县公司迎峰度冬“百日攻坚战”工作20xx年1月7日，为做好春节期间的保供电工作，赣东北供电公司帮扶小组来到鄱阳县公司指导工作。在了解了公司的实际情况之后，帮扶组对公司春节保供电的工作计划和工作思路表示肯定，并提出各项工作务必按计划执行，加快生产进度。</w:t>
      </w:r>
    </w:p>
    <w:p>
      <w:pPr>
        <w:ind w:left="0" w:right="0" w:firstLine="560"/>
        <w:spacing w:before="450" w:after="450" w:line="312" w:lineRule="auto"/>
      </w:pPr>
      <w:r>
        <w:rPr>
          <w:rFonts w:ascii="宋体" w:hAnsi="宋体" w:eastAsia="宋体" w:cs="宋体"/>
          <w:color w:val="000"/>
          <w:sz w:val="28"/>
          <w:szCs w:val="28"/>
        </w:rPr>
        <w:t xml:space="preserve">针对鄱阳县公司配变重过载严重的情况，帮扶小组提出要迅速消除原有的重过载配变，打歼灭战;新出现的配变重过载情况要及时上报，并及时处理，打遭遇战。提出小容量配变并列运行机制，将轮换下的小容量变压器与运行的小容量过载变压器并列运行，有效地缓解了春节期间的供电压力。与此同时，现场督促各供电所迅速消除原有的重过载，有效地加快了配变轮换工作的进度。</w:t>
      </w:r>
    </w:p>
    <w:p>
      <w:pPr>
        <w:ind w:left="0" w:right="0" w:firstLine="560"/>
        <w:spacing w:before="450" w:after="450" w:line="312" w:lineRule="auto"/>
      </w:pPr>
      <w:r>
        <w:rPr>
          <w:rFonts w:ascii="宋体" w:hAnsi="宋体" w:eastAsia="宋体" w:cs="宋体"/>
          <w:color w:val="000"/>
          <w:sz w:val="28"/>
          <w:szCs w:val="28"/>
        </w:rPr>
        <w:t xml:space="preserve">帮扶组合理地安排了线路整治工作，充分利用生产实时管控系统的数据，进行跳闸分析、线路停运原因分析，防止私自停电、重复停电，提高配电线路可用率。</w:t>
      </w:r>
    </w:p>
    <w:p>
      <w:pPr>
        <w:ind w:left="0" w:right="0" w:firstLine="560"/>
        <w:spacing w:before="450" w:after="450" w:line="312" w:lineRule="auto"/>
      </w:pPr>
      <w:r>
        <w:rPr>
          <w:rFonts w:ascii="宋体" w:hAnsi="宋体" w:eastAsia="宋体" w:cs="宋体"/>
          <w:color w:val="000"/>
          <w:sz w:val="28"/>
          <w:szCs w:val="28"/>
        </w:rPr>
        <w:t xml:space="preserve">为确保整治工作能安全、有效的进行，帮扶组要求公司运维、安监、物资、调度等各个部门要协调工作，力求达到春节期间“配变零过载，线路零故障”的最佳状态。</w:t>
      </w:r>
    </w:p>
    <w:p>
      <w:pPr>
        <w:ind w:left="0" w:right="0" w:firstLine="560"/>
        <w:spacing w:before="450" w:after="450" w:line="312" w:lineRule="auto"/>
      </w:pPr>
      <w:r>
        <w:rPr>
          <w:rFonts w:ascii="宋体" w:hAnsi="宋体" w:eastAsia="宋体" w:cs="宋体"/>
          <w:color w:val="000"/>
          <w:sz w:val="28"/>
          <w:szCs w:val="28"/>
        </w:rPr>
        <w:t xml:space="preserve">在指导编制施工方案的过程中，帮扶组始终将安全放在第一位，强调要规范计划管理，并严格执行两票制度。同时坚持每天晚上召开会商会，帮扶组和公司领导、员工出席会议，依次汇报当天的工作情况，共同讨论并制定第二天的工作计划。我作为公司运维部的一员，每天晚上参与会议并做好会议记录，会议结束后将各部门汇报的结果编辑汇总，次日以“百日攻坚战日报”的形式发布。编辑日报不仅可以总结工作成果，还对未来的工作作出方向性的指导，使得工作能有条不紊的进行。</w:t>
      </w:r>
    </w:p>
    <w:p>
      <w:pPr>
        <w:ind w:left="0" w:right="0" w:firstLine="560"/>
        <w:spacing w:before="450" w:after="450" w:line="312" w:lineRule="auto"/>
      </w:pPr>
      <w:r>
        <w:rPr>
          <w:rFonts w:ascii="宋体" w:hAnsi="宋体" w:eastAsia="宋体" w:cs="宋体"/>
          <w:color w:val="000"/>
          <w:sz w:val="28"/>
          <w:szCs w:val="28"/>
        </w:rPr>
        <w:t xml:space="preserve">在帮扶组和公司领导、员工不懈地努力下，整治工作取得了卓越的成效，自帮扶组以来，截至2月13日累计完成过载配变计划207台，其中并列43台，更换98台，轮换66台;累计下发配变108台，其中100kva/70台，200kva/33台，400kva/5台。在帮扶组的督促下，完成了41条线路的整治工作，春节保电百日攻坚战期间共完成线路整治107条，线路整治圆满完成。</w:t>
      </w:r>
    </w:p>
    <w:p>
      <w:pPr>
        <w:ind w:left="0" w:right="0" w:firstLine="560"/>
        <w:spacing w:before="450" w:after="450" w:line="312" w:lineRule="auto"/>
      </w:pPr>
      <w:r>
        <w:rPr>
          <w:rFonts w:ascii="宋体" w:hAnsi="宋体" w:eastAsia="宋体" w:cs="宋体"/>
          <w:color w:val="000"/>
          <w:sz w:val="28"/>
          <w:szCs w:val="28"/>
        </w:rPr>
        <w:t xml:space="preserve">总结这一个月以来的工作，我感觉收获颇丰，在编写日报的过程中，我逐渐理解了各生产部门之间是如何分工配合的，理解了迎风渡冬对保证供电可靠性的意义，也深刻体会到了电力生产部门工作的艰辛。</w:t>
      </w:r>
    </w:p>
    <w:p>
      <w:pPr>
        <w:ind w:left="0" w:right="0" w:firstLine="560"/>
        <w:spacing w:before="450" w:after="450" w:line="312" w:lineRule="auto"/>
      </w:pPr>
      <w:r>
        <w:rPr>
          <w:rFonts w:ascii="宋体" w:hAnsi="宋体" w:eastAsia="宋体" w:cs="宋体"/>
          <w:color w:val="000"/>
          <w:sz w:val="28"/>
          <w:szCs w:val="28"/>
        </w:rPr>
        <w:t xml:space="preserve">第四阶段：参与低电压整治工程工作低电压整治项目的目标是解决偏远地区，尤其是农村偏远地区供电系统电压过低的情况，改善供电质量。我参与了该项目立项阶段编制项目建议书的工作，主要工作内容是：</w:t>
      </w:r>
    </w:p>
    <w:p>
      <w:pPr>
        <w:ind w:left="0" w:right="0" w:firstLine="560"/>
        <w:spacing w:before="450" w:after="450" w:line="312" w:lineRule="auto"/>
      </w:pPr>
      <w:r>
        <w:rPr>
          <w:rFonts w:ascii="宋体" w:hAnsi="宋体" w:eastAsia="宋体" w:cs="宋体"/>
          <w:color w:val="000"/>
          <w:sz w:val="28"/>
          <w:szCs w:val="28"/>
        </w:rPr>
        <w:t xml:space="preserve">一、整理和归纳农网低电压项目申请表，确保申请表的真实性和合理性。</w:t>
      </w:r>
    </w:p>
    <w:p>
      <w:pPr>
        <w:ind w:left="0" w:right="0" w:firstLine="560"/>
        <w:spacing w:before="450" w:after="450" w:line="312" w:lineRule="auto"/>
      </w:pPr>
      <w:r>
        <w:rPr>
          <w:rFonts w:ascii="宋体" w:hAnsi="宋体" w:eastAsia="宋体" w:cs="宋体"/>
          <w:color w:val="000"/>
          <w:sz w:val="28"/>
          <w:szCs w:val="28"/>
        </w:rPr>
        <w:t xml:space="preserve">二、制作详细的项目申请表、财务明细表并统一报送市公司审批。</w:t>
      </w:r>
    </w:p>
    <w:p>
      <w:pPr>
        <w:ind w:left="0" w:right="0" w:firstLine="560"/>
        <w:spacing w:before="450" w:after="450" w:line="312" w:lineRule="auto"/>
      </w:pPr>
      <w:r>
        <w:rPr>
          <w:rFonts w:ascii="宋体" w:hAnsi="宋体" w:eastAsia="宋体" w:cs="宋体"/>
          <w:color w:val="000"/>
          <w:sz w:val="28"/>
          <w:szCs w:val="28"/>
        </w:rPr>
        <w:t xml:space="preserve">三、通过审批的子项目分类汇总后开始制作项目建议书，建议书的内容包括项目的必要性、建设改造方案、项目所需材料和资金、项目预期的成果。</w:t>
      </w:r>
    </w:p>
    <w:p>
      <w:pPr>
        <w:ind w:left="0" w:right="0" w:firstLine="560"/>
        <w:spacing w:before="450" w:after="450" w:line="312" w:lineRule="auto"/>
      </w:pPr>
      <w:r>
        <w:rPr>
          <w:rFonts w:ascii="宋体" w:hAnsi="宋体" w:eastAsia="宋体" w:cs="宋体"/>
          <w:color w:val="000"/>
          <w:sz w:val="28"/>
          <w:szCs w:val="28"/>
        </w:rPr>
        <w:t xml:space="preserve">四、将整理好的项目建议书录入生产管理系统。</w:t>
      </w:r>
    </w:p>
    <w:p>
      <w:pPr>
        <w:ind w:left="0" w:right="0" w:firstLine="560"/>
        <w:spacing w:before="450" w:after="450" w:line="312" w:lineRule="auto"/>
      </w:pPr>
      <w:r>
        <w:rPr>
          <w:rFonts w:ascii="宋体" w:hAnsi="宋体" w:eastAsia="宋体" w:cs="宋体"/>
          <w:color w:val="000"/>
          <w:sz w:val="28"/>
          <w:szCs w:val="28"/>
        </w:rPr>
        <w:t xml:space="preserve">通过此次工作学习，我感觉到目前县公司的低电压情况尤为严重，我们有责任努力工作，为加快提高电网的供电质量而努力。</w:t>
      </w:r>
    </w:p>
    <w:p>
      <w:pPr>
        <w:ind w:left="0" w:right="0" w:firstLine="560"/>
        <w:spacing w:before="450" w:after="450" w:line="312" w:lineRule="auto"/>
      </w:pPr>
      <w:r>
        <w:rPr>
          <w:rFonts w:ascii="宋体" w:hAnsi="宋体" w:eastAsia="宋体" w:cs="宋体"/>
          <w:color w:val="000"/>
          <w:sz w:val="28"/>
          <w:szCs w:val="28"/>
        </w:rPr>
        <w:t xml:space="preserve">第五阶段：参与pms2.0系统升级工作随着办公自动化技术的发展，国网公司pms1.0系统的功能已经不能满足未来工作的需要，所以开发出了pms2.0系统，这在信息系统项目中属于预防性系统升级。当前，公司正处在pms1.0系统向pms2.0系统过渡的阶段，所以出现了大量的信息迁移工作，主要工作内容如下：</w:t>
      </w:r>
    </w:p>
    <w:p>
      <w:pPr>
        <w:ind w:left="0" w:right="0" w:firstLine="560"/>
        <w:spacing w:before="450" w:after="450" w:line="312" w:lineRule="auto"/>
      </w:pPr>
      <w:r>
        <w:rPr>
          <w:rFonts w:ascii="宋体" w:hAnsi="宋体" w:eastAsia="宋体" w:cs="宋体"/>
          <w:color w:val="000"/>
          <w:sz w:val="28"/>
          <w:szCs w:val="28"/>
        </w:rPr>
        <w:t xml:space="preserve">一、为有效地降低项目的进度风险、减少返工，首先要对原pms1.0系统中的数据进行核对，保证数据的真实性和合理性。所以在项目初期，赣东北公司运维部安排了县公司变电站、供电所、线路班组成员对所管辖的输电、变电、配电设备进行统计，由专业人员进行审核，审核通过的数据将录入到pms1.0系统测试库中。</w:t>
      </w:r>
    </w:p>
    <w:p>
      <w:pPr>
        <w:ind w:left="0" w:right="0" w:firstLine="560"/>
        <w:spacing w:before="450" w:after="450" w:line="312" w:lineRule="auto"/>
      </w:pPr>
      <w:r>
        <w:rPr>
          <w:rFonts w:ascii="宋体" w:hAnsi="宋体" w:eastAsia="宋体" w:cs="宋体"/>
          <w:color w:val="000"/>
          <w:sz w:val="28"/>
          <w:szCs w:val="28"/>
        </w:rPr>
        <w:t xml:space="preserve">二、培训各县公司专职成员，使他们学会在pms1.0系统测试库中搭建输、变、配系统框架，并将各数据按间隔单元录入系统中。</w:t>
      </w:r>
    </w:p>
    <w:p>
      <w:pPr>
        <w:ind w:left="0" w:right="0" w:firstLine="560"/>
        <w:spacing w:before="450" w:after="450" w:line="312" w:lineRule="auto"/>
      </w:pPr>
      <w:r>
        <w:rPr>
          <w:rFonts w:ascii="宋体" w:hAnsi="宋体" w:eastAsia="宋体" w:cs="宋体"/>
          <w:color w:val="000"/>
          <w:sz w:val="28"/>
          <w:szCs w:val="28"/>
        </w:rPr>
        <w:t xml:space="preserve">三、通过集中办公的方式，可以有效地加强沟通，加快系统录入的进度。在录入系统的过程中，要时刻关注系统报错信息并及时改正，同时需要专业人员进行人工查错，保证录入信息的正确性。</w:t>
      </w:r>
    </w:p>
    <w:p>
      <w:pPr>
        <w:ind w:left="0" w:right="0" w:firstLine="560"/>
        <w:spacing w:before="450" w:after="450" w:line="312" w:lineRule="auto"/>
      </w:pPr>
      <w:r>
        <w:rPr>
          <w:rFonts w:ascii="宋体" w:hAnsi="宋体" w:eastAsia="宋体" w:cs="宋体"/>
          <w:color w:val="000"/>
          <w:sz w:val="28"/>
          <w:szCs w:val="28"/>
        </w:rPr>
        <w:t xml:space="preserve">四、由于pms2.0系统与gis系统相关联，所以需要培训人员在gis系统中绘制厂站图和线路图。</w:t>
      </w:r>
    </w:p>
    <w:p>
      <w:pPr>
        <w:ind w:left="0" w:right="0" w:firstLine="560"/>
        <w:spacing w:before="450" w:after="450" w:line="312" w:lineRule="auto"/>
      </w:pPr>
      <w:r>
        <w:rPr>
          <w:rFonts w:ascii="宋体" w:hAnsi="宋体" w:eastAsia="宋体" w:cs="宋体"/>
          <w:color w:val="000"/>
          <w:sz w:val="28"/>
          <w:szCs w:val="28"/>
        </w:rPr>
        <w:t xml:space="preserve">我在这两个月的学习工作中，接触到了很多输、变、配设备的信息，初步地了解了电力系统特别是变电站的结构和设备，同时我还参与搭建框架、录入和修改数据、学习gis系统绘制厂站图，学到了很多知识，同时也感谢师傅的悉心指导。</w:t>
      </w:r>
    </w:p>
    <w:p>
      <w:pPr>
        <w:ind w:left="0" w:right="0" w:firstLine="560"/>
        <w:spacing w:before="450" w:after="450" w:line="312" w:lineRule="auto"/>
      </w:pPr>
      <w:r>
        <w:rPr>
          <w:rFonts w:ascii="宋体" w:hAnsi="宋体" w:eastAsia="宋体" w:cs="宋体"/>
          <w:color w:val="000"/>
          <w:sz w:val="28"/>
          <w:szCs w:val="28"/>
        </w:rPr>
        <w:t xml:space="preserve">第六阶段：继自二班工作学习</w:t>
      </w:r>
    </w:p>
    <w:p>
      <w:pPr>
        <w:ind w:left="0" w:right="0" w:firstLine="560"/>
        <w:spacing w:before="450" w:after="450" w:line="312" w:lineRule="auto"/>
      </w:pPr>
      <w:r>
        <w:rPr>
          <w:rFonts w:ascii="宋体" w:hAnsi="宋体" w:eastAsia="宋体" w:cs="宋体"/>
          <w:color w:val="000"/>
          <w:sz w:val="28"/>
          <w:szCs w:val="28"/>
        </w:rPr>
        <w:t xml:space="preserve">一、编制变电站信息点表</w:t>
      </w:r>
    </w:p>
    <w:p>
      <w:pPr>
        <w:ind w:left="0" w:right="0" w:firstLine="560"/>
        <w:spacing w:before="450" w:after="450" w:line="312" w:lineRule="auto"/>
      </w:pPr>
      <w:r>
        <w:rPr>
          <w:rFonts w:ascii="宋体" w:hAnsi="宋体" w:eastAsia="宋体" w:cs="宋体"/>
          <w:color w:val="000"/>
          <w:sz w:val="28"/>
          <w:szCs w:val="28"/>
        </w:rPr>
        <w:t xml:space="preserve">变电站信息点表用于汇总变电站运行、监控设备的状态数据，为实现变电站自动化管理提供信息资源。信息点表按照信息的类型分为遥测、遥信、遥控、遥调。遥测信息：是通过测量得到的数据，包括主变或线路的电流、电压、功率因数、温度、频率和档位等。</w:t>
      </w:r>
    </w:p>
    <w:p>
      <w:pPr>
        <w:ind w:left="0" w:right="0" w:firstLine="560"/>
        <w:spacing w:before="450" w:after="450" w:line="312" w:lineRule="auto"/>
      </w:pPr>
      <w:r>
        <w:rPr>
          <w:rFonts w:ascii="宋体" w:hAnsi="宋体" w:eastAsia="宋体" w:cs="宋体"/>
          <w:color w:val="000"/>
          <w:sz w:val="28"/>
          <w:szCs w:val="28"/>
        </w:rPr>
        <w:t xml:space="preserve">遥信信息：是指远程通信信息，包括设备的告知信息、变位信息、异常信息和事故信息。告知信息指隔离刀闸、接地刀闸等设备的位置信息;变位信息指断路器的变位信息;异常信息包括断线、中断、过负荷等设备异常信息;事故信息包括保护告警或动作出口等信息。</w:t>
      </w:r>
    </w:p>
    <w:p>
      <w:pPr>
        <w:ind w:left="0" w:right="0" w:firstLine="560"/>
        <w:spacing w:before="450" w:after="450" w:line="312" w:lineRule="auto"/>
      </w:pPr>
      <w:r>
        <w:rPr>
          <w:rFonts w:ascii="宋体" w:hAnsi="宋体" w:eastAsia="宋体" w:cs="宋体"/>
          <w:color w:val="000"/>
          <w:sz w:val="28"/>
          <w:szCs w:val="28"/>
        </w:rPr>
        <w:t xml:space="preserve">遥控信息：是指远程控制信息，包括主变、隔离刀闸和断路器接收并执行远控的信息。遥调信息：是指远程调节信息，对设备的控制量进行远程调试。</w:t>
      </w:r>
    </w:p>
    <w:p>
      <w:pPr>
        <w:ind w:left="0" w:right="0" w:firstLine="560"/>
        <w:spacing w:before="450" w:after="450" w:line="312" w:lineRule="auto"/>
      </w:pPr>
      <w:r>
        <w:rPr>
          <w:rFonts w:ascii="宋体" w:hAnsi="宋体" w:eastAsia="宋体" w:cs="宋体"/>
          <w:color w:val="000"/>
          <w:sz w:val="28"/>
          <w:szCs w:val="28"/>
        </w:rPr>
        <w:t xml:space="preserve">二、修改定值</w:t>
      </w:r>
    </w:p>
    <w:p>
      <w:pPr>
        <w:ind w:left="0" w:right="0" w:firstLine="560"/>
        <w:spacing w:before="450" w:after="450" w:line="312" w:lineRule="auto"/>
      </w:pPr>
      <w:r>
        <w:rPr>
          <w:rFonts w:ascii="宋体" w:hAnsi="宋体" w:eastAsia="宋体" w:cs="宋体"/>
          <w:color w:val="000"/>
          <w:sz w:val="28"/>
          <w:szCs w:val="28"/>
        </w:rPr>
        <w:t xml:space="preserve">为适应气候变化、设备老化或线路负荷变化等情况，需要不定时的地调整继电保护设备的整定值，工作中一般在高压室设备上修改或者在远动室主机上修改后下发至设备。</w:t>
      </w:r>
    </w:p>
    <w:p>
      <w:pPr>
        <w:ind w:left="0" w:right="0" w:firstLine="560"/>
        <w:spacing w:before="450" w:after="450" w:line="312" w:lineRule="auto"/>
      </w:pPr>
      <w:r>
        <w:rPr>
          <w:rFonts w:ascii="宋体" w:hAnsi="宋体" w:eastAsia="宋体" w:cs="宋体"/>
          <w:color w:val="000"/>
          <w:sz w:val="28"/>
          <w:szCs w:val="28"/>
        </w:rPr>
        <w:t xml:space="preserve">三、二次回路维护工作的三要素</w:t>
      </w:r>
    </w:p>
    <w:p>
      <w:pPr>
        <w:ind w:left="0" w:right="0" w:firstLine="560"/>
        <w:spacing w:before="450" w:after="450" w:line="312" w:lineRule="auto"/>
      </w:pPr>
      <w:r>
        <w:rPr>
          <w:rFonts w:ascii="宋体" w:hAnsi="宋体" w:eastAsia="宋体" w:cs="宋体"/>
          <w:color w:val="000"/>
          <w:sz w:val="28"/>
          <w:szCs w:val="28"/>
        </w:rPr>
        <w:t xml:space="preserve">“清灰”、“紧螺丝”、“摇绝缘”是继电保护二次回路维护工作的“三要素”。清灰是很有必要的，灰尘堆积在设备中，遇到潮湿天气会结成泥块，导致设备绝缘水平下降;螺丝松动会使端子排中线路接触不良，导致间歇性开路，影响二次回路的稳定性;继电保护回路绝缘检测非常重要，人为因素或环境因素等都有可能导致回路绝缘水平降低，一旦发现要及时处理。</w:t>
      </w:r>
    </w:p>
    <w:p>
      <w:pPr>
        <w:ind w:left="0" w:right="0" w:firstLine="560"/>
        <w:spacing w:before="450" w:after="450" w:line="312" w:lineRule="auto"/>
      </w:pPr>
      <w:r>
        <w:rPr>
          <w:rFonts w:ascii="宋体" w:hAnsi="宋体" w:eastAsia="宋体" w:cs="宋体"/>
          <w:color w:val="000"/>
          <w:sz w:val="28"/>
          <w:szCs w:val="28"/>
        </w:rPr>
        <w:t xml:space="preserve">四、华林岗变二次保护定值检查</w:t>
      </w:r>
    </w:p>
    <w:p>
      <w:pPr>
        <w:ind w:left="0" w:right="0" w:firstLine="560"/>
        <w:spacing w:before="450" w:after="450" w:line="312" w:lineRule="auto"/>
      </w:pPr>
      <w:r>
        <w:rPr>
          <w:rFonts w:ascii="宋体" w:hAnsi="宋体" w:eastAsia="宋体" w:cs="宋体"/>
          <w:color w:val="000"/>
          <w:sz w:val="28"/>
          <w:szCs w:val="28"/>
        </w:rPr>
        <w:t xml:space="preserve">二次保护设备中的压板分为硬压板和软压板两类，硬压板称为保护压板，它关系到保护装置的功能和动作出口能否发挥作用，硬压板分为功能压板(黄色)和出口压板(红色)，功能压板一般为弱电压板，安装在保护屏内部，出口压板一般为强电压板，安装在保护屏上，直接连接跳闸线圈。软压板是通过软件系统控制投退的功能压板，软硬压板是串联的，只有在软硬压板同时投入时，保护动作才能出口。</w:t>
      </w:r>
    </w:p>
    <w:p>
      <w:pPr>
        <w:ind w:left="0" w:right="0" w:firstLine="560"/>
        <w:spacing w:before="450" w:after="450" w:line="312" w:lineRule="auto"/>
      </w:pPr>
      <w:r>
        <w:rPr>
          <w:rFonts w:ascii="宋体" w:hAnsi="宋体" w:eastAsia="宋体" w:cs="宋体"/>
          <w:color w:val="000"/>
          <w:sz w:val="28"/>
          <w:szCs w:val="28"/>
        </w:rPr>
        <w:t xml:space="preserve">重合闸后加速保护的作用是减少永久性故障对线路的影响，在线路出现故障时，保护装置有选择性的动作于跳闸，如果线路是瞬时性故障，重合闸后设备恢复正常，如果线路是永久性故障，在线路重合闸后，保护设备在一定延时后加速跳闸，迅速切断线路，减少故障对电路的影响。</w:t>
      </w:r>
    </w:p>
    <w:p>
      <w:pPr>
        <w:ind w:left="0" w:right="0" w:firstLine="560"/>
        <w:spacing w:before="450" w:after="450" w:line="312" w:lineRule="auto"/>
      </w:pPr>
      <w:r>
        <w:rPr>
          <w:rFonts w:ascii="宋体" w:hAnsi="宋体" w:eastAsia="宋体" w:cs="宋体"/>
          <w:color w:val="000"/>
          <w:sz w:val="28"/>
          <w:szCs w:val="28"/>
        </w:rPr>
        <w:t xml:space="preserve">当重合闸后加速装置拒动时，在一定延时后，主变后备保护动作并切除故障，避免事故范围扩大。在测试过程中，可以停用重合闸后加速装置，然后测试在永久性故障的情况下主变后备保护能否动作。</w:t>
      </w:r>
    </w:p>
    <w:p>
      <w:pPr>
        <w:ind w:left="0" w:right="0" w:firstLine="560"/>
        <w:spacing w:before="450" w:after="450" w:line="312" w:lineRule="auto"/>
      </w:pPr>
      <w:r>
        <w:rPr>
          <w:rFonts w:ascii="宋体" w:hAnsi="宋体" w:eastAsia="宋体" w:cs="宋体"/>
          <w:color w:val="000"/>
          <w:sz w:val="28"/>
          <w:szCs w:val="28"/>
        </w:rPr>
        <w:t xml:space="preserve">同期检无压是指在线路的一侧(远离电源侧)两端在无电压时才能重合闸，在线路的另一侧(靠近电源侧)两端电压的相位、幅值、频率相同或在允许的范围内才能重合闸。</w:t>
      </w:r>
    </w:p>
    <w:p>
      <w:pPr>
        <w:ind w:left="0" w:right="0" w:firstLine="560"/>
        <w:spacing w:before="450" w:after="450" w:line="312" w:lineRule="auto"/>
      </w:pPr>
      <w:r>
        <w:rPr>
          <w:rFonts w:ascii="宋体" w:hAnsi="宋体" w:eastAsia="宋体" w:cs="宋体"/>
          <w:color w:val="000"/>
          <w:sz w:val="28"/>
          <w:szCs w:val="28"/>
        </w:rPr>
        <w:t xml:space="preserve">检定同期重合闸装置是在线路一侧检无压后，线路另一侧的相位、幅值、频率差在允许范围内再进行重合闸。在装有检定同期重合闸装置的线路上，检同期侧不需要安装重合闸后加速装置，因为在线路永久性故障的情况下，无压侧在重合闸后再次跳开，此时检定同期重合闸装置不重合，在线路瞬时故障时，无压重合后，线路重合成功，不存在故障。所以检定同期重合闸装置不使用后加速，以免合闸冲击电流引起勿动。</w:t>
      </w:r>
    </w:p>
    <w:p>
      <w:pPr>
        <w:ind w:left="0" w:right="0" w:firstLine="560"/>
        <w:spacing w:before="450" w:after="450" w:line="312" w:lineRule="auto"/>
      </w:pPr>
      <w:r>
        <w:rPr>
          <w:rFonts w:ascii="宋体" w:hAnsi="宋体" w:eastAsia="宋体" w:cs="宋体"/>
          <w:color w:val="000"/>
          <w:sz w:val="28"/>
          <w:szCs w:val="28"/>
        </w:rPr>
        <w:t xml:space="preserve">本次工作需要对二次保护的一段、二段、三段保护定值和重合闸后加速定值进行检查。使用仪器模拟各种电流电压情况，检测保护装置是否能正确响应，总结步骤如下：</w:t>
      </w:r>
    </w:p>
    <w:p>
      <w:pPr>
        <w:ind w:left="0" w:right="0" w:firstLine="560"/>
        <w:spacing w:before="450" w:after="450" w:line="312" w:lineRule="auto"/>
      </w:pPr>
      <w:r>
        <w:rPr>
          <w:rFonts w:ascii="宋体" w:hAnsi="宋体" w:eastAsia="宋体" w:cs="宋体"/>
          <w:color w:val="000"/>
          <w:sz w:val="28"/>
          <w:szCs w:val="28"/>
        </w:rPr>
        <w:t xml:space="preserve">一、确保断路器处于合闸位置，继电保护装置的硬压板已退出，避免试验引起一次设备动作。</w:t>
      </w:r>
    </w:p>
    <w:p>
      <w:pPr>
        <w:ind w:left="0" w:right="0" w:firstLine="560"/>
        <w:spacing w:before="450" w:after="450" w:line="312" w:lineRule="auto"/>
      </w:pPr>
      <w:r>
        <w:rPr>
          <w:rFonts w:ascii="宋体" w:hAnsi="宋体" w:eastAsia="宋体" w:cs="宋体"/>
          <w:color w:val="000"/>
          <w:sz w:val="28"/>
          <w:szCs w:val="28"/>
        </w:rPr>
        <w:t xml:space="preserve">二、将测试仪器连接到二次回路，选择多态模拟模式。首先测试回路是否正常，给abc三相各输入一定大小的电流，查看设备显示的结果是否与输入的电流大小一致。</w:t>
      </w:r>
    </w:p>
    <w:p>
      <w:pPr>
        <w:ind w:left="0" w:right="0" w:firstLine="560"/>
        <w:spacing w:before="450" w:after="450" w:line="312" w:lineRule="auto"/>
      </w:pPr>
      <w:r>
        <w:rPr>
          <w:rFonts w:ascii="宋体" w:hAnsi="宋体" w:eastAsia="宋体" w:cs="宋体"/>
          <w:color w:val="000"/>
          <w:sz w:val="28"/>
          <w:szCs w:val="28"/>
        </w:rPr>
        <w:t xml:space="preserve">三、根据定值单的数值1±5%依次设置，分别测试速断保护、过流保护、过负荷保护是否能正常响应。</w:t>
      </w:r>
    </w:p>
    <w:p>
      <w:pPr>
        <w:ind w:left="0" w:right="0" w:firstLine="560"/>
        <w:spacing w:before="450" w:after="450" w:line="312" w:lineRule="auto"/>
      </w:pPr>
      <w:r>
        <w:rPr>
          <w:rFonts w:ascii="宋体" w:hAnsi="宋体" w:eastAsia="宋体" w:cs="宋体"/>
          <w:color w:val="000"/>
          <w:sz w:val="28"/>
          <w:szCs w:val="28"/>
        </w:rPr>
        <w:t xml:space="preserve">四、将合闸硬压板合上，接下来测试二次回路能否在永久性故障的情况下，重合闸后加速跳闸。使用多态模拟，一态为正常态，二态为故障态，三态重合闸，四态为正常态，五态为后加速跳。(一态提供了二次保护设备的充电时间，四态提供了重合闸后加速跳闸的响应时间)。</w:t>
      </w:r>
    </w:p>
    <w:p>
      <w:pPr>
        <w:ind w:left="0" w:right="0" w:firstLine="560"/>
        <w:spacing w:before="450" w:after="450" w:line="312" w:lineRule="auto"/>
      </w:pPr>
      <w:r>
        <w:rPr>
          <w:rFonts w:ascii="宋体" w:hAnsi="宋体" w:eastAsia="宋体" w:cs="宋体"/>
          <w:color w:val="000"/>
          <w:sz w:val="28"/>
          <w:szCs w:val="28"/>
        </w:rPr>
        <w:t xml:space="preserve">五、华林岗变电流互感器试验和ct测试报告</w:t>
      </w:r>
    </w:p>
    <w:p>
      <w:pPr>
        <w:ind w:left="0" w:right="0" w:firstLine="560"/>
        <w:spacing w:before="450" w:after="450" w:line="312" w:lineRule="auto"/>
      </w:pPr>
      <w:r>
        <w:rPr>
          <w:rFonts w:ascii="宋体" w:hAnsi="宋体" w:eastAsia="宋体" w:cs="宋体"/>
          <w:color w:val="000"/>
          <w:sz w:val="28"/>
          <w:szCs w:val="28"/>
        </w:rPr>
        <w:t xml:space="preserve">电流互感器能够有效地隔离高压系统和低压系统，并将一次系统的大电流按一定的变比转换为小电流，提供二次系统中保护、测量和计量设备以安全稳定的电流。电流互感器二次侧不可开路，因为二次绕组匝数与一次绕组匝数的比值很大，产生的感应电动势很大，会击穿绝缘，危害设备和人员的安全。</w:t>
      </w:r>
    </w:p>
    <w:p>
      <w:pPr>
        <w:ind w:left="0" w:right="0" w:firstLine="560"/>
        <w:spacing w:before="450" w:after="450" w:line="312" w:lineRule="auto"/>
      </w:pPr>
      <w:r>
        <w:rPr>
          <w:rFonts w:ascii="宋体" w:hAnsi="宋体" w:eastAsia="宋体" w:cs="宋体"/>
          <w:color w:val="000"/>
          <w:sz w:val="28"/>
          <w:szCs w:val="28"/>
        </w:rPr>
        <w:t xml:space="preserve">电流互感器的极性标志有加极性和减极性两种，常用的都是减极性，主要是为了方便统一。假设电流互感器的一次侧电流从l1端口流入，从l2端口流出;二次侧电流从k1端口流出，从k2端口流入，且l1、k1为同名端，l2、k2为同名端，则称作减极性，反之，称作加极性。</w:t>
      </w:r>
    </w:p>
    <w:p>
      <w:pPr>
        <w:ind w:left="0" w:right="0" w:firstLine="560"/>
        <w:spacing w:before="450" w:after="450" w:line="312" w:lineRule="auto"/>
      </w:pPr>
      <w:r>
        <w:rPr>
          <w:rFonts w:ascii="宋体" w:hAnsi="宋体" w:eastAsia="宋体" w:cs="宋体"/>
          <w:color w:val="000"/>
          <w:sz w:val="28"/>
          <w:szCs w:val="28"/>
        </w:rPr>
        <w:t xml:space="preserve">在投运新装电流互感器、更换电流互感器二次电缆时应该进行极性试验，以防止在接线时极性错误，造成二次保护回路、测量回路或计量回路紊乱。赣东北供电公司使用tac750b互感器测试仪，采用一次升流试验的方法，测量电流互感器的极性和励磁特性。</w:t>
      </w:r>
    </w:p>
    <w:p>
      <w:pPr>
        <w:ind w:left="0" w:right="0" w:firstLine="560"/>
        <w:spacing w:before="450" w:after="450" w:line="312" w:lineRule="auto"/>
      </w:pPr>
      <w:r>
        <w:rPr>
          <w:rFonts w:ascii="宋体" w:hAnsi="宋体" w:eastAsia="宋体" w:cs="宋体"/>
          <w:color w:val="000"/>
          <w:sz w:val="28"/>
          <w:szCs w:val="28"/>
        </w:rPr>
        <w:t xml:space="preserve">电流互感器的准确级是指在允许的二次负荷范围内，一次电流为额定值时的最大电流误差百分比。华林岗变10kv线路侧ct的准确级是0.2s/0.5/10p150.2s、0.5的误差为±0.2%、±0.5%，10p15是指当电流互感器一次电流达到额定电流的15倍时，其复合误差不超过10%。</w:t>
      </w:r>
    </w:p>
    <w:p>
      <w:pPr>
        <w:ind w:left="0" w:right="0" w:firstLine="560"/>
        <w:spacing w:before="450" w:after="450" w:line="312" w:lineRule="auto"/>
      </w:pPr>
      <w:r>
        <w:rPr>
          <w:rFonts w:ascii="宋体" w:hAnsi="宋体" w:eastAsia="宋体" w:cs="宋体"/>
          <w:color w:val="000"/>
          <w:sz w:val="28"/>
          <w:szCs w:val="28"/>
        </w:rPr>
        <w:t xml:space="preserve">准确级0.2s用于计量、0.5用于测量、10p15用于保护。0.2s和0.5是速饱和性的，即二次侧电流在达到饱和值后，不会随一次侧电流升高而升高，从而有效地保护计量和测量设备。10p15饱和比较慢，能较真实地反应一次侧电流的实际情况，保证保护设备能正确地判断故障，并在电流达到保护定值时，正确跳开开关。在现场对新增的电流互感器进行特性试验，试验完成后需要对试验结果进行分析总结，以确定电流互感器能否达到要求。利用tac750banalyzer软件将试验数据和图形导出，自动生成ct测试报告，报告中包含ct励磁曲线、拐点电压电流、变比等信息。</w:t>
      </w:r>
    </w:p>
    <w:p>
      <w:pPr>
        <w:ind w:left="0" w:right="0" w:firstLine="560"/>
        <w:spacing w:before="450" w:after="450" w:line="312" w:lineRule="auto"/>
      </w:pPr>
      <w:r>
        <w:rPr>
          <w:rFonts w:ascii="宋体" w:hAnsi="宋体" w:eastAsia="宋体" w:cs="宋体"/>
          <w:color w:val="000"/>
          <w:sz w:val="28"/>
          <w:szCs w:val="28"/>
        </w:rPr>
        <w:t xml:space="preserve">当电流的变化率超过电压变化率五倍，即5/=619;dudi，则定义这个点为拐点。在励磁曲线的拐点之前，ct处于正常工作状态，电压电流基本是线性关系;在拐点之后，ct已经饱和，处于非线性状态，在确定了拐点的位置之后，就可以判断电流互感器是否能满足正常的工作要求。</w:t>
      </w:r>
    </w:p>
    <w:p>
      <w:pPr>
        <w:ind w:left="0" w:right="0" w:firstLine="560"/>
        <w:spacing w:before="450" w:after="450" w:line="312" w:lineRule="auto"/>
      </w:pPr>
      <w:r>
        <w:rPr>
          <w:rFonts w:ascii="宋体" w:hAnsi="宋体" w:eastAsia="宋体" w:cs="宋体"/>
          <w:color w:val="000"/>
          <w:sz w:val="28"/>
          <w:szCs w:val="28"/>
        </w:rPr>
        <w:t xml:space="preserve">六、余干变电站学习网线水晶头接线法、初步了解“看门狗”软件、串并口的区别网线水晶头的接法分为两种，分别是直连互联和交叉互联。直连互联法用于在不同级别的设备之间单项传输数据，交叉互联法用于在相同的设备之间实现信息交流，数据可以相互传输。</w:t>
      </w:r>
    </w:p>
    <w:p>
      <w:pPr>
        <w:ind w:left="0" w:right="0" w:firstLine="560"/>
        <w:spacing w:before="450" w:after="450" w:line="312" w:lineRule="auto"/>
      </w:pPr>
      <w:r>
        <w:rPr>
          <w:rFonts w:ascii="宋体" w:hAnsi="宋体" w:eastAsia="宋体" w:cs="宋体"/>
          <w:color w:val="000"/>
          <w:sz w:val="28"/>
          <w:szCs w:val="28"/>
        </w:rPr>
        <w:t xml:space="preserve">直连互联的线序从1到8分别是橙白、橙、绿白、蓝、蓝白、绿、棕白、棕。如果是交叉互联，则将1和3、2和6位置互换。</w:t>
      </w:r>
    </w:p>
    <w:p>
      <w:pPr>
        <w:ind w:left="0" w:right="0" w:firstLine="560"/>
        <w:spacing w:before="450" w:after="450" w:line="312" w:lineRule="auto"/>
      </w:pPr>
      <w:r>
        <w:rPr>
          <w:rFonts w:ascii="宋体" w:hAnsi="宋体" w:eastAsia="宋体" w:cs="宋体"/>
          <w:color w:val="000"/>
          <w:sz w:val="28"/>
          <w:szCs w:val="28"/>
        </w:rPr>
        <w:t xml:space="preserve">此次工作需要将同步时钟和远动交换机联接起来，所以采用的是直连互联法。将网线按直连线序排列好之后插入水晶头内，这个时候需要再核对一下，因为插进去的时候很可能会把顺序打乱，确认无误后用网线钳把网线固定在水晶头内。网线接通完成后，确认同步时钟和远动交换机内的时间一致。</w:t>
      </w:r>
    </w:p>
    <w:p>
      <w:pPr>
        <w:ind w:left="0" w:right="0" w:firstLine="560"/>
        <w:spacing w:before="450" w:after="450" w:line="312" w:lineRule="auto"/>
      </w:pPr>
      <w:r>
        <w:rPr>
          <w:rFonts w:ascii="宋体" w:hAnsi="宋体" w:eastAsia="宋体" w:cs="宋体"/>
          <w:color w:val="000"/>
          <w:sz w:val="28"/>
          <w:szCs w:val="28"/>
        </w:rPr>
        <w:t xml:space="preserve">“看门狗”是一款应用于51单片机的监控软件，通过设定两个定时器，对程序的运行进行循环监控，在程序运行正常时，每隔一段时间输出一个脉冲给看门狗，俗称“喂狗”，当程序跑飞或死循环而无法按时“喂狗”时，看门狗将自动复位系统，使得设备在无人监控的情况下保持稳定且连续的工作状态。</w:t>
      </w:r>
    </w:p>
    <w:p>
      <w:pPr>
        <w:ind w:left="0" w:right="0" w:firstLine="560"/>
        <w:spacing w:before="450" w:after="450" w:line="312" w:lineRule="auto"/>
      </w:pPr>
      <w:r>
        <w:rPr>
          <w:rFonts w:ascii="宋体" w:hAnsi="宋体" w:eastAsia="宋体" w:cs="宋体"/>
          <w:color w:val="000"/>
          <w:sz w:val="28"/>
          <w:szCs w:val="28"/>
        </w:rPr>
        <w:t xml:space="preserve">串行接口采用串行的方式传播数据，通过一条数据线，二进制数据一位一位地顺序传送，传播速度较慢，但经济使用，传播距离远，串口适用于远距离、低速度的传输。并行接口采用并行的方式传播数据，一个数据单元中的八位二进制数通过八个通道并行传输，理论上传输速度是串口传输的8倍。并口传输距离短，因为随着长度增加，并口传输干扰会增加，数据容易出错，并口适用于近距离、高速度的传输。实际中，并行接口采用25针d型接口，串行接口采用9针或25针接口。</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结这两个月来在继保二班的学习和工作，我觉得受益良多：在学习中，要加强理论知识的学习，不断提出问题，虚心地请教并解决疑问;在工作中，要保持清晰的头脑，把安全放在第一位，同时要理清思路，保证工作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电力公司自我鉴定总结篇三</w:t>
      </w:r>
    </w:p>
    <w:p>
      <w:pPr>
        <w:ind w:left="0" w:right="0" w:firstLine="560"/>
        <w:spacing w:before="450" w:after="450" w:line="312" w:lineRule="auto"/>
      </w:pPr>
      <w:r>
        <w:rPr>
          <w:rFonts w:ascii="宋体" w:hAnsi="宋体" w:eastAsia="宋体" w:cs="宋体"/>
          <w:color w:val="000"/>
          <w:sz w:val="28"/>
          <w:szCs w:val="28"/>
        </w:rPr>
        <w:t xml:space="preserve">回顾x年，是成长、探索的阶段。这一年来，通过现场工作与理论学习，充实了自己的专业素质。工作、学习、生活的相辅相成，又是一个紧张、充实、多彩而进步的过程。去年7月，根据公司安排，我有幸参加了市公司举办的安全运行培训班。学习期间，先后参加了由教育处的集中培训学习，先后学习了《安全规程》、《运行规程》、《两票管理》、《调度规程》、《仿真培训》、《微机基础知识》、《现场急救》、《消防知识》、《继电保护》。</w:t>
      </w:r>
    </w:p>
    <w:p>
      <w:pPr>
        <w:ind w:left="0" w:right="0" w:firstLine="560"/>
        <w:spacing w:before="450" w:after="450" w:line="312" w:lineRule="auto"/>
      </w:pPr>
      <w:r>
        <w:rPr>
          <w:rFonts w:ascii="宋体" w:hAnsi="宋体" w:eastAsia="宋体" w:cs="宋体"/>
          <w:color w:val="000"/>
          <w:sz w:val="28"/>
          <w:szCs w:val="28"/>
        </w:rPr>
        <w:t xml:space="preserve">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此严重的后果，不能说大家没有认识。那么为什么又常有违章的事发生呢?我想有一个关键的问题就是：我们总是相信自己所谓的经验，原谅自己的疏忽，甚至放纵自己不遵规守纪的行为，最终，一足失成千古恨!让我们更加警醒，让我们更深刻地体会到只有关注安全。生命璀璨夺目，美好无限，而不安全和事故却对生命进行着挑衅和肆无忌惮的吞噬和侵蚀;虽然，在天灾面前显现了人类在自然灾难面前的脆弱，那么，那些不讲安全的血和泪的事故的隐患，则是纯粹的人祸!正是无视安全，不遵章守纪，才对国家、集体、个人的财产和生命构成了一次又一次的威胁和伤害。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由高级技师王予生讲授的《运行规程》，学习中我在理论上用心钻研，熟记操作规程，实践上严格遵守运行规程，保证不发生误操事故，把工作中遇到的问题和取得的经验、注意的事项随时记下来，虚心向师傅、专工请教，虽然已经明白运行规程，但深知要想把运行专业学透学精，还需要时间的磨练、知识的积累，循序渐进。即使休息期间、间歇时间，不忘看运行专业书籍，做到身不在岗心在岗，还充分利用家里网络资源，查看电力运行文献，开阔视野，继续充电，希望在上岗后能以新的认识高度对待。由高级技师艾新法讲授的《两票管理》的学习中认识到在倒闸操作，是电力企业安全生产行为的基本内容。如不加强“两票”管理，狠抓“两票”合格率，安全生产就无法得到保障。我做好“两票”工作的同时，还确保在操作前实行模拟预演操作制度，加强日常操作的基本训练，经常举行反误操作的训练和演习，加大唱票监护力度，严格执行操作中的“四对照”。</w:t>
      </w:r>
    </w:p>
    <w:p>
      <w:pPr>
        <w:ind w:left="0" w:right="0" w:firstLine="560"/>
        <w:spacing w:before="450" w:after="450" w:line="312" w:lineRule="auto"/>
      </w:pPr>
      <w:r>
        <w:rPr>
          <w:rFonts w:ascii="宋体" w:hAnsi="宋体" w:eastAsia="宋体" w:cs="宋体"/>
          <w:color w:val="000"/>
          <w:sz w:val="28"/>
          <w:szCs w:val="28"/>
        </w:rPr>
        <w:t xml:space="preserve">由调度工程师刘晓峰讲授的《调度规程》的学习中，清楚的认识到了电力调度是电力系统内部的一个组织机构即电网调度机构。也就是电网的发电、供电、用电运行组织、指挥、指导和协调中心。</w:t>
      </w:r>
    </w:p>
    <w:p>
      <w:pPr>
        <w:ind w:left="0" w:right="0" w:firstLine="560"/>
        <w:spacing w:before="450" w:after="450" w:line="312" w:lineRule="auto"/>
      </w:pPr>
      <w:r>
        <w:rPr>
          <w:rFonts w:ascii="宋体" w:hAnsi="宋体" w:eastAsia="宋体" w:cs="宋体"/>
          <w:color w:val="000"/>
          <w:sz w:val="28"/>
          <w:szCs w:val="28"/>
        </w:rPr>
        <w:t xml:space="preserve">电网调度机构是电网运行组织、指挥、指导和协调机构。各级调度机构分别由本级电网经营企业直接领导。调度机构既是生产运行单位，又是电网经营企业的职能机构，代表本级电网经营企业在电网运行中行使调度权。各级调度机构在电网调度业务活动中是上、下级关系。下级调度机构必须服从上级调度机构的调度。凡并入电网的各发电、供电、用电单位，必须服从地调的统一调度管理，遵守调度纪律。各级调度机构按照分工在其调度管理范围内实施电网调度管理。</w:t>
      </w:r>
    </w:p>
    <w:p>
      <w:pPr>
        <w:ind w:left="0" w:right="0" w:firstLine="560"/>
        <w:spacing w:before="450" w:after="450" w:line="312" w:lineRule="auto"/>
      </w:pPr>
      <w:r>
        <w:rPr>
          <w:rFonts w:ascii="宋体" w:hAnsi="宋体" w:eastAsia="宋体" w:cs="宋体"/>
          <w:color w:val="000"/>
          <w:sz w:val="28"/>
          <w:szCs w:val="28"/>
        </w:rPr>
        <w:t xml:space="preserve">由工程师陈裕民讲授的仿真培训学习中。培训了倒闸操作、熟练并正确地进行倒闸操作。随着科学技术及经济的发展，电网的安全性得以大大地提高，而设备的故障率有较大的降低，从而使得参与现场实际处理事故的机率变的很小。同时，一旦发生事故，如不及时处理，又将会给系统造成很大的损失。所以，事故处理培训项目是仿真变电站培训项目中的重中之重。发生事故时运行人员必须沉着、迅速、准确地进行处理，不能慌乱或未经慎重考虑就进行处理，以免扩大事故。迅速限制事故的发展，消除事故的根源，并解除对人身及设备安全的威胁。用一切可能的办法保持设备继续运行，对重要用户应保证不停电，对已停电的用户应尽快恢复供电。调整系统运行方式使供电恢复正常。要做到这些，只有在仿真变电站进行事故处理培训是目前最有效的培训手段。陈老师在仿真机上设置各种运行方式下的各类故障(设置线路、母线、主变等设备的单相接地、两相短路、三相短路故障，也可设置单一故障或由多重简单故障复合而成的复故障)，并在仿真变电站中的控制屏、中央信号屏、继电保护屏及多媒体机上反应。要求我们根据事故现象、各种信号等进行综合分析、判断，以确定事故的类型、范围，快速、果断地处理事故(隔离故障设备、恢复正常设备的供电)，并在规定的时间处理完毕。通过事故处理培训，提高了我们分析及处理事故的能力，从而保证电网安全稳定运行。由高级技师智勇军讲授的《继电保护》课程中，学习了继电保护的基本原理和基本要求、电力系统发生故障时，继电保护的动作应具有选择性，灵敏性，快速性，可靠性。通过这些特性，使得保护装置它快速、准确的切除故障部分，不影响非故障部分的继续运行，保证最大范围的供电，尽量缩小停电范围。电力系统由于其实时性的特点，当发生故障时要求继电保护装置尽快动作，切除故障，这样可以系统电压恢复快，减少对广大用户的影响，电气设备的损坏程度降低。同时又通过自动重合闸装置保证了瞬间故障情况下的连续供电。此次培训，还有主治医师韩洁讲授现场急救的知识，消防专责讲授了消防知识。对我在以后工作中的技能的完善起到了很大的帮助。</w:t>
      </w:r>
    </w:p>
    <w:p>
      <w:pPr>
        <w:ind w:left="0" w:right="0" w:firstLine="560"/>
        <w:spacing w:before="450" w:after="450" w:line="312" w:lineRule="auto"/>
      </w:pPr>
      <w:r>
        <w:rPr>
          <w:rFonts w:ascii="宋体" w:hAnsi="宋体" w:eastAsia="宋体" w:cs="宋体"/>
          <w:color w:val="000"/>
          <w:sz w:val="28"/>
          <w:szCs w:val="28"/>
        </w:rPr>
        <w:t xml:space="preserve">在市运行工区培训的时间中，通过技师张惠民在授课中精彩的讲解，深刻体会到要学好运行必须要做一个有心人，就像做一道鲜美的佳肴，需要准备充分的素材和良好的方法。对于运行课程，需要听重点、记难点、重思路和方法。运行的特点就是发展比较快、理论性和工程性都比较强。由于没有到现场实践的经历，我们对一些概念和实际系统都没有感性认识。而运行是牵涉计算机、通讯、数字信号处理和电力系统理论多学科结合的产物，是一个复杂而有机的整体系统。其中牵涉到理论、系统结构、功能及其管理的方方面面的知识，我理解起来比较困难，以往的学习效果也不太理想。为此，张老师为这门课准备了大量的资料和系统示意图。这些素材包括了变电站、发电厂和控制中心的设备，而这些东西在上课时演示和结合理论讲解，从而让我领会了许多以前不曾明白的现场知识。</w:t>
      </w:r>
    </w:p>
    <w:p>
      <w:pPr>
        <w:ind w:left="0" w:right="0" w:firstLine="560"/>
        <w:spacing w:before="450" w:after="450" w:line="312" w:lineRule="auto"/>
      </w:pPr>
      <w:r>
        <w:rPr>
          <w:rFonts w:ascii="宋体" w:hAnsi="宋体" w:eastAsia="宋体" w:cs="宋体"/>
          <w:color w:val="000"/>
          <w:sz w:val="28"/>
          <w:szCs w:val="28"/>
        </w:rPr>
        <w:t xml:space="preserve">xx年11我被分配来到了220kv计山变电站学习，作为一个35kv变电站值班员我对面临的新工作、新生活充满了好奇和向往，同时内心免不了有一点紧张和忐忑不安——毕竟自己是一个新手。在220kv计山变电站这段时间内我学到了以前单单通过书本而无法同实际相结合的知识，也开拓了自己的视野，了解了更多的关于变电运行专业知识和电气常识，培训时学到的理论知识在此可以加以更好的吸收和消化，也许这就是理论联系实际吧。通过直接接触电力现场运行过程，提高综合分析和解决问题的能力。也使我深刻的认识到变电运行这一岗位的重要性和自己以后将要肩负的重大责任：安全生产永远是我工作道路中的第一目标。</w:t>
      </w:r>
    </w:p>
    <w:p>
      <w:pPr>
        <w:ind w:left="0" w:right="0" w:firstLine="560"/>
        <w:spacing w:before="450" w:after="450" w:line="312" w:lineRule="auto"/>
      </w:pPr>
      <w:r>
        <w:rPr>
          <w:rFonts w:ascii="宋体" w:hAnsi="宋体" w:eastAsia="宋体" w:cs="宋体"/>
          <w:color w:val="000"/>
          <w:sz w:val="28"/>
          <w:szCs w:val="28"/>
        </w:rPr>
        <w:t xml:space="preserve">计山变电站，于20xx年12月投运，现有220kv、110kv、10kv三个电压等级，主变压器有两台，变电总容量为2×120mva。220kv主接线方式为双母线带旁母接线，进出线共有10条;110kv主接线方式为双母线带旁母接线，半高型布置，进出线共有10条;10kv主接线为单母分段带旁母接线，出线共有8条。全站共有设备单元258个。220kvi姚计线、ii姚计线、iii姚计线三条线路与姚孟电厂相连，并经本站220kv线路与豫南电网联络，经计平线与贾庄变电站连接;110kv向市区变电站供电;主变压器10kv侧做为站用变电源和10kv开关站电源。设备配置情况：主变压器均为有载调压变压器，计#1主变为日本日立公司生产，计#2主变为沈阳变压器厂生产。220kv断路器为lw6-220型六氟化硫开关，110kv断路器为3ap1fg型六氟化硫开关，10kv配电装置为gg1-a型开关柜，配用真空高压开关。</w:t>
      </w:r>
    </w:p>
    <w:p>
      <w:pPr>
        <w:ind w:left="0" w:right="0" w:firstLine="560"/>
        <w:spacing w:before="450" w:after="450" w:line="312" w:lineRule="auto"/>
      </w:pPr>
      <w:r>
        <w:rPr>
          <w:rFonts w:ascii="宋体" w:hAnsi="宋体" w:eastAsia="宋体" w:cs="宋体"/>
          <w:color w:val="000"/>
          <w:sz w:val="28"/>
          <w:szCs w:val="28"/>
        </w:rPr>
        <w:t xml:space="preserve">计山变电站在河南电网中占有非常重要的位置，主要担负着豫东南地区及舞阳钢铁公司的供电任务。110kv部分担负着电气化铁路、平顶山市区、叶县、平煤集团部分大型煤矿及几个大中型企业的供电任务。负荷主要是煤矿、化工、铁路、轻纺等。</w:t>
      </w:r>
    </w:p>
    <w:p>
      <w:pPr>
        <w:ind w:left="0" w:right="0" w:firstLine="560"/>
        <w:spacing w:before="450" w:after="450" w:line="312" w:lineRule="auto"/>
      </w:pPr>
      <w:r>
        <w:rPr>
          <w:rFonts w:ascii="宋体" w:hAnsi="宋体" w:eastAsia="宋体" w:cs="宋体"/>
          <w:color w:val="000"/>
          <w:sz w:val="28"/>
          <w:szCs w:val="28"/>
        </w:rPr>
        <w:t xml:space="preserve">在计山变电站各位师傅的关心和教导下，我学习了如下内容：</w:t>
      </w:r>
    </w:p>
    <w:p>
      <w:pPr>
        <w:ind w:left="0" w:right="0" w:firstLine="560"/>
        <w:spacing w:before="450" w:after="450" w:line="312" w:lineRule="auto"/>
      </w:pPr>
      <w:r>
        <w:rPr>
          <w:rFonts w:ascii="宋体" w:hAnsi="宋体" w:eastAsia="宋体" w:cs="宋体"/>
          <w:color w:val="000"/>
          <w:sz w:val="28"/>
          <w:szCs w:val="28"/>
        </w:rPr>
        <w:t xml:space="preserve">1、值班员岗位责任制、安全责任制、交接班制度和值班制度。</w:t>
      </w:r>
    </w:p>
    <w:p>
      <w:pPr>
        <w:ind w:left="0" w:right="0" w:firstLine="560"/>
        <w:spacing w:before="450" w:after="450" w:line="312" w:lineRule="auto"/>
      </w:pPr>
      <w:r>
        <w:rPr>
          <w:rFonts w:ascii="宋体" w:hAnsi="宋体" w:eastAsia="宋体" w:cs="宋体"/>
          <w:color w:val="000"/>
          <w:sz w:val="28"/>
          <w:szCs w:val="28"/>
        </w:rPr>
        <w:t xml:space="preserve">2、学习一次主接线方式，交流回路图，二次保护回路，线路微机保护运行方式等。了解多种接线方式的优缺点。</w:t>
      </w:r>
    </w:p>
    <w:p>
      <w:pPr>
        <w:ind w:left="0" w:right="0" w:firstLine="560"/>
        <w:spacing w:before="450" w:after="450" w:line="312" w:lineRule="auto"/>
      </w:pPr>
      <w:r>
        <w:rPr>
          <w:rFonts w:ascii="宋体" w:hAnsi="宋体" w:eastAsia="宋体" w:cs="宋体"/>
          <w:color w:val="000"/>
          <w:sz w:val="28"/>
          <w:szCs w:val="28"/>
        </w:rPr>
        <w:t xml:space="preserve">3、学习380v低压交流回路、直流回路。</w:t>
      </w:r>
    </w:p>
    <w:p>
      <w:pPr>
        <w:ind w:left="0" w:right="0" w:firstLine="560"/>
        <w:spacing w:before="450" w:after="450" w:line="312" w:lineRule="auto"/>
      </w:pPr>
      <w:r>
        <w:rPr>
          <w:rFonts w:ascii="宋体" w:hAnsi="宋体" w:eastAsia="宋体" w:cs="宋体"/>
          <w:color w:val="000"/>
          <w:sz w:val="28"/>
          <w:szCs w:val="28"/>
        </w:rPr>
        <w:t xml:space="preserve">4、学习操作票的填写要领，能熟练填写本站110kv及以下电压等级在各种运行方式下的倒闸操作票。</w:t>
      </w:r>
    </w:p>
    <w:p>
      <w:pPr>
        <w:ind w:left="0" w:right="0" w:firstLine="560"/>
        <w:spacing w:before="450" w:after="450" w:line="312" w:lineRule="auto"/>
      </w:pPr>
      <w:r>
        <w:rPr>
          <w:rFonts w:ascii="宋体" w:hAnsi="宋体" w:eastAsia="宋体" w:cs="宋体"/>
          <w:color w:val="000"/>
          <w:sz w:val="28"/>
          <w:szCs w:val="28"/>
        </w:rPr>
        <w:t xml:space="preserve">5、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了解电气二次部分、继电保护及自动装置，巩固和加强了所学的专业知识，为今后的工作岗位打下良好的基础。学习变电站值班员岗位职责、安全职责、值班制度和交接班制度，培养正确的劳动观、人生观、价值观，为以后确保所从事工作岗位的安全生产奠定思想和理论基础。同时使我由一个新手逐渐成长为一名具备一定专业技能的变电运行人员，回顾过去近六个月的生活，我感慨万千，通过和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时间一晃而过，转眼间实习期已接近尾声。这是我人生中弥足珍贵的经历，也给我留下了精彩而美好的回忆。经过了这近一年培训、参观、实习等活动。</w:t>
      </w:r>
    </w:p>
    <w:p>
      <w:pPr>
        <w:ind w:left="0" w:right="0" w:firstLine="560"/>
        <w:spacing w:before="450" w:after="450" w:line="312" w:lineRule="auto"/>
      </w:pPr>
      <w:r>
        <w:rPr>
          <w:rFonts w:ascii="宋体" w:hAnsi="宋体" w:eastAsia="宋体" w:cs="宋体"/>
          <w:color w:val="000"/>
          <w:sz w:val="28"/>
          <w:szCs w:val="28"/>
        </w:rPr>
        <w:t xml:space="preserve">我了解220kv计山变电站的生产状况、管理状况、设备设施情况、负荷构成、网络结构、文化氛围。为尽快的适应岗位，并尽快的成为技术骨干、经营管理骨干培养了良好的工作作风，做好充分的思想准备。我有信心通过不断的努力学习在不久的将来成为生产技术问题的解决者、成为生产经营管理工作的领头鹰、成为促进平顶山经济发展促进平顶山电力发展的奉献者。我认为：个人价值的充分实现必须依赖于集体，通过自己不断的加强技术能力和责任心，把个人的目标与企业的目标一致起来，才能使个人的知识和技能在生产实践中发挥最强的光和热。所以在以后的工作中我时时要保持有紧迫感，不断的学习各种技能知识，武装自己的头脑，使自己成为一个合格的变电运行人员。</w:t>
      </w:r>
    </w:p>
    <w:p>
      <w:pPr>
        <w:ind w:left="0" w:right="0" w:firstLine="560"/>
        <w:spacing w:before="450" w:after="450" w:line="312" w:lineRule="auto"/>
      </w:pPr>
      <w:r>
        <w:rPr>
          <w:rFonts w:ascii="宋体" w:hAnsi="宋体" w:eastAsia="宋体" w:cs="宋体"/>
          <w:color w:val="000"/>
          <w:sz w:val="28"/>
          <w:szCs w:val="28"/>
        </w:rPr>
        <w:t xml:space="preserve">最后我衷心的感谢过去一年来所有对我进行过教育和帮助过的老师。希望他们在以后工作中事事顺利。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2024-09-20T19:42:46+08:00</dcterms:created>
  <dcterms:modified xsi:type="dcterms:W3CDTF">2024-09-20T19:42:46+08:00</dcterms:modified>
</cp:coreProperties>
</file>

<file path=docProps/custom.xml><?xml version="1.0" encoding="utf-8"?>
<Properties xmlns="http://schemas.openxmlformats.org/officeDocument/2006/custom-properties" xmlns:vt="http://schemas.openxmlformats.org/officeDocument/2006/docPropsVTypes"/>
</file>