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最新500字销售演讲稿(5篇)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500字销售演讲稿篇一在快速消费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500字销售演讲稿篇一</w:t>
      </w:r>
    </w:p>
    <w:p>
      <w:pPr>
        <w:ind w:left="0" w:right="0" w:firstLine="560"/>
        <w:spacing w:before="450" w:after="450" w:line="312" w:lineRule="auto"/>
      </w:pPr>
      <w:r>
        <w:rPr>
          <w:rFonts w:ascii="宋体" w:hAnsi="宋体" w:eastAsia="宋体" w:cs="宋体"/>
          <w:color w:val="000"/>
          <w:sz w:val="28"/>
          <w:szCs w:val="28"/>
        </w:rPr>
        <w:t xml:space="preserve">在快速消费品行业淡旺季非常明显，如何能够充分抓住旺季市场机会，是企业成败的关键。俗话说，一年之际在于春。只有春季的辛勤耕耘和播种，才能有金秋的丰硕果实。没有淡季的精心筹划和细致工作，就不可能有旺季的骄人业绩。所以说功夫在淡季。那么在旺季到来的淡季企业营销部门应做些什么呢？</w:t>
      </w:r>
    </w:p>
    <w:p>
      <w:pPr>
        <w:ind w:left="0" w:right="0" w:firstLine="560"/>
        <w:spacing w:before="450" w:after="450" w:line="312" w:lineRule="auto"/>
      </w:pPr>
      <w:r>
        <w:rPr>
          <w:rFonts w:ascii="宋体" w:hAnsi="宋体" w:eastAsia="宋体" w:cs="宋体"/>
          <w:color w:val="000"/>
          <w:sz w:val="28"/>
          <w:szCs w:val="28"/>
        </w:rPr>
        <w:t xml:space="preserve">一、 做总结。没有总结就没有提升和进步。在旺季到来之前，应对上个旺季的营销工作进行全面系统的总结与分析，发扬经验，吸取教训，查找不足。主要总结：</w:t>
      </w:r>
    </w:p>
    <w:p>
      <w:pPr>
        <w:ind w:left="0" w:right="0" w:firstLine="560"/>
        <w:spacing w:before="450" w:after="450" w:line="312" w:lineRule="auto"/>
      </w:pPr>
      <w:r>
        <w:rPr>
          <w:rFonts w:ascii="宋体" w:hAnsi="宋体" w:eastAsia="宋体" w:cs="宋体"/>
          <w:color w:val="000"/>
          <w:sz w:val="28"/>
          <w:szCs w:val="28"/>
        </w:rPr>
        <w:t xml:space="preserve">1、 销售指标达成率分析（销售量、销售额、回款率、利税总额、利润率）。</w:t>
      </w:r>
    </w:p>
    <w:p>
      <w:pPr>
        <w:ind w:left="0" w:right="0" w:firstLine="560"/>
        <w:spacing w:before="450" w:after="450" w:line="312" w:lineRule="auto"/>
      </w:pPr>
      <w:r>
        <w:rPr>
          <w:rFonts w:ascii="宋体" w:hAnsi="宋体" w:eastAsia="宋体" w:cs="宋体"/>
          <w:color w:val="000"/>
          <w:sz w:val="28"/>
          <w:szCs w:val="28"/>
        </w:rPr>
        <w:t xml:space="preserve">2、 市场投入利用率和成本效益率（广告、促销、终端进场费的利用率；营销成本率）。</w:t>
      </w:r>
    </w:p>
    <w:p>
      <w:pPr>
        <w:ind w:left="0" w:right="0" w:firstLine="560"/>
        <w:spacing w:before="450" w:after="450" w:line="312" w:lineRule="auto"/>
      </w:pPr>
      <w:r>
        <w:rPr>
          <w:rFonts w:ascii="宋体" w:hAnsi="宋体" w:eastAsia="宋体" w:cs="宋体"/>
          <w:color w:val="000"/>
          <w:sz w:val="28"/>
          <w:szCs w:val="28"/>
        </w:rPr>
        <w:t xml:space="preserve">3、 产品利润渠道成员满意率和消费者满意度（分销商、终端商对产品利润的相对满意度；消费者对产品之价格、品质、文化的满意度）。</w:t>
      </w:r>
    </w:p>
    <w:p>
      <w:pPr>
        <w:ind w:left="0" w:right="0" w:firstLine="560"/>
        <w:spacing w:before="450" w:after="450" w:line="312" w:lineRule="auto"/>
      </w:pPr>
      <w:r>
        <w:rPr>
          <w:rFonts w:ascii="宋体" w:hAnsi="宋体" w:eastAsia="宋体" w:cs="宋体"/>
          <w:color w:val="000"/>
          <w:sz w:val="28"/>
          <w:szCs w:val="28"/>
        </w:rPr>
        <w:t xml:space="preserve">4、 渠道建设情况和厂商关系评价（渠道结构、终端辐射面、渠道成员之间关系和厂商关系的紧密度）。</w:t>
      </w:r>
    </w:p>
    <w:p>
      <w:pPr>
        <w:ind w:left="0" w:right="0" w:firstLine="560"/>
        <w:spacing w:before="450" w:after="450" w:line="312" w:lineRule="auto"/>
      </w:pPr>
      <w:r>
        <w:rPr>
          <w:rFonts w:ascii="宋体" w:hAnsi="宋体" w:eastAsia="宋体" w:cs="宋体"/>
          <w:color w:val="000"/>
          <w:sz w:val="28"/>
          <w:szCs w:val="28"/>
        </w:rPr>
        <w:t xml:space="preserve">5、 营销计划可行性和执行效果评价（营销计划的周密度、可执行性、效果分析）。</w:t>
      </w:r>
    </w:p>
    <w:p>
      <w:pPr>
        <w:ind w:left="0" w:right="0" w:firstLine="560"/>
        <w:spacing w:before="450" w:after="450" w:line="312" w:lineRule="auto"/>
      </w:pPr>
      <w:r>
        <w:rPr>
          <w:rFonts w:ascii="宋体" w:hAnsi="宋体" w:eastAsia="宋体" w:cs="宋体"/>
          <w:color w:val="000"/>
          <w:sz w:val="28"/>
          <w:szCs w:val="28"/>
        </w:rPr>
        <w:t xml:space="preserve">6、 营销制度及业绩考核体系的健全与完善程度（产品开发、市场开发、客户管理、营销人员业绩考核等制度的评价）。 白酒销售技巧之如何赢取终端？</w:t>
      </w:r>
    </w:p>
    <w:p>
      <w:pPr>
        <w:ind w:left="0" w:right="0" w:firstLine="560"/>
        <w:spacing w:before="450" w:after="450" w:line="312" w:lineRule="auto"/>
      </w:pPr>
      <w:r>
        <w:rPr>
          <w:rFonts w:ascii="黑体" w:hAnsi="黑体" w:eastAsia="黑体" w:cs="黑体"/>
          <w:color w:val="000000"/>
          <w:sz w:val="34"/>
          <w:szCs w:val="34"/>
          <w:b w:val="1"/>
          <w:bCs w:val="1"/>
        </w:rPr>
        <w:t xml:space="preserve">500字销售演讲稿篇二</w:t>
      </w:r>
    </w:p>
    <w:p>
      <w:pPr>
        <w:ind w:left="0" w:right="0" w:firstLine="560"/>
        <w:spacing w:before="450" w:after="450" w:line="312" w:lineRule="auto"/>
      </w:pPr>
      <w:r>
        <w:rPr>
          <w:rFonts w:ascii="宋体" w:hAnsi="宋体" w:eastAsia="宋体" w:cs="宋体"/>
          <w:color w:val="000"/>
          <w:sz w:val="28"/>
          <w:szCs w:val="28"/>
        </w:rPr>
        <w:t xml:space="preserve">如何通过提问的方式让销售人员与客户拉近关系？</w:t>
      </w:r>
    </w:p>
    <w:p>
      <w:pPr>
        <w:ind w:left="0" w:right="0" w:firstLine="560"/>
        <w:spacing w:before="450" w:after="450" w:line="312" w:lineRule="auto"/>
      </w:pPr>
      <w:r>
        <w:rPr>
          <w:rFonts w:ascii="宋体" w:hAnsi="宋体" w:eastAsia="宋体" w:cs="宋体"/>
          <w:color w:val="000"/>
          <w:sz w:val="28"/>
          <w:szCs w:val="28"/>
        </w:rPr>
        <w:t xml:space="preserve">提问，是良好沟通的开始。如果注意以下的话会发现，在生活中，很多的对话都是从提问开始。大部分优秀的销售人员，都可以通过提问的方式，达到和客户沟通的目的，进而引导让客户产生购买的欲望。</w:t>
      </w:r>
    </w:p>
    <w:p>
      <w:pPr>
        <w:ind w:left="0" w:right="0" w:firstLine="560"/>
        <w:spacing w:before="450" w:after="450" w:line="312" w:lineRule="auto"/>
      </w:pPr>
      <w:r>
        <w:rPr>
          <w:rFonts w:ascii="宋体" w:hAnsi="宋体" w:eastAsia="宋体" w:cs="宋体"/>
          <w:color w:val="000"/>
          <w:sz w:val="28"/>
          <w:szCs w:val="28"/>
        </w:rPr>
        <w:t xml:space="preserve">那么，应该如何通过提问来引起客户的兴趣呢？互帮互助销售培训通过多年的研究和对经验的整理，总结出了以下几种方式：</w:t>
      </w:r>
    </w:p>
    <w:p>
      <w:pPr>
        <w:ind w:left="0" w:right="0" w:firstLine="560"/>
        <w:spacing w:before="450" w:after="450" w:line="312" w:lineRule="auto"/>
      </w:pPr>
      <w:r>
        <w:rPr>
          <w:rFonts w:ascii="宋体" w:hAnsi="宋体" w:eastAsia="宋体" w:cs="宋体"/>
          <w:color w:val="000"/>
          <w:sz w:val="28"/>
          <w:szCs w:val="28"/>
        </w:rPr>
        <w:t xml:space="preserve">在刚和客户接触时，销售人员可以先提一个试探性的问题，然后再根据客户的反应进而接上其他提问。比如：陈经理，您觉得产品的质量问题是由哪些因素导致的？对经理而言，产品肯定是他最在意的问题。销售人员这一问题，可能引起与陈经理之间的共鸣，进而引出后面的问题和讨论。</w:t>
      </w:r>
    </w:p>
    <w:p>
      <w:pPr>
        <w:ind w:left="0" w:right="0" w:firstLine="560"/>
        <w:spacing w:before="450" w:after="450" w:line="312" w:lineRule="auto"/>
      </w:pPr>
      <w:r>
        <w:rPr>
          <w:rFonts w:ascii="宋体" w:hAnsi="宋体" w:eastAsia="宋体" w:cs="宋体"/>
          <w:color w:val="000"/>
          <w:sz w:val="28"/>
          <w:szCs w:val="28"/>
        </w:rPr>
        <w:t xml:space="preserve">这种提问方式，有好处也有坏处。好处就是让客户无法回避，坏处就是提问不恰当可能引起客户的反感。因为问题一旦过多，就会有一种咄咄逼人的感觉。当然，如果把这些问题合理的排布和分析后，可能会获得很好的效果。比如一位图书的销售人员经常会问客户这几个问题：“如果我送你一本书，内容很有趣，您可以读一读吗？”“如果读了这本书感觉还不错，您会买下它吗？”“如果您不须换这本书，您可以把它重新寄回给我吗：”这位销售员的提问基本上包含了所有的可能性，使客户找不到说不的机会。这种提问方式就是经过锤炼的，既不让客户产生反感，又达到了销售的目的。</w:t>
      </w:r>
    </w:p>
    <w:p>
      <w:pPr>
        <w:ind w:left="0" w:right="0" w:firstLine="560"/>
        <w:spacing w:before="450" w:after="450" w:line="312" w:lineRule="auto"/>
      </w:pPr>
      <w:r>
        <w:rPr>
          <w:rFonts w:ascii="宋体" w:hAnsi="宋体" w:eastAsia="宋体" w:cs="宋体"/>
          <w:color w:val="000"/>
          <w:sz w:val="28"/>
          <w:szCs w:val="28"/>
        </w:rPr>
        <w:t xml:space="preserve">直接提问，不但能引起客户的主意，还能让客户主动去思考，进而进入面谈的阶段。通过互帮互助销售的实际运用证明，这是一种很有效的销售方法。比如，“到二十年后，您将会做什么？”这种类型的问题可能引起客户与销售员关于退休或者工作的讨论。此时，提出的问题并不重要，重要的是拉近了销售员和客户的距离。通过交谈，降低客户的戒心，之后再去推销产品时，就不会有那么大的排斥心理。说白了，这是一个人情做透的阶段。人在消费时普遍会寻求一种安全感，这也是为什么很多人购物会找熟人带着的原因。而销售人员本身和客户是不认识的，要想打破这种僵局，只能通过一些别的方式去做到。交流，就是一种简单有效的方式。当然，客户一般是不会主动招销售人员去聊天的，除非这个客户性格比较开朗。这样就需要销售人员掌握主动权。提什么样的问题，谈论什么样的话题，事先都要准备好。整个过程和客户接触的时间可能只有十几秒甚至几秒，不能成功吸引到客户的注意力，那么这个客户就会走掉了。因此，提前提炼好话术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500字销售演讲稿篇三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大家上午好!20xx年度娃哈哈全国营销大赛又拉开了序幕!很荣幸我能代表参赛选手在此发言!</w:t>
      </w:r>
    </w:p>
    <w:p>
      <w:pPr>
        <w:ind w:left="0" w:right="0" w:firstLine="560"/>
        <w:spacing w:before="450" w:after="450" w:line="312" w:lineRule="auto"/>
      </w:pPr>
      <w:r>
        <w:rPr>
          <w:rFonts w:ascii="宋体" w:hAnsi="宋体" w:eastAsia="宋体" w:cs="宋体"/>
          <w:color w:val="000"/>
          <w:sz w:val="28"/>
          <w:szCs w:val="28"/>
        </w:rPr>
        <w:t xml:space="preserve">我叫陈俊佑，是商学院市场营销专业09级的一名学生。作为本次大赛的一名参赛者，对即将开始的营销大赛我表示非常期待。我喜欢和队友一起热烈讨论，不倦求索，碰撞出思想火花的过程;也渴望通过自己的努力完成一项作品带来的成就感，我相信在座的选手们都和我一样：会勇敢地接受挑战，超越自我，绝不退缩。</w:t>
      </w:r>
    </w:p>
    <w:p>
      <w:pPr>
        <w:ind w:left="0" w:right="0" w:firstLine="560"/>
        <w:spacing w:before="450" w:after="450" w:line="312" w:lineRule="auto"/>
      </w:pPr>
      <w:r>
        <w:rPr>
          <w:rFonts w:ascii="宋体" w:hAnsi="宋体" w:eastAsia="宋体" w:cs="宋体"/>
          <w:color w:val="000"/>
          <w:sz w:val="28"/>
          <w:szCs w:val="28"/>
        </w:rPr>
        <w:t xml:space="preserve">此时此刻，我心潮澎湃，登上讲台之前，有一个问题，我一遍一遍不停地追问自己：为什么我要参加营销大赛呢?</w:t>
      </w:r>
    </w:p>
    <w:p>
      <w:pPr>
        <w:ind w:left="0" w:right="0" w:firstLine="560"/>
        <w:spacing w:before="450" w:after="450" w:line="312" w:lineRule="auto"/>
      </w:pPr>
      <w:r>
        <w:rPr>
          <w:rFonts w:ascii="宋体" w:hAnsi="宋体" w:eastAsia="宋体" w:cs="宋体"/>
          <w:color w:val="000"/>
          <w:sz w:val="28"/>
          <w:szCs w:val="28"/>
        </w:rPr>
        <w:t xml:space="preserve">在这里首先我想谈谈我对营销的理解，其实在上大学之前，我一直以为营销就是销售，就是向人家推销东西;但是上大学后，接触了更多的营销的知识，对营销也有了更加深入的了解，营销是一个包括调研，策划，推广，销售等等的一系列过程综合而成的大概念。以我们目前大学生仅从书本和课堂上很难全面的理解营销的理念，获取营销的经验和技巧，做出成熟可行的营销策划，而娃哈哈营销大赛正是给了我们这样一个平台娃哈哈以及各大高校为我们提供了这样一个平台，我觉得这是我们的荣幸，之所以这么说是因为我认为这不仅仅是一个展示自己的舞台，也是一个锻炼的机会。在这里我们到底能收获什么，在我看来有如下几点：第一，我们收获的是难得的精神财富。在这里，有的人努力过，虽未能实现自己既定目标，但他学会了吃苦和坚韧不拔的精神。也有的人顺利完成了自己的目标并朝着更高的目标迈进。在这里他们收获了不一样的精神财富。第二，在这里我们能学会人际交往。在这样一个平台我们要跟不同的人打交道，营销大赛因此成了沟通人与人的桥梁。第三，这是一个营销能力比拼的舞台。在这里充满着竞争，这要求我们在学习当中不断提高自己的营销策划能力，明白团结协助团队精神的重要性;这里也是我们将理论知识付诸于实践的平台，它能更好地帮助我们处理好理论与实践的关系。</w:t>
      </w:r>
    </w:p>
    <w:p>
      <w:pPr>
        <w:ind w:left="0" w:right="0" w:firstLine="560"/>
        <w:spacing w:before="450" w:after="450" w:line="312" w:lineRule="auto"/>
      </w:pPr>
      <w:r>
        <w:rPr>
          <w:rFonts w:ascii="宋体" w:hAnsi="宋体" w:eastAsia="宋体" w:cs="宋体"/>
          <w:color w:val="000"/>
          <w:sz w:val="28"/>
          <w:szCs w:val="28"/>
        </w:rPr>
        <w:t xml:space="preserve">我想说作为一个大学生在走向社会的时候，站在起点的我们不知道自己准备得是好是坏，不知道这一路多苦多累，更不知道结果是成是败，只是我们无知的心上有一双求知的翅膀，我只是单纯相信丰美的果实会塞满我空空的行囊。因此我们比谁都清楚，凭一己之力，再纯洁的梦想也很难编织出想要的未来，我们需要的是更多的肯定更多的支持，让我们有更多的实现方式，更完善的实践平台。这也就是营销大赛对我们的意义所在。他给了我们这样的平台这样的机会去努力去实践去创造。当然，我们也有我们坚定的信念，绝不因卷帙浩繁的失败案例有一丝动摇，也不以传而为奇的成功经历产生虚妄的浮躁，摆正心态，一步一脚印走好自己的路才是把握命运的津要。</w:t>
      </w:r>
    </w:p>
    <w:p>
      <w:pPr>
        <w:ind w:left="0" w:right="0" w:firstLine="560"/>
        <w:spacing w:before="450" w:after="450" w:line="312" w:lineRule="auto"/>
      </w:pPr>
      <w:r>
        <w:rPr>
          <w:rFonts w:ascii="宋体" w:hAnsi="宋体" w:eastAsia="宋体" w:cs="宋体"/>
          <w:color w:val="000"/>
          <w:sz w:val="28"/>
          <w:szCs w:val="28"/>
        </w:rPr>
        <w:t xml:space="preserve">所以在这里我向所有的参赛选手们发起号召，请大家珍惜营销大赛提供的宝贵机会，积极合作、力求创新，在这个理想的舞台上实现我们的宏图。</w:t>
      </w:r>
    </w:p>
    <w:p>
      <w:pPr>
        <w:ind w:left="0" w:right="0" w:firstLine="560"/>
        <w:spacing w:before="450" w:after="450" w:line="312" w:lineRule="auto"/>
      </w:pPr>
      <w:r>
        <w:rPr>
          <w:rFonts w:ascii="宋体" w:hAnsi="宋体" w:eastAsia="宋体" w:cs="宋体"/>
          <w:color w:val="000"/>
          <w:sz w:val="28"/>
          <w:szCs w:val="28"/>
        </w:rPr>
        <w:t xml:space="preserve">我代表所有参赛选手保证，在本届营销大赛中，一定竭尽全力、尽善尽美、不轻言放弃，充分发挥个人和团队的优势、迎接挑战。本着公平竞争的原则，不抄袭、不作弊。让我们珍惜“营销大赛”这个机遇，勇敢地展现自我、挑战自我、拥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500字销售演讲稿篇四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谢谢大家的支持。优秀的团队来源于客户的认可和大家的认可。那么，怎么算是一支优秀的球队呢？我个人认为应该做到以下几点：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他们一定会给公司带来更好的销售业绩，团队业绩也是个人综合能力的体现。我坚信，只有从团队的利益出发，与同事相处融洽，相互理解，相互学习，相互支持，才能给公司带来更好的业绩，更好的锻炼和发展个人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500字销售演讲稿篇五</w:t>
      </w:r>
    </w:p>
    <w:p>
      <w:pPr>
        <w:ind w:left="0" w:right="0" w:firstLine="560"/>
        <w:spacing w:before="450" w:after="450" w:line="312" w:lineRule="auto"/>
      </w:pPr>
      <w:r>
        <w:rPr>
          <w:rFonts w:ascii="宋体" w:hAnsi="宋体" w:eastAsia="宋体" w:cs="宋体"/>
          <w:color w:val="000"/>
          <w:sz w:val="28"/>
          <w:szCs w:val="28"/>
        </w:rPr>
        <w:t xml:space="preserve">尊敬的领导、各物流商的同行们：</w:t>
      </w:r>
    </w:p>
    <w:p>
      <w:pPr>
        <w:ind w:left="0" w:right="0" w:firstLine="560"/>
        <w:spacing w:before="450" w:after="450" w:line="312" w:lineRule="auto"/>
      </w:pPr>
      <w:r>
        <w:rPr>
          <w:rFonts w:ascii="宋体" w:hAnsi="宋体" w:eastAsia="宋体" w:cs="宋体"/>
          <w:color w:val="000"/>
          <w:sz w:val="28"/>
          <w:szCs w:val="28"/>
        </w:rPr>
        <w:t xml:space="preserve">非常高兴今天能和大家一起相聚在广州，非常感谢中石化广州销售公司，我谨代表茂名中远物流有限公司出席本次大会并探讨一些心得。</w:t>
      </w:r>
    </w:p>
    <w:p>
      <w:pPr>
        <w:ind w:left="0" w:right="0" w:firstLine="560"/>
        <w:spacing w:before="450" w:after="450" w:line="312" w:lineRule="auto"/>
      </w:pPr>
      <w:r>
        <w:rPr>
          <w:rFonts w:ascii="宋体" w:hAnsi="宋体" w:eastAsia="宋体" w:cs="宋体"/>
          <w:color w:val="000"/>
          <w:sz w:val="28"/>
          <w:szCs w:val="28"/>
        </w:rPr>
        <w:t xml:space="preserve">随着国内市场对化工产品的需求增加和中国石化生产能力的提升，中国石化化工产品的销售量持续上升，我司有幸参与并成为华南地区众多物流服务商佼佼者之一，分享化工销售项目成果。在这里，我也诚挚的希望能借此机会简单地介绍一下我司的情况：</w:t>
      </w:r>
    </w:p>
    <w:p>
      <w:pPr>
        <w:ind w:left="0" w:right="0" w:firstLine="560"/>
        <w:spacing w:before="450" w:after="450" w:line="312" w:lineRule="auto"/>
      </w:pPr>
      <w:r>
        <w:rPr>
          <w:rFonts w:ascii="宋体" w:hAnsi="宋体" w:eastAsia="宋体" w:cs="宋体"/>
          <w:color w:val="000"/>
          <w:sz w:val="28"/>
          <w:szCs w:val="28"/>
        </w:rPr>
        <w:t xml:space="preserve">作为粤西地区最大的物流商，茂名中远经过十五年的发展，借助中远系统的人才、设备、网络和技术资源优势，在粤西、海南及周边地区建立起自己独特的品牌和服务优势，综合影响力在粤西及周边地区首屈一指。我们是实力雄厚、业务娴熟的公共货运服务商。公司作为湛江、茂名海关在茂名地区唯一实施a类管理的专业货运代理企业，与中国石化国际事业公司、茂名石化、海印永业、茂名擎海运动器材等全国特大型企业集团、上市公司和当地大型进出口企业建立了长期稳定的合作伙伴关系。</w:t>
      </w:r>
    </w:p>
    <w:p>
      <w:pPr>
        <w:ind w:left="0" w:right="0" w:firstLine="560"/>
        <w:spacing w:before="450" w:after="450" w:line="312" w:lineRule="auto"/>
      </w:pPr>
      <w:r>
        <w:rPr>
          <w:rFonts w:ascii="宋体" w:hAnsi="宋体" w:eastAsia="宋体" w:cs="宋体"/>
          <w:color w:val="000"/>
          <w:sz w:val="28"/>
          <w:szCs w:val="28"/>
        </w:rPr>
        <w:t xml:space="preserve">在集装箱、散货海上运输方面，我司与本地驳船公司合作经营往返香港、深圳至茂名港的定期航班运输，目前集装箱和散货两用船5艘（350teu，5400吨），茂名港与香港之间每周4个航次，茂名港与深圳之间每周2个航次，结束了茂名口岸多年来没有定期航班的历史，每年为茂名及周边地区客户承运超过13,000teu货量，占85%的市场份额；同时利用自身优势，开展广东、广西、海南、福建沿海的国内货物运输业务。</w:t>
      </w:r>
    </w:p>
    <w:p>
      <w:pPr>
        <w:ind w:left="0" w:right="0" w:firstLine="560"/>
        <w:spacing w:before="450" w:after="450" w:line="312" w:lineRule="auto"/>
      </w:pPr>
      <w:r>
        <w:rPr>
          <w:rFonts w:ascii="宋体" w:hAnsi="宋体" w:eastAsia="宋体" w:cs="宋体"/>
          <w:color w:val="000"/>
          <w:sz w:val="28"/>
          <w:szCs w:val="28"/>
        </w:rPr>
        <w:t xml:space="preserve">作为第三方物流服务商，我司是茂名地区唯一一家具备提供现代综合物流服务的企业，主要包括工程物流、产品物流两大板块业务。工程物流服务，我们依托中国远洋运输集团（cosco）强大的运输能力和中远物流完善的国内外服务网络及全国五分之二的大件运力优势，在粤西及周边地区成功完成了包括茂名石化100万吨/年乙烯改扩建项目、茂名大亚木业等在内的大型建设工程物流运输项目。产品物流服务，我们以人为本，依靠贵司为中心，立足华南，整合区域内集装箱和散货海上运输、陆路汽运、铁运、仓储等配送资源，为贵司供以多种运输方式结合、优化物流方案为标志的产品综合物流服务。液体散货船运输：具有多年油船经营经验，可控制和使用的油品、化工品运输船舶运力达4.5万吨，公司设立专门的船舶总调度室，选用中远具有丰富海运经验的总船长作为技术、安全总负责人，承担了中石化茂名炼油厂、中石化海南炼油厂油品、化工品经海上运输配送的相关航线的主要运输任务，年运输总量超过200万吨。</w:t>
      </w:r>
    </w:p>
    <w:p>
      <w:pPr>
        <w:ind w:left="0" w:right="0" w:firstLine="560"/>
        <w:spacing w:before="450" w:after="450" w:line="312" w:lineRule="auto"/>
      </w:pPr>
      <w:r>
        <w:rPr>
          <w:rFonts w:ascii="宋体" w:hAnsi="宋体" w:eastAsia="宋体" w:cs="宋体"/>
          <w:color w:val="000"/>
          <w:sz w:val="28"/>
          <w:szCs w:val="28"/>
        </w:rPr>
        <w:t xml:space="preserve">此外，我司还打算建设30，000平方茂名化工品物流园区，力争成为茂名市最规范的现代化物流配送中心以及网上交易平台。我们坚信，物流供应链像一道美丽的桥梁，它的组成部分并非一成不变。与时俱进、顺应需求、适度超前，是物流发展的要求，也是社会资源配置高效化驱动的必然。正是在这些理念指导下，我们创造了工程物流、融资物流等全新的领域。</w:t>
      </w:r>
    </w:p>
    <w:p>
      <w:pPr>
        <w:ind w:left="0" w:right="0" w:firstLine="560"/>
        <w:spacing w:before="450" w:after="450" w:line="312" w:lineRule="auto"/>
      </w:pPr>
      <w:r>
        <w:rPr>
          <w:rFonts w:ascii="宋体" w:hAnsi="宋体" w:eastAsia="宋体" w:cs="宋体"/>
          <w:color w:val="000"/>
          <w:sz w:val="28"/>
          <w:szCs w:val="28"/>
        </w:rPr>
        <w:t xml:space="preserve">广州销售分公司致力于为国内不断增长的市场需求提供产品和服务，同时也努力于优化与国际市场的资源配置。而我们，则立足于华南，不断提升物流综合竞争力，向客户提供最优质的服务，促使内部产业链充分发挥协同效应，实现经营效益、公司价值和股东回报最大化。我们在为您提供服务过程中，从没有感到过轻松和简单，但我们始终为能与您合作而感到骄傲，因为我们时刻在的过程中尽情享受着人与人之间的快乐、真诚。我们将在过去一年多的合作中不断提升整体服务水平，以满足贵司发展需求的步伐。</w:t>
      </w:r>
    </w:p>
    <w:p>
      <w:pPr>
        <w:ind w:left="0" w:right="0" w:firstLine="560"/>
        <w:spacing w:before="450" w:after="450" w:line="312" w:lineRule="auto"/>
      </w:pPr>
      <w:r>
        <w:rPr>
          <w:rFonts w:ascii="宋体" w:hAnsi="宋体" w:eastAsia="宋体" w:cs="宋体"/>
          <w:color w:val="000"/>
          <w:sz w:val="28"/>
          <w:szCs w:val="28"/>
        </w:rPr>
        <w:t xml:space="preserve">“做最强的物流服务商、做最好的船务代理人”是我们的目标，公司依托中远集团雄厚的海上运输等整体实力，延伸和完善物流供应链管理，以其独特的项目管理和服务赢得客户的信赖。</w:t>
      </w:r>
    </w:p>
    <w:p>
      <w:pPr>
        <w:ind w:left="0" w:right="0" w:firstLine="560"/>
        <w:spacing w:before="450" w:after="450" w:line="312" w:lineRule="auto"/>
      </w:pPr>
      <w:r>
        <w:rPr>
          <w:rFonts w:ascii="宋体" w:hAnsi="宋体" w:eastAsia="宋体" w:cs="宋体"/>
          <w:color w:val="000"/>
          <w:sz w:val="28"/>
          <w:szCs w:val="28"/>
        </w:rPr>
        <w:t xml:space="preserve">xx年，中国远洋a股上市。作为中国远洋的物流板块，上市不仅为我们带来更雄厚的资金、更广阔的市场前景、更丰富的机遇。</w:t>
      </w:r>
    </w:p>
    <w:p>
      <w:pPr>
        <w:ind w:left="0" w:right="0" w:firstLine="560"/>
        <w:spacing w:before="450" w:after="450" w:line="312" w:lineRule="auto"/>
      </w:pPr>
      <w:r>
        <w:rPr>
          <w:rFonts w:ascii="宋体" w:hAnsi="宋体" w:eastAsia="宋体" w:cs="宋体"/>
          <w:color w:val="000"/>
          <w:sz w:val="28"/>
          <w:szCs w:val="28"/>
        </w:rPr>
        <w:t xml:space="preserve">最后我想说：选择中远，就是选择骄傲。</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2024-11-10T20:44:11+08:00</dcterms:created>
  <dcterms:modified xsi:type="dcterms:W3CDTF">2024-11-10T20:44:11+08:00</dcterms:modified>
</cp:coreProperties>
</file>

<file path=docProps/custom.xml><?xml version="1.0" encoding="utf-8"?>
<Properties xmlns="http://schemas.openxmlformats.org/officeDocument/2006/custom-properties" xmlns:vt="http://schemas.openxmlformats.org/officeDocument/2006/docPropsVTypes"/>
</file>