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2024年最新局年终工作总结7篇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2024年最新局年终工作总结7篇一</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2024年最新局年终工作总结7篇二</w:t>
      </w:r>
    </w:p>
    <w:p>
      <w:pPr>
        <w:ind w:left="0" w:right="0" w:firstLine="560"/>
        <w:spacing w:before="450" w:after="450" w:line="312" w:lineRule="auto"/>
      </w:pPr>
      <w:r>
        <w:rPr>
          <w:rFonts w:ascii="宋体" w:hAnsi="宋体" w:eastAsia="宋体" w:cs="宋体"/>
          <w:color w:val="000"/>
          <w:sz w:val="28"/>
          <w:szCs w:val="28"/>
        </w:rPr>
        <w:t xml:space="preserve">一般而言，总结分为三部分：标题，正文，目期。</w:t>
      </w:r>
    </w:p>
    <w:p>
      <w:pPr>
        <w:ind w:left="0" w:right="0" w:firstLine="560"/>
        <w:spacing w:before="450" w:after="450" w:line="312" w:lineRule="auto"/>
      </w:pPr>
      <w:r>
        <w:rPr>
          <w:rFonts w:ascii="宋体" w:hAnsi="宋体" w:eastAsia="宋体" w:cs="宋体"/>
          <w:color w:val="000"/>
          <w:sz w:val="28"/>
          <w:szCs w:val="28"/>
        </w:rPr>
        <w:t xml:space="preserve">正文是总结的主要部分。标题通常标明总结的单位，总结的时间，概括的内容。也可分正副标题。总结的结尾要写明日期。</w:t>
      </w:r>
    </w:p>
    <w:p>
      <w:pPr>
        <w:ind w:left="0" w:right="0" w:firstLine="560"/>
        <w:spacing w:before="450" w:after="450" w:line="312" w:lineRule="auto"/>
      </w:pPr>
      <w:r>
        <w:rPr>
          <w:rFonts w:ascii="宋体" w:hAnsi="宋体" w:eastAsia="宋体" w:cs="宋体"/>
          <w:color w:val="000"/>
          <w:sz w:val="28"/>
          <w:szCs w:val="28"/>
        </w:rPr>
        <w:t xml:space="preserve">总结的正文一般可分为四个部分：情况概述；成绩和经验；存在的问题和教训；今后努力方向。其中主要是成绩和经验这一部分。因为它是总结的主要部分，所以一定要写好。另外，存在问题和教训部分也要努力写好。存在问题是指在实践中感受到应当解决而暂时没有解决或没有办法解决的问题。教训是由于思想不对头，方法不得当，或由于一些其他原因犯了错误，造成损失而得出的反面经验。</w:t>
      </w:r>
    </w:p>
    <w:p>
      <w:pPr>
        <w:ind w:left="0" w:right="0" w:firstLine="560"/>
        <w:spacing w:before="450" w:after="450" w:line="312" w:lineRule="auto"/>
      </w:pPr>
      <w:r>
        <w:rPr>
          <w:rFonts w:ascii="宋体" w:hAnsi="宋体" w:eastAsia="宋体" w:cs="宋体"/>
          <w:color w:val="000"/>
          <w:sz w:val="28"/>
          <w:szCs w:val="28"/>
        </w:rPr>
        <w:t xml:space="preserve">（1）全面工作总结的写法。标题要写明：单位名称，总结时限，总结的类别；总结的正文要写清所开展的活动，成绩有哪些，问题有哪些，经验体会，今后打算或建义；最后在文末留下总结人姓名，总结时间。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工作总结的写法。专题工作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一般而言，工作总结写好后，必须抄好一式两份，一份上交，一份用以指导自己今后的工作。</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2024年最新局年终工作总结7篇三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12</w:t>
      </w:r>
    </w:p>
    <w:p>
      <w:pPr>
        <w:ind w:left="0" w:right="0" w:firstLine="560"/>
        <w:spacing w:before="450" w:after="450" w:line="312" w:lineRule="auto"/>
      </w:pPr>
      <w:r>
        <w:rPr>
          <w:rFonts w:ascii="黑体" w:hAnsi="黑体" w:eastAsia="黑体" w:cs="黑体"/>
          <w:color w:val="000000"/>
          <w:sz w:val="34"/>
          <w:szCs w:val="34"/>
          <w:b w:val="1"/>
          <w:bCs w:val="1"/>
        </w:rPr>
        <w:t xml:space="preserve">2024年最新局年终工作总结7篇四</w:t>
      </w:r>
    </w:p>
    <w:p>
      <w:pPr>
        <w:ind w:left="0" w:right="0" w:firstLine="560"/>
        <w:spacing w:before="450" w:after="450" w:line="312" w:lineRule="auto"/>
      </w:pPr>
      <w:r>
        <w:rPr>
          <w:rFonts w:ascii="宋体" w:hAnsi="宋体" w:eastAsia="宋体" w:cs="宋体"/>
          <w:color w:val="000"/>
          <w:sz w:val="28"/>
          <w:szCs w:val="28"/>
        </w:rPr>
        <w:t xml:space="preserve">今年，对于我来说有许多值得回味的东西，尤其是在银行客服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出色的完成了各项工作任务，用智慧和汗水，用行动和效果体现出了爱岗敬业，无私奉献的精神。以下是我今年的工作总结。</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银行客服后，多问、多学、多练。做为银行客服，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银行客服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归档整理。把需要办理相关业务的人名做标记，逐个打电话提醒客户过来，客户都会配合我及时过来办理。有时候客户还经常会给我带来意想不到的收获。我的客户就是我发射营销信号的“中继站”，他们会用亲身经历把xx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客服，更好地规划自己的职业生涯，是我所努力的目标。当然，在一些细节的处理和操作上我还存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在新的一年里，我将一如既往，努力使自己成为一名优秀的银行客服。做好本职工作，与全行员工一起，团结一致，为完成今年的各项目标任务作出自己应有的贡献。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2024年最新局年终工作总结7篇五</w:t>
      </w:r>
    </w:p>
    <w:p>
      <w:pPr>
        <w:ind w:left="0" w:right="0" w:firstLine="560"/>
        <w:spacing w:before="450" w:after="450" w:line="312" w:lineRule="auto"/>
      </w:pPr>
      <w:r>
        <w:rPr>
          <w:rFonts w:ascii="宋体" w:hAnsi="宋体" w:eastAsia="宋体" w:cs="宋体"/>
          <w:color w:val="000"/>
          <w:sz w:val="28"/>
          <w:szCs w:val="28"/>
        </w:rPr>
        <w:t xml:space="preserve">20xx年转眼已成为过去，五个月的时间在忙碌的工作中度过，新的环境新的要求，面对新的挑战，在有限的时间里一点点充实着。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到现场巡视，检查当天的天气情况和施工的区域，成为每天上班的第一件事，特别是入冬以来，天气的一天天变凉，施工难度随之增加，在无形中扩大了施工的质量风险。</w:t>
      </w:r>
    </w:p>
    <w:p>
      <w:pPr>
        <w:ind w:left="0" w:right="0" w:firstLine="560"/>
        <w:spacing w:before="450" w:after="450" w:line="312" w:lineRule="auto"/>
      </w:pPr>
      <w:r>
        <w:rPr>
          <w:rFonts w:ascii="宋体" w:hAnsi="宋体" w:eastAsia="宋体" w:cs="宋体"/>
          <w:color w:val="000"/>
          <w:sz w:val="28"/>
          <w:szCs w:val="28"/>
        </w:rPr>
        <w:t xml:space="preserve">为了增加喷漆厂房内的温度公司新购了暖风机一台，在一定程度上提高了喷漆厂房内温度，但效果很有限，好多项目不能在喷漆厂房内施工 ，有的最多是第一道漆在厂房里做，后面的还得在外面寒冷的气候条件下施工，对于过冬的项目尽量避免把大量的施工拖到冬季来施工，因为我们的硬件设施还打不到要求，施工风险大。</w:t>
      </w:r>
    </w:p>
    <w:p>
      <w:pPr>
        <w:ind w:left="0" w:right="0" w:firstLine="560"/>
        <w:spacing w:before="450" w:after="450" w:line="312" w:lineRule="auto"/>
      </w:pPr>
      <w:r>
        <w:rPr>
          <w:rFonts w:ascii="宋体" w:hAnsi="宋体" w:eastAsia="宋体" w:cs="宋体"/>
          <w:color w:val="000"/>
          <w:sz w:val="28"/>
          <w:szCs w:val="28"/>
        </w:rPr>
        <w:t xml:space="preserve">涂层修补工作中的一些问题：</w:t>
      </w:r>
    </w:p>
    <w:p>
      <w:pPr>
        <w:ind w:left="0" w:right="0" w:firstLine="560"/>
        <w:spacing w:before="450" w:after="450" w:line="312" w:lineRule="auto"/>
      </w:pPr>
      <w:r>
        <w:rPr>
          <w:rFonts w:ascii="宋体" w:hAnsi="宋体" w:eastAsia="宋体" w:cs="宋体"/>
          <w:color w:val="000"/>
          <w:sz w:val="28"/>
          <w:szCs w:val="28"/>
        </w:rPr>
        <w:t xml:space="preserve">油漆配比无法保证；由于每次修补所用的油漆量较少，大多是施工人员自己凭感觉来调配，油漆的正确配比很难达到，致使在现场有些修补的部位长时间不固化，配合比的偏差直接影响油漆的防腐性能。</w:t>
      </w:r>
    </w:p>
    <w:p>
      <w:pPr>
        <w:ind w:left="0" w:right="0" w:firstLine="560"/>
        <w:spacing w:before="450" w:after="450" w:line="312" w:lineRule="auto"/>
      </w:pPr>
      <w:r>
        <w:rPr>
          <w:rFonts w:ascii="宋体" w:hAnsi="宋体" w:eastAsia="宋体" w:cs="宋体"/>
          <w:color w:val="000"/>
          <w:sz w:val="28"/>
          <w:szCs w:val="28"/>
        </w:rPr>
        <w:t xml:space="preserve">修补区域处理不到位，监控难度大；由于项目本身的原因，后期有很多需要临时增加的支架、小构件等，这些后加的结构件，增加了很多焊点、焊缝，烧坏的涂层需要修补，对于焊缝最好的处理方法是喷砂处理，可以吧焊缝表面波纹里的氧化皮焊渣等异物处理干净，打磨对于平整的表面可以，对于焊缝这些波浪形的表面效果不好，但实际上项目后期喷砂的可能性很小，我们用的最多的还是打磨，并且这些后加的构件大部分是未经过喷砂房喷砂处理的，有的是别的项目上省下了的余料，这些结构件安装完之后，大多是打磨处理和滚涂施工，并且涂层修补工作大部分是施工队自己控制的，施工队自身的质量意识关系到修补面的施工质量，低要求的表面处理和小面积涂层修补使得两个施工风险凑在了一起，要求施工队修补施工报验，很有必要！</w:t>
      </w:r>
    </w:p>
    <w:p>
      <w:pPr>
        <w:ind w:left="0" w:right="0" w:firstLine="560"/>
        <w:spacing w:before="450" w:after="450" w:line="312" w:lineRule="auto"/>
      </w:pPr>
      <w:r>
        <w:rPr>
          <w:rFonts w:ascii="宋体" w:hAnsi="宋体" w:eastAsia="宋体" w:cs="宋体"/>
          <w:color w:val="000"/>
          <w:sz w:val="28"/>
          <w:szCs w:val="28"/>
        </w:rPr>
        <w:t xml:space="preserve">涂装施工是一项隐蔽性的施工，小面积的缺陷很容易被覆盖，施工者自身的质量意识差，好多缺陷都被无意识的掩盖了，质量控制但不能每时每刻盯着施工者施工，增加报验的范围，但很难涉及到每一个点，有必要对施工者进行基本的涂装技术培训，让施工者认识到随意施工将带来怎样的结果。</w:t>
      </w:r>
    </w:p>
    <w:p>
      <w:pPr>
        <w:ind w:left="0" w:right="0" w:firstLine="560"/>
        <w:spacing w:before="450" w:after="450" w:line="312" w:lineRule="auto"/>
      </w:pPr>
      <w:r>
        <w:rPr>
          <w:rFonts w:ascii="宋体" w:hAnsi="宋体" w:eastAsia="宋体" w:cs="宋体"/>
          <w:color w:val="000"/>
          <w:sz w:val="28"/>
          <w:szCs w:val="28"/>
        </w:rPr>
        <w:t xml:space="preserve">如果质量控制与进度控制是一条抛物线的话，那么把质量控制推向抛物线的最顶点是最理想的，合理的施工安排和准确的施工组织设计，施工质量控制与施工进度控制不会有很大的冲突，但好多项目都没有看到项目质量控制计划和项目施工组织设计。</w:t>
      </w:r>
    </w:p>
    <w:p>
      <w:pPr>
        <w:ind w:left="0" w:right="0" w:firstLine="560"/>
        <w:spacing w:before="450" w:after="450" w:line="312" w:lineRule="auto"/>
      </w:pPr>
      <w:r>
        <w:rPr>
          <w:rFonts w:ascii="宋体" w:hAnsi="宋体" w:eastAsia="宋体" w:cs="宋体"/>
          <w:color w:val="000"/>
          <w:sz w:val="28"/>
          <w:szCs w:val="28"/>
        </w:rPr>
        <w:t xml:space="preserve">经常检查施工者容易遗漏的区域，如不易施工的部位和大面积施工后对焊缝、小构件背面、狭小区域返预涂的检查，提高施工者对小角落和易遗漏部位的重视，防止项目后期在这些容易被忽视的区域出问题。</w:t>
      </w:r>
    </w:p>
    <w:p>
      <w:pPr>
        <w:ind w:left="0" w:right="0" w:firstLine="560"/>
        <w:spacing w:before="450" w:after="450" w:line="312" w:lineRule="auto"/>
      </w:pPr>
      <w:r>
        <w:rPr>
          <w:rFonts w:ascii="宋体" w:hAnsi="宋体" w:eastAsia="宋体" w:cs="宋体"/>
          <w:color w:val="000"/>
          <w:sz w:val="28"/>
          <w:szCs w:val="28"/>
        </w:rPr>
        <w:t xml:space="preserve">对于电器、仪表上的一些用螺栓连接的构件，螺栓孔内的涂层很难保证，安装时的破坏无法避免，建议这些部位后期用密封胶密封或在安装时双面加所料垫片，提高封闭性能。 根据公司现有的施工能力、设备条件，把质量控制推向最高点是我工作和努力的方向。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2024年最新局年终工作总结7篇六</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1、完成粮油收购4000吨，其中储备粮收购2750吨（地方储备粮食轮换20xx吨，新增750吨），地方食用油新陈置换100吨。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xx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黑体" w:hAnsi="黑体" w:eastAsia="黑体" w:cs="黑体"/>
          <w:color w:val="000000"/>
          <w:sz w:val="34"/>
          <w:szCs w:val="34"/>
          <w:b w:val="1"/>
          <w:bCs w:val="1"/>
        </w:rPr>
        <w:t xml:space="preserve">2024年最新局年终工作总结7篇七</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x班的数学教学工作。我能认真钻研新的课程标准，吃透教材，积极开拓教学思路，把一些先进的教学理论、科学的教学方法、先进的现代教学手段运用于课堂教学中，努力培养学生的合作交流、自主探索、勇于创新等能力，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x届小学“希望杯”全国数学邀请赛有x人获省级一等奖，有x人获省级二等奖；有x人获市级一等奖，有x人获市级二等奖。学校被评为参加第x届小学“希望杯”全国数学邀请赛先进单位。本人获第x届小学“希望杯”全国数学邀请赛省级“优秀辅导员”光荣称号。本年度我的教科研成果取得92分，居全校第一名；获学校综合组教师20x——20x学年度考核评估总分第一名。在学校组织“大家唱、大家跳”活动中，本人辅导x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【2024年最新局年终工作总结7篇】相关推荐文章:</w:t>
      </w:r>
    </w:p>
    <w:p>
      <w:pPr>
        <w:ind w:left="0" w:right="0" w:firstLine="560"/>
        <w:spacing w:before="450" w:after="450" w:line="312" w:lineRule="auto"/>
      </w:pPr>
      <w:r>
        <w:rPr>
          <w:rFonts w:ascii="宋体" w:hAnsi="宋体" w:eastAsia="宋体" w:cs="宋体"/>
          <w:color w:val="000"/>
          <w:sz w:val="28"/>
          <w:szCs w:val="28"/>
        </w:rPr>
        <w:t xml:space="preserve">最新广播局年终工作总结</w:t>
      </w:r>
    </w:p>
    <w:p>
      <w:pPr>
        <w:ind w:left="0" w:right="0" w:firstLine="560"/>
        <w:spacing w:before="450" w:after="450" w:line="312" w:lineRule="auto"/>
      </w:pPr>
      <w:r>
        <w:rPr>
          <w:rFonts w:ascii="宋体" w:hAnsi="宋体" w:eastAsia="宋体" w:cs="宋体"/>
          <w:color w:val="000"/>
          <w:sz w:val="28"/>
          <w:szCs w:val="28"/>
        </w:rPr>
        <w:t xml:space="preserve">2024年最新工作目标工作总结7篇</w:t>
      </w:r>
    </w:p>
    <w:p>
      <w:pPr>
        <w:ind w:left="0" w:right="0" w:firstLine="560"/>
        <w:spacing w:before="450" w:after="450" w:line="312" w:lineRule="auto"/>
      </w:pPr>
      <w:r>
        <w:rPr>
          <w:rFonts w:ascii="宋体" w:hAnsi="宋体" w:eastAsia="宋体" w:cs="宋体"/>
          <w:color w:val="000"/>
          <w:sz w:val="28"/>
          <w:szCs w:val="28"/>
        </w:rPr>
        <w:t xml:space="preserve">2024年最新局年度审计工作总结5篇</w:t>
      </w:r>
    </w:p>
    <w:p>
      <w:pPr>
        <w:ind w:left="0" w:right="0" w:firstLine="560"/>
        <w:spacing w:before="450" w:after="450" w:line="312" w:lineRule="auto"/>
      </w:pPr>
      <w:r>
        <w:rPr>
          <w:rFonts w:ascii="宋体" w:hAnsi="宋体" w:eastAsia="宋体" w:cs="宋体"/>
          <w:color w:val="000"/>
          <w:sz w:val="28"/>
          <w:szCs w:val="28"/>
        </w:rPr>
        <w:t xml:space="preserve">年终工作总结个人范文2024年最新</w:t>
      </w:r>
    </w:p>
    <w:p>
      <w:pPr>
        <w:ind w:left="0" w:right="0" w:firstLine="560"/>
        <w:spacing w:before="450" w:after="450" w:line="312" w:lineRule="auto"/>
      </w:pPr>
      <w:r>
        <w:rPr>
          <w:rFonts w:ascii="宋体" w:hAnsi="宋体" w:eastAsia="宋体" w:cs="宋体"/>
          <w:color w:val="000"/>
          <w:sz w:val="28"/>
          <w:szCs w:val="28"/>
        </w:rPr>
        <w:t xml:space="preserve">2024年最新乡镇卫生院年终工作总结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2024-09-20T16:28:55+08:00</dcterms:created>
  <dcterms:modified xsi:type="dcterms:W3CDTF">2024-09-20T16:28:55+08:00</dcterms:modified>
</cp:coreProperties>
</file>

<file path=docProps/custom.xml><?xml version="1.0" encoding="utf-8"?>
<Properties xmlns="http://schemas.openxmlformats.org/officeDocument/2006/custom-properties" xmlns:vt="http://schemas.openxmlformats.org/officeDocument/2006/docPropsVTypes"/>
</file>