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高三物理教学总结(个人)张启凤</w:t>
      </w:r>
      <w:bookmarkEnd w:id="1"/>
    </w:p>
    <w:p>
      <w:pPr>
        <w:jc w:val="center"/>
        <w:spacing w:before="0" w:after="450"/>
      </w:pPr>
      <w:r>
        <w:rPr>
          <w:rFonts w:ascii="Arial" w:hAnsi="Arial" w:eastAsia="Arial" w:cs="Arial"/>
          <w:color w:val="999999"/>
          <w:sz w:val="20"/>
          <w:szCs w:val="20"/>
        </w:rPr>
        <w:t xml:space="preserve">来源：网络  作者：七色彩虹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第一篇：高三物理教学总结(个人)张启凤西宁二十一中 张启凤 高三物理教学与科研总结本学期，在学校的安排下，我执教高三（2）（3）（4）班物理课，一学期以来，在学校领导的关心、支持下，我从各方面严格要求自己，结合本校的实际条件和学生的实际情...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第一篇：高三物理教学总结(个人)张启凤</w:t>
      </w:r>
    </w:p>
    <w:p>
      <w:pPr>
        <w:ind w:left="0" w:right="0" w:firstLine="560"/>
        <w:spacing w:before="450" w:after="450" w:line="312" w:lineRule="auto"/>
      </w:pPr>
      <w:r>
        <w:rPr>
          <w:rFonts w:ascii="宋体" w:hAnsi="宋体" w:eastAsia="宋体" w:cs="宋体"/>
          <w:color w:val="000"/>
          <w:sz w:val="28"/>
          <w:szCs w:val="28"/>
        </w:rPr>
        <w:t xml:space="preserve">西宁二十一中 张启凤 高三物理教学与科研总结</w:t>
      </w:r>
    </w:p>
    <w:p>
      <w:pPr>
        <w:ind w:left="0" w:right="0" w:firstLine="560"/>
        <w:spacing w:before="450" w:after="450" w:line="312" w:lineRule="auto"/>
      </w:pPr>
      <w:r>
        <w:rPr>
          <w:rFonts w:ascii="宋体" w:hAnsi="宋体" w:eastAsia="宋体" w:cs="宋体"/>
          <w:color w:val="000"/>
          <w:sz w:val="28"/>
          <w:szCs w:val="28"/>
        </w:rPr>
        <w:t xml:space="preserve">本学期，在学校的安排下，我执教高三（2）（3）（4）班物理课，一学期以来，在学校领导的关心、支持下，我从各方面严格要求自己，结合本校的实际条件和学生的实际情况，使教学工作有计划，有组织，有步骤地开展。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高三教学过程是师生互动的过程。本人紧扣高考特点，学生特点，把握全局，认真筹划每一章节，精心设计一节课的每个环节，推动教学层层深入，形成了良性互动，并取得良好的教育教学效果。1．教师方面： 认真分析和研究近三年的考试说明，研究三至五年的高考试题以及各地的模拟试卷。这样做的目的是更好地把握高考的特点，使复习能把握大局，突出重点，在主干知识点花更多时间，下更大功夫，避免平均使用力量。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（1)对物理概念、规律的理解要注重能力的培养。教学中通过各种形式的辩析使学生理解概念、规律的确切含义，适用条件，清楚认识其表达形式，并通过似是而非的典型事例分析加强理解。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分解运动过程，能清楚整个过程是由哪几个运动模型组成的，各个运动模型之间是通过什么方法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表达出来”。推理不仅在计算题中有，选</w:t>
      </w:r>
    </w:p>
    <w:p>
      <w:pPr>
        <w:ind w:left="0" w:right="0" w:firstLine="560"/>
        <w:spacing w:before="450" w:after="450" w:line="312" w:lineRule="auto"/>
      </w:pPr>
      <w:r>
        <w:rPr>
          <w:rFonts w:ascii="宋体" w:hAnsi="宋体" w:eastAsia="宋体" w:cs="宋体"/>
          <w:color w:val="000"/>
          <w:sz w:val="28"/>
          <w:szCs w:val="28"/>
        </w:rPr>
        <w:t xml:space="preserve">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我对自己的本学年的教科研方向有了一个确定的计划，即：首先，认真研究《新课程标准》及高考大纲和高考试题；其次，同学科成员间做好力学部分的考纲解读，并转化为集体的智慧传递给我们的学生；第三，积极参与重点课题研究《易错题的整理与分析》，提升自我的专业素养能力。2.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积极主动地做好课题教研工作，通过本课题研究达到力求做到(1)改进教学方式，在习题讲评中把更多的时间空间交给学生，重在帮助学生认识自己在解题中的易错点、思维方法和学习习惯上的长处与不足；(2)学生能够自主诊断在学习中存在的问题，并能通过生生间，师生间的交流协作提高学生的分析问题，解决问题的能力，形成对理科学习的积极态度和情感。</w:t>
      </w:r>
    </w:p>
    <w:p>
      <w:pPr>
        <w:ind w:left="0" w:right="0" w:firstLine="560"/>
        <w:spacing w:before="450" w:after="450" w:line="312" w:lineRule="auto"/>
      </w:pPr>
      <w:r>
        <w:rPr>
          <w:rFonts w:ascii="宋体" w:hAnsi="宋体" w:eastAsia="宋体" w:cs="宋体"/>
          <w:color w:val="000"/>
          <w:sz w:val="28"/>
          <w:szCs w:val="28"/>
        </w:rPr>
        <w:t xml:space="preserve">3.严格抓好课堂教学研究，夯实教育科研基础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课堂教学是教育科研的主阵地，在开展课堂教学改革过程中，我时刻注意更新教育观念，构建平等、合作、和谐的师生关系，营造宽松、丰富、生动的教育环境。并通过各种课堂教学活动的尝试与探索，重视教学过程的每一个环节，达到在课堂中渗透思维策略训练，优化教学过程，提高课堂时效的目的。在备课组的统一安排和布置下，积极承担高中部组的公开课，并取得了高中部的优质公开课。今后我将继续深化课堂教学改革活动，形成重视课堂，研究课堂的习惯。使自己的教学水平和专业方面有更近一步的提升。</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教研方面中取得了一定的收获，学生成绩进步也比较明显，个人教学业务能力、科研能力有所提高，并且作为老教师认真指导、热情帮助青年教师成才，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宋体" w:hAnsi="宋体" w:eastAsia="宋体" w:cs="宋体"/>
          <w:color w:val="000"/>
          <w:sz w:val="28"/>
          <w:szCs w:val="28"/>
        </w:rPr>
        <w:t xml:space="preserve">高三物理教学个人总结</w:t>
      </w:r>
    </w:p>
    <w:p>
      <w:pPr>
        <w:ind w:left="0" w:right="0" w:firstLine="560"/>
        <w:spacing w:before="450" w:after="450" w:line="312" w:lineRule="auto"/>
      </w:pPr>
      <w:r>
        <w:rPr>
          <w:rFonts w:ascii="宋体" w:hAnsi="宋体" w:eastAsia="宋体" w:cs="宋体"/>
          <w:color w:val="000"/>
          <w:sz w:val="28"/>
          <w:szCs w:val="28"/>
        </w:rPr>
        <w:t xml:space="preserve">单位：西宁二十一中</w:t>
      </w:r>
    </w:p>
    <w:p>
      <w:pPr>
        <w:ind w:left="0" w:right="0" w:firstLine="560"/>
        <w:spacing w:before="450" w:after="450" w:line="312" w:lineRule="auto"/>
      </w:pPr>
      <w:r>
        <w:rPr>
          <w:rFonts w:ascii="宋体" w:hAnsi="宋体" w:eastAsia="宋体" w:cs="宋体"/>
          <w:color w:val="000"/>
          <w:sz w:val="28"/>
          <w:szCs w:val="28"/>
        </w:rPr>
        <w:t xml:space="preserve">姓名：张启凤</w:t>
      </w:r>
    </w:p>
    <w:p>
      <w:pPr>
        <w:ind w:left="0" w:right="0" w:firstLine="560"/>
        <w:spacing w:before="450" w:after="450" w:line="312" w:lineRule="auto"/>
      </w:pPr>
      <w:r>
        <w:rPr>
          <w:rFonts w:ascii="宋体" w:hAnsi="宋体" w:eastAsia="宋体" w:cs="宋体"/>
          <w:color w:val="000"/>
          <w:sz w:val="28"/>
          <w:szCs w:val="28"/>
        </w:rPr>
        <w:t xml:space="preserve">时间：2024年7月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第二篇：高三物理教学总结(个人)</w:t>
      </w:r>
    </w:p>
    <w:p>
      <w:pPr>
        <w:ind w:left="0" w:right="0" w:firstLine="560"/>
        <w:spacing w:before="450" w:after="450" w:line="312" w:lineRule="auto"/>
      </w:pPr>
      <w:r>
        <w:rPr>
          <w:rFonts w:ascii="宋体" w:hAnsi="宋体" w:eastAsia="宋体" w:cs="宋体"/>
          <w:color w:val="000"/>
          <w:sz w:val="28"/>
          <w:szCs w:val="28"/>
        </w:rPr>
        <w:t xml:space="preserve">高三物理教学与科研总结</w:t>
      </w:r>
    </w:p>
    <w:p>
      <w:pPr>
        <w:ind w:left="0" w:right="0" w:firstLine="560"/>
        <w:spacing w:before="450" w:after="450" w:line="312" w:lineRule="auto"/>
      </w:pPr>
      <w:r>
        <w:rPr>
          <w:rFonts w:ascii="宋体" w:hAnsi="宋体" w:eastAsia="宋体" w:cs="宋体"/>
          <w:color w:val="000"/>
          <w:sz w:val="28"/>
          <w:szCs w:val="28"/>
        </w:rPr>
        <w:t xml:space="preserve">中牟一高岳战新</w:t>
      </w:r>
    </w:p>
    <w:p>
      <w:pPr>
        <w:ind w:left="0" w:right="0" w:firstLine="560"/>
        <w:spacing w:before="450" w:after="450" w:line="312" w:lineRule="auto"/>
      </w:pPr>
      <w:r>
        <w:rPr>
          <w:rFonts w:ascii="宋体" w:hAnsi="宋体" w:eastAsia="宋体" w:cs="宋体"/>
          <w:color w:val="000"/>
          <w:sz w:val="28"/>
          <w:szCs w:val="28"/>
        </w:rPr>
        <w:t xml:space="preserve">转眼间，短暂的一学年时光又即将过去。本学期我执教高三34班物理课和高三35个班的物理课，本人按照教学与科研计划，认真备课、上课、听课、评课，及时批改试卷、讲评试卷，做好课后辅导工作，积极参加集体教研活动，积极开展重点课题研究，已经如期地完成了教学与科研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w:t>
      </w:r>
    </w:p>
    <w:p>
      <w:pPr>
        <w:ind w:left="0" w:right="0" w:firstLine="560"/>
        <w:spacing w:before="450" w:after="450" w:line="312" w:lineRule="auto"/>
      </w:pPr>
      <w:r>
        <w:rPr>
          <w:rFonts w:ascii="宋体" w:hAnsi="宋体" w:eastAsia="宋体" w:cs="宋体"/>
          <w:color w:val="000"/>
          <w:sz w:val="28"/>
          <w:szCs w:val="28"/>
        </w:rPr>
        <w:t xml:space="preserve">中有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依照教研组的统一布置，通过有计划的、科学规范的组织管理，我对自己的本学年的教科研方向有了一个确定的计划，即：首先，认真研究《新课程教学要求》及高考大纲和高考试题；其次，带领本小组成员做好电磁学部分的考纲解读，并转化为集体的智慧传递给我们的学生；第三，积极参与重点课题研究，提升自我的教科研能力。</w:t>
      </w:r>
    </w:p>
    <w:p>
      <w:pPr>
        <w:ind w:left="0" w:right="0" w:firstLine="560"/>
        <w:spacing w:before="450" w:after="450" w:line="312" w:lineRule="auto"/>
      </w:pPr>
      <w:r>
        <w:rPr>
          <w:rFonts w:ascii="宋体" w:hAnsi="宋体" w:eastAsia="宋体" w:cs="宋体"/>
          <w:color w:val="000"/>
          <w:sz w:val="28"/>
          <w:szCs w:val="28"/>
        </w:rPr>
        <w:t xml:space="preserve">2.积极开展重点课题研究，增强教育科研活力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县、市教研室组织的教科研交流会，认真听取兄弟学校教师的经验总结，取长补短。我致力于课题研究的过程管理，而不仅仅把精力放在“播种”与“收获”上。我的研究课题都是在学年初制定出学年的研究计划，在学年中开展课题研究活动，在学年末进行学年研究小结。这样，几个研究课题都能在每学年都有量的积累，从而为最后质的飞跃即课题研究的结题工作打下良好的基础。在课题研究过程中，我吸取别人先进的科研经验，大胆探索，积累经验，提高科研能力。我参与研究的课题有《高中物理实验教学的现状与对策》、如何提升高中物理课堂教学实效性》、《高三物理复习策略及2024年高考命题展望》等。</w:t>
      </w:r>
    </w:p>
    <w:p>
      <w:pPr>
        <w:ind w:left="0" w:right="0" w:firstLine="560"/>
        <w:spacing w:before="450" w:after="450" w:line="312" w:lineRule="auto"/>
      </w:pPr>
      <w:r>
        <w:rPr>
          <w:rFonts w:ascii="宋体" w:hAnsi="宋体" w:eastAsia="宋体" w:cs="宋体"/>
          <w:color w:val="000"/>
          <w:sz w:val="28"/>
          <w:szCs w:val="28"/>
        </w:rPr>
        <w:t xml:space="preserve">除此以外，我还继续进行信息技术培训，努力提高自身的专业化水平，并通过学校教育网站、教育博客，拓展教育空间，拓展信息渠道，把自己的心得体会与别人分享，同时，积极地向别人请教，学习别人的先进经验。</w:t>
      </w:r>
    </w:p>
    <w:p>
      <w:pPr>
        <w:ind w:left="0" w:right="0" w:firstLine="560"/>
        <w:spacing w:before="450" w:after="450" w:line="312" w:lineRule="auto"/>
      </w:pPr>
      <w:r>
        <w:rPr>
          <w:rFonts w:ascii="宋体" w:hAnsi="宋体" w:eastAsia="宋体" w:cs="宋体"/>
          <w:color w:val="000"/>
          <w:sz w:val="28"/>
          <w:szCs w:val="28"/>
        </w:rPr>
        <w:t xml:space="preserve">3.严格抓好课堂教学研究，夯实教育科研基础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课堂教学是教育科研的主阵地，在开展课堂教学改革过程中，我时刻注意更新教育观念，构建平等、合作、和谐的师生关系，营造宽松、丰富、生动的教育环境。并通过各种课堂教学活动的尝试与探索，重视教学过程的每一个环节，达到在课堂中渗透思维策略训练，优化教学过程，提高课堂时效的目的。在教研组的统一安排和布置下上好“特色课”、“研究课”，多出“示范课”。</w:t>
      </w:r>
    </w:p>
    <w:p>
      <w:pPr>
        <w:ind w:left="0" w:right="0" w:firstLine="560"/>
        <w:spacing w:before="450" w:after="450" w:line="312" w:lineRule="auto"/>
      </w:pPr>
      <w:r>
        <w:rPr>
          <w:rFonts w:ascii="宋体" w:hAnsi="宋体" w:eastAsia="宋体" w:cs="宋体"/>
          <w:color w:val="000"/>
          <w:sz w:val="28"/>
          <w:szCs w:val="28"/>
        </w:rPr>
        <w:t xml:space="preserve">今后我将继续深化课堂教学改革活动，形成重视课堂，研究课堂的习惯。进一步坚持有所为，有所不为的思想，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并且作为老教师认真指导、热情帮助青年教师成才，本学年我们组的青年教师有七人获省、市、县、校级优质课大奖；有五人次的教育科研论文在国家CN级杂志上发表；有更多的优秀教学课件、科研论文、学习心得通过学校的教研通讯、教育博客、省市级的论文交流等各种途径展示出来。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宋体" w:hAnsi="宋体" w:eastAsia="宋体" w:cs="宋体"/>
          <w:color w:val="000"/>
          <w:sz w:val="28"/>
          <w:szCs w:val="28"/>
        </w:rPr>
        <w:t xml:space="preserve">高三物理教学与科研总结</w:t>
      </w:r>
    </w:p>
    <w:p>
      <w:pPr>
        <w:ind w:left="0" w:right="0" w:firstLine="560"/>
        <w:spacing w:before="450" w:after="450" w:line="312" w:lineRule="auto"/>
      </w:pPr>
      <w:r>
        <w:rPr>
          <w:rFonts w:ascii="宋体" w:hAnsi="宋体" w:eastAsia="宋体" w:cs="宋体"/>
          <w:color w:val="000"/>
          <w:sz w:val="28"/>
          <w:szCs w:val="28"/>
        </w:rPr>
        <w:t xml:space="preserve">单位：中牟县第一高级中学</w:t>
      </w:r>
    </w:p>
    <w:p>
      <w:pPr>
        <w:ind w:left="0" w:right="0" w:firstLine="560"/>
        <w:spacing w:before="450" w:after="450" w:line="312" w:lineRule="auto"/>
      </w:pPr>
      <w:r>
        <w:rPr>
          <w:rFonts w:ascii="宋体" w:hAnsi="宋体" w:eastAsia="宋体" w:cs="宋体"/>
          <w:color w:val="000"/>
          <w:sz w:val="28"/>
          <w:szCs w:val="28"/>
        </w:rPr>
        <w:t xml:space="preserve">姓名：岳战新</w:t>
      </w:r>
    </w:p>
    <w:p>
      <w:pPr>
        <w:ind w:left="0" w:right="0" w:firstLine="560"/>
        <w:spacing w:before="450" w:after="450" w:line="312" w:lineRule="auto"/>
      </w:pPr>
      <w:r>
        <w:rPr>
          <w:rFonts w:ascii="宋体" w:hAnsi="宋体" w:eastAsia="宋体" w:cs="宋体"/>
          <w:color w:val="000"/>
          <w:sz w:val="28"/>
          <w:szCs w:val="28"/>
        </w:rPr>
        <w:t xml:space="preserve">时间：2024年6月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第三篇：高三物理教学总结(个人)</w:t>
      </w:r>
    </w:p>
    <w:p>
      <w:pPr>
        <w:ind w:left="0" w:right="0" w:firstLine="560"/>
        <w:spacing w:before="450" w:after="450" w:line="312" w:lineRule="auto"/>
      </w:pPr>
      <w:r>
        <w:rPr>
          <w:rFonts w:ascii="宋体" w:hAnsi="宋体" w:eastAsia="宋体" w:cs="宋体"/>
          <w:color w:val="000"/>
          <w:sz w:val="28"/>
          <w:szCs w:val="28"/>
        </w:rPr>
        <w:t xml:space="preserve">高三物理教学与科研总结</w:t>
      </w:r>
    </w:p>
    <w:p>
      <w:pPr>
        <w:ind w:left="0" w:right="0" w:firstLine="560"/>
        <w:spacing w:before="450" w:after="450" w:line="312" w:lineRule="auto"/>
      </w:pPr>
      <w:r>
        <w:rPr>
          <w:rFonts w:ascii="宋体" w:hAnsi="宋体" w:eastAsia="宋体" w:cs="宋体"/>
          <w:color w:val="000"/>
          <w:sz w:val="28"/>
          <w:szCs w:val="28"/>
        </w:rPr>
        <w:t xml:space="preserve">杜贯华</w:t>
      </w:r>
    </w:p>
    <w:p>
      <w:pPr>
        <w:ind w:left="0" w:right="0" w:firstLine="560"/>
        <w:spacing w:before="450" w:after="450" w:line="312" w:lineRule="auto"/>
      </w:pPr>
      <w:r>
        <w:rPr>
          <w:rFonts w:ascii="宋体" w:hAnsi="宋体" w:eastAsia="宋体" w:cs="宋体"/>
          <w:color w:val="000"/>
          <w:sz w:val="28"/>
          <w:szCs w:val="28"/>
        </w:rPr>
        <w:t xml:space="preserve">转眼间，短暂的一学年时光又即将过去。本学期我执教高三3班和高三5个班的物理课，本人按照教学与科研计划，认真备课、上课、听课、评课，及时批改试卷、讲评试卷，做好课后辅导工作，积极参加集体教研活动，积极开展重点课题研究，已经如期地完成了教学与科研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w:t>
      </w:r>
    </w:p>
    <w:p>
      <w:pPr>
        <w:ind w:left="0" w:right="0" w:firstLine="560"/>
        <w:spacing w:before="450" w:after="450" w:line="312" w:lineRule="auto"/>
      </w:pPr>
      <w:r>
        <w:rPr>
          <w:rFonts w:ascii="宋体" w:hAnsi="宋体" w:eastAsia="宋体" w:cs="宋体"/>
          <w:color w:val="000"/>
          <w:sz w:val="28"/>
          <w:szCs w:val="28"/>
        </w:rPr>
        <w:t xml:space="preserve">中有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除此以外，我还继续进行信息技术培训，努力提高自身的专业化水平，并通过学校教育网站、教育博客，拓展教育空间，拓展信息渠道，把自己的心得体会与别人分享，同时，积极地向别人请教，学习别人的先进经验。</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并且作为老教师认真指导、热情帮助青年教师成才，本学年我们组的青年教师有七人获省、市、县、校级优质课大奖；有五人次的教育科研论文在国家CN级杂志上发表；有更多的优秀教学课件、科研论文、学习心得通过学校的教研通讯、教育博客、省市级的论文交流等各种途径展示出来。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宋体" w:hAnsi="宋体" w:eastAsia="宋体" w:cs="宋体"/>
          <w:color w:val="000"/>
          <w:sz w:val="28"/>
          <w:szCs w:val="28"/>
        </w:rPr>
        <w:t xml:space="preserve">高三物理教学与科研总结</w:t>
      </w:r>
    </w:p>
    <w:p>
      <w:pPr>
        <w:ind w:left="0" w:right="0" w:firstLine="560"/>
        <w:spacing w:before="450" w:after="450" w:line="312" w:lineRule="auto"/>
      </w:pPr>
      <w:r>
        <w:rPr>
          <w:rFonts w:ascii="宋体" w:hAnsi="宋体" w:eastAsia="宋体" w:cs="宋体"/>
          <w:color w:val="000"/>
          <w:sz w:val="28"/>
          <w:szCs w:val="28"/>
        </w:rPr>
        <w:t xml:space="preserve">单位：中牟县第一高级中学</w:t>
      </w:r>
    </w:p>
    <w:p>
      <w:pPr>
        <w:ind w:left="0" w:right="0" w:firstLine="560"/>
        <w:spacing w:before="450" w:after="450" w:line="312" w:lineRule="auto"/>
      </w:pPr>
      <w:r>
        <w:rPr>
          <w:rFonts w:ascii="宋体" w:hAnsi="宋体" w:eastAsia="宋体" w:cs="宋体"/>
          <w:color w:val="000"/>
          <w:sz w:val="28"/>
          <w:szCs w:val="28"/>
        </w:rPr>
        <w:t xml:space="preserve">姓名：岳战新 时间：2024年6月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第四篇：AAA高三物理教学总结(个人)</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转眼间，短暂的一学年时光过去。本学期我执教高三 7班和高三10班的物理课，本人按照教学与科研计划，认真备课、上课、听课、评课，及时批改试卷、讲评试卷，做好课后辅导工作，积极参加集体教研活动，积极开展重点课题研究，已经如期地完成了教学与科研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一、紧追高考指挥棒，确立复习方向</w:t>
      </w:r>
    </w:p>
    <w:p>
      <w:pPr>
        <w:ind w:left="0" w:right="0" w:firstLine="560"/>
        <w:spacing w:before="450" w:after="450" w:line="312" w:lineRule="auto"/>
      </w:pPr>
      <w:r>
        <w:rPr>
          <w:rFonts w:ascii="宋体" w:hAnsi="宋体" w:eastAsia="宋体" w:cs="宋体"/>
          <w:color w:val="000"/>
          <w:sz w:val="28"/>
          <w:szCs w:val="28"/>
        </w:rPr>
        <w:t xml:space="preserve">怎样着手进行物理总复习，复习的目的和任务是什么？这是刚刚进入高三的同学所面临的第一个问题，也是教师在高三物理教学过程中所面临的第一个问题。要解决好这个问题，就必须对一些信息进行研究，从中领会出潜在的导向作用，确立复习方向，那些知识是海南学生所必须掌握的那些是了解的。</w:t>
      </w:r>
    </w:p>
    <w:p>
      <w:pPr>
        <w:ind w:left="0" w:right="0" w:firstLine="560"/>
        <w:spacing w:before="450" w:after="450" w:line="312" w:lineRule="auto"/>
      </w:pPr>
      <w:r>
        <w:rPr>
          <w:rFonts w:ascii="宋体" w:hAnsi="宋体" w:eastAsia="宋体" w:cs="宋体"/>
          <w:color w:val="000"/>
          <w:sz w:val="28"/>
          <w:szCs w:val="28"/>
        </w:rPr>
        <w:t xml:space="preserve">1.研究高考物理试题。纵观每年的高考物理试题，既可以发现其突出的特点之一是它的连续性和稳定性，始终保持稳中有变的原则；又可以提高自己的业务水平，更好的完成教学任务。</w:t>
      </w:r>
    </w:p>
    <w:p>
      <w:pPr>
        <w:ind w:left="0" w:right="0" w:firstLine="560"/>
        <w:spacing w:before="450" w:after="450" w:line="312" w:lineRule="auto"/>
      </w:pPr>
      <w:r>
        <w:rPr>
          <w:rFonts w:ascii="宋体" w:hAnsi="宋体" w:eastAsia="宋体" w:cs="宋体"/>
          <w:color w:val="000"/>
          <w:sz w:val="28"/>
          <w:szCs w:val="28"/>
        </w:rPr>
        <w:t xml:space="preserve">2.关注教材和课程标准的变化。与以往教材、课程标准相比较，现在使用的教材和课程标准发生了细微的变化，如内容的调整，知识的传授过程渗透了科学思想和科学方法。这些变化将体现在高考命题中，熟悉教材和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物理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二、合理安排复习内容和进度，选择合适的教法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第二轮复习着重加强对学生的知识概括、理解和应用能力的培养，对于物理来说这段时间的任务主要是通过一系列的专题复习加强学生学科内的综合能力帮助学生构建本学科知识体系，同时，通过一定数量的典型习题，训练学生运用知识、提炼解题规律、培养敏捷的思维及综合分析能力，积极有效组织模拟训练，当堂考当堂讲析，训练学生的解题技巧，提高答题速度，课下少留作业，留出更多的时间让学生自己支配，进行各学科的补救，认真总结以往学生较容易出错的知识点，并帮助学生克服。</w:t>
      </w:r>
    </w:p>
    <w:p>
      <w:pPr>
        <w:ind w:left="0" w:right="0" w:firstLine="560"/>
        <w:spacing w:before="450" w:after="450" w:line="312" w:lineRule="auto"/>
      </w:pPr>
      <w:r>
        <w:rPr>
          <w:rFonts w:ascii="宋体" w:hAnsi="宋体" w:eastAsia="宋体" w:cs="宋体"/>
          <w:color w:val="000"/>
          <w:sz w:val="28"/>
          <w:szCs w:val="28"/>
        </w:rPr>
        <w:t xml:space="preserve">三、正确处理知识的全面和重点的关系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必须按照教学大纲扫描全部的知识。在这上面千万不能心存侥幸，搞什么猜题押宝，随意舍弃或疏忽自认为不重要的、不会考的部分。尤其在时间有限的复习课上，老师一般很难详细述及所有内容，因此，对于面上一定篇幅属于识记性质的知识，需要要求学生自己阅读课文加以弥补，以免形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内容，复习务必追求突破性进展。所以，讲课时要特别要求学生注意听老师的总结及分析解剖；消化时务求深刻理解它们的内涵。同时找些例题帮助学生熟悉它们的应用；练习则需要有一定的反复以求熟练掌握。只有正确处理好面和点的关系，才可能达到既拣芝麻又抱西瓜的最终目的。</w:t>
      </w:r>
    </w:p>
    <w:p>
      <w:pPr>
        <w:ind w:left="0" w:right="0" w:firstLine="560"/>
        <w:spacing w:before="450" w:after="450" w:line="312" w:lineRule="auto"/>
      </w:pPr>
      <w:r>
        <w:rPr>
          <w:rFonts w:ascii="宋体" w:hAnsi="宋体" w:eastAsia="宋体" w:cs="宋体"/>
          <w:color w:val="000"/>
          <w:sz w:val="28"/>
          <w:szCs w:val="28"/>
        </w:rPr>
        <w:t xml:space="preserve">四、规范地做好各项练习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通过练习达到巩固知识、提高能力的目的，力求规范地解题是应该遵循的一个原则。具体说务求做到两条：①要规范地使用物理规律。不少同学常从生活经验角度去解物理题，比如用动能定理时习惯从功、能的数值上加加减减来</w:t>
      </w:r>
    </w:p>
    <w:p>
      <w:pPr>
        <w:ind w:left="0" w:right="0" w:firstLine="560"/>
        <w:spacing w:before="450" w:after="450" w:line="312" w:lineRule="auto"/>
      </w:pPr>
      <w:r>
        <w:rPr>
          <w:rFonts w:ascii="宋体" w:hAnsi="宋体" w:eastAsia="宋体" w:cs="宋体"/>
          <w:color w:val="000"/>
          <w:sz w:val="28"/>
          <w:szCs w:val="28"/>
        </w:rPr>
        <w:t xml:space="preserve">得到结果，而不问列式的物理意义。这种不规范的混乱的思维方式，只能使认知水平停滞在生活经验的层次上，正是复习中一大障碍。物理学自有本身固有的思维规律和方法，像动能定理的应用，首先要求弄清所研究的过程及研究对象在此过程中的受力情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能力一定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五、通过专题复习，提高综合分析问题的能力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考虑搞一些专题性质的复习。采用归类、对比的方法，加深对双基知识的理解，并提高自己综合、分析的能力。拿物理图象举例说吧，有关这方面的知识，原来散见于力学、热学、电学等章节，初学时一般只能就事论事，学的是一个个图线的某个方面的意义。复习时若还是机械重复一次，认识必然还是支离破碎，不能提高认知能力的水平。如果搞一个“物理图线”的专题，综合一下已有的对图线的各项认识，就能从图线的涵义、截距、斜率、走向、覆盖面积等诸多方面全方位认识图线的物理涵义。这样，对图线的认识、解释、翻译的能力便得到了提高，再去解决同类型的问题，自然就会迎刃而解了。</w:t>
      </w:r>
    </w:p>
    <w:p>
      <w:pPr>
        <w:ind w:left="0" w:right="0" w:firstLine="560"/>
        <w:spacing w:before="450" w:after="450" w:line="312" w:lineRule="auto"/>
      </w:pPr>
      <w:r>
        <w:rPr>
          <w:rFonts w:ascii="宋体" w:hAnsi="宋体" w:eastAsia="宋体" w:cs="宋体"/>
          <w:color w:val="000"/>
          <w:sz w:val="28"/>
          <w:szCs w:val="28"/>
        </w:rPr>
        <w:t xml:space="preserve">再如，带电粒子在电场、磁场中的运动，本是两个独立的部分，且都是重点的内容。单独分开来处理，情况尚可。一但综合起来，常见有张冠李戴、混淆不清的错误。那么，不防将两者联系起来，搞一个专题，通过对比，可从带电粒子在不同场中的受力情况；场力做功情况；粒子运动情况及轨迹等几方面来比较两者的区别，加深对这两个事物的认识，并且还可进一步从已见到的问题中，小结本类型问题如何来“制造”变化，常用解题思想方法有哪</w:t>
      </w:r>
    </w:p>
    <w:p>
      <w:pPr>
        <w:ind w:left="0" w:right="0" w:firstLine="560"/>
        <w:spacing w:before="450" w:after="450" w:line="312" w:lineRule="auto"/>
      </w:pPr>
      <w:r>
        <w:rPr>
          <w:rFonts w:ascii="宋体" w:hAnsi="宋体" w:eastAsia="宋体" w:cs="宋体"/>
          <w:color w:val="000"/>
          <w:sz w:val="28"/>
          <w:szCs w:val="28"/>
        </w:rPr>
        <w:t xml:space="preserve">些，需要注意些什么问题等等。这样复习，既巩固对相关基础知识的理解，又从高处获得对情况更全面、更深入的了解，复习的效果可望有质的飞跃</w:t>
      </w:r>
    </w:p>
    <w:p>
      <w:pPr>
        <w:ind w:left="0" w:right="0" w:firstLine="560"/>
        <w:spacing w:before="450" w:after="450" w:line="312" w:lineRule="auto"/>
      </w:pPr>
      <w:r>
        <w:rPr>
          <w:rFonts w:ascii="宋体" w:hAnsi="宋体" w:eastAsia="宋体" w:cs="宋体"/>
          <w:color w:val="000"/>
          <w:sz w:val="28"/>
          <w:szCs w:val="28"/>
        </w:rPr>
        <w:t xml:space="preserve">六、反思及对今后教学的启示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物理课堂上都有所收获。二是要及时研究高考动向。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物理术语表达问题，用物理学的思想分析解决实际问题。六是重点内容必须全面复习到位，不能押宝式的押题猜题，必须精准烂熟于心。总结过去是为了未来，相信通过本工作总结使得自己能够站在更高的起点上。</w:t>
      </w:r>
    </w:p>
    <w:p>
      <w:pPr>
        <w:ind w:left="0" w:right="0" w:firstLine="560"/>
        <w:spacing w:before="450" w:after="450" w:line="312" w:lineRule="auto"/>
      </w:pPr>
      <w:r>
        <w:rPr>
          <w:rFonts w:ascii="宋体" w:hAnsi="宋体" w:eastAsia="宋体" w:cs="宋体"/>
          <w:color w:val="000"/>
          <w:sz w:val="28"/>
          <w:szCs w:val="28"/>
        </w:rPr>
        <w:t xml:space="preserve">物理组 裴跃友</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该条件可放宽为:外力的冲量远小于内力的冲量)时,体系总动量守恒;若体系在某一方向所受合外力为零,那么体系在这一方向上的动量守恒.振动和波这一部分是建立在运动学和动力学基础之上的,只不过加入了振动与波的一些特性,例如运动的周期性(解题时要注意通解,即符合要求的答案有多个),再如波的干涉和衍射现象等等.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电压在允许范围内变化),而副线圈的电流和功率决定原线圈的电流和功率.电磁振荡,电磁波部分的难点在于L C振荡回路中的各物理量变化,只要弄清电感线圈和电容的性质,明确物理过程,掌握各物理量的变化规律,问题就不难解决.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2024-10-17T00:29:15+08:00</dcterms:created>
  <dcterms:modified xsi:type="dcterms:W3CDTF">2024-10-17T00:29:15+08:00</dcterms:modified>
</cp:coreProperties>
</file>

<file path=docProps/custom.xml><?xml version="1.0" encoding="utf-8"?>
<Properties xmlns="http://schemas.openxmlformats.org/officeDocument/2006/custom-properties" xmlns:vt="http://schemas.openxmlformats.org/officeDocument/2006/docPropsVTypes"/>
</file>