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2024年青马培训班的心得体会3000字范文五篇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2024年青马培训班的心得体会3000字范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2024年青马培训班的心得体会3000字范文五篇一</w:t>
      </w:r>
    </w:p>
    <w:p>
      <w:pPr>
        <w:ind w:left="0" w:right="0" w:firstLine="560"/>
        <w:spacing w:before="450" w:after="450" w:line="312" w:lineRule="auto"/>
      </w:pPr>
      <w:r>
        <w:rPr>
          <w:rFonts w:ascii="宋体" w:hAnsi="宋体" w:eastAsia="宋体" w:cs="宋体"/>
          <w:color w:val="000"/>
          <w:sz w:val="28"/>
          <w:szCs w:val="28"/>
        </w:rPr>
        <w:t xml:space="preserve">一、发奋学习、传播精神</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宋体" w:hAnsi="宋体" w:eastAsia="宋体" w:cs="宋体"/>
          <w:color w:val="000"/>
          <w:sz w:val="28"/>
          <w:szCs w:val="28"/>
        </w:rPr>
        <w:t xml:space="preserve">二、与时俱进，继往开来</w:t>
      </w:r>
    </w:p>
    <w:p>
      <w:pPr>
        <w:ind w:left="0" w:right="0" w:firstLine="560"/>
        <w:spacing w:before="450" w:after="450" w:line="312" w:lineRule="auto"/>
      </w:pPr>
      <w:r>
        <w:rPr>
          <w:rFonts w:ascii="宋体" w:hAnsi="宋体" w:eastAsia="宋体" w:cs="宋体"/>
          <w:color w:val="000"/>
          <w:sz w:val="28"/>
          <w:szCs w:val="28"/>
        </w:rPr>
        <w:t xml:space="preserve">20世纪的中国历史告诉我们，只有社会主义才能救中国，只有改革开放才能发展中国、发展社会主义。中国特色社会主义道路，是中国共-产-党带领全国各族人民在长期实践中经过艰辛探索开辟的，是实现国家繁荣富强和人民辛福安康的成功之路。只有坚持走中国特色社会主义道路，才能实现中华民族的伟大复兴。改革开放30年来，中国人民的面貌、社会主义中国的面貌以及党的面貌发生了历史变化，中国特色社会主义事业发展正站在一个新的历史起点上。我们当代大学生是我国社会主义事业的建设者和接-班人，要继承前辈开创的伟大事业，在新的历史起点上推动中国特色社会主义航船继续破浪前进！</w:t>
      </w:r>
    </w:p>
    <w:p>
      <w:pPr>
        <w:ind w:left="0" w:right="0" w:firstLine="560"/>
        <w:spacing w:before="450" w:after="450" w:line="312" w:lineRule="auto"/>
      </w:pPr>
      <w:r>
        <w:rPr>
          <w:rFonts w:ascii="宋体" w:hAnsi="宋体" w:eastAsia="宋体" w:cs="宋体"/>
          <w:color w:val="000"/>
          <w:sz w:val="28"/>
          <w:szCs w:val="28"/>
        </w:rPr>
        <w:t xml:space="preserve">当前我国社会主义现代化建设取得了举世瞩目的巨大成就，社会主义在中国显示出蓬勃生机和活力。同时，也要看到，我国发展还面临一系列挑战：一是面临世界科技文化发展的挑战。二是面临复杂多变的国际环境的挑战，毛主席曾说过，帝国主义亡我之心不死！当前世界仍很不安宁。三是面临新世纪新阶段我国发展任务的挑战。这些挑战，也正是对当代大学生的挑战！挑战与机遇并存，我们要敢于迎接挑战、战胜挑战，把握和创造机遇，进而把握和创造未来。我们应确立远大志向，珍惜年华、刻苦学习，磨练意志、砥砺品格，为祖国的繁荣富强贡献一生！</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2024年青马培训班的心得体会3000字范文五篇二</w:t>
      </w:r>
    </w:p>
    <w:p>
      <w:pPr>
        <w:ind w:left="0" w:right="0" w:firstLine="560"/>
        <w:spacing w:before="450" w:after="450" w:line="312" w:lineRule="auto"/>
      </w:pPr>
      <w:r>
        <w:rPr>
          <w:rFonts w:ascii="宋体" w:hAnsi="宋体" w:eastAsia="宋体" w:cs="宋体"/>
          <w:color w:val="000"/>
          <w:sz w:val="28"/>
          <w:szCs w:val="28"/>
        </w:rPr>
        <w:t xml:space="preserve">历时两个月的青马培训已然接近尾声，但我相信这是我畅想未来的起点，崇高的马克思主义精神、坚定的马克思主义信念激励着我勇往直前。能够成为辽宁师范大学首期青年马克思主义者培训班的一名学员是我的荣幸，这次培训更是我成长进步的阶梯，高尚充实的培训生活更成为了我人生中最美好的回忆。</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1.通过聆听共青团大连市委员会赵宏书记的“如何做一名优秀的团学干部”的报告，我懂得了优秀的学生干部应是有表达能力、沟通能力、协调能力、调研总结能力、适应能力的人，优秀的学生干部应是有高尚道德修养的人，有无限激情的人。</w:t>
      </w:r>
    </w:p>
    <w:p>
      <w:pPr>
        <w:ind w:left="0" w:right="0" w:firstLine="560"/>
        <w:spacing w:before="450" w:after="450" w:line="312" w:lineRule="auto"/>
      </w:pPr>
      <w:r>
        <w:rPr>
          <w:rFonts w:ascii="宋体" w:hAnsi="宋体" w:eastAsia="宋体" w:cs="宋体"/>
          <w:color w:val="000"/>
          <w:sz w:val="28"/>
          <w:szCs w:val="28"/>
        </w:rPr>
        <w:t xml:space="preserve">2.通过聆听刘晨烨教授的“如何做一名坚定的马克思主义者”的报告，我懂得了作为一名学生干部要将伟大的马克思主义精神不断传承，要坚定马克思主义信念，成为社会有用的人才，要认真学习马克思主义的经典著作，真正掌握马克思主义的立场、观点，吃透马克思的精髓，用以指导个人的认知思想与行动。。</w:t>
      </w:r>
    </w:p>
    <w:p>
      <w:pPr>
        <w:ind w:left="0" w:right="0" w:firstLine="560"/>
        <w:spacing w:before="450" w:after="450" w:line="312" w:lineRule="auto"/>
      </w:pPr>
      <w:r>
        <w:rPr>
          <w:rFonts w:ascii="宋体" w:hAnsi="宋体" w:eastAsia="宋体" w:cs="宋体"/>
          <w:color w:val="000"/>
          <w:sz w:val="28"/>
          <w:szCs w:val="28"/>
        </w:rPr>
        <w:t xml:space="preserve">3.我们要开拓视野，吸收整个人类文明的思想成果，作为我们学习和掌握马克思主义的参照，立足人类文明发展，高度认识和理解马克思主义。</w:t>
      </w:r>
    </w:p>
    <w:p>
      <w:pPr>
        <w:ind w:left="0" w:right="0" w:firstLine="560"/>
        <w:spacing w:before="450" w:after="450" w:line="312" w:lineRule="auto"/>
      </w:pPr>
      <w:r>
        <w:rPr>
          <w:rFonts w:ascii="宋体" w:hAnsi="宋体" w:eastAsia="宋体" w:cs="宋体"/>
          <w:color w:val="000"/>
          <w:sz w:val="28"/>
          <w:szCs w:val="28"/>
        </w:rPr>
        <w:t xml:space="preserve">4.认真学习马克思主义中国化的最新理论成果，在当前尤其是学习和实践科学发展观深入社会生活，了解国情、民情，真正从中国实际出发“活学活用”马克思主义。</w:t>
      </w:r>
    </w:p>
    <w:p>
      <w:pPr>
        <w:ind w:left="0" w:right="0" w:firstLine="560"/>
        <w:spacing w:before="450" w:after="450" w:line="312" w:lineRule="auto"/>
      </w:pPr>
      <w:r>
        <w:rPr>
          <w:rFonts w:ascii="宋体" w:hAnsi="宋体" w:eastAsia="宋体" w:cs="宋体"/>
          <w:color w:val="000"/>
          <w:sz w:val="28"/>
          <w:szCs w:val="28"/>
        </w:rPr>
        <w:t xml:space="preserve">5.日常生活中加强个人修养，砥砺意志品质，培养高尚人格，锐意开拓进取，扎实走好人生道路，迎接事业辉煌！</w:t>
      </w:r>
    </w:p>
    <w:p>
      <w:pPr>
        <w:ind w:left="0" w:right="0" w:firstLine="560"/>
        <w:spacing w:before="450" w:after="450" w:line="312" w:lineRule="auto"/>
      </w:pPr>
      <w:r>
        <w:rPr>
          <w:rFonts w:ascii="宋体" w:hAnsi="宋体" w:eastAsia="宋体" w:cs="宋体"/>
          <w:color w:val="000"/>
          <w:sz w:val="28"/>
          <w:szCs w:val="28"/>
        </w:rPr>
        <w:t xml:space="preserve">6.通过聆听郑燕老师“‘大学如歌，青春无悔’和我年轻的朋友聊聊天”，我懂得了人生需要感性也需要理性，凡有所学，皆成性格。我们要大量阅读名著，心中的万紫千红有助于跨越人生中的万水千山。我们要学会沟通，学到知识，顿悟智慧，交到朋友，整合资源。人生一世，要活出生命的质量，生命去向要高，生命体验要深，生命能量要强，青春不是年龄而是心态。</w:t>
      </w:r>
    </w:p>
    <w:p>
      <w:pPr>
        <w:ind w:left="0" w:right="0" w:firstLine="560"/>
        <w:spacing w:before="450" w:after="450" w:line="312" w:lineRule="auto"/>
      </w:pPr>
      <w:r>
        <w:rPr>
          <w:rFonts w:ascii="宋体" w:hAnsi="宋体" w:eastAsia="宋体" w:cs="宋体"/>
          <w:color w:val="000"/>
          <w:sz w:val="28"/>
          <w:szCs w:val="28"/>
        </w:rPr>
        <w:t xml:space="preserve">7.人生要有目标，心有多大，舞台就有多大，人生得意的时候善待别人，人生失意的时候善待自己，学会宽容、包容，诚实永远不会有良心的负荷。</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2024年青马培训班的心得体会3000字范文五篇三</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通过张程老师给我们进行的讲座，我明白了我们应该学会总结自己，做好短期和长期规划，不要沉溺于一种事物，学会提升自己的思想。做到对自己人生的掌握。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w:t>
      </w:r>
    </w:p>
    <w:p>
      <w:pPr>
        <w:ind w:left="0" w:right="0" w:firstLine="560"/>
        <w:spacing w:before="450" w:after="450" w:line="312" w:lineRule="auto"/>
      </w:pPr>
      <w:r>
        <w:rPr>
          <w:rFonts w:ascii="宋体" w:hAnsi="宋体" w:eastAsia="宋体" w:cs="宋体"/>
          <w:color w:val="000"/>
          <w:sz w:val="28"/>
          <w:szCs w:val="28"/>
        </w:rPr>
        <w:t xml:space="preserve">组织靠拢。</w:t>
      </w:r>
    </w:p>
    <w:p>
      <w:pPr>
        <w:ind w:left="0" w:right="0" w:firstLine="560"/>
        <w:spacing w:before="450" w:after="450" w:line="312" w:lineRule="auto"/>
      </w:pPr>
      <w:r>
        <w:rPr>
          <w:rFonts w:ascii="宋体" w:hAnsi="宋体" w:eastAsia="宋体" w:cs="宋体"/>
          <w:color w:val="000"/>
          <w:sz w:val="28"/>
          <w:szCs w:val="28"/>
        </w:rPr>
        <w:t xml:space="preserve">在路双双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 和提高，说明了共产主义在中国是行得通的。中国共产党与时俱进，在不同时期分别提出了 毛泽东思想、邓小平理论和三个代表。在中国，马列主义不再是本本主义，而是不断进化发 展的适合国情需要的理论基础。 作为一名共青团员和入党积极分子， 就应当对共产党与时俱 进的理论思想有真正意义上的了解、学习和吸收，只有强化了自身的理论修养，才能有扎实的思想基础成为一名真正的共产党员， 听从党的号召， 为实现共产主义贡献自身的所有才能。 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2024年青马培训班的心得体会3000字范文五篇四</w:t>
      </w:r>
    </w:p>
    <w:p>
      <w:pPr>
        <w:ind w:left="0" w:right="0" w:firstLine="560"/>
        <w:spacing w:before="450" w:after="450" w:line="312" w:lineRule="auto"/>
      </w:pPr>
      <w:r>
        <w:rPr>
          <w:rFonts w:ascii="宋体" w:hAnsi="宋体" w:eastAsia="宋体" w:cs="宋体"/>
          <w:color w:val="000"/>
          <w:sz w:val="28"/>
          <w:szCs w:val="28"/>
        </w:rPr>
        <w:t xml:space="preserve">作为社团联合会的学生干部代表参加此次培训，我尤为荣幸；能与来自全校各院系以及团委的200多名精英骨干一起进行学习交流，我倍感骄傲。我明白，要成为一名真正的“青马人”我还有很长的一段路要走。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在学院青马工程的班级学习中，让我受益颇丰。</w:t>
      </w:r>
    </w:p>
    <w:p>
      <w:pPr>
        <w:ind w:left="0" w:right="0" w:firstLine="560"/>
        <w:spacing w:before="450" w:after="450" w:line="312" w:lineRule="auto"/>
      </w:pPr>
      <w:r>
        <w:rPr>
          <w:rFonts w:ascii="宋体" w:hAnsi="宋体" w:eastAsia="宋体" w:cs="宋体"/>
          <w:color w:val="000"/>
          <w:sz w:val="28"/>
          <w:szCs w:val="28"/>
        </w:rPr>
        <w:t xml:space="preserve">青马工程以“高举思想火炬·传承爱国精神·奉献青春力量·服务科学发展”为主题，深入贯彻党的十七大和团的十六大精神，稳步推进青年马克思主义者培养工程，用中国特色社会主义理论体系武装青年，用社会主义核心价值体系教育青年，引导青年大学生高举中国特色社会主义伟大旗帜，传承“五四”爱国精神。团委特邀了学校专业人士为我们授课，让我们了解了为什么学校、学院要开办青马工程。通过教育培训等行之有效的方式，不断提高学生骨干的思想政治素质、政策理论水平、创新能力、实践能力和组织协调能力，努力使大学生骨干成长为能够自觉用马克思主义立场、观点、方法认识问题、分析问题、解决问题的青年马克思主义者。让我们在理论结合实际的情况下，学到了很多的东西。</w:t>
      </w:r>
    </w:p>
    <w:p>
      <w:pPr>
        <w:ind w:left="0" w:right="0" w:firstLine="560"/>
        <w:spacing w:before="450" w:after="450" w:line="312" w:lineRule="auto"/>
      </w:pPr>
      <w:r>
        <w:rPr>
          <w:rFonts w:ascii="宋体" w:hAnsi="宋体" w:eastAsia="宋体" w:cs="宋体"/>
          <w:color w:val="000"/>
          <w:sz w:val="28"/>
          <w:szCs w:val="28"/>
        </w:rPr>
        <w:t xml:space="preserve">开班仪式上，团委书记袁卫敏老师强调了青马工程的实际意义：我们要高举旗帜跟党走，坚定不移地走中国特色社会主义道路，落实科学发展观，理论与实践相结合，全面武装自己，在学习和实践中提升自己的综合素质。青年肩负爱国使命和建设中国特色社会主义的重任，无私奉献自己的青春力量，这对全面建设小康社会、构建社会主义和谐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作为马克思主义接班者的我们，要坚定对马列主义、毛泽东思想的信仰及对党</w:t>
      </w:r>
    </w:p>
    <w:p>
      <w:pPr>
        <w:ind w:left="0" w:right="0" w:firstLine="560"/>
        <w:spacing w:before="450" w:after="450" w:line="312" w:lineRule="auto"/>
      </w:pPr>
      <w:r>
        <w:rPr>
          <w:rFonts w:ascii="宋体" w:hAnsi="宋体" w:eastAsia="宋体" w:cs="宋体"/>
          <w:color w:val="000"/>
          <w:sz w:val="28"/>
          <w:szCs w:val="28"/>
        </w:rPr>
        <w:t xml:space="preserve">和政府的信任，努力提高自己的思想政治素养；要高举邓小平理论伟大旗帜，在“三个代表”重要思想指引下，落实科学发展观，带领广大团员青年永远跟着党，沿着建设有中国特色社会主义道路昂首阔步，奋勇前进；要围绕全面建设小康社会，围绕实现中华民族的伟大复兴奉献青春力量，为祖国的繁荣富强、为学校的发展壮大奉献青春力量。</w:t>
      </w:r>
    </w:p>
    <w:p>
      <w:pPr>
        <w:ind w:left="0" w:right="0" w:firstLine="560"/>
        <w:spacing w:before="450" w:after="450" w:line="312" w:lineRule="auto"/>
      </w:pPr>
      <w:r>
        <w:rPr>
          <w:rFonts w:ascii="宋体" w:hAnsi="宋体" w:eastAsia="宋体" w:cs="宋体"/>
          <w:color w:val="000"/>
          <w:sz w:val="28"/>
          <w:szCs w:val="28"/>
        </w:rPr>
        <w:t xml:space="preserve">做一名学生干部要具备哪些素质?班主任成瑶老师给了我门一个全面地回答。第一，政治素质高。这是最重要的一点，学生干部要加强学习，全面武装自己的思想，提高自己敏锐的洞察力和判断力，保持思想的高度觉悟，努力提高政治理论素养。第二，经济头脑灵。一个活动的策划，需要创新思想，头脑风暴，精细无误的经费预算，这样方能激起赞助企业的欲望，做到知己知彼，使彼此利益最大化。第三，文化底蕴深。大学生光有专业知识技能是远远不够的，远见的学识、深厚的文化底蕴也非常重要，因此，我们学生干部更应该注重人文素养的提升，不断地学习文化、知识，不断地运用到实践当中来。第四，个人品德好。这也是做好学生干部的关键，要做到“德能服众，口能明理，笔能成文，才能称职”，具有这样的个人魅力，这才称得上是一名合格的学生干部。第五，身心素质好。良好的身体素质是做好工作，搞好学习的物质基础。因此，学生干部要积极参加体育锻炼，养成良好的学习生活习惯，增强体质，以朝气蓬勃的精神面貌去完成工作和学习任务。</w:t>
      </w:r>
    </w:p>
    <w:p>
      <w:pPr>
        <w:ind w:left="0" w:right="0" w:firstLine="560"/>
        <w:spacing w:before="450" w:after="450" w:line="312" w:lineRule="auto"/>
      </w:pPr>
      <w:r>
        <w:rPr>
          <w:rFonts w:ascii="宋体" w:hAnsi="宋体" w:eastAsia="宋体" w:cs="宋体"/>
          <w:color w:val="000"/>
          <w:sz w:val="28"/>
          <w:szCs w:val="28"/>
        </w:rPr>
        <w:t xml:space="preserve">我还有太多的不懂、太多的东西要去学习和领会。我深知自己目前还不是一名合格的“青马人”，还有很多方面要去努力，所以要多跟老师们和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短短的十几节课，我们不仅仅是在一起学习生活，还建立了深厚的友谊。十几节课加强了我们对马克思主义和延安精神的交流，拉近了我们青年的马克思主义思想。正是是马克思主义精神，也是青年的缘分，让我们欢聚青马培训班，快乐地学习着收获着。</w:t>
      </w:r>
    </w:p>
    <w:p>
      <w:pPr>
        <w:ind w:left="0" w:right="0" w:firstLine="560"/>
        <w:spacing w:before="450" w:after="450" w:line="312" w:lineRule="auto"/>
      </w:pPr>
      <w:r>
        <w:rPr>
          <w:rFonts w:ascii="宋体" w:hAnsi="宋体" w:eastAsia="宋体" w:cs="宋体"/>
          <w:color w:val="000"/>
          <w:sz w:val="28"/>
          <w:szCs w:val="28"/>
        </w:rPr>
        <w:t xml:space="preserve">作为一名学生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我更加深入的理解马克思主义思想在中国的应用，从思想上深刻理解我国国情及当今社会对我们青年一代的要求。我们要追求卓越的品质与激情，从各方面塑造自己，做好先锋模范作用，努力成为优秀的青年马克思主义者，做好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2024年青马培训班的心得体会3000字范文五篇五</w:t>
      </w:r>
    </w:p>
    <w:p>
      <w:pPr>
        <w:ind w:left="0" w:right="0" w:firstLine="560"/>
        <w:spacing w:before="450" w:after="450" w:line="312" w:lineRule="auto"/>
      </w:pPr>
      <w:r>
        <w:rPr>
          <w:rFonts w:ascii="宋体" w:hAnsi="宋体" w:eastAsia="宋体" w:cs="宋体"/>
          <w:color w:val="000"/>
          <w:sz w:val="28"/>
          <w:szCs w:val="28"/>
        </w:rPr>
        <w:t xml:space="preserve">那天中午我们参加了学校组织的青马班第四期开幕仪式，在我校的图书馆的国内报告厅隆重举行。会上，老师和学长为我们讲解了青年马克思的基本知识，使我们对青马班有了更加深入的了解。为此，我有一些心德在这里阐述。</w:t>
      </w:r>
    </w:p>
    <w:p>
      <w:pPr>
        <w:ind w:left="0" w:right="0" w:firstLine="560"/>
        <w:spacing w:before="450" w:after="450" w:line="312" w:lineRule="auto"/>
      </w:pPr>
      <w:r>
        <w:rPr>
          <w:rFonts w:ascii="宋体" w:hAnsi="宋体" w:eastAsia="宋体" w:cs="宋体"/>
          <w:color w:val="000"/>
          <w:sz w:val="28"/>
          <w:szCs w:val="28"/>
        </w:rPr>
        <w:t xml:space="preserve">“青年马克思主义者培养工程”暨“校团学组织学生干部后备人才培训班”，简称“青马班”。</w:t>
      </w:r>
    </w:p>
    <w:p>
      <w:pPr>
        <w:ind w:left="0" w:right="0" w:firstLine="560"/>
        <w:spacing w:before="450" w:after="450" w:line="312" w:lineRule="auto"/>
      </w:pPr>
      <w:r>
        <w:rPr>
          <w:rFonts w:ascii="宋体" w:hAnsi="宋体" w:eastAsia="宋体" w:cs="宋体"/>
          <w:color w:val="000"/>
          <w:sz w:val="28"/>
          <w:szCs w:val="28"/>
        </w:rPr>
        <w:t xml:space="preserve">“青马工程”是团中央前几年在经过大量调研的基础上推出的一个项目，也是在新形式下对高校的学生骨干培养的更高要求，开展“青年马克思主义思想教育”的目的，是要求全体学员要加强政治理论学习，充分认识理论学习对自身成长成才的重大意义，要用学得的理论指导实践，树立正确的政治方向，增强明辨是非的能力，要围绕理论学习，加强自身的理想和信念教育，树立共产主义远大理想和建设有中国特色社会主义伟大国家的必胜信念；是让大学生骨干、团干部、青年知识分子通过对马克思主义的学习，进一步加强政治修养，增强政治信念的坚定性、政治立场的原则性、政治鉴别的敏锐性、政治忠诚的可靠性，成长为中国特色社会主义事业的合格建设者和可靠的接班人。</w:t>
      </w:r>
    </w:p>
    <w:p>
      <w:pPr>
        <w:ind w:left="0" w:right="0" w:firstLine="560"/>
        <w:spacing w:before="450" w:after="450" w:line="312" w:lineRule="auto"/>
      </w:pPr>
      <w:r>
        <w:rPr>
          <w:rFonts w:ascii="宋体" w:hAnsi="宋体" w:eastAsia="宋体" w:cs="宋体"/>
          <w:color w:val="000"/>
          <w:sz w:val="28"/>
          <w:szCs w:val="28"/>
        </w:rPr>
        <w:t xml:space="preserve">作为一名共青团员和入党积极分子， 就应当对共产党与时俱 进的理论思想有真正意义</w:t>
      </w:r>
    </w:p>
    <w:p>
      <w:pPr>
        <w:ind w:left="0" w:right="0" w:firstLine="560"/>
        <w:spacing w:before="450" w:after="450" w:line="312" w:lineRule="auto"/>
      </w:pPr>
      <w:r>
        <w:rPr>
          <w:rFonts w:ascii="宋体" w:hAnsi="宋体" w:eastAsia="宋体" w:cs="宋体"/>
          <w:color w:val="000"/>
          <w:sz w:val="28"/>
          <w:szCs w:val="28"/>
        </w:rPr>
        <w:t xml:space="preserve">上的了解、学习和吸收，只有强化了自身的理论修养，才能有扎实 的思想基础成为一名真正的共产党员， 听从党的号召， 为实现共产主义贡献自身的所有才能。 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在国内报告厅中，各个班级的班委和团委都参加了这场开幕仪式，我们亲爱的导员金老师也出席了现场。作为学生干部，我一直在思考应该如何更好的做好自己的工作，起好带头作用。我们要在工作中不断累积经验，不断提升自己，学会向他人学习，时刻以高标准要求自己，起好作为一名学生干部应起到的带头作用。</w:t>
      </w:r>
    </w:p>
    <w:p>
      <w:pPr>
        <w:ind w:left="0" w:right="0" w:firstLine="560"/>
        <w:spacing w:before="450" w:after="450" w:line="312" w:lineRule="auto"/>
      </w:pPr>
      <w:r>
        <w:rPr>
          <w:rFonts w:ascii="宋体" w:hAnsi="宋体" w:eastAsia="宋体" w:cs="宋体"/>
          <w:color w:val="000"/>
          <w:sz w:val="28"/>
          <w:szCs w:val="28"/>
        </w:rPr>
        <w:t xml:space="preserve">中国在国际上地位的日趋稳固和提高，说明了共产主义在中国是行得通的。中国共产党与时俱进，在不同时期分别提出了毛泽东思想、邓小平理论和三个代表。在中国，马列主义不再是本本主义，而是不断进化发 展的适合国情需要的理论基础。 作为一名共青团员和入党积极分子， 就应当对共产党与时俱进的理论思想有真正意义上的了解、学习和吸收，只有强化</w:t>
      </w:r>
    </w:p>
    <w:p>
      <w:pPr>
        <w:ind w:left="0" w:right="0" w:firstLine="560"/>
        <w:spacing w:before="450" w:after="450" w:line="312" w:lineRule="auto"/>
      </w:pPr>
      <w:r>
        <w:rPr>
          <w:rFonts w:ascii="宋体" w:hAnsi="宋体" w:eastAsia="宋体" w:cs="宋体"/>
          <w:color w:val="000"/>
          <w:sz w:val="28"/>
          <w:szCs w:val="28"/>
        </w:rPr>
        <w:t xml:space="preserve">了自身的理论修养，才能有扎实 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这次青年马克思主义学习使我再一次接受到了爱国主义先进性教育和励志教育，学习收获颇丰，感谢校团委为我们提供了这次机会，同时也希望更多的同学也可以参加到青马培训班中来，在培训班中学习提高自己。</w:t>
      </w:r>
    </w:p>
    <w:p>
      <w:pPr>
        <w:ind w:left="0" w:right="0" w:firstLine="560"/>
        <w:spacing w:before="450" w:after="450" w:line="312" w:lineRule="auto"/>
      </w:pPr>
      <w:r>
        <w:rPr>
          <w:rFonts w:ascii="宋体" w:hAnsi="宋体" w:eastAsia="宋体" w:cs="宋体"/>
          <w:color w:val="000"/>
          <w:sz w:val="28"/>
          <w:szCs w:val="28"/>
        </w:rPr>
        <w:t xml:space="preserve">【2024年青马培训班的心得体会3000字范文五篇】相关推荐文章:</w:t>
      </w:r>
    </w:p>
    <w:p>
      <w:pPr>
        <w:ind w:left="0" w:right="0" w:firstLine="560"/>
        <w:spacing w:before="450" w:after="450" w:line="312" w:lineRule="auto"/>
      </w:pPr>
      <w:r>
        <w:rPr>
          <w:rFonts w:ascii="宋体" w:hAnsi="宋体" w:eastAsia="宋体" w:cs="宋体"/>
          <w:color w:val="000"/>
          <w:sz w:val="28"/>
          <w:szCs w:val="28"/>
        </w:rPr>
        <w:t xml:space="preserve">“青马工程”培训班挂职心得体会</w:t>
      </w:r>
    </w:p>
    <w:p>
      <w:pPr>
        <w:ind w:left="0" w:right="0" w:firstLine="560"/>
        <w:spacing w:before="450" w:after="450" w:line="312" w:lineRule="auto"/>
      </w:pPr>
      <w:r>
        <w:rPr>
          <w:rFonts w:ascii="宋体" w:hAnsi="宋体" w:eastAsia="宋体" w:cs="宋体"/>
          <w:color w:val="000"/>
          <w:sz w:val="28"/>
          <w:szCs w:val="28"/>
        </w:rPr>
        <w:t xml:space="preserve">2024年参加青马工程培训心得体会【五篇】</w:t>
      </w:r>
    </w:p>
    <w:p>
      <w:pPr>
        <w:ind w:left="0" w:right="0" w:firstLine="560"/>
        <w:spacing w:before="450" w:after="450" w:line="312" w:lineRule="auto"/>
      </w:pPr>
      <w:r>
        <w:rPr>
          <w:rFonts w:ascii="宋体" w:hAnsi="宋体" w:eastAsia="宋体" w:cs="宋体"/>
          <w:color w:val="000"/>
          <w:sz w:val="28"/>
          <w:szCs w:val="28"/>
        </w:rPr>
        <w:t xml:space="preserve">党支部书记培训班心得体会范文2024年【精选五篇】</w:t>
      </w:r>
    </w:p>
    <w:p>
      <w:pPr>
        <w:ind w:left="0" w:right="0" w:firstLine="560"/>
        <w:spacing w:before="450" w:after="450" w:line="312" w:lineRule="auto"/>
      </w:pPr>
      <w:r>
        <w:rPr>
          <w:rFonts w:ascii="宋体" w:hAnsi="宋体" w:eastAsia="宋体" w:cs="宋体"/>
          <w:color w:val="000"/>
          <w:sz w:val="28"/>
          <w:szCs w:val="28"/>
        </w:rPr>
        <w:t xml:space="preserve">2024年大学生青马培训心得体会1000字范文</w:t>
      </w:r>
    </w:p>
    <w:p>
      <w:pPr>
        <w:ind w:left="0" w:right="0" w:firstLine="560"/>
        <w:spacing w:before="450" w:after="450" w:line="312" w:lineRule="auto"/>
      </w:pPr>
      <w:r>
        <w:rPr>
          <w:rFonts w:ascii="宋体" w:hAnsi="宋体" w:eastAsia="宋体" w:cs="宋体"/>
          <w:color w:val="000"/>
          <w:sz w:val="28"/>
          <w:szCs w:val="28"/>
        </w:rPr>
        <w:t xml:space="preserve">全省村党支部书记培训班心得体会2024年【五篇】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2024-10-19T02:17:40+08:00</dcterms:created>
  <dcterms:modified xsi:type="dcterms:W3CDTF">2024-10-19T02:17:40+08:00</dcterms:modified>
</cp:coreProperties>
</file>

<file path=docProps/custom.xml><?xml version="1.0" encoding="utf-8"?>
<Properties xmlns="http://schemas.openxmlformats.org/officeDocument/2006/custom-properties" xmlns:vt="http://schemas.openxmlformats.org/officeDocument/2006/docPropsVTypes"/>
</file>