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 述职报告(10篇)</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在当下社会，接触并使用报告的人越来越多，不同的报告内容同样也是不同的。报告书写有哪些要求呢？我们怎样才能写好一篇报告呢？下面是小编为大家带来的报告优秀范文，希望大家可以喜欢。护士 述职报告篇一一、护理人员在政治上树立正确的世界观、人生观、价...</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护士 述职报告篇一</w:t>
      </w:r>
    </w:p>
    <w:p>
      <w:pPr>
        <w:ind w:left="0" w:right="0" w:firstLine="560"/>
        <w:spacing w:before="450" w:after="450" w:line="312" w:lineRule="auto"/>
      </w:pPr>
      <w:r>
        <w:rPr>
          <w:rFonts w:ascii="宋体" w:hAnsi="宋体" w:eastAsia="宋体" w:cs="宋体"/>
          <w:color w:val="000"/>
          <w:sz w:val="28"/>
          <w:szCs w:val="28"/>
        </w:rPr>
        <w:t xml:space="preserve">一、护理人员在政治上</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w:t>
      </w:r>
    </w:p>
    <w:p>
      <w:pPr>
        <w:ind w:left="0" w:right="0" w:firstLine="560"/>
        <w:spacing w:before="450" w:after="450" w:line="312" w:lineRule="auto"/>
      </w:pPr>
      <w:r>
        <w:rPr>
          <w:rFonts w:ascii="宋体" w:hAnsi="宋体" w:eastAsia="宋体" w:cs="宋体"/>
          <w:color w:val="000"/>
          <w:sz w:val="28"/>
          <w:szCs w:val="28"/>
        </w:rPr>
        <w:t xml:space="preserve">提前每日输液治疗的时间，合理安排治疗。陪同护送患者拍片，做b超、心电图，ct，核磁等检查，帮助病人办出入院手续，提供一次性纸杯，帮助无家属或年老的患者打开水。定期的电话回访，以细小优质的服务得到了病人及家属的称赞，能熟练地配合医生完成对危重病人的抢救工作。</w:t>
      </w:r>
    </w:p>
    <w:p>
      <w:pPr>
        <w:ind w:left="0" w:right="0" w:firstLine="560"/>
        <w:spacing w:before="450" w:after="450" w:line="312" w:lineRule="auto"/>
      </w:pPr>
      <w:r>
        <w:rPr>
          <w:rFonts w:ascii="黑体" w:hAnsi="黑体" w:eastAsia="黑体" w:cs="黑体"/>
          <w:color w:val="000000"/>
          <w:sz w:val="34"/>
          <w:szCs w:val="34"/>
          <w:b w:val="1"/>
          <w:bCs w:val="1"/>
        </w:rPr>
        <w:t xml:space="preserve">护士 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院领导、科室主任和护士长的正确领导下，我本着“以病人为中心”的护理服务理念，发扬救死扶伤的革命精神，踏踏实实做好护理工作，积极主动地学习护士专业知识，能够完成护理部、护士长交办的各项工作任务。自觉遵守医院各项规章制度，一年来无事假、病假。作为新时代的护士，我努力顺应时代要求，与时俱进，积极参加医院组织的业务培训及相关知识的学习，不断提高自己业务水平，为更好地服务病人打下坚实的基础。现将一年期间的任职情况从思想政治、履职尽责、缺点不足、未来打算等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深深的认识到，思想是行动的先导，也是工作质量的保证，只有扎实的思想作为基础，才能做好护理工作，保证工作的质量。为保证有扎实的思想理论基础，我通过报纸、杂志、书籍等多种渠道，丰富政治理论。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责任感，使我积极主动的学习护理专业知识，端正工作态度，在实际工作中，能严格遵守医院各项规章制度，严格要求自己，遵守护士职业道德，树立全心全意为伤病员服务的思想，文明用语，杜绝态度生、硬、差，以优质护理服务标准来要求自己，精心护理每一位患者，使患者在住院期间限度的解除痛苦，及时解决生活所需，为患者提供更人性化的服务。</w:t>
      </w:r>
    </w:p>
    <w:p>
      <w:pPr>
        <w:ind w:left="0" w:right="0" w:firstLine="560"/>
        <w:spacing w:before="450" w:after="450" w:line="312" w:lineRule="auto"/>
      </w:pPr>
      <w:r>
        <w:rPr>
          <w:rFonts w:ascii="宋体" w:hAnsi="宋体" w:eastAsia="宋体" w:cs="宋体"/>
          <w:color w:val="000"/>
          <w:sz w:val="28"/>
          <w:szCs w:val="28"/>
        </w:rPr>
        <w:t xml:space="preserve">作为科室护理骨干，在不断提高自身业务素质能力同时，充分发挥个人优点，在工作与生活中，关心帮助新同志，发挥传帮带作用，言传身教，互相学习，团结协作，共同进取。工作任务重的情况下，加班加点，任劳任怨，高标准高质量完成各项任务，做到让病人放心，让领导放心。</w:t>
      </w:r>
    </w:p>
    <w:p>
      <w:pPr>
        <w:ind w:left="0" w:right="0" w:firstLine="560"/>
        <w:spacing w:before="450" w:after="450" w:line="312" w:lineRule="auto"/>
      </w:pPr>
      <w:r>
        <w:rPr>
          <w:rFonts w:ascii="宋体" w:hAnsi="宋体" w:eastAsia="宋体" w:cs="宋体"/>
          <w:color w:val="000"/>
          <w:sz w:val="28"/>
          <w:szCs w:val="28"/>
        </w:rPr>
        <w:t xml:space="preserve">三、缺点不足</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在学习上，感觉要学的东西太多，时有浮躁情绪，加之工作事务繁忙，真正静下心学习情况比较少。即使善于总结些小经验，写些小文章，但真正高质量的文章还很少，专业性的论文写作功底还不够扎实。即使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四、未来打算</w:t>
      </w:r>
    </w:p>
    <w:p>
      <w:pPr>
        <w:ind w:left="0" w:right="0" w:firstLine="560"/>
        <w:spacing w:before="450" w:after="450" w:line="312" w:lineRule="auto"/>
      </w:pPr>
      <w:r>
        <w:rPr>
          <w:rFonts w:ascii="宋体" w:hAnsi="宋体" w:eastAsia="宋体" w:cs="宋体"/>
          <w:color w:val="000"/>
          <w:sz w:val="28"/>
          <w:szCs w:val="28"/>
        </w:rPr>
        <w:t xml:space="preserve">针对自己存在的不足，在以后的工作要一如既往的抓好政治理论学习，始终保持政治上纯洁性、坚定性。注重加强专业技术理论学习与写作能力的提高，切实写出有较高质量的文章。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一年的护理工作经历，使我有些工作经验与小小的成就，但距离领导的标准还有差距，我相信通过自身的努力会缩小差距，达到标准。在今后工作中，我将加倍努力，在院领导和科室主任、护士长的带领下争取干出更大、更优秀的成绩，积极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我深感自己和各位其他同事的差距，这也更加激励了我今后要迎难而上，加倍努力，争取更大进步。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 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__名护士，仅有__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这几年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近__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俗话说，打铁还需自身硬，在认真做好科室护理管理工作的同时，我坚持学习新知识，不断总结临床护理经验，提高自身综合素质。于20__年__月参加了心理咨询师考试，望在__月份获得三级心理咨询师证书。</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 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现在我将20__年度的工作作个汇报，对20__年度的工作作个计划，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门诊部时我感到肩上的担子很沉重，心中产生了从未有过的压力，第一因为我从未参与过护理管理工作，对管理的实践经验一无所有;第二面临综合门诊病人的多元化和病情的复杂性，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有句话说的好“路是人走出来的”，我在衡院长、赵院长、乔院长及护理部胡主任的帮助下化压力为动力，分步制订切实可行的方案。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第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第二、对科室的基础设施在现有条件上作出一些合理的调整和完善的;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第三、对抢救药品和器材及无菌物品作了补充，进行规范化管理的;</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门诊管理作出了合理的改进和规范;对环境卫生实行包干区责任制，落实到个人;第五、不断深化安全管理，强化安全意识，做好安全护理工作;第六、了解护理学科发展的新动向，定期组织护理人员进行业务学习，强化三基训练，学习新业务、新知识、新技术，努力提高每一位护理人员的业务水平，使其跟上时代发展的需要，加强科室业务学习，定期组织护理人员进行科内、院内业务学习及三基理论考试和操作训练的;</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的潜能，更好地为患者服务。</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一次患者的经历，所有的痛苦让我更珍惜自己的健康，珍惜自己的工作，尊重所有病痛的人，没有什么比拥有健康的身体更重要的，生活中的不如意，工作中的不顺心，我就会想，我比那些病痛的人幸福多了，没有人应该吝啬自己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的美容，对于男人是一种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黑体" w:hAnsi="黑体" w:eastAsia="黑体" w:cs="黑体"/>
          <w:color w:val="000000"/>
          <w:sz w:val="34"/>
          <w:szCs w:val="34"/>
          <w:b w:val="1"/>
          <w:bCs w:val="1"/>
        </w:rPr>
        <w:t xml:space="preserve">护士 述职报告篇五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6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五、工作成绩和不足</w:t>
      </w:r>
    </w:p>
    <w:p>
      <w:pPr>
        <w:ind w:left="0" w:right="0" w:firstLine="560"/>
        <w:spacing w:before="450" w:after="450" w:line="312" w:lineRule="auto"/>
      </w:pPr>
      <w:r>
        <w:rPr>
          <w:rFonts w:ascii="宋体" w:hAnsi="宋体" w:eastAsia="宋体" w:cs="宋体"/>
          <w:color w:val="000"/>
          <w:sz w:val="28"/>
          <w:szCs w:val="28"/>
        </w:rPr>
        <w:t xml:space="preserve">x月医院任命我为五官科护士长，负责五官科的筹建工作，暂时在护理部工作。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 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领导和护士长的关心与直接领导下，及同事们的关心与帮忙下，认真钻研业务知识，努力提升理论知识和掌握各项外科临床操作技能。较好的完成了各级院领导布置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不怕，以前没做过的，为了搞好工作，向前辈请教。学习、自己摸索实践，服从领导安排，踏踏实实做好护理工作，认真地完成工作任务，用心主动学习护理专业知识。在很短的时间内熟悉了外科的工作，了解了各班的职责，明确了工作的程序、方向，提升了工作潜力，在具体的工作中构成了一个清晰的\'工作思路，能够顺利的开展工作并熟练圆满地完成本职工作。当然在工作中仍有不足之处，如工作中技术有待提升，面部微笑不够，在今后的工作中必须努力提升自己的技术，更加细心，提升微笑服务，端正工作态度，用自己所学的所有知识和技术去救治。在这一年的护理工作中，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护理工作是一门精细的艺术，是健康的基本保证。我的体会是“三分治疗，七分护理”，要有一颗同情的心，用无私的奉献支撑起无力的生命，发扬救死扶伤的精神，认真履行医务工作职责。我期望透过自己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注重护士业务水平的提升科室要经常组织开展新业务、新技术的学习，以拓宽知识面。采取考试、考核、以老带新的方法，树立一种传、帮、教的良好氛围，对不同年资的护士，进行不同程度的培训，加强晨会提问，训练三基基本功，巩固基础知识，理论与实践相结合，融会贯通;采取多种途径加强学习，不断更新知识。如参加护士专科、本科成人、自考教育，函授学习，参加学术会议，请专家讲学，开专题讨论会，上网阅读，订阅报刊杂志及自学等。透过学习不断丰富自己的专业知识。要学以致用，把所学的技术和方法应用于临床护理，探索新的服务资料，提升业务水平。</w:t>
      </w:r>
    </w:p>
    <w:p>
      <w:pPr>
        <w:ind w:left="0" w:right="0" w:firstLine="560"/>
        <w:spacing w:before="450" w:after="450" w:line="312" w:lineRule="auto"/>
      </w:pPr>
      <w:r>
        <w:rPr>
          <w:rFonts w:ascii="宋体" w:hAnsi="宋体" w:eastAsia="宋体" w:cs="宋体"/>
          <w:color w:val="000"/>
          <w:sz w:val="28"/>
          <w:szCs w:val="28"/>
        </w:rPr>
        <w:t xml:space="preserve">重视护理质量管理护理工作的复杂性和多样性是客观存在的，护理管理应以严格的质量控制为根本。要着眼于各要素质量，以统筹全局;具体抓环节质量，重视终末质量，进行质量的反馈控制。反馈资料包括工作的态度、效率和质量，把评价结果进行分析并反馈给护士，肯定成绩，表扬优秀，医学教。对差的提出纠正方案，到达持续改善护理工作，提升质量之目的。</w:t>
      </w:r>
    </w:p>
    <w:p>
      <w:pPr>
        <w:ind w:left="0" w:right="0" w:firstLine="560"/>
        <w:spacing w:before="450" w:after="450" w:line="312" w:lineRule="auto"/>
      </w:pPr>
      <w:r>
        <w:rPr>
          <w:rFonts w:ascii="黑体" w:hAnsi="黑体" w:eastAsia="黑体" w:cs="黑体"/>
          <w:color w:val="000000"/>
          <w:sz w:val="34"/>
          <w:szCs w:val="34"/>
          <w:b w:val="1"/>
          <w:bCs w:val="1"/>
        </w:rPr>
        <w:t xml:space="preserve">护士 述职报告篇七</w:t>
      </w:r>
    </w:p>
    <w:p>
      <w:pPr>
        <w:ind w:left="0" w:right="0" w:firstLine="560"/>
        <w:spacing w:before="450" w:after="450" w:line="312" w:lineRule="auto"/>
      </w:pPr>
      <w:r>
        <w:rPr>
          <w:rFonts w:ascii="宋体" w:hAnsi="宋体" w:eastAsia="宋体" w:cs="宋体"/>
          <w:color w:val="000"/>
          <w:sz w:val="28"/>
          <w:szCs w:val="28"/>
        </w:rPr>
        <w:t xml:space="preserve">光阴似箭，一晃眼，走进__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完毕，但我对自己的规定会更加严格，现述职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有很强的上进心，勇于批评与自我批评，树立了正确的人生观和价值观。能严格遵循医院的各项规章制度的，积极参加医院和科室组织的各项活动并能尊敬领导，团结同事。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规定自己，凭着自己对成为一名优秀白衣天使的目标和知识的强烈追求，刻苦钻研，勤奋好学，态度端正，目标明确，基本上掌握了一些专业知识和操作技能，熟练的掌握了专科知识和各项专科护理操作，作到了理论联系现实。除了专业知识的学习外，还注意各地方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积极配合上级领导和同事，正确执行医嘱及各项护理技术操作规程，做好基础护理，严格执行无菌操作和三查七对制度。发现问题，及时上报，及时解决。在工作中能理论联系现实，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护士 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热热闹闹地过去了，20__年新年伊始，在此万象更新之际，回首我感触颇多。这一年全国医疗卫生系统开展了“三好一满意”、“质量万里行”等多项整治活动，又恰逢我院医院二甲复审之时，此番激流涌动下我院眼科之发展可谓蒸蒸日上、硕果累累。20__年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一、潜心钻研业务，切实提高专业技术水平，做好学科带头人</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因而作为眼科主任及学科带头人我必须坚持专业知识的学习，全面深入了解眼科各分支专业的前沿知识。当然个人的时间和精力总是有限的，正所谓“术业有专攻”，因而我近些年把侧重点放在白内障超声乳化上，经过我的努力我院眼科白内障超声乳化技术飞速发展，并填补了本地区的空白。20__年我院眼科白内障超声乳化技术获得跳跃式发展，这一年我独立完成__例包含各种疑难病例的白内障超声乳化手术，同20__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二、强化制度管理，以身作则做好科室管理人</w:t>
      </w:r>
    </w:p>
    <w:p>
      <w:pPr>
        <w:ind w:left="0" w:right="0" w:firstLine="560"/>
        <w:spacing w:before="450" w:after="450" w:line="312" w:lineRule="auto"/>
      </w:pPr>
      <w:r>
        <w:rPr>
          <w:rFonts w:ascii="宋体" w:hAnsi="宋体" w:eastAsia="宋体" w:cs="宋体"/>
          <w:color w:val="000"/>
          <w:sz w:val="28"/>
          <w:szCs w:val="28"/>
        </w:rPr>
        <w:t xml:space="preserve">做为科主任我不但是学科带头人同时还是科室的管理者。而科室“管理”的核心应该是对科室人员的调控，使大家各司其职，“站好自己的岗”。而制度的制定与执行是实施管理的关键环节。无论是医疗质量还是医疗服务的提高都离不开各项相关制度的约束，只有将医疗服务运行中的细节制度化，并恪守各项制度，才能实现高水准的医疗服务。医疗服务行业有各级卫生行政部门监管，同时医疗卫生从业人员也在时刻遵守着各项卫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20__年在卫生系统开展“三好一满意”、“医疗质量万里行”活动及我院二甲复审的大前提下，我“苛刻”地要求科室人员一丝不苟地执行“医疗质量与安全管理的核心制度”及相关配套规则。重新审视医疗服务的每个环节，分解服务流程，并制定出适合每个小环节的服务准则。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三、加强人才梯队的建设，为科室后续发展储备“正能量”</w:t>
      </w:r>
    </w:p>
    <w:p>
      <w:pPr>
        <w:ind w:left="0" w:right="0" w:firstLine="560"/>
        <w:spacing w:before="450" w:after="450" w:line="312" w:lineRule="auto"/>
      </w:pPr>
      <w:r>
        <w:rPr>
          <w:rFonts w:ascii="宋体" w:hAnsi="宋体" w:eastAsia="宋体" w:cs="宋体"/>
          <w:color w:val="000"/>
          <w:sz w:val="28"/>
          <w:szCs w:val="28"/>
        </w:rPr>
        <w:t xml:space="preserve">__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__医院之幸!</w:t>
      </w:r>
    </w:p>
    <w:p>
      <w:pPr>
        <w:ind w:left="0" w:right="0" w:firstLine="560"/>
        <w:spacing w:before="450" w:after="450" w:line="312" w:lineRule="auto"/>
      </w:pPr>
      <w:r>
        <w:rPr>
          <w:rFonts w:ascii="宋体" w:hAnsi="宋体" w:eastAsia="宋体" w:cs="宋体"/>
          <w:color w:val="000"/>
          <w:sz w:val="28"/>
          <w:szCs w:val="28"/>
        </w:rPr>
        <w:t xml:space="preserve">四、科室经济效益获大丰收，硬件建设稳步拓展</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20__年我们眼科和耳鼻喉科总收入__万之多，跨入“千万科室”之列，而且我们眼科及耳鼻喉科是所有临床科室经济收入中纯利润的科室。眼科经济收入乐观，硬件建设也令人欣慰：20__年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五、展望来年，我信心百倍</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最后祝愿各位院领导、各位同仁在新的一年里身心健康、阖家欢乐、心想事成!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 述职报告篇九</w:t>
      </w:r>
    </w:p>
    <w:p>
      <w:pPr>
        <w:ind w:left="0" w:right="0" w:firstLine="560"/>
        <w:spacing w:before="450" w:after="450" w:line="312" w:lineRule="auto"/>
      </w:pPr>
      <w:r>
        <w:rPr>
          <w:rFonts w:ascii="宋体" w:hAnsi="宋体" w:eastAsia="宋体" w:cs="宋体"/>
          <w:color w:val="000"/>
          <w:sz w:val="28"/>
          <w:szCs w:val="28"/>
        </w:rPr>
        <w:t xml:space="preserve">本人是，现任大学附属医院儿科护士长，光阴似箭，转眼又是一年的年底，回顾当年我在护士长的岗位上所完成的护理工作，心中有许多感慨;现将20__年以来各项护理工作述职如下：</w:t>
      </w:r>
    </w:p>
    <w:p>
      <w:pPr>
        <w:ind w:left="0" w:right="0" w:firstLine="560"/>
        <w:spacing w:before="450" w:after="450" w:line="312" w:lineRule="auto"/>
      </w:pPr>
      <w:r>
        <w:rPr>
          <w:rFonts w:ascii="宋体" w:hAnsi="宋体" w:eastAsia="宋体" w:cs="宋体"/>
          <w:color w:val="000"/>
          <w:sz w:val="28"/>
          <w:szCs w:val="28"/>
        </w:rPr>
        <w:t xml:space="preserve">严格管理，有效地配合。</w:t>
      </w:r>
    </w:p>
    <w:p>
      <w:pPr>
        <w:ind w:left="0" w:right="0" w:firstLine="560"/>
        <w:spacing w:before="450" w:after="450" w:line="312" w:lineRule="auto"/>
      </w:pPr>
      <w:r>
        <w:rPr>
          <w:rFonts w:ascii="宋体" w:hAnsi="宋体" w:eastAsia="宋体" w:cs="宋体"/>
          <w:color w:val="000"/>
          <w:sz w:val="28"/>
          <w:szCs w:val="28"/>
        </w:rPr>
        <w:t xml:space="preserve">在医院领导班子的正确领导下，我从各个方面严格要求自己，在科室医务工作特别是护理医务工作中，勇于担当，勇于管理，认真执行医院和科室的各项医务工作制度，确保了科室医务工作的顺利开展。主动配合主任协调医护工作，引导大家做好医护沟通;及时发现并解决一些摩擦与矛盾，增强科室凝聚力，使儿科成为一个温暖的大家庭;让护士在身心愉悦的状态下完成医护工作，也为患儿创造了温馨、和谐的病区住院环境。</w:t>
      </w:r>
    </w:p>
    <w:p>
      <w:pPr>
        <w:ind w:left="0" w:right="0" w:firstLine="560"/>
        <w:spacing w:before="450" w:after="450" w:line="312" w:lineRule="auto"/>
      </w:pPr>
      <w:r>
        <w:rPr>
          <w:rFonts w:ascii="宋体" w:hAnsi="宋体" w:eastAsia="宋体" w:cs="宋体"/>
          <w:color w:val="000"/>
          <w:sz w:val="28"/>
          <w:szCs w:val="28"/>
        </w:rPr>
        <w:t xml:space="preserve">强化护理业务培训工作。</w:t>
      </w:r>
    </w:p>
    <w:p>
      <w:pPr>
        <w:ind w:left="0" w:right="0" w:firstLine="560"/>
        <w:spacing w:before="450" w:after="450" w:line="312" w:lineRule="auto"/>
      </w:pPr>
      <w:r>
        <w:rPr>
          <w:rFonts w:ascii="宋体" w:hAnsi="宋体" w:eastAsia="宋体" w:cs="宋体"/>
          <w:color w:val="000"/>
          <w:sz w:val="28"/>
          <w:szCs w:val="28"/>
        </w:rPr>
        <w:t xml:space="preserve">身为儿科病房，我们科面对的都是各家各户的掌上明珠、小宝贝，他们生了病，家里的人着急上火，加上患儿因静脉穿刺所受的痛苦，家长难以接受，容易产生护患矛盾，儿科护理工作面临着操作难度大，患儿家长沟通困难，医疗护理容易引发纠纷等因素，使护理工作变得难度较大，护理工作压力大，责任重大。对此，我果断决定：从我做起，全员培训。采用业务学习和个案护理查房相结合的方法，动员科主任和医生参与，培训儿童常见病包括呼吸、循环、消化、神经系统等方面的知识，培训儿童护理的基本知识和常用护理操作技术，甚至培训某些急诊急救护理方面的知识。全年系统培训下来，考核结果显示，护士对上述各系统常见病有了较全面的认识和了解，不仅提高了业务水平，而且大大增强了护士对自身及科室发展的信心。自此，我又采用日常强化的方式，不断结合病区现有病例加强对病区知识的培训，终于建立起一支技术精湛的儿科护理队伍。</w:t>
      </w:r>
    </w:p>
    <w:p>
      <w:pPr>
        <w:ind w:left="0" w:right="0" w:firstLine="560"/>
        <w:spacing w:before="450" w:after="450" w:line="312" w:lineRule="auto"/>
      </w:pPr>
      <w:r>
        <w:rPr>
          <w:rFonts w:ascii="宋体" w:hAnsi="宋体" w:eastAsia="宋体" w:cs="宋体"/>
          <w:color w:val="000"/>
          <w:sz w:val="28"/>
          <w:szCs w:val="28"/>
        </w:rPr>
        <w:t xml:space="preserve">注重服务细节，提高儿童生活满意度。</w:t>
      </w:r>
    </w:p>
    <w:p>
      <w:pPr>
        <w:ind w:left="0" w:right="0" w:firstLine="560"/>
        <w:spacing w:before="450" w:after="450" w:line="312" w:lineRule="auto"/>
      </w:pPr>
      <w:r>
        <w:rPr>
          <w:rFonts w:ascii="宋体" w:hAnsi="宋体" w:eastAsia="宋体" w:cs="宋体"/>
          <w:color w:val="000"/>
          <w:sz w:val="28"/>
          <w:szCs w:val="28"/>
        </w:rPr>
        <w:t xml:space="preserve">实行责任整体护理，责任护士全面负责所管患儿的全部护理护理护理工作，提供全程、全面、专业、人性化的护理服务。促使护士明确责任护士应负责的基础护理事项，以及护理工作规范，应履行的基础护理职责。强化基础护理，满足病人基本生活需要;按照等级护理的要求，认真做好基础护理，有专人负责晨间护理质量，在病房巡视时，要保持病房整洁有序，让患儿感到舒适安全。对于生活不能自理的孩子，要指导和帮助父母给孩子洗脸、洗头、翻身、洗澡、修剪指甲，保持孩子“三短六洁”。确定基础护理护理任务的重点，协助父母在每周一、四下午给孩子洗澡，每周二下午修剪指甲，每周四下午洗头。对于患儿的健康教育，大多数科室的做法是，单纯依靠护士的口头宣教，但是我经过长期观察，发现了一个弊端：护士讲得少，内容涵盖不全，讲得多，由于时间有限，讲得快，没有重点，患儿和家长都无法记住。因此，我将入院宣教的内容，列为护士口头宣教的大纲，并将其输入电脑，护士在做完提纲宣教后，将病人的详细情况，发给病人，都能起到很好的效果。这一口头与书面相结合的宣教方法，不但有助于掌握家长的情况，而且节约了护士大量的时间，因而深受欢迎。经过一年的努力，基本上做到了领导满意、同志满意、自己满意、病人满意三个“三满意”，病人满意度达到95%以上。</w:t>
      </w:r>
    </w:p>
    <w:p>
      <w:pPr>
        <w:ind w:left="0" w:right="0" w:firstLine="560"/>
        <w:spacing w:before="450" w:after="450" w:line="312" w:lineRule="auto"/>
      </w:pPr>
      <w:r>
        <w:rPr>
          <w:rFonts w:ascii="宋体" w:hAnsi="宋体" w:eastAsia="宋体" w:cs="宋体"/>
          <w:color w:val="000"/>
          <w:sz w:val="28"/>
          <w:szCs w:val="28"/>
        </w:rPr>
        <w:t xml:space="preserve">不断学习和总结，不断提高自己的素质。</w:t>
      </w:r>
    </w:p>
    <w:p>
      <w:pPr>
        <w:ind w:left="0" w:right="0" w:firstLine="560"/>
        <w:spacing w:before="450" w:after="450" w:line="312" w:lineRule="auto"/>
      </w:pPr>
      <w:r>
        <w:rPr>
          <w:rFonts w:ascii="宋体" w:hAnsi="宋体" w:eastAsia="宋体" w:cs="宋体"/>
          <w:color w:val="000"/>
          <w:sz w:val="28"/>
          <w:szCs w:val="28"/>
        </w:rPr>
        <w:t xml:space="preserve">常言道，铁要靠自己硬，在认真做好护理管理工作的同时，本人坚持学习新知识，不断总结临床护理经验，提高自身综合素质。在过去的一年中，先后在各类护理期刊发表学术论文三篇。</w:t>
      </w:r>
    </w:p>
    <w:p>
      <w:pPr>
        <w:ind w:left="0" w:right="0" w:firstLine="560"/>
        <w:spacing w:before="450" w:after="450" w:line="312" w:lineRule="auto"/>
      </w:pPr>
      <w:r>
        <w:rPr>
          <w:rFonts w:ascii="宋体" w:hAnsi="宋体" w:eastAsia="宋体" w:cs="宋体"/>
          <w:color w:val="000"/>
          <w:sz w:val="28"/>
          <w:szCs w:val="28"/>
        </w:rPr>
        <w:t xml:space="preserve">不足与努力的方向。</w:t>
      </w:r>
    </w:p>
    <w:p>
      <w:pPr>
        <w:ind w:left="0" w:right="0" w:firstLine="560"/>
        <w:spacing w:before="450" w:after="450" w:line="312" w:lineRule="auto"/>
      </w:pPr>
      <w:r>
        <w:rPr>
          <w:rFonts w:ascii="宋体" w:hAnsi="宋体" w:eastAsia="宋体" w:cs="宋体"/>
          <w:color w:val="000"/>
          <w:sz w:val="28"/>
          <w:szCs w:val="28"/>
        </w:rPr>
        <w:t xml:space="preserve">对于我的科室，我可以坦率地说，为了你们，我一直都在努力!然而，面对自己，我深知护理工作中还有许多不足之处，比如，科学研究是推动护理工作向前发展的重要动力，而我们的儿科护理科研项目至今仍是空白;还有一些不足之处，有时要求太严，我甚至看到了护士的泪水和无奈。所以，展望未来，对新的一年护士长的护理工作我很有信心，作为护士长我的努力方向是：1、力争护理科学研究有突破;2、宽严相济，使自己的管理方法更成熟。</w:t>
      </w:r>
    </w:p>
    <w:p>
      <w:pPr>
        <w:ind w:left="0" w:right="0" w:firstLine="560"/>
        <w:spacing w:before="450" w:after="450" w:line="312" w:lineRule="auto"/>
      </w:pPr>
      <w:r>
        <w:rPr>
          <w:rFonts w:ascii="黑体" w:hAnsi="黑体" w:eastAsia="黑体" w:cs="黑体"/>
          <w:color w:val="000000"/>
          <w:sz w:val="34"/>
          <w:szCs w:val="34"/>
          <w:b w:val="1"/>
          <w:bCs w:val="1"/>
        </w:rPr>
        <w:t xml:space="preserve">护士 述职报告篇十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__，自从来到这里工作已经有x年了，在各级领导和同事对我的支持和帮助下，我本着“以病人为中心”的临床服务理念，我圆满的完成了我的本职工作。在工作中，我勤勤恳恳，积极主动学习护理知识，受到了领导、同事和病人的一致好评。现在我简单地对我的工作做一个叙述。</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接下来的日子里，我将加倍努力，为护理事业做出我自己的贡献。护理是一项崇高而神圣的事业，我为作为一名护士而感到骄傲和自豪。在以后的工作中，希望各位领导和同事都能给予我批评与指导，让我在大家的监督下更加努力的工作，努力把工作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2024-10-06T07:21:56+08:00</dcterms:created>
  <dcterms:modified xsi:type="dcterms:W3CDTF">2024-10-06T07:21:56+08:00</dcterms:modified>
</cp:coreProperties>
</file>

<file path=docProps/custom.xml><?xml version="1.0" encoding="utf-8"?>
<Properties xmlns="http://schemas.openxmlformats.org/officeDocument/2006/custom-properties" xmlns:vt="http://schemas.openxmlformats.org/officeDocument/2006/docPropsVTypes"/>
</file>