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转继承起诉状(十九篇)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转继承起诉状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转继承起诉状篇一</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被告：_________________姜某，女，汉族，年月日出生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2、请求判决被继承人_______________遗产的三分之一归原告继承所有。(包括__________路235弄14号305-306室房屋1/6产权，__________路680弄28号702室房屋1/9产权，其他遗产价值7万元)。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被继承人_______________于1964年12月4日出生，于20__年1月19日因病死亡。原告是被继承人的母亲(原告丈夫_______________于20__年12月8日死亡)。被告李某是被继承人的妻子，姜某是被继承人的女儿。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李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转继承起诉状篇二</w:t>
      </w:r>
    </w:p>
    <w:p>
      <w:pPr>
        <w:ind w:left="0" w:right="0" w:firstLine="560"/>
        <w:spacing w:before="450" w:after="450" w:line="312" w:lineRule="auto"/>
      </w:pPr>
      <w:r>
        <w:rPr>
          <w:rFonts w:ascii="宋体" w:hAnsi="宋体" w:eastAsia="宋体" w:cs="宋体"/>
          <w:color w:val="000"/>
          <w:sz w:val="28"/>
          <w:szCs w:val="28"/>
        </w:rPr>
        <w:t xml:space="preserve">以下是关于债务离婚起诉书怎么写问题具体回答</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已经深深伤害了夫妻之间的感情，在数次调解无效的情况之下，夫妻之间感情已无挽回的余地.的为使原告身心不再受到伤害，今后能过上正常人应该过的生活，还原告一个尊严，现依据《民法典》第三十二条的有关规定，特向贵院提起诉讼，恳请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转继承起诉状篇四</w:t>
      </w:r>
    </w:p>
    <w:p>
      <w:pPr>
        <w:ind w:left="0" w:right="0" w:firstLine="560"/>
        <w:spacing w:before="450" w:after="450" w:line="312" w:lineRule="auto"/>
      </w:pPr>
      <w:r>
        <w:rPr>
          <w:rFonts w:ascii="宋体" w:hAnsi="宋体" w:eastAsia="宋体" w:cs="宋体"/>
          <w:color w:val="000"/>
          <w:sz w:val="28"/>
          <w:szCs w:val="28"/>
        </w:rPr>
        <w:t xml:space="preserve">原告：____________银行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被告一：____________公司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被告二：____________公司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1、判令被告一支付原告贷款本金____________元，截至______年______月______日的利息共计____________元(按银行同期利率计算)。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月______日，原告与被告一签订了一份《借款合同》(见证据一)，双方约定被告一向原告借款____________元人民币，借款期限为六年。同日，原告与被告二签订了一份《保证合同》(见证据二)，双方约定被告二为上述借款提供保证担保，但没有明确保证方式。合同签订后，原告于______年______月______日通过银行转账的方式将____________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转继承起诉状篇五</w:t>
      </w:r>
    </w:p>
    <w:p>
      <w:pPr>
        <w:ind w:left="0" w:right="0" w:firstLine="560"/>
        <w:spacing w:before="450" w:after="450" w:line="312" w:lineRule="auto"/>
      </w:pPr>
      <w:r>
        <w:rPr>
          <w:rFonts w:ascii="宋体" w:hAnsi="宋体" w:eastAsia="宋体" w:cs="宋体"/>
          <w:color w:val="000"/>
          <w:sz w:val="28"/>
          <w:szCs w:val="28"/>
        </w:rPr>
        <w:t xml:space="preserve">原告_________，男(女)，____________年______月______日出生，汉族，住________市_________路______弄______号______室，邮编：__________________，电话：________________________。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被告_________，男(女)，____________年______月______日出生，汉族，住________市_________路______弄______号_________室，邮编：__________________，电话：________________________。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 要求继承_________座落______路的房屋或其他遗产(写明遗产的名称，价值)。</w:t>
      </w:r>
    </w:p>
    <w:p>
      <w:pPr>
        <w:ind w:left="0" w:right="0" w:firstLine="560"/>
        <w:spacing w:before="450" w:after="450" w:line="312" w:lineRule="auto"/>
      </w:pPr>
      <w:r>
        <w:rPr>
          <w:rFonts w:ascii="宋体" w:hAnsi="宋体" w:eastAsia="宋体" w:cs="宋体"/>
          <w:color w:val="000"/>
          <w:sz w:val="28"/>
          <w:szCs w:val="28"/>
        </w:rPr>
        <w:t xml:space="preserve">二、 诉讼费由_________负担。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原、被告是_________关系。被继承人于____________年______月______日去世，遗有__________________财产，要求依法继承。</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转继承起诉状篇六</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原告王__________，男，_____________年_____月_____日出生，住所地：_________________省__________市_____________路_____号_____幢_______________房。电话：_____________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被告刘__________，男，_____________年_____月_____日出生，住所地：_________________省__________市__________路_____号_____幢_______________房。电话：_____________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起诉人：_________________王__________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书写离婚起诉书注意事项</w:t>
      </w:r>
    </w:p>
    <w:p>
      <w:pPr>
        <w:ind w:left="0" w:right="0" w:firstLine="560"/>
        <w:spacing w:before="450" w:after="450" w:line="312" w:lineRule="auto"/>
      </w:pPr>
      <w:r>
        <w:rPr>
          <w:rFonts w:ascii="宋体" w:hAnsi="宋体" w:eastAsia="宋体" w:cs="宋体"/>
          <w:color w:val="000"/>
          <w:sz w:val="28"/>
          <w:szCs w:val="28"/>
        </w:rPr>
        <w:t xml:space="preserve">1、起诉书的书写需要按照一定的格式书写,同时要在事实及理由部分将结婚的时间,婚后的情况,及不能再维持夫妻关系的理由写清楚.要将主要问题，主要观点，主要理由写清楚即可;</w:t>
      </w:r>
    </w:p>
    <w:p>
      <w:pPr>
        <w:ind w:left="0" w:right="0" w:firstLine="560"/>
        <w:spacing w:before="450" w:after="450" w:line="312" w:lineRule="auto"/>
      </w:pPr>
      <w:r>
        <w:rPr>
          <w:rFonts w:ascii="宋体" w:hAnsi="宋体" w:eastAsia="宋体" w:cs="宋体"/>
          <w:color w:val="000"/>
          <w:sz w:val="28"/>
          <w:szCs w:val="28"/>
        </w:rPr>
        <w:t xml:space="preserve">2、原告与被告的姓名一定要绝对准确，不能有任何的错误;</w:t>
      </w:r>
    </w:p>
    <w:p>
      <w:pPr>
        <w:ind w:left="0" w:right="0" w:firstLine="560"/>
        <w:spacing w:before="450" w:after="450" w:line="312" w:lineRule="auto"/>
      </w:pPr>
      <w:r>
        <w:rPr>
          <w:rFonts w:ascii="宋体" w:hAnsi="宋体" w:eastAsia="宋体" w:cs="宋体"/>
          <w:color w:val="000"/>
          <w:sz w:val="28"/>
          <w:szCs w:val="28"/>
        </w:rPr>
        <w:t xml:space="preserve">3、要写对各自的住址，电话，从而避免在法院传唤时产生错误，耽误时间;</w:t>
      </w:r>
    </w:p>
    <w:p>
      <w:pPr>
        <w:ind w:left="0" w:right="0" w:firstLine="560"/>
        <w:spacing w:before="450" w:after="450" w:line="312" w:lineRule="auto"/>
      </w:pPr>
      <w:r>
        <w:rPr>
          <w:rFonts w:ascii="宋体" w:hAnsi="宋体" w:eastAsia="宋体" w:cs="宋体"/>
          <w:color w:val="000"/>
          <w:sz w:val="28"/>
          <w:szCs w:val="28"/>
        </w:rPr>
        <w:t xml:space="preserve">4、在起诉书中避免使用过激的语言，及不文明的言语;</w:t>
      </w:r>
    </w:p>
    <w:p>
      <w:pPr>
        <w:ind w:left="0" w:right="0" w:firstLine="560"/>
        <w:spacing w:before="450" w:after="450" w:line="312" w:lineRule="auto"/>
      </w:pPr>
      <w:r>
        <w:rPr>
          <w:rFonts w:ascii="宋体" w:hAnsi="宋体" w:eastAsia="宋体" w:cs="宋体"/>
          <w:color w:val="000"/>
          <w:sz w:val="28"/>
          <w:szCs w:val="28"/>
        </w:rPr>
        <w:t xml:space="preserve">5、写完后一定要好好的检查，不要因为情绪的影响写下对自己不利的语言</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转继承起诉状篇七</w:t>
      </w:r>
    </w:p>
    <w:p>
      <w:pPr>
        <w:ind w:left="0" w:right="0" w:firstLine="560"/>
        <w:spacing w:before="450" w:after="450" w:line="312" w:lineRule="auto"/>
      </w:pPr>
      <w:r>
        <w:rPr>
          <w:rFonts w:ascii="宋体" w:hAnsi="宋体" w:eastAsia="宋体" w:cs="宋体"/>
          <w:color w:val="000"/>
          <w:sz w:val="28"/>
          <w:szCs w:val="28"/>
        </w:rPr>
        <w:t xml:space="preserve">首先，您应该了解离婚起诉书里面需要写些什么！</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位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注：起诉状写完后，要求一式两份，送到法院即可。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以下为您提供20__年最新版的离婚起诉书范本：（以下范文仅供参考~）</w:t>
      </w:r>
    </w:p>
    <w:p>
      <w:pPr>
        <w:ind w:left="0" w:right="0" w:firstLine="560"/>
        <w:spacing w:before="450" w:after="450" w:line="312" w:lineRule="auto"/>
      </w:pPr>
      <w:r>
        <w:rPr>
          <w:rFonts w:ascii="宋体" w:hAnsi="宋体" w:eastAsia="宋体" w:cs="宋体"/>
          <w:color w:val="000"/>
          <w:sz w:val="28"/>
          <w:szCs w:val="28"/>
        </w:rPr>
        <w:t xml:space="preserve">离婚起诉书范文20__</w:t>
      </w:r>
    </w:p>
    <w:p>
      <w:pPr>
        <w:ind w:left="0" w:right="0" w:firstLine="560"/>
        <w:spacing w:before="450" w:after="450" w:line="312" w:lineRule="auto"/>
      </w:pPr>
      <w:r>
        <w:rPr>
          <w:rFonts w:ascii="宋体" w:hAnsi="宋体" w:eastAsia="宋体" w:cs="宋体"/>
          <w:color w:val="000"/>
          <w:sz w:val="28"/>
          <w:szCs w:val="28"/>
        </w:rPr>
        <w:t xml:space="preserve">原告：___________（填写姓名），______（性别），______(民族)，_____年___月___日生，住__________________（经常居住地），身份证号码：__________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被告：___________（填写姓名），______（性别），______(民族)，_____年___月___日生，住__________________（经常居住地），身份证号码：__________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二、婚生儿子(姓名）由原告抚养，被告一次性支付抚养费万元给原告(从年月起至年月止，按每月元计)；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三、××市××区路号房（房子的具体地址）所有权归原告所有，其他财产依法分割(见清单)。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事实和理由（陈述支持诉讼请求的事实和理由，根据自身情况撰写）</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为此，原告根据《民法典》和《民事诉讼法》相关规定向贵院提起诉讼，请贵院依法判决！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转继承起诉状篇八</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变更子女抚养权的法律规定</w:t>
      </w:r>
    </w:p>
    <w:p>
      <w:pPr>
        <w:ind w:left="0" w:right="0" w:firstLine="560"/>
        <w:spacing w:before="450" w:after="450" w:line="312" w:lineRule="auto"/>
      </w:pPr>
      <w:r>
        <w:rPr>
          <w:rFonts w:ascii="宋体" w:hAnsi="宋体" w:eastAsia="宋体" w:cs="宋体"/>
          <w:color w:val="000"/>
          <w:sz w:val="28"/>
          <w:szCs w:val="28"/>
        </w:rPr>
        <w:t xml:space="preserve">提出变更抚养关系的主要有以下几种情况：_________________(1)与子女共同生活的一方抚养条件恶化，无力继续抚养。(2)另一方抚养条件较好并表示愿意抚养。(3)与子女共同生活的一方虐待子女，或同子女感情恶化，子女不愿与之共同生活。</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离婚案件处理子女抚养问题的若干具体意见》第条规定：_________________“父母双方协议变更子女抚养关系的，应予准许。”父母要变更抚养关系的，首先应双方协商，协商的过程中最好还要征求子女本人的意见，父母应尊重子女的意见。如果双方协商不成，人民法院应根据子女的权益和父母双方的具体情况处理，一方要求变更子女抚养关系有下列情形之一的，应予支持：_________________(1)与子女共同生活的一方因患严重疾病或因伤残无力继续抚养子女的：_________________(2)与子女共同生活的一方不尽抚养义务或有虐待子女行为，或其与子女共同生活对子女身心健康确有不利影响的;(3)10周岁以上未成年子女，愿随另一方生活，该方又有抚养能力的;(4)有其他正当理由需要变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转继承起诉状篇九</w:t>
      </w:r>
    </w:p>
    <w:p>
      <w:pPr>
        <w:ind w:left="0" w:right="0" w:firstLine="560"/>
        <w:spacing w:before="450" w:after="450" w:line="312" w:lineRule="auto"/>
      </w:pPr>
      <w:r>
        <w:rPr>
          <w:rFonts w:ascii="宋体" w:hAnsi="宋体" w:eastAsia="宋体" w:cs="宋体"/>
          <w:color w:val="000"/>
          <w:sz w:val="28"/>
          <w:szCs w:val="28"/>
        </w:rPr>
        <w:t xml:space="preserve">原告：_____________，女，汉族，某年某月某日生，住某市某区某路某号某房，电话：_____________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被告：_____________，男，汉族，某年某月某日生，住某市某区某路某号某房，电话：_____________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三、某市某区某路某号某房所有权归原告所有，其他财产依法分割(见清单)。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w:t>
      </w:r>
    </w:p>
    <w:p>
      <w:pPr>
        <w:ind w:left="0" w:right="0" w:firstLine="560"/>
        <w:spacing w:before="450" w:after="450" w:line="312" w:lineRule="auto"/>
      </w:pPr>
      <w:r>
        <w:rPr>
          <w:rFonts w:ascii="宋体" w:hAnsi="宋体" w:eastAsia="宋体" w:cs="宋体"/>
          <w:color w:val="000"/>
          <w:sz w:val="28"/>
          <w:szCs w:val="28"/>
        </w:rPr>
        <w:t xml:space="preserve">原告：_________________，女，生于______年____月____日，北京__________中学学生，住__________区__________街_____号院_____楼_____号。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法定代理人：_________________张__________，女，生于______年____月____日，__________单位职工，住址同上，系原告之母。联系方式：_________________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被告：_________________王__________，男，生于______年____月____日，__________单位干部，单位地址：_________________大街__________号。联系方式：_________________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案由：_________________抚养费纠纷</w:t>
      </w:r>
    </w:p>
    <w:p>
      <w:pPr>
        <w:ind w:left="0" w:right="0" w:firstLine="560"/>
        <w:spacing w:before="450" w:after="450" w:line="312" w:lineRule="auto"/>
      </w:pPr>
      <w:r>
        <w:rPr>
          <w:rFonts w:ascii="宋体" w:hAnsi="宋体" w:eastAsia="宋体" w:cs="宋体"/>
          <w:color w:val="000"/>
          <w:sz w:val="28"/>
          <w:szCs w:val="28"/>
        </w:rPr>
        <w:t xml:space="preserve">诉讼请求：_________________1、判令被告根据现状，将原120元抚养费增加到合理水平;</w:t>
      </w:r>
    </w:p>
    <w:p>
      <w:pPr>
        <w:ind w:left="0" w:right="0" w:firstLine="560"/>
        <w:spacing w:before="450" w:after="450" w:line="312" w:lineRule="auto"/>
      </w:pPr>
      <w:r>
        <w:rPr>
          <w:rFonts w:ascii="宋体" w:hAnsi="宋体" w:eastAsia="宋体" w:cs="宋体"/>
          <w:color w:val="000"/>
          <w:sz w:val="28"/>
          <w:szCs w:val="28"/>
        </w:rPr>
        <w:t xml:space="preserve">2、由被告承担诉讼费。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原告父亲王__________与母亲张__________于______年____月____日经__________市中级人民法院(1996)中民终字第__________号调解书调解离婚，婚生女__________由母亲抚养，父亲每月给付子女抚养费120元，自1995年12月起给付。</w:t>
      </w:r>
    </w:p>
    <w:p>
      <w:pPr>
        <w:ind w:left="0" w:right="0" w:firstLine="560"/>
        <w:spacing w:before="450" w:after="450" w:line="312" w:lineRule="auto"/>
      </w:pPr>
      <w:r>
        <w:rPr>
          <w:rFonts w:ascii="宋体" w:hAnsi="宋体" w:eastAsia="宋体" w:cs="宋体"/>
          <w:color w:val="000"/>
          <w:sz w:val="28"/>
          <w:szCs w:val="28"/>
        </w:rPr>
        <w:t xml:space="preserve">至起诉日，现实的生活水平、教育费用、医疗费用已经发生了巨大的变化，而被告还一直按每月120元的标准给付原告抚养费，这已经完全不能满足原告的日常生活、教育、医疗费用。原告虽然多次与被告协商，但被告拒绝增加抚养费。</w:t>
      </w:r>
    </w:p>
    <w:p>
      <w:pPr>
        <w:ind w:left="0" w:right="0" w:firstLine="560"/>
        <w:spacing w:before="450" w:after="450" w:line="312" w:lineRule="auto"/>
      </w:pPr>
      <w:r>
        <w:rPr>
          <w:rFonts w:ascii="宋体" w:hAnsi="宋体" w:eastAsia="宋体" w:cs="宋体"/>
          <w:color w:val="000"/>
          <w:sz w:val="28"/>
          <w:szCs w:val="28"/>
        </w:rPr>
        <w:t xml:space="preserve">故起诉至法院，恳请法院依法判决。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转继承起诉状篇十一</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原告：______________，女，汉族，___________年___________月___________日生，身份证号码：__________________，住：_____________省___________县___________镇___________，联系电话：_____________;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汉族，___________年___________月___________日生，身份证号码：__________________，户籍住址：_____________市___________区___________街___________里___________号___________房，现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一、请求依法判决原、被告间的非婚生女儿(___________年___________月___________日生)由原告抚养，被告每月___________日前向原告支付抚养费___________元至女儿年满18周岁止;</w:t>
      </w:r>
    </w:p>
    <w:p>
      <w:pPr>
        <w:ind w:left="0" w:right="0" w:firstLine="560"/>
        <w:spacing w:before="450" w:after="450" w:line="312" w:lineRule="auto"/>
      </w:pPr>
      <w:r>
        <w:rPr>
          <w:rFonts w:ascii="宋体" w:hAnsi="宋体" w:eastAsia="宋体" w:cs="宋体"/>
          <w:color w:val="000"/>
          <w:sz w:val="28"/>
          <w:szCs w:val="28"/>
        </w:rPr>
        <w:t xml:space="preserve">二、请求依法判决被告承担本案全部诉讼费用。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转继承起诉状篇十二</w:t>
      </w:r>
    </w:p>
    <w:p>
      <w:pPr>
        <w:ind w:left="0" w:right="0" w:firstLine="560"/>
        <w:spacing w:before="450" w:after="450" w:line="312" w:lineRule="auto"/>
      </w:pPr>
      <w:r>
        <w:rPr>
          <w:rFonts w:ascii="宋体" w:hAnsi="宋体" w:eastAsia="宋体" w:cs="宋体"/>
          <w:color w:val="000"/>
          <w:sz w:val="28"/>
          <w:szCs w:val="28"/>
        </w:rPr>
        <w:t xml:space="preserve">上诉人：_________________名称：_____________住所：________________电话：______________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法定代表人：_________________名称：________________职务：______________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__________年_____月_____日_</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转继承起诉状篇十三</w:t>
      </w:r>
    </w:p>
    <w:p>
      <w:pPr>
        <w:ind w:left="0" w:right="0" w:firstLine="560"/>
        <w:spacing w:before="450" w:after="450" w:line="312" w:lineRule="auto"/>
      </w:pPr>
      <w:r>
        <w:rPr>
          <w:rFonts w:ascii="宋体" w:hAnsi="宋体" w:eastAsia="宋体" w:cs="宋体"/>
          <w:color w:val="000"/>
          <w:sz w:val="28"/>
          <w:szCs w:val="28"/>
        </w:rPr>
        <w:t xml:space="preserve">原告：__________，女，_____族，_____年_____月_____日生，住址：_______________，电话：____________________。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被告：__________，男，_____族，_____年_____月_____日生，住址：_______________，电话：____________________。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一、依法判令原告与被告解除婚姻关系；</w:t>
      </w:r>
    </w:p>
    <w:p>
      <w:pPr>
        <w:ind w:left="0" w:right="0" w:firstLine="560"/>
        <w:spacing w:before="450" w:after="450" w:line="312" w:lineRule="auto"/>
      </w:pPr>
      <w:r>
        <w:rPr>
          <w:rFonts w:ascii="宋体" w:hAnsi="宋体" w:eastAsia="宋体" w:cs="宋体"/>
          <w:color w:val="000"/>
          <w:sz w:val="28"/>
          <w:szCs w:val="28"/>
        </w:rPr>
        <w:t xml:space="preserve">二、婚生子____________由被告抚养。</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年______月份经人介绍相识，______年______月______日在____________民政局登记结婚，双方均系再婚，原告于______年与前夫离婚并带一男孩，现年六岁半。被告短婚未生育。双方结婚后于______年______月份生育一子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尤其是被告好逸恶劳、嗜好赌博的恶习令原告无法忍受。并且被告也屡有对感情的不忠的行为，经常上网与异性约会，与他人保持不正当男女关系，没有尽到夫妻之间应有的忠实义务，严重伤害了夫妻感情。加之原告在石家庄工作，双方长期分居两地，原告不能体会到夫妻之间的互相照顾，也没有体会到夫妻之间的关爱和家庭的幸福。在分居期间被告也极少过问原告的情况，偶尔在一起时对原告也是漠不关心，长此以往，彼此积怨没有沟通，故导致夫妻感情已经破裂。</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原告曾提出协议离婚，双方虽然均认为没有和好可能，但被告却不同意离婚，而不同意离婚的理由是被告希望将作为原告婚前财产的一套房子（原告与前夫的共同房产，离婚时协议归女方但未办理过户，房屋产权人仍为原告前夫）平均分割，这样无理的要求原告自然无法答应，因此被告拒绝离婚。</w:t>
      </w:r>
    </w:p>
    <w:p>
      <w:pPr>
        <w:ind w:left="0" w:right="0" w:firstLine="560"/>
        <w:spacing w:before="450" w:after="450" w:line="312" w:lineRule="auto"/>
      </w:pPr>
      <w:r>
        <w:rPr>
          <w:rFonts w:ascii="宋体" w:hAnsi="宋体" w:eastAsia="宋体" w:cs="宋体"/>
          <w:color w:val="000"/>
          <w:sz w:val="28"/>
          <w:szCs w:val="28"/>
        </w:rPr>
        <w:t xml:space="preserve">由于原告工作收入不稳定，还抚养与前夫生育之子，并且被告也主张由其抚养孩子，被告的父母也十分疼爱孙子，因此为了婚生子____________的健康成长，原告同意婚生子____________由被告抚养。</w:t>
      </w:r>
    </w:p>
    <w:p>
      <w:pPr>
        <w:ind w:left="0" w:right="0" w:firstLine="560"/>
        <w:spacing w:before="450" w:after="450" w:line="312" w:lineRule="auto"/>
      </w:pPr>
      <w:r>
        <w:rPr>
          <w:rFonts w:ascii="宋体" w:hAnsi="宋体" w:eastAsia="宋体" w:cs="宋体"/>
          <w:color w:val="000"/>
          <w:sz w:val="28"/>
          <w:szCs w:val="28"/>
        </w:rPr>
        <w:t xml:space="preserve">原、被告结婚时间较短，没有积累起太多的共同财产，现有的共同财产为婚后购置的一些家用电器、生活用品等，详见夫妻共同财产清单。</w:t>
      </w:r>
    </w:p>
    <w:p>
      <w:pPr>
        <w:ind w:left="0" w:right="0" w:firstLine="560"/>
        <w:spacing w:before="450" w:after="450" w:line="312" w:lineRule="auto"/>
      </w:pPr>
      <w:r>
        <w:rPr>
          <w:rFonts w:ascii="宋体" w:hAnsi="宋体" w:eastAsia="宋体" w:cs="宋体"/>
          <w:color w:val="000"/>
          <w:sz w:val="28"/>
          <w:szCs w:val="28"/>
        </w:rPr>
        <w:t xml:space="preserve">综上所述，原被告双方感情已经破裂，为了双方的将来考虑，特向贵院提起诉讼，诚望依法判决。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转继承起诉状篇十四</w:t>
      </w:r>
    </w:p>
    <w:p>
      <w:pPr>
        <w:ind w:left="0" w:right="0" w:firstLine="560"/>
        <w:spacing w:before="450" w:after="450" w:line="312" w:lineRule="auto"/>
      </w:pPr>
      <w:r>
        <w:rPr>
          <w:rFonts w:ascii="宋体" w:hAnsi="宋体" w:eastAsia="宋体" w:cs="宋体"/>
          <w:color w:val="000"/>
          <w:sz w:val="28"/>
          <w:szCs w:val="28"/>
        </w:rPr>
        <w:t xml:space="preserve">原告_______________，女，__________年_____月_____日出生，汉族，职工，住__________市_______________路_______________号。电话：______________。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1、请依法判决原告与被告离婚。</w:t>
      </w:r>
    </w:p>
    <w:p>
      <w:pPr>
        <w:ind w:left="0" w:right="0" w:firstLine="560"/>
        <w:spacing w:before="450" w:after="450" w:line="312" w:lineRule="auto"/>
      </w:pPr>
      <w:r>
        <w:rPr>
          <w:rFonts w:ascii="宋体" w:hAnsi="宋体" w:eastAsia="宋体" w:cs="宋体"/>
          <w:color w:val="000"/>
          <w:sz w:val="28"/>
          <w:szCs w:val="28"/>
        </w:rPr>
        <w:t xml:space="preserve">2、儿子(女儿)_______________归原告抚养，被告每月给付抚养费_______________元人民币。</w:t>
      </w:r>
    </w:p>
    <w:p>
      <w:pPr>
        <w:ind w:left="0" w:right="0" w:firstLine="560"/>
        <w:spacing w:before="450" w:after="450" w:line="312" w:lineRule="auto"/>
      </w:pPr>
      <w:r>
        <w:rPr>
          <w:rFonts w:ascii="宋体" w:hAnsi="宋体" w:eastAsia="宋体" w:cs="宋体"/>
          <w:color w:val="000"/>
          <w:sz w:val="28"/>
          <w:szCs w:val="28"/>
        </w:rPr>
        <w:t xml:space="preserve">3、婚前和婚后的个人财产归各自所有，婚后共同财产请法院依法分割。</w:t>
      </w:r>
    </w:p>
    <w:p>
      <w:pPr>
        <w:ind w:left="0" w:right="0" w:firstLine="560"/>
        <w:spacing w:before="450" w:after="450" w:line="312" w:lineRule="auto"/>
      </w:pPr>
      <w:r>
        <w:rPr>
          <w:rFonts w:ascii="宋体" w:hAnsi="宋体" w:eastAsia="宋体" w:cs="宋体"/>
          <w:color w:val="000"/>
          <w:sz w:val="28"/>
          <w:szCs w:val="28"/>
        </w:rPr>
        <w:t xml:space="preserve">4、被告给付原告精神损害赔偿费_______________元人民币。</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经人介绍相识并恋爱，双方于_____年_____月自愿登记结婚，婚后夫妻感情一直很好，_____年_____月生一子取名为_______________。但自_____年起，被告常常借口加班或应酬夜不归宿，后原告从被告的同事_______________处得知被告与其单位的女同事_______________有不正当的男女关系，原告到被告的单位找该女同事_______________核实此情况，_______________当面予以承认。原告对被告进行规劝要求其断绝与_______________的不正当男女关系，被告不但不听从劝告，且于_____________年_____月从家里搬出与_______________同居至今。以上事实有_______________写给被告的书信、被告的同事_______________的证言、邻居_______________的证言为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转继承起诉状篇十六</w:t>
      </w:r>
    </w:p>
    <w:p>
      <w:pPr>
        <w:ind w:left="0" w:right="0" w:firstLine="560"/>
        <w:spacing w:before="450" w:after="450" w:line="312" w:lineRule="auto"/>
      </w:pPr>
      <w:r>
        <w:rPr>
          <w:rFonts w:ascii="宋体" w:hAnsi="宋体" w:eastAsia="宋体" w:cs="宋体"/>
          <w:color w:val="000"/>
          <w:sz w:val="28"/>
          <w:szCs w:val="28"/>
        </w:rPr>
        <w:t xml:space="preserve">原告：姓名__________，性别_____，出生年月_______________，民族_____，职业__________，工作单位和住址____________________，联系方法____________________。</w:t>
      </w:r>
    </w:p>
    <w:p>
      <w:pPr>
        <w:ind w:left="0" w:right="0" w:firstLine="560"/>
        <w:spacing w:before="450" w:after="450" w:line="312" w:lineRule="auto"/>
      </w:pPr>
      <w:r>
        <w:rPr>
          <w:rFonts w:ascii="宋体" w:hAnsi="宋体" w:eastAsia="宋体" w:cs="宋体"/>
          <w:color w:val="000"/>
          <w:sz w:val="28"/>
          <w:szCs w:val="28"/>
        </w:rPr>
        <w:t xml:space="preserve">被告：姓名__________，性别_____，出生年月_______________，民族_____，职业__________，工作单位和住址____________________，联系方法___________________。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_____年_____月经人介绍相识，于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元。现我向法院提起诉讼，要求与被告离婚并由我抚养儿子__________，另分割夫妻共同财产__________元中的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转继承起诉状篇十七</w:t>
      </w:r>
    </w:p>
    <w:p>
      <w:pPr>
        <w:ind w:left="0" w:right="0" w:firstLine="560"/>
        <w:spacing w:before="450" w:after="450" w:line="312" w:lineRule="auto"/>
      </w:pPr>
      <w:r>
        <w:rPr>
          <w:rFonts w:ascii="宋体" w:hAnsi="宋体" w:eastAsia="宋体" w:cs="宋体"/>
          <w:color w:val="000"/>
          <w:sz w:val="28"/>
          <w:szCs w:val="28"/>
        </w:rPr>
        <w:t xml:space="preserve">原告：_，女，（民族）____，_xx年____月____日生，住_xx市_xx区_路_号_房，身份证号：____。联系电话:被告：_，男，（民族）____，_xx年____月____日生，住所地_xx市_xx区_路_号_房，身份证号：____。联系电话: 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二、婚生儿子_由原告抚养，被告一次性支付抚养费___万元给原告（从_xx年____月起至_xx年____月止，按每月___元计）；</w:t>
      </w:r>
    </w:p>
    <w:p>
      <w:pPr>
        <w:ind w:left="0" w:right="0" w:firstLine="560"/>
        <w:spacing w:before="450" w:after="450" w:line="312" w:lineRule="auto"/>
      </w:pPr>
      <w:r>
        <w:rPr>
          <w:rFonts w:ascii="宋体" w:hAnsi="宋体" w:eastAsia="宋体" w:cs="宋体"/>
          <w:color w:val="000"/>
          <w:sz w:val="28"/>
          <w:szCs w:val="28"/>
        </w:rPr>
        <w:t xml:space="preserve">三、_xx市_xx区_路_号_房所有权归原告所有，其他财产依法分割（见清单）。风险提示：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陈述支持诉讼请求的事实和理由）原告于_xx年____月经人介绍与被告认识，经短暂相处后，于同年____月____日到_xx镇人民政府领取结婚证。_xx年____月____日生下儿子___，取名（身份证号码：）。由于婚前双方缺乏了解，感情基础薄弱，双方学识、生活环境和生活习惯不同，尤其是被告有非常严重的大男子主义、性格暴躁，对原告经常恶言恶语。婚后不到_xx年，被告更是寻找借口在外租房另居，长年不归家。自此以后，我与被告便过上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且儿子都是我一个人照顾，被告从未关心和照顾过儿子。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由于无法忍受这种没有感情、没有温暖的夫妻生活，我曾于年月提出协议离婚，双方虽然均认为没有和好可能，但被告却不同意离婚。然实际情况是，夫妻双方早已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儿子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为此，原告根据《民法典》和《民事诉讼法》相关规定向你院提起诉讼，请你院依法判决。此致_xx市_xx区人民法院具状人：_xx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证据清单：</w:t>
      </w:r>
    </w:p>
    <w:p>
      <w:pPr>
        <w:ind w:left="0" w:right="0" w:firstLine="560"/>
        <w:spacing w:before="450" w:after="450" w:line="312" w:lineRule="auto"/>
      </w:pPr>
      <w:r>
        <w:rPr>
          <w:rFonts w:ascii="宋体" w:hAnsi="宋体" w:eastAsia="宋体" w:cs="宋体"/>
          <w:color w:val="000"/>
          <w:sz w:val="28"/>
          <w:szCs w:val="28"/>
        </w:rPr>
        <w:t xml:space="preserve">1、离婚证原件和复印件（原告提供）</w:t>
      </w:r>
    </w:p>
    <w:p>
      <w:pPr>
        <w:ind w:left="0" w:right="0" w:firstLine="560"/>
        <w:spacing w:before="450" w:after="450" w:line="312" w:lineRule="auto"/>
      </w:pPr>
      <w:r>
        <w:rPr>
          <w:rFonts w:ascii="宋体" w:hAnsi="宋体" w:eastAsia="宋体" w:cs="宋体"/>
          <w:color w:val="000"/>
          <w:sz w:val="28"/>
          <w:szCs w:val="28"/>
        </w:rPr>
        <w:t xml:space="preserve">2、财产清单（原告提供）</w:t>
      </w:r>
    </w:p>
    <w:p>
      <w:pPr>
        <w:ind w:left="0" w:right="0" w:firstLine="560"/>
        <w:spacing w:before="450" w:after="450" w:line="312" w:lineRule="auto"/>
      </w:pPr>
      <w:r>
        <w:rPr>
          <w:rFonts w:ascii="宋体" w:hAnsi="宋体" w:eastAsia="宋体" w:cs="宋体"/>
          <w:color w:val="000"/>
          <w:sz w:val="28"/>
          <w:szCs w:val="28"/>
        </w:rPr>
        <w:t xml:space="preserve">3、婚生儿子_出生证（原告提供）</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原告：___________________________身份证号：__________________，性别：_________________女，出生 __________年__________月__________日 ：______________年_____月_____日，职业：_________________，籍贯：_________________，住居所：_________________市__________区__________里__________路_____巷_____号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被告：___________________________身份证号：__________________，性别：_________________男，出生 __________年__________月__________日 ：______________年_____月_____日，职业：_________________，籍贯：_________________，住居所：_________________市__________区__________里__________路_____巷_____号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(一)原告与被告离婚。</w:t>
      </w:r>
    </w:p>
    <w:p>
      <w:pPr>
        <w:ind w:left="0" w:right="0" w:firstLine="560"/>
        <w:spacing w:before="450" w:after="450" w:line="312" w:lineRule="auto"/>
      </w:pPr>
      <w:r>
        <w:rPr>
          <w:rFonts w:ascii="宋体" w:hAnsi="宋体" w:eastAsia="宋体" w:cs="宋体"/>
          <w:color w:val="000"/>
          <w:sz w:val="28"/>
          <w:szCs w:val="28"/>
        </w:rPr>
        <w:t xml:space="preserve">(二)由原告抚养儿子刘_____。</w:t>
      </w:r>
    </w:p>
    <w:p>
      <w:pPr>
        <w:ind w:left="0" w:right="0" w:firstLine="560"/>
        <w:spacing w:before="450" w:after="450" w:line="312" w:lineRule="auto"/>
      </w:pPr>
      <w:r>
        <w:rPr>
          <w:rFonts w:ascii="宋体" w:hAnsi="宋体" w:eastAsia="宋体" w:cs="宋体"/>
          <w:color w:val="000"/>
          <w:sz w:val="28"/>
          <w:szCs w:val="28"/>
        </w:rPr>
        <w:t xml:space="preserve">(三)分割夫妻共同财产约*元，其中*元归我所有。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(四)诉讼费用由被告负担。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具状人：_________________(印章)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转继承起诉状篇十九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原告：_____________________有限公司，住所地：_______________________________。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法定代表人：_________________，任董事长。</w:t>
      </w:r>
    </w:p>
    <w:p>
      <w:pPr>
        <w:ind w:left="0" w:right="0" w:firstLine="560"/>
        <w:spacing w:before="450" w:after="450" w:line="312" w:lineRule="auto"/>
      </w:pPr>
      <w:r>
        <w:rPr>
          <w:rFonts w:ascii="宋体" w:hAnsi="宋体" w:eastAsia="宋体" w:cs="宋体"/>
          <w:color w:val="000"/>
          <w:sz w:val="28"/>
          <w:szCs w:val="28"/>
        </w:rPr>
        <w:t xml:space="preserve">被告：______________，男，_______年_______月_______日出生，_______族，住_____________________。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一、判令被告支付原告工程款_______元，违约金_______元;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年_______月_______日同被告签订《建筑装饰装修工程施工合同》，合同约定由原告承包被告发包的郑州市某某休闲商务会馆改造翻新项目，合同价款为人民币______________元，双方约定合同生效后由被告分四次向原告支付，具体付款方式为：签订合同当日支付______________元;本项目二楼、三楼地下室及一楼后包房完工支付______________元;项目整体完工后三个月至一百天内支付_______元，并约定如在一百天后支付每延期一天被告应按照_______元/天的标准向原告支付滞纳金(违约金);工程验收12个月后_______天内支付剩余_______元。合同签订后，原告如约履行了合同义务，而被告却在支付第一笔合同价款和第二笔价款的一半(即______________元)后以种种理由推拖支付剩余款项。由此给原告造成了巨大的经济损失，为维护原告的合法权益，特依据《中华人民共和国民事诉讼法》第108条之规定诉至贵院，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2024-09-19T16:41:59+08:00</dcterms:created>
  <dcterms:modified xsi:type="dcterms:W3CDTF">2024-09-19T16:41:59+08:00</dcterms:modified>
</cp:coreProperties>
</file>

<file path=docProps/custom.xml><?xml version="1.0" encoding="utf-8"?>
<Properties xmlns="http://schemas.openxmlformats.org/officeDocument/2006/custom-properties" xmlns:vt="http://schemas.openxmlformats.org/officeDocument/2006/docPropsVTypes"/>
</file>