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2024年指导教师评语论文(四篇)</w:t>
      </w:r>
      <w:bookmarkEnd w:id="1"/>
    </w:p>
    <w:p>
      <w:pPr>
        <w:jc w:val="center"/>
        <w:spacing w:before="0" w:after="450"/>
      </w:pPr>
      <w:r>
        <w:rPr>
          <w:rFonts w:ascii="Arial" w:hAnsi="Arial" w:eastAsia="Arial" w:cs="Arial"/>
          <w:color w:val="999999"/>
          <w:sz w:val="20"/>
          <w:szCs w:val="20"/>
        </w:rPr>
        <w:t xml:space="preserve">来源：网络  作者：天地有情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指导教师评语论文篇一2、x同学工作努力，能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指导教师评语论文篇一</w:t>
      </w:r>
    </w:p>
    <w:p>
      <w:pPr>
        <w:ind w:left="0" w:right="0" w:firstLine="560"/>
        <w:spacing w:before="450" w:after="450" w:line="312" w:lineRule="auto"/>
      </w:pPr>
      <w:r>
        <w:rPr>
          <w:rFonts w:ascii="宋体" w:hAnsi="宋体" w:eastAsia="宋体" w:cs="宋体"/>
          <w:color w:val="000"/>
          <w:sz w:val="28"/>
          <w:szCs w:val="28"/>
        </w:rPr>
        <w:t xml:space="preserve">2、x同学工作努力，能按师傅要求去工作，尊敬师长，一年来技术理论水平及操作技能均有提高，希望今后更加努力成为一个合格的建设人才。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该实习生在我校实习期间工作认真，勤奋好学，踏实肯干，服从分配，尊敬指导教师及实习单位人员，能够虚心向富有经验的教师请教，虚心听取别人提出的工作推荐。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到达了实习的目的。</w:t>
      </w:r>
    </w:p>
    <w:p>
      <w:pPr>
        <w:ind w:left="0" w:right="0" w:firstLine="560"/>
        <w:spacing w:before="450" w:after="450" w:line="312" w:lineRule="auto"/>
      </w:pPr>
      <w:r>
        <w:rPr>
          <w:rFonts w:ascii="宋体" w:hAnsi="宋体" w:eastAsia="宋体" w:cs="宋体"/>
          <w:color w:val="000"/>
          <w:sz w:val="28"/>
          <w:szCs w:val="28"/>
        </w:rPr>
        <w:t xml:space="preserve">4、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5、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6、该生工作认真负责，实习工作做的扎实，且学习潜力较强，能经常深入工作基层学习技术知识，深得与其一同工作的员工的认可。该生已具备良好工作素质。</w:t>
      </w:r>
    </w:p>
    <w:p>
      <w:pPr>
        <w:ind w:left="0" w:right="0" w:firstLine="560"/>
        <w:spacing w:before="450" w:after="450" w:line="312" w:lineRule="auto"/>
      </w:pPr>
      <w:r>
        <w:rPr>
          <w:rFonts w:ascii="宋体" w:hAnsi="宋体" w:eastAsia="宋体" w:cs="宋体"/>
          <w:color w:val="000"/>
          <w:sz w:val="28"/>
          <w:szCs w:val="28"/>
        </w:rPr>
        <w:t xml:space="preserve">7、x同学近一年来，工作主动，踏实，肯干，和老师同事关系处理的很好，耐心学习不断的努力工作，以提高技术的自身，受到大家好评，望今后发扬成绩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8、x同学在联想集团北京厂实习期间，能够严格遵守并执行公司的各项规章制度，能够用心主动的配合其相关相邻工位同仁协调完成各项生产任务。在所从事的包装备料岗位上。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9、该生综合素质较好，业务潜力较强，政治表现良好，法纪观念充实，服从安排听指挥，与同事友好相处，短短实践工作期间，能够做到爱岗敬业，认真负责，相信会在今后的工作中取得出色的成绩。希望继续用心参加各种社会活动，不断总结提高，为毕业后投身祖国建设打下扎实基础。评语</w:t>
      </w:r>
    </w:p>
    <w:p>
      <w:pPr>
        <w:ind w:left="0" w:right="0" w:firstLine="560"/>
        <w:spacing w:before="450" w:after="450" w:line="312" w:lineRule="auto"/>
      </w:pPr>
      <w:r>
        <w:rPr>
          <w:rFonts w:ascii="宋体" w:hAnsi="宋体" w:eastAsia="宋体" w:cs="宋体"/>
          <w:color w:val="000"/>
          <w:sz w:val="28"/>
          <w:szCs w:val="28"/>
        </w:rPr>
        <w:t xml:space="preserve">10、学生在本公司实习期间工作认真，勤奋好学，踏实肯干，体现出比较扎实的国际商务专业知识和技能基本功。努力协助指导老师的工作，从中学习运价业务知识，虚心好学，善于思考，能培养团队精神和人际沟通潜力，遵守公司劳动纪律，与同事和睦相处。在时间紧迫的状况下，加时加班完成任务，毫无怨言，展现出该校扎实的德育教育。能够将在学校所学的知识灵活应用到具体的工作中去，适应潜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11、该生踏实肯干，吃苦耐劳，有创造性建设性地独立开展工作的思维，具有必须的开拓和创新精神，理解新事物较快，涉猎面较宽，有自己的理想和目标企业指导教师的评语评语。望再接再厉</w:t>
      </w:r>
    </w:p>
    <w:p>
      <w:pPr>
        <w:ind w:left="0" w:right="0" w:firstLine="560"/>
        <w:spacing w:before="450" w:after="450" w:line="312" w:lineRule="auto"/>
      </w:pPr>
      <w:r>
        <w:rPr>
          <w:rFonts w:ascii="宋体" w:hAnsi="宋体" w:eastAsia="宋体" w:cs="宋体"/>
          <w:color w:val="000"/>
          <w:sz w:val="28"/>
          <w:szCs w:val="28"/>
        </w:rPr>
        <w:t xml:space="preserve">12、该生在实习期间，态度极其认真，工作用心细心踏实，能虚心理解指导；同时善于思考，能够举一反三，具有较强地外语沟通潜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13、x同学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14、该生实习期间，工作热情主动用心。对事物持续高度的好奇与兴趣，虚心求教并勇于建言。随时调整自己，力求成长自我提升潜力强。</w:t>
      </w:r>
    </w:p>
    <w:p>
      <w:pPr>
        <w:ind w:left="0" w:right="0" w:firstLine="560"/>
        <w:spacing w:before="450" w:after="450" w:line="312" w:lineRule="auto"/>
      </w:pPr>
      <w:r>
        <w:rPr>
          <w:rFonts w:ascii="宋体" w:hAnsi="宋体" w:eastAsia="宋体" w:cs="宋体"/>
          <w:color w:val="000"/>
          <w:sz w:val="28"/>
          <w:szCs w:val="28"/>
        </w:rPr>
        <w:t xml:space="preserve">15、踏实肯干，吃苦耐劳。有创造性建设性地独立开展工作的思维；具有必须的开拓和创新精神，理解新事物较快，涉猎面较宽，在工程计算领域不断地探索，有自己的思路和设想企业指导教师的评语企业指导教师的评语。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16、该学生实习期间工作认真，勤奋好学，踏实肯干，在工作中遇到不懂的地方，能够虚心向富有经验的前辈请教，善于独立思考，能够举一反三。</w:t>
      </w:r>
    </w:p>
    <w:p>
      <w:pPr>
        <w:ind w:left="0" w:right="0" w:firstLine="560"/>
        <w:spacing w:before="450" w:after="450" w:line="312" w:lineRule="auto"/>
      </w:pPr>
      <w:r>
        <w:rPr>
          <w:rFonts w:ascii="宋体" w:hAnsi="宋体" w:eastAsia="宋体" w:cs="宋体"/>
          <w:color w:val="000"/>
          <w:sz w:val="28"/>
          <w:szCs w:val="28"/>
        </w:rPr>
        <w:t xml:space="preserve">17、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18、该生谦虚谨慎，勤奋好学，注重理论和实践相结合，将大学所学的课堂知识能有效地运用于实际工作中，认真听取老同志的指导，希望该生再接再厉，成为一名优秀人才。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19、x同学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20、x同学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21、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22、xx同学在实习单位实习期间，工作用心主动，学习认真，尊敬师长，待人诚恳，能够做到服从指挥，团结同事，不怕苦，在实习期间得到领导和同事们的一致好评。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23、该同学在实习其间表现出色，很好的完成了单位交付的各项工作，工作踏实认真，尊重同事，并能用心的和同事沟通工作中遇到的问题，能严格遵守工作纪律，很好的完成了实习工作。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24、x同学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25、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26、xx同学实习半年来，工作主动，踏实，肯干，和老师同事关系处理的很好，耐心学习不断的努力工作，以提高技术的自身，受到大家好评，望今后发扬成绩。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27、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28、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29、该生实习期间\'表现高度热忱，讲解巨细靡遗，能兼顾不一样程度学生的需要，亦能根据学生反应及教师指导调整板书速度教学方式资料……，努力求得学生最大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30、x同学工作用心主动，学习认真，尊敬师长，待人诚恳，一年来技术理论水平及操作都有很大提高，希望今后加强学习尽快成才。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31、x同学工作用心主动，学习认真，尊敬师长，待人诚恳，一年来技术理论水平及操作都有很大提高，希望今后加强学习尽快成才。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32、该生综合素质较好，业务潜力较强，政治表现良好，法纪观念充实，服从安排听指挥，与同事友好相处，短短实习工作期间，能够做到爱岗敬业，认真负责，相信会在今后的工作中取得出色的成绩。希望该实习生同志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33、x同学工作努力，能按师傅要求去工作，尊敬师长，一年来技术理论水平及操作技能均有提高，希望今后更加努力成为一个合格的建设人才。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34、该同学在实习期间能够认真遵守实习生守则，工作较为负责，在实习作中取得了较好的工作业绩。希望今后能再接再厉，继续进步！</w:t>
      </w:r>
    </w:p>
    <w:p>
      <w:pPr>
        <w:ind w:left="0" w:right="0" w:firstLine="560"/>
        <w:spacing w:before="450" w:after="450" w:line="312" w:lineRule="auto"/>
      </w:pPr>
      <w:r>
        <w:rPr>
          <w:rFonts w:ascii="宋体" w:hAnsi="宋体" w:eastAsia="宋体" w:cs="宋体"/>
          <w:color w:val="000"/>
          <w:sz w:val="28"/>
          <w:szCs w:val="28"/>
        </w:rPr>
        <w:t xml:space="preserve">35、学生在本公司实习期间工作认真，勤奋好学，踏实肯干，体现出比较扎实的国际商务专业知识和技能基本功。努力协助指导老师的工作，从中学习运价业务知识，虚心好学，善于思考，能培养团队精神和人际沟通潜力，遵守公司劳动纪律，与同事和睦相处。在时间紧迫的状况下，加时加班完成任务，毫无怨言，展现出该校扎实的德育教育。能够将在学校所学的知识灵活应用到具体的工作中去，适应潜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36、x同学工作努力，能按师傅要求去工作，尊敬师长，一年来技术理论水平及操作技能均有提高，希望今后更加努力成为一个合格的建设人才。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37、该同学在实习期间工作认真，勤奋好学，踏实肯干，在工作中遇到不懂的地方，能够虚心向各位老师请教，善于思考，能够举一反三。对于电视台节目制作流程和基本操作技巧有一个比较熟练的掌握，且能保质保量的完成每一天的实习任务，在整个实习工作中表现突出，对于别人提出的工作推荐，能够虚心听取。在时间紧迫的状况下，加时加班完成任务。能够将在学校所学的知识灵活应用到具体的工作中去，保质保量完成工作任务。同时，该学生勤奋努力自我控制潜力强，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38、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39、该学生严格遵守我单位的各项规章制度，实习期间，未曾出现过无故缺勤，迟到早退现象，并能与单位同事和睦相处，交流融洽，善于取长补短，虚心好学，注重团队合作。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40、该实习生在实习期间，表现出强烈的敬业精神，深厚的专业思想和良好的师德。实习态度极其认真，工作用心细心踏实，能虚心理解指导，较好地掌握运用管理方法与技巧。在实习期间，该生能全身心投入班级管理。能较快地熟悉班情，独立妥善处理班级日常事物。热爱学生关心学生，个性注意了学生的个别教育，效果良好，因此深受学生爱戴。被师生一致认为是一位优秀的实习班主任。</w:t>
      </w:r>
    </w:p>
    <w:p>
      <w:pPr>
        <w:ind w:left="0" w:right="0" w:firstLine="560"/>
        <w:spacing w:before="450" w:after="450" w:line="312" w:lineRule="auto"/>
      </w:pPr>
      <w:r>
        <w:rPr>
          <w:rFonts w:ascii="宋体" w:hAnsi="宋体" w:eastAsia="宋体" w:cs="宋体"/>
          <w:color w:val="000"/>
          <w:sz w:val="28"/>
          <w:szCs w:val="28"/>
        </w:rPr>
        <w:t xml:space="preserve">41、该生实习期间，能用心争取机会，发挥所长，同时该生能够严格遵守实习单位的各项规章制度，能与同事和睦相处，不断最求新的目标。</w:t>
      </w:r>
    </w:p>
    <w:p>
      <w:pPr>
        <w:ind w:left="0" w:right="0" w:firstLine="560"/>
        <w:spacing w:before="450" w:after="450" w:line="312" w:lineRule="auto"/>
      </w:pPr>
      <w:r>
        <w:rPr>
          <w:rFonts w:ascii="宋体" w:hAnsi="宋体" w:eastAsia="宋体" w:cs="宋体"/>
          <w:color w:val="000"/>
          <w:sz w:val="28"/>
          <w:szCs w:val="28"/>
        </w:rPr>
        <w:t xml:space="preserve">42、xx同学在森宝食品股份公司实习期间，能够严格遵守并执行公司的各项规章制度，能够用心主动的配合同事，协调完成生产任务。希望今后再接再厉。</w:t>
      </w:r>
    </w:p>
    <w:p>
      <w:pPr>
        <w:ind w:left="0" w:right="0" w:firstLine="560"/>
        <w:spacing w:before="450" w:after="450" w:line="312" w:lineRule="auto"/>
      </w:pPr>
      <w:r>
        <w:rPr>
          <w:rFonts w:ascii="宋体" w:hAnsi="宋体" w:eastAsia="宋体" w:cs="宋体"/>
          <w:color w:val="000"/>
          <w:sz w:val="28"/>
          <w:szCs w:val="28"/>
        </w:rPr>
        <w:t xml:space="preserve">43、该实习生同志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44、x同学于年月至年月之间在联想集团有限公司北京厂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45、用心主动，态度端正。实践期间，主动要求到各部门了解学习，努力从多方面开拓自己的眼界。透过学习书面材料和与各部室人员的交流，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46、该同学能够认真制订活动计划，主动向指导老师请教，能配合知道老师做好实习准备，有较强的协作潜力，希望今后能再接再厉，成为一名优秀人才。</w:t>
      </w:r>
    </w:p>
    <w:p>
      <w:pPr>
        <w:ind w:left="0" w:right="0" w:firstLine="560"/>
        <w:spacing w:before="450" w:after="450" w:line="312" w:lineRule="auto"/>
      </w:pPr>
      <w:r>
        <w:rPr>
          <w:rFonts w:ascii="宋体" w:hAnsi="宋体" w:eastAsia="宋体" w:cs="宋体"/>
          <w:color w:val="000"/>
          <w:sz w:val="28"/>
          <w:szCs w:val="28"/>
        </w:rPr>
        <w:t xml:space="preserve">47、该生在实习期间工作认真勤奋踏实敬业，能够虚心求教，善于思考，举一反三。热爱学生，个性关怀班上成绩较差行为偏差的孩子，耐心为他们补课，并给予肯定和鼓励，深得学生的喜爱。教学上有良好的素质，教学目标明确，板书工整语言清晰，能够适时调整教学方式，有必须的组织潜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48、x同学在我单位实习期间，能够做到服从领导指挥，团结同事，不怕苦不怕累，将学校所学到的知识技能运用到实际工作当中。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49、该同学在实习其间表现出色，很好的完成了单位交付的各项工作，工作踏实认真，尊重同事，并能用心的和同事沟通工作中遇到的问题，能严格遵守工作纪律，很好的完成了实习工作。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50、xx同学在实习期间，工作用心肯干，与同事融洽相处，善于与领导沟通，主动用心地做好每一件事情，总体评价为优，希望该生在今后的工作中继续发扬。</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指导教师评语论文篇二</w:t>
      </w:r>
    </w:p>
    <w:p>
      <w:pPr>
        <w:ind w:left="0" w:right="0" w:firstLine="560"/>
        <w:spacing w:before="450" w:after="450" w:line="312" w:lineRule="auto"/>
      </w:pPr>
      <w:r>
        <w:rPr>
          <w:rFonts w:ascii="宋体" w:hAnsi="宋体" w:eastAsia="宋体" w:cs="宋体"/>
          <w:color w:val="000"/>
          <w:sz w:val="28"/>
          <w:szCs w:val="28"/>
        </w:rPr>
        <w:t xml:space="preserve">《搭配问题》这节课是一节实践活动课。这个主题实践活动联系学生生活实际，培养学生学习数学的兴趣和利用数学方法解决问题的意识 ，培养有序思考问题的能力和小组合作的能力。整个教学流程很清晰，从设计搭配图（学生动手操作）、到合作学习（探究方法）、再到总结出用乘法解答，最后用所学知识解决类似问题，让学生感受到学数学用数学的乐趣。各个环节都进行了精心设计，遵循学生接受知识循序渐进的过程，从直观到抽象的过程。</w:t>
      </w:r>
    </w:p>
    <w:p>
      <w:pPr>
        <w:ind w:left="0" w:right="0" w:firstLine="560"/>
        <w:spacing w:before="450" w:after="450" w:line="312" w:lineRule="auto"/>
      </w:pPr>
      <w:r>
        <w:rPr>
          <w:rFonts w:ascii="宋体" w:hAnsi="宋体" w:eastAsia="宋体" w:cs="宋体"/>
          <w:color w:val="000"/>
          <w:sz w:val="28"/>
          <w:szCs w:val="28"/>
        </w:rPr>
        <w:t xml:space="preserve">本节课的教学以数学课程标准的基本理念为指导，充分发挥学生的主体作用，教师组织和引导学生进行实践操作、合作交流、自主探索，让学生经历探索数学思想方法的过程，不仅可以加深学生对所学有序思考方法的理解，而且在这个充满探索和自主体验的过程中，让学生逐步学会探索数学知识的方法和如何用数学解决生活实际问题的方法，引导学生通过观察—猜测—实践—验证等数学活动促进学生发展。</w:t>
      </w:r>
    </w:p>
    <w:p>
      <w:pPr>
        <w:ind w:left="0" w:right="0" w:firstLine="560"/>
        <w:spacing w:before="450" w:after="450" w:line="312" w:lineRule="auto"/>
      </w:pPr>
      <w:r>
        <w:rPr>
          <w:rFonts w:ascii="宋体" w:hAnsi="宋体" w:eastAsia="宋体" w:cs="宋体"/>
          <w:color w:val="000"/>
          <w:sz w:val="28"/>
          <w:szCs w:val="28"/>
        </w:rPr>
        <w:t xml:space="preserve">①    实践操作——让学生体验“做数学”。</w:t>
      </w:r>
    </w:p>
    <w:p>
      <w:pPr>
        <w:ind w:left="0" w:right="0" w:firstLine="560"/>
        <w:spacing w:before="450" w:after="450" w:line="312" w:lineRule="auto"/>
      </w:pPr>
      <w:r>
        <w:rPr>
          <w:rFonts w:ascii="宋体" w:hAnsi="宋体" w:eastAsia="宋体" w:cs="宋体"/>
          <w:color w:val="000"/>
          <w:sz w:val="28"/>
          <w:szCs w:val="28"/>
        </w:rPr>
        <w:t xml:space="preserve">教与学都要以“做”为中心，“做”就是让学生动手操作，在操作中体验数学，感悟数学。本节课设计了让学生动手用卡片来摆一摆、连一连、画一画、算一算，通过这些实践活动，让学生学会清晰、有条理的有顺序的思考问题，体会有序思考的好处——不重复、不遗漏。同时有助于提高学生的学习兴趣和主动性，激发求知欲，在实践操作中让学生体验“做数学”的快乐，培养学生的观察能力，操作能力和分析推理能力。</w:t>
      </w:r>
    </w:p>
    <w:p>
      <w:pPr>
        <w:ind w:left="0" w:right="0" w:firstLine="560"/>
        <w:spacing w:before="450" w:after="450" w:line="312" w:lineRule="auto"/>
      </w:pPr>
      <w:r>
        <w:rPr>
          <w:rFonts w:ascii="宋体" w:hAnsi="宋体" w:eastAsia="宋体" w:cs="宋体"/>
          <w:color w:val="000"/>
          <w:sz w:val="28"/>
          <w:szCs w:val="28"/>
        </w:rPr>
        <w:t xml:space="preserve">②    合作交流——让学生体验“说数学”。</w:t>
      </w:r>
    </w:p>
    <w:p>
      <w:pPr>
        <w:ind w:left="0" w:right="0" w:firstLine="560"/>
        <w:spacing w:before="450" w:after="450" w:line="312" w:lineRule="auto"/>
      </w:pPr>
      <w:r>
        <w:rPr>
          <w:rFonts w:ascii="宋体" w:hAnsi="宋体" w:eastAsia="宋体" w:cs="宋体"/>
          <w:color w:val="000"/>
          <w:sz w:val="28"/>
          <w:szCs w:val="28"/>
        </w:rPr>
        <w:t xml:space="preserve">课堂上师生互动，生生互动，合作交流，力求为学生构建平等自由的对话平台，本节课让小组的同学交流，你是怎样搭配衣服？小组合作摆一摆、说一说，学生在积极、活跃、自由的交流氛围中，产生始料未及的体验和思维火花的碰撞，让个体的经验通过与同伴、教师的交流活动中，养成与人合作的良好学习习惯，在交流活动中，初步学会表达解决问题中有序的思考过程，让不同的学生得到不同的发展。</w:t>
      </w:r>
    </w:p>
    <w:p>
      <w:pPr>
        <w:ind w:left="0" w:right="0" w:firstLine="560"/>
        <w:spacing w:before="450" w:after="450" w:line="312" w:lineRule="auto"/>
      </w:pPr>
      <w:r>
        <w:rPr>
          <w:rFonts w:ascii="宋体" w:hAnsi="宋体" w:eastAsia="宋体" w:cs="宋体"/>
          <w:color w:val="000"/>
          <w:sz w:val="28"/>
          <w:szCs w:val="28"/>
        </w:rPr>
        <w:t xml:space="preserve">③    联系生活——让学生“用数学”。</w:t>
      </w:r>
    </w:p>
    <w:p>
      <w:pPr>
        <w:ind w:left="0" w:right="0" w:firstLine="560"/>
        <w:spacing w:before="450" w:after="450" w:line="312" w:lineRule="auto"/>
      </w:pPr>
      <w:r>
        <w:rPr>
          <w:rFonts w:ascii="宋体" w:hAnsi="宋体" w:eastAsia="宋体" w:cs="宋体"/>
          <w:color w:val="000"/>
          <w:sz w:val="28"/>
          <w:szCs w:val="28"/>
        </w:rPr>
        <w:t xml:space="preserve">《数学课程标准》指出：数学教学要体现生活性。人人学有价值的数学。本课通过衣服、早点的搭配、路线图、参观顺序等情境创设，引导学生从生活经验和已有的知识出发，学习有序思考问题的方法，注重引导学生把课堂中所学的数学知识和方法应用于生活实际，既加深对数学知识的理解，又能让学生切实体验到生活中处处有数学，体会到数学的价值和感受“用数学”的愉悦。</w:t>
      </w:r>
    </w:p>
    <w:p>
      <w:pPr>
        <w:ind w:left="0" w:right="0" w:firstLine="560"/>
        <w:spacing w:before="450" w:after="450" w:line="312" w:lineRule="auto"/>
      </w:pPr>
      <w:r>
        <w:rPr>
          <w:rFonts w:ascii="宋体" w:hAnsi="宋体" w:eastAsia="宋体" w:cs="宋体"/>
          <w:color w:val="000"/>
          <w:sz w:val="28"/>
          <w:szCs w:val="28"/>
        </w:rPr>
        <w:t xml:space="preserve">总之，这节课老师能够创造的使用教材，充分发挥学生的主体地位，让学生亲历了发现知识、获取知识的过程，使学生真正成为学习的主人，学到方法，体会到数学的有趣。</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指导教师评语论文篇三</w:t>
      </w:r>
    </w:p>
    <w:p>
      <w:pPr>
        <w:ind w:left="0" w:right="0" w:firstLine="560"/>
        <w:spacing w:before="450" w:after="450" w:line="312" w:lineRule="auto"/>
      </w:pPr>
      <w:r>
        <w:rPr>
          <w:rFonts w:ascii="宋体" w:hAnsi="宋体" w:eastAsia="宋体" w:cs="宋体"/>
          <w:color w:val="000"/>
          <w:sz w:val="28"/>
          <w:szCs w:val="28"/>
        </w:rPr>
        <w:t xml:space="preserve">1. 实习鉴定实习，实习期为一个月。工作积极主动、高效，学习认真，待人诚恳，能够做到服从指挥、认真听取老同志的指导，不怕苦、不怕累，表现有较强的求知欲，积极观察、体验、思考，并能够灵活运用自己的知识解决工作中遇到的...................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2. *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3. 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4. 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5. 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6. 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7. 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8. 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9. 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10. 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指导教师评语论文篇四</w:t>
      </w:r>
    </w:p>
    <w:p>
      <w:pPr>
        <w:ind w:left="0" w:right="0" w:firstLine="560"/>
        <w:spacing w:before="450" w:after="450" w:line="312" w:lineRule="auto"/>
      </w:pPr>
      <w:r>
        <w:rPr>
          <w:rFonts w:ascii="宋体" w:hAnsi="宋体" w:eastAsia="宋体" w:cs="宋体"/>
          <w:color w:val="000"/>
          <w:sz w:val="28"/>
          <w:szCs w:val="28"/>
        </w:rPr>
        <w:t xml:space="preserve">1、在实习期间能够认真遵守实习生守则，工作较为负责，在实习主、副班工作中取得了较好的效果。</w:t>
      </w:r>
    </w:p>
    <w:p>
      <w:pPr>
        <w:ind w:left="0" w:right="0" w:firstLine="560"/>
        <w:spacing w:before="450" w:after="450" w:line="312" w:lineRule="auto"/>
      </w:pPr>
      <w:r>
        <w:rPr>
          <w:rFonts w:ascii="宋体" w:hAnsi="宋体" w:eastAsia="宋体" w:cs="宋体"/>
          <w:color w:val="000"/>
          <w:sz w:val="28"/>
          <w:szCs w:val="28"/>
        </w:rPr>
        <w:t xml:space="preserve">2、有耐心很重要，会幼儿的语言，动作语言轻柔缓慢。</w:t>
      </w:r>
    </w:p>
    <w:p>
      <w:pPr>
        <w:ind w:left="0" w:right="0" w:firstLine="560"/>
        <w:spacing w:before="450" w:after="450" w:line="312" w:lineRule="auto"/>
      </w:pPr>
      <w:r>
        <w:rPr>
          <w:rFonts w:ascii="宋体" w:hAnsi="宋体" w:eastAsia="宋体" w:cs="宋体"/>
          <w:color w:val="000"/>
          <w:sz w:val="28"/>
          <w:szCs w:val="28"/>
        </w:rPr>
        <w:t xml:space="preserve">3、该同志在我单位实习以来，尊重师长，团结同事，关心学生，爱护集体，工作认真负责，思想态度端正，适合担任幼儿相关教师工作.</w:t>
      </w:r>
    </w:p>
    <w:p>
      <w:pPr>
        <w:ind w:left="0" w:right="0" w:firstLine="560"/>
        <w:spacing w:before="450" w:after="450" w:line="312" w:lineRule="auto"/>
      </w:pPr>
      <w:r>
        <w:rPr>
          <w:rFonts w:ascii="宋体" w:hAnsi="宋体" w:eastAsia="宋体" w:cs="宋体"/>
          <w:color w:val="000"/>
          <w:sz w:val="28"/>
          <w:szCs w:val="28"/>
        </w:rPr>
        <w:t xml:space="preserve">4、该实习争表现高度热忱，讲解巨细靡遗，能兼顾不同程度学生的需要，亦能根据学生反应及教师指导调整板书、速度、教学方式、内容等，努力求得学生最大利益。</w:t>
      </w:r>
    </w:p>
    <w:p>
      <w:pPr>
        <w:ind w:left="0" w:right="0" w:firstLine="560"/>
        <w:spacing w:before="450" w:after="450" w:line="312" w:lineRule="auto"/>
      </w:pPr>
      <w:r>
        <w:rPr>
          <w:rFonts w:ascii="宋体" w:hAnsi="宋体" w:eastAsia="宋体" w:cs="宋体"/>
          <w:color w:val="000"/>
          <w:sz w:val="28"/>
          <w:szCs w:val="28"/>
        </w:rPr>
        <w:t xml:space="preserve">5、该实习者对待儿童有耐心有爱心，能够做到用自己的爱来关怀儿童，并且可以教授孩子们知识，锻炼孩子的动手动脑能力。实习过程中认真负责。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6、该实习生在实习期间深受学生爱戴。被师生一致认为是一位非常优秀的实习幼儿教师。</w:t>
      </w:r>
    </w:p>
    <w:p>
      <w:pPr>
        <w:ind w:left="0" w:right="0" w:firstLine="560"/>
        <w:spacing w:before="450" w:after="450" w:line="312" w:lineRule="auto"/>
      </w:pPr>
      <w:r>
        <w:rPr>
          <w:rFonts w:ascii="宋体" w:hAnsi="宋体" w:eastAsia="宋体" w:cs="宋体"/>
          <w:color w:val="000"/>
          <w:sz w:val="28"/>
          <w:szCs w:val="28"/>
        </w:rPr>
        <w:t xml:space="preserve">7、该实习生在实习期间，热爱学生、关心学生，特别注意了学生的个别教育，效果良好，班级各项考核均居年级首位。</w:t>
      </w:r>
    </w:p>
    <w:p>
      <w:pPr>
        <w:ind w:left="0" w:right="0" w:firstLine="560"/>
        <w:spacing w:before="450" w:after="450" w:line="312" w:lineRule="auto"/>
      </w:pPr>
      <w:r>
        <w:rPr>
          <w:rFonts w:ascii="宋体" w:hAnsi="宋体" w:eastAsia="宋体" w:cs="宋体"/>
          <w:color w:val="000"/>
          <w:sz w:val="28"/>
          <w:szCs w:val="28"/>
        </w:rPr>
        <w:t xml:space="preserve">8、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w:t>
      </w:r>
    </w:p>
    <w:p>
      <w:pPr>
        <w:ind w:left="0" w:right="0" w:firstLine="560"/>
        <w:spacing w:before="450" w:after="450" w:line="312" w:lineRule="auto"/>
      </w:pPr>
      <w:r>
        <w:rPr>
          <w:rFonts w:ascii="宋体" w:hAnsi="宋体" w:eastAsia="宋体" w:cs="宋体"/>
          <w:color w:val="000"/>
          <w:sz w:val="28"/>
          <w:szCs w:val="28"/>
        </w:rPr>
        <w:t xml:space="preserve">9、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幼儿教师的基本素质。</w:t>
      </w:r>
    </w:p>
    <w:p>
      <w:pPr>
        <w:ind w:left="0" w:right="0" w:firstLine="560"/>
        <w:spacing w:before="450" w:after="450" w:line="312" w:lineRule="auto"/>
      </w:pPr>
      <w:r>
        <w:rPr>
          <w:rFonts w:ascii="宋体" w:hAnsi="宋体" w:eastAsia="宋体" w:cs="宋体"/>
          <w:color w:val="000"/>
          <w:sz w:val="28"/>
          <w:szCs w:val="28"/>
        </w:rPr>
        <w:t xml:space="preserve">10、该生在实习期间能认真钻研教材，积极掌握教材，把握教学重点、难点，试教认真，虚心好学，积极参加听课、评课，及时有效地完成实习任务。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11、该生工作认真负责，班主任工作做的扎实，经常深入学生了解他们的思想和学习状况，与学生谈心，帮助他们树立正确的人生观和价值观，与学生交流探讨好的学习方法，组织、开展各项有益的文体活动，深得学生喜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2024-09-20T10:53:00+08:00</dcterms:created>
  <dcterms:modified xsi:type="dcterms:W3CDTF">2024-09-20T10:53:00+08:00</dcterms:modified>
</cp:coreProperties>
</file>

<file path=docProps/custom.xml><?xml version="1.0" encoding="utf-8"?>
<Properties xmlns="http://schemas.openxmlformats.org/officeDocument/2006/custom-properties" xmlns:vt="http://schemas.openxmlformats.org/officeDocument/2006/docPropsVTypes"/>
</file>