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大学生各阶段规划(七篇)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生各阶段规划篇1一、自我认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大学生各阶段规划篇1</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透过人才测评分析结果以及本人对自己的认识、朋友对我的评价，我认真的认知了自己。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2、职业潜力：逻辑推理的潜力相比较较强，而信息分析潜力也不错的，比较喜欢对复杂的事务进行思考，将复杂事物简化。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3、个人特质：喜欢追求各种不明确的目标;观察力强，工作自觉、热情，能够吃苦耐劳;主张少说多做;要爱学习;喜欢独立工作。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思考待遇较高的工作，对所选取的职业要有能从中不断学习并获得新知识的机会;当然，如果没有工资收入限制，我会先思考自己最喜欢的工作，同时思考这份工作是否能实现自己的目标或者自己的理想;最后，也思考这份工作我是否适宜去做，我的潜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5、胜任潜力：</w:t>
      </w:r>
    </w:p>
    <w:p>
      <w:pPr>
        <w:ind w:left="0" w:right="0" w:firstLine="560"/>
        <w:spacing w:before="450" w:after="450" w:line="312" w:lineRule="auto"/>
      </w:pPr>
      <w:r>
        <w:rPr>
          <w:rFonts w:ascii="宋体" w:hAnsi="宋体" w:eastAsia="宋体" w:cs="宋体"/>
          <w:color w:val="000"/>
          <w:sz w:val="28"/>
          <w:szCs w:val="28"/>
        </w:rPr>
        <w:t xml:space="preserve">(1)潜力优势：头脑灵活，有较强的上进心，逻辑推理潜力比较强;相信自己行，能全神贯注，能够客观地分析和处理问题，对自己要求严格，经常制定目标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(2)潜力劣势：一件事做第二遍定会出错;做事过于理性，而有时候就应是按常规出牌的;有严重的个人中心主义，有时听不进别人的劝导;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必须的潜力优势，但是也有必须的潜力劣势，所以要发挥自己的优势，培养自己不够的潜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潜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而且需求量渐饱和，有些地域还存在性别歧视，女性就业前景不是很好。但是，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但是经历非典、禽流感、甲流及此时正猖獗的麻疹(年年猖獗)后，国家越来越重视预防，正提倡培养该方面人才，全国各地都逐渐设立有CDC;此刻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头脑灵活，逻辑推理潜力较强具有个人中心主义，顽固具有创造力，认真，负责不喜欢模式化工作，偶尔会有厌倦心理，有毅力，观察力强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新兴专业的工作岗位相对社会环境不断变化，多些，疾病预防发竞争激烈，就业形势日益严峻。发展前景较大。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我根据自己的职业兴趣和个人潜力，最终成为一名在预防医学专业的科研工作者。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1、大学期间：20__年～20__年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(2)大四前英语6级争取过600分，用心考托福，期望能用英语与外国人自由交谈。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(4)大三开始业余学习韩语，期望能用韩语和商务伙伴自如沟通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(5)假期实习(和本人专业相贴合的)积累社会经验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2、大学毕业的五年：20__年～20__年(随机应变)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(2)坚持锻炼身体。</w:t>
      </w:r>
    </w:p>
    <w:p>
      <w:pPr>
        <w:ind w:left="0" w:right="0" w:firstLine="560"/>
        <w:spacing w:before="450" w:after="450" w:line="312" w:lineRule="auto"/>
      </w:pPr>
      <w:r>
        <w:rPr>
          <w:rFonts w:ascii="宋体" w:hAnsi="宋体" w:eastAsia="宋体" w:cs="宋体"/>
          <w:color w:val="000"/>
          <w:sz w:val="28"/>
          <w:szCs w:val="28"/>
        </w:rPr>
        <w:t xml:space="preserve">(3)汲取他人各种优点，不断发现自己的不足，并不大的予以改正，不断提高自身的修养。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(4)扩大自己的交际圈，享受友谊。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大学生各阶段规划篇2</w:t>
      </w:r>
    </w:p>
    <w:p>
      <w:pPr>
        <w:ind w:left="0" w:right="0" w:firstLine="560"/>
        <w:spacing w:before="450" w:after="450" w:line="312" w:lineRule="auto"/>
      </w:pPr>
      <w:r>
        <w:rPr>
          <w:rFonts w:ascii="宋体" w:hAnsi="宋体" w:eastAsia="宋体" w:cs="宋体"/>
          <w:color w:val="000"/>
          <w:sz w:val="28"/>
          <w:szCs w:val="28"/>
        </w:rPr>
        <w:t xml:space="preserve">一、前言：学业规划好处</w:t>
      </w:r>
    </w:p>
    <w:p>
      <w:pPr>
        <w:ind w:left="0" w:right="0" w:firstLine="560"/>
        <w:spacing w:before="450" w:after="450" w:line="312" w:lineRule="auto"/>
      </w:pPr>
      <w:r>
        <w:rPr>
          <w:rFonts w:ascii="宋体" w:hAnsi="宋体" w:eastAsia="宋体" w:cs="宋体"/>
          <w:color w:val="000"/>
          <w:sz w:val="28"/>
          <w:szCs w:val="28"/>
        </w:rPr>
        <w:t xml:space="preserve">理想，是理念中的最高想望。理想是人人都就应有的，因为，理想就向一只船舶，载着你在知识的海洋中自由翱翔。每个人都有梦想，它是人人所向往的。而没有梦想的人的人生将是空虚的。以前我的理想是成为一名医生，但今年的高考使我的这个理想终究成为我的梦想。当我踏入大学门槛时，我意识到我务必有个属于我自己的一个现实的理想和目标，当开始学习材料成型及控制工程专业的时候，朦胧的憧憬着我的理想。不管怎样样，大学生活已经开始了，诚然，在一个松散的环境里，大学四年容易荒废，一份规划书于我就由为重要了，我期望用心写下这份计划后，我能够踏实认真地做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优势：原则性强，，有自控潜力。沉着冷静，乐观，抗压性能强大，对环境变化适应潜力好为人谦和，热爱自然，喜爱读书，思考具有必须的学习潜力能够静下心来全心全意投入到一件事中而且并能勇敢应对生活中的一切困难做事认真负责。</w:t>
      </w:r>
    </w:p>
    <w:p>
      <w:pPr>
        <w:ind w:left="0" w:right="0" w:firstLine="560"/>
        <w:spacing w:before="450" w:after="450" w:line="312" w:lineRule="auto"/>
      </w:pPr>
      <w:r>
        <w:rPr>
          <w:rFonts w:ascii="宋体" w:hAnsi="宋体" w:eastAsia="宋体" w:cs="宋体"/>
          <w:color w:val="000"/>
          <w:sz w:val="28"/>
          <w:szCs w:val="28"/>
        </w:rPr>
        <w:t xml:space="preserve">劣势：不善交际，沟通潜力欠佳。敏感，心理起伏多，有时很快乐有时又压抑，不能很好的控制稳定反复无常偏内向在自己不熟悉的人面前不是很放的开，容易不自信，时常怀疑否定自己太过于理想化。</w:t>
      </w:r>
    </w:p>
    <w:p>
      <w:pPr>
        <w:ind w:left="0" w:right="0" w:firstLine="560"/>
        <w:spacing w:before="450" w:after="450" w:line="312" w:lineRule="auto"/>
      </w:pPr>
      <w:r>
        <w:rPr>
          <w:rFonts w:ascii="宋体" w:hAnsi="宋体" w:eastAsia="宋体" w:cs="宋体"/>
          <w:color w:val="000"/>
          <w:sz w:val="28"/>
          <w:szCs w:val="28"/>
        </w:rPr>
        <w:t xml:space="preserve">小结：多多锻炼实践，参加活动，累积经验不要去在意别人的看法，只要自己乐意，我想这样就能排除心理障碍，给自己更多的机会走出自己的圈子参加更多活动，接触更多的各色的人，得到交际沟通组织实践的经验，并且在失败后的胜利中愈加自信。期望能将在听胜利演讲时感受到的那份激情带到今后的学习、生活中去，时时提醒并激励自己，克服自己消极松懈的心理状态。</w:t>
      </w:r>
    </w:p>
    <w:p>
      <w:pPr>
        <w:ind w:left="0" w:right="0" w:firstLine="560"/>
        <w:spacing w:before="450" w:after="450" w:line="312" w:lineRule="auto"/>
      </w:pPr>
      <w:r>
        <w:rPr>
          <w:rFonts w:ascii="宋体" w:hAnsi="宋体" w:eastAsia="宋体" w:cs="宋体"/>
          <w:color w:val="000"/>
          <w:sz w:val="28"/>
          <w:szCs w:val="28"/>
        </w:rPr>
        <w:t xml:space="preserve">三、学业具体的执行计划：</w:t>
      </w:r>
    </w:p>
    <w:p>
      <w:pPr>
        <w:ind w:left="0" w:right="0" w:firstLine="560"/>
        <w:spacing w:before="450" w:after="450" w:line="312" w:lineRule="auto"/>
      </w:pPr>
      <w:r>
        <w:rPr>
          <w:rFonts w:ascii="宋体" w:hAnsi="宋体" w:eastAsia="宋体" w:cs="宋体"/>
          <w:color w:val="000"/>
          <w:sz w:val="28"/>
          <w:szCs w:val="28"/>
        </w:rPr>
        <w:t xml:space="preserve">大一：打牢基础。将“要我学”变为“我要学”，脚踏实地学好基础课程，个性是英语和计算机。坚持每一天记英语单词、每一天早上读英语，每一天坚持听英语。并从大一开始就坚定不移地坚持下去。第二学期把英语4级过了。2经常去图书馆借阅与机械有关的书3扩展自己的阅读量，能够是名著，艺术，自然，哲学等等自己感兴趣的书籍</w:t>
      </w:r>
    </w:p>
    <w:p>
      <w:pPr>
        <w:ind w:left="0" w:right="0" w:firstLine="560"/>
        <w:spacing w:before="450" w:after="450" w:line="312" w:lineRule="auto"/>
      </w:pPr>
      <w:r>
        <w:rPr>
          <w:rFonts w:ascii="宋体" w:hAnsi="宋体" w:eastAsia="宋体" w:cs="宋体"/>
          <w:color w:val="000"/>
          <w:sz w:val="28"/>
          <w:szCs w:val="28"/>
        </w:rPr>
        <w:t xml:space="preserve">大二：在这一年里，既要稳抓基础，又要做好由基础课向专业课过渡的准备，并要把一些重要的高年级课程逐一浏览，以便向大三平稳过渡。并适当选读其它专业的课程，使自己知识多元化。可参加有益的社会实践，如下乡、义工活动，也可尝试到与自己专业相关的单位兼职，多体验不同层次的生活，培养自己的吃苦精神和社会职责并且过英语6级。大二的专业课程多了，要进一步加强自己的专业技能训练，这就要求我们有理解更高专业知识的准备。尽量将自己的一些课程转移到本学年，以减轻大三学习压力。能较熟练的掌握计算机基本操作，在这年透过计算机二级考试。</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年，以便大四有相对宽松的时间去准备考研2大三下学期结合自己所学到的专业知识以及市场状况开始规划确定自己将来的去向，着手了解考研的相关方面，准备考研。</w:t>
      </w:r>
    </w:p>
    <w:p>
      <w:pPr>
        <w:ind w:left="0" w:right="0" w:firstLine="560"/>
        <w:spacing w:before="450" w:after="450" w:line="312" w:lineRule="auto"/>
      </w:pPr>
      <w:r>
        <w:rPr>
          <w:rFonts w:ascii="宋体" w:hAnsi="宋体" w:eastAsia="宋体" w:cs="宋体"/>
          <w:color w:val="000"/>
          <w:sz w:val="28"/>
          <w:szCs w:val="28"/>
        </w:rPr>
        <w:t xml:space="preserve">大四：写好毕业论文。进入总结阶段，重点任务是准备考研，大四意味着大学即将结束，但也意味着新的征程即将开始。大四要做好充分的准备工作，除了要准备考研的知识外，还要将强自己与社会的沟通潜力，毕竟考研并不是人生的最终目的，也不意味着考研就能够是自己高枕无忧，最终还是要走向社会，考研只但是是增强我们竞争力的筹码，所以这个阶段也不能一味的看重学习，这是要总结自己的大学阶段，看看哪些事情在规划内，却没有做到，努力分析原因，为自己的大学生涯字做一个总结</w:t>
      </w:r>
    </w:p>
    <w:p>
      <w:pPr>
        <w:ind w:left="0" w:right="0" w:firstLine="560"/>
        <w:spacing w:before="450" w:after="450" w:line="312" w:lineRule="auto"/>
      </w:pPr>
      <w:r>
        <w:rPr>
          <w:rFonts w:ascii="宋体" w:hAnsi="宋体" w:eastAsia="宋体" w:cs="宋体"/>
          <w:color w:val="000"/>
          <w:sz w:val="28"/>
          <w:szCs w:val="28"/>
        </w:rPr>
        <w:t xml:space="preserve">四、学业规划的评估调整：</w:t>
      </w:r>
    </w:p>
    <w:p>
      <w:pPr>
        <w:ind w:left="0" w:right="0" w:firstLine="560"/>
        <w:spacing w:before="450" w:after="450" w:line="312" w:lineRule="auto"/>
      </w:pPr>
      <w:r>
        <w:rPr>
          <w:rFonts w:ascii="宋体" w:hAnsi="宋体" w:eastAsia="宋体" w:cs="宋体"/>
          <w:color w:val="000"/>
          <w:sz w:val="28"/>
          <w:szCs w:val="28"/>
        </w:rPr>
        <w:t xml:space="preserve">这份规划是透过自己上网，翻阅相关资料，以及该专业的学长，进行客观条件分析，专业理解，结合对自己的自我认识所写对自己的弱项有针对性的大学学业计划。制定职业规划书是件容易的事，但是若想真正按照规划书的要求来做还是有相当的难度的，我期望自己能够按照规划书的步骤，一步一步向自己的目标迈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大学的路该如何走呢?有人认为，大一为试探期，大二为定向期，大三为冲刺期，大四为分化期;还有一种观点：大一是浪漫主义，大二是完美主义，大三是现实主义，大四是批判现实主义。每一种都有一道理，总之一句话，我们应在大学刚刚开始不久就确立好自己的学业规划，做好大学学业生涯规划不但有利于我们充实自己的大学生活，甚至对自己一生的学习都有好处。本人认为大学要学的东西很多，但是时间是有限的，所以我们没有理由去挥霍时间，所以，我制定这项规划，更渴望自己真的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思考的太多，所以错过了一些很好的机会。从小到大都比较要强，不服输，总想必别人做的更好，但是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2、我的兴趣：喜欢看电视，看报纸，上网，逛街，打羽毛球等。很喜欢玩，但是也很关心时事和政治方面的新闻，能够说爱好广泛，但是没有什么很专一能做好的事情。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潜力：此刻在班级里担任班长，所以在这一年里，自己的很多潜力都有所提高。比如，在协调班级工作中，增强了合作意识，并提升了统筹规划的潜力，在工作中，可能会遇到一些摩擦，在解决这些小摩擦的过程中，我也提升了解决问题和矛盾的潜力。也具有了必须的与人交流沟通和组织各种活动的潜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4、我的价值观：我自己感觉我的人生观和价值观都比较正确，信仰共产主义，而且一向坚信，人一生不能只为了钱去追逐，最有好处的一生是活的快乐幸福，而不是为了追逐金钱和奢侈的生活。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潜力，性格比较开朗，能够很好的调节自己的情绪。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6、我的技能：英语比较好，计算机常用软件的使用，口语表达潜力比较强，善于学习新事物。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此刻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就应没有什么做不到的事情。“既然选取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三、职业选取分析</w:t>
      </w:r>
    </w:p>
    <w:p>
      <w:pPr>
        <w:ind w:left="0" w:right="0" w:firstLine="560"/>
        <w:spacing w:before="450" w:after="450" w:line="312" w:lineRule="auto"/>
      </w:pPr>
      <w:r>
        <w:rPr>
          <w:rFonts w:ascii="宋体" w:hAnsi="宋体" w:eastAsia="宋体" w:cs="宋体"/>
          <w:color w:val="000"/>
          <w:sz w:val="28"/>
          <w:szCs w:val="28"/>
        </w:rPr>
        <w:t xml:space="preserve">1、在选取职业时遇到的最大困难和困惑：我此刻学习的专业是自动化专业，如果我从事本专业工作，那么就需要我有很扎实的专业基本功和基础，但是此刻我所学习的编程等资料对我自己来说有必须的难度，不而且对这些资料并没有很深的兴趣，只是在一点点的培养。第二，此刻全国开展此专业的学校有很多，而对于此专业我们学校并没有什么竞争力，所以不明白自己以后能不能找到适宜的工作，也不明白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2、我的职业选取：第一，是电力工程师;第二，是大学老师;第三，是考公务员。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3、我的选取路径：考研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1、有学习新知识的潜力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4、分析问题的潜力比较强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6、求职潜力强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此刻大环境上此专业有必须的缺口，因此就业相比较较容易。但是作为女生有必须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5、我的职业目标选取的工作资料和胜任条件</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就应就够用了。我比较认真，在技术工作中能够很好的完成任务。我的合作潜力比较强，能够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取目标的差距：主要是在专业知识上，还有很大的差距。第二，是耐心做事的潜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__年暑假：进行实践活动，在活动中提升自己的吃苦耐劳和团队合作潜力。并在世博会期间去参观，因为在世博会上所展出的很多是我们专业最高水平的产品，最高的技术展示，所以很有必要去参观并仔细了解它们，提高自己的创新潜力。</w:t>
      </w:r>
    </w:p>
    <w:p>
      <w:pPr>
        <w:ind w:left="0" w:right="0" w:firstLine="560"/>
        <w:spacing w:before="450" w:after="450" w:line="312" w:lineRule="auto"/>
      </w:pPr>
      <w:r>
        <w:rPr>
          <w:rFonts w:ascii="宋体" w:hAnsi="宋体" w:eastAsia="宋体" w:cs="宋体"/>
          <w:color w:val="000"/>
          <w:sz w:val="28"/>
          <w:szCs w:val="28"/>
        </w:rPr>
        <w:t xml:space="preserve">2、20__—20__学年：大二是专业课最多的时候，因为我要从事本专业工作，并想考研，因此，大二必须要抓紧一切时间努力学习，并加深编程知识，如C语言和C++，这是以后学习的基础，必须要打好基础。大二的实验课程明显增多，必须要把学习与实验相结合，工科需要的是动手潜力，必须要在实验里多锻炼多学习。争取参加数学建模大赛，并申请URTP项目，帮忙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__—20__学年这考研的冲刺时刻，大部分的时间就要放在考研上，并参加考研辅导班，争取考上自己理想的专业的研究生。20__年6月开始，关注考研动态，在英语方面开始背单词和课文，报考研英语辅导班，开始向考研方向学习英语。报考争执辅导班。20__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实习计划：我们学院大三有金工实习，争取在这些实习过程中，提高动手潜力，为以后的工作打好基础。要做一个有理论也有时间的大学生。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大学生各阶段规划篇4</w:t>
      </w:r>
    </w:p>
    <w:p>
      <w:pPr>
        <w:ind w:left="0" w:right="0" w:firstLine="560"/>
        <w:spacing w:before="450" w:after="450" w:line="312" w:lineRule="auto"/>
      </w:pPr>
      <w:r>
        <w:rPr>
          <w:rFonts w:ascii="宋体" w:hAnsi="宋体" w:eastAsia="宋体" w:cs="宋体"/>
          <w:color w:val="000"/>
          <w:sz w:val="28"/>
          <w:szCs w:val="28"/>
        </w:rPr>
        <w:t xml:space="preserve">大学生中普遍存在的对自身职业规划的盲点，导致了大学生在就业过程中的盲目和挫折。调查显示，有近四成的人对自己目前的职业生涯规划现状还是满意的，但是当把这种规划分解后，他们的选取就没有这么乐观了：仅有12%的人了解自己的个性、兴趣和潜力;18%的人清楚自己职业发展面临的优势与劣势;清楚地明白自己喜欢和不喜欢的职业是什么的人只占16%。专家指出，大学生在对自己职业生涯规划决定上的前后矛盾现象，进一步证明大学生们对什么是职业生涯规划还没有真正的认识，只明白概念，缺少实际的实施。</w:t>
      </w:r>
    </w:p>
    <w:p>
      <w:pPr>
        <w:ind w:left="0" w:right="0" w:firstLine="560"/>
        <w:spacing w:before="450" w:after="450" w:line="312" w:lineRule="auto"/>
      </w:pPr>
      <w:r>
        <w:rPr>
          <w:rFonts w:ascii="宋体" w:hAnsi="宋体" w:eastAsia="宋体" w:cs="宋体"/>
          <w:color w:val="000"/>
          <w:sz w:val="28"/>
          <w:szCs w:val="28"/>
        </w:rPr>
        <w:t xml:space="preserve">不管你是刚刚迈进大学校门的新生，抑或是正在奔忙于各种招聘会的毕业生，对自己本身的正确定位，规划自己的职业方向，确定自己的目标，并进而做出相应的努力，都是势在必行的正是源于此，“大学生职业生涯规划”这个理念是具有用心好处的</w:t>
      </w:r>
    </w:p>
    <w:p>
      <w:pPr>
        <w:ind w:left="0" w:right="0" w:firstLine="560"/>
        <w:spacing w:before="450" w:after="450" w:line="312" w:lineRule="auto"/>
      </w:pPr>
      <w:r>
        <w:rPr>
          <w:rFonts w:ascii="宋体" w:hAnsi="宋体" w:eastAsia="宋体" w:cs="宋体"/>
          <w:color w:val="000"/>
          <w:sz w:val="28"/>
          <w:szCs w:val="28"/>
        </w:rPr>
        <w:t xml:space="preserve">大学毕业生职业生涯规划的流程与主要资料：</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一年级为试探期：要初步了解职业，提高人际沟通潜力。大一学习任务不重，应多参加学校活动，增加交流技巧，但不要盲目地参加。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二年级为定向期：应思考未来是否深造或就业，透过参加学生会或社团等组织，锻炼自己的潜力，同时检验自己的知识技能;提高自己的职责感，主动性和受挫潜力，并开始有选取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三年级为冲刺期：临近毕业，目标应锁定在提高求职技能，收集公司信息，并确定自己是否要考研。要用心锻炼自己得到独立解决问题的潜力和创造性;用心常识并加入校友网络，了解往年的求职状况;期望出国留学的学生，可多接触留学顾问，参与留学系列活动。</w:t>
      </w:r>
    </w:p>
    <w:p>
      <w:pPr>
        <w:ind w:left="0" w:right="0" w:firstLine="560"/>
        <w:spacing w:before="450" w:after="450" w:line="312" w:lineRule="auto"/>
      </w:pPr>
      <w:r>
        <w:rPr>
          <w:rFonts w:ascii="宋体" w:hAnsi="宋体" w:eastAsia="宋体" w:cs="宋体"/>
          <w:color w:val="000"/>
          <w:sz w:val="28"/>
          <w:szCs w:val="28"/>
        </w:rPr>
        <w:t xml:space="preserve">四年级为分化期：目标应锁定在工作申请及成功就业上这时可先对前三年的准备做一个总结：首先检验自己已确立的职业目标是否明确，前三年的准备是否充分;然后开始毕业后工作的申请，用心参加招聘活动，在实践中检验自己的积累和准备;最后，预习或模拟面试。用心利用学校带给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大学生进行职业生涯规划时，要自我进行发展定位，根据自己的潜力，设计适合自己的目标，在长短不同时期要有个不同的计划，否则只是空想，不现实的。在设计过程中要以自己为主，不要自以为是，同时要参阅专家的意见，让设计切合实际，可操作性强，最好借助正规的专业机构。</w:t>
      </w:r>
    </w:p>
    <w:p>
      <w:pPr>
        <w:ind w:left="0" w:right="0" w:firstLine="560"/>
        <w:spacing w:before="450" w:after="450" w:line="312" w:lineRule="auto"/>
      </w:pPr>
      <w:r>
        <w:rPr>
          <w:rFonts w:ascii="宋体" w:hAnsi="宋体" w:eastAsia="宋体" w:cs="宋体"/>
          <w:color w:val="000"/>
          <w:sz w:val="28"/>
          <w:szCs w:val="28"/>
        </w:rPr>
        <w:t xml:space="preserve">总之，科学合理的职业生涯规划是每一个大学生就业的必要工作，也是每一个大学生职业生涯发展过程中的必然要求。我们每一个人都就应明白自己适合做什么，就应做什么，以及怎样实现自己的目标。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大学生各阶段规划篇5</w:t>
      </w:r>
    </w:p>
    <w:p>
      <w:pPr>
        <w:ind w:left="0" w:right="0" w:firstLine="560"/>
        <w:spacing w:before="450" w:after="450" w:line="312" w:lineRule="auto"/>
      </w:pPr>
      <w:r>
        <w:rPr>
          <w:rFonts w:ascii="宋体" w:hAnsi="宋体" w:eastAsia="宋体" w:cs="宋体"/>
          <w:color w:val="000"/>
          <w:sz w:val="28"/>
          <w:szCs w:val="28"/>
        </w:rPr>
        <w:t xml:space="preserve">一、大学毕业后的十年职业规划</w:t>
      </w:r>
    </w:p>
    <w:p>
      <w:pPr>
        <w:ind w:left="0" w:right="0" w:firstLine="560"/>
        <w:spacing w:before="450" w:after="450" w:line="312" w:lineRule="auto"/>
      </w:pPr>
      <w:r>
        <w:rPr>
          <w:rFonts w:ascii="宋体" w:hAnsi="宋体" w:eastAsia="宋体" w:cs="宋体"/>
          <w:color w:val="000"/>
          <w:sz w:val="28"/>
          <w:szCs w:val="28"/>
        </w:rPr>
        <w:t xml:space="preserve">(20__年—20__年，20岁至30岁)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总体目标：完成硕士、博士的学习，进入__著名外资企业，成为高层管理者。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二、社会环境规划和职业分析(十年职业规划)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本人所在__公司为跨国性会计事务所。属管理咨询类企业。由于中国加入WTO，商务运作逐渐全球化，国内企业经营也逐步与国际惯例接轨，因此这类企业在近年来引进中国后得到迅猛的发展。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__公司是全球四大会计事务所，属股份制企业，企业领导层风格稳健，公司以“诚信、稳健、服务、创新”为核心价值观，十年来稳步在全球推广业务，目前在全球10余个国家、地区设有分支机构。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2024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四、个人分析与主角推荐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1、20__—20__年：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2、20__年—20__年：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3、20__年—2024年：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己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差距：1、跨国企业先进的管理理念和丰富的管理经验;2、作为高级职业经理人所必备的技能、创新潜力;3、快速适应潜力欠缺;4、身体适应潜力有差距。5、社交圈太窄。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(1)充分利用硕士研究生毕业前在校学习的时间，为自己补充所需的知识和技能。包括参与社会团体活动、广泛阅读相关书籍、选修、旁听相关课程、报考技能资格证书等。时间：2024年7月以前。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__本人对于职业生涯规划的看法：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己随着不断的成熟和接触不同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大学生职业生涯规划书身处信息世界，作为一名电子信息专业的当代大学生，我不由得思考起自己的未来。，在机遇与挑战粉墨登场的未来社会里，我究竟该扮演如何一个主角呢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但是还好，我还有改善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潜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必须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业余爱好读书、听音乐、无线电维修、画画;</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喜欢的文学作品《红楼梦》、《战争与和平》、《老人与海》、《平凡的世界》;喜欢的歌曲《爱拼才会赢》、《红日》、《流年》;</w:t>
      </w:r>
    </w:p>
    <w:p>
      <w:pPr>
        <w:ind w:left="0" w:right="0" w:firstLine="560"/>
        <w:spacing w:before="450" w:after="450" w:line="312" w:lineRule="auto"/>
      </w:pPr>
      <w:r>
        <w:rPr>
          <w:rFonts w:ascii="宋体" w:hAnsi="宋体" w:eastAsia="宋体" w:cs="宋体"/>
          <w:color w:val="000"/>
          <w:sz w:val="28"/>
          <w:szCs w:val="28"/>
        </w:rPr>
        <w:t xml:space="preserve">心中偶像比尔盖茨。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2、自己优势盘点：学习成绩优秀，担任班干部，班级群众基础好，父母、亲人、班主任、任课老师关爱，动手潜力较强。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4、自己的优点盘点：做事仔细认真、踏实，友善待人，做事锲而不舍，勤于思考，思考问题全面。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5、自己缺点盘点：性格偏内向，交际潜力较差，过于执着偏固执，胆小，思想上属保守派，缺乏自信心和冒险精神，用心主动性不够，做事爱拖拉机，惰性较大。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支委一员，成功组织过学习研讨主题班会并获年级组评选第一名，个人学习成绩、综合积分均为班级第一，透过考核以较大优势加入系学生实验室，工作中全班同学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7、生活中失败的教训：高考失利打击较大，一位好朋友与我有误解而陌路，竞选系学习部长失利，老听别人侃侃而谈可接不上话，心里特难受。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用心参加各种场合各项有益的活动，使自己多一份自信、激扬，少一份沉默、怯场。充分利用一向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用心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大学生各阶段规划篇7</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年龄：18</w:t>
      </w:r>
    </w:p>
    <w:p>
      <w:pPr>
        <w:ind w:left="0" w:right="0" w:firstLine="560"/>
        <w:spacing w:before="450" w:after="450" w:line="312" w:lineRule="auto"/>
      </w:pPr>
      <w:r>
        <w:rPr>
          <w:rFonts w:ascii="宋体" w:hAnsi="宋体" w:eastAsia="宋体" w:cs="宋体"/>
          <w:color w:val="000"/>
          <w:sz w:val="28"/>
          <w:szCs w:val="28"/>
        </w:rPr>
        <w:t xml:space="preserve">籍贯：江苏省</w:t>
      </w:r>
    </w:p>
    <w:p>
      <w:pPr>
        <w:ind w:left="0" w:right="0" w:firstLine="560"/>
        <w:spacing w:before="450" w:after="450" w:line="312" w:lineRule="auto"/>
      </w:pPr>
      <w:r>
        <w:rPr>
          <w:rFonts w:ascii="宋体" w:hAnsi="宋体" w:eastAsia="宋体" w:cs="宋体"/>
          <w:color w:val="000"/>
          <w:sz w:val="28"/>
          <w:szCs w:val="28"/>
        </w:rPr>
        <w:t xml:space="preserve">身份证号码：60</w:t>
      </w:r>
    </w:p>
    <w:p>
      <w:pPr>
        <w:ind w:left="0" w:right="0" w:firstLine="560"/>
        <w:spacing w:before="450" w:after="450" w:line="312" w:lineRule="auto"/>
      </w:pPr>
      <w:r>
        <w:rPr>
          <w:rFonts w:ascii="宋体" w:hAnsi="宋体" w:eastAsia="宋体" w:cs="宋体"/>
          <w:color w:val="000"/>
          <w:sz w:val="28"/>
          <w:szCs w:val="28"/>
        </w:rPr>
        <w:t xml:space="preserve">学校及学院：语学院</w:t>
      </w:r>
    </w:p>
    <w:p>
      <w:pPr>
        <w:ind w:left="0" w:right="0" w:firstLine="560"/>
        <w:spacing w:before="450" w:after="450" w:line="312" w:lineRule="auto"/>
      </w:pPr>
      <w:r>
        <w:rPr>
          <w:rFonts w:ascii="宋体" w:hAnsi="宋体" w:eastAsia="宋体" w:cs="宋体"/>
          <w:color w:val="000"/>
          <w:sz w:val="28"/>
          <w:szCs w:val="28"/>
        </w:rPr>
        <w:t xml:space="preserve">班级及专业：班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这天这个人才竞争激烈的社会中，正确的适合自己的职业生涯规划尤为重要。合理的职业生涯规划能够使你更加了解自己，也是用人公司了解你的一种有效手段。对于每一个人而言，职业生命是有限的，如果不进行有效的规划，势必会造成生命和时间的浪费。作为一名当代的大学生，如果不明白自己想要做什么、没有合理的规划和明确的目标是不能在这个拥挤的社会中占有一席之地的。职业生涯规划是每个大学生务必涉及的重要问题。这一方面是我国现今就业形势和就业制度所提出的要求，另一方面也是大学生根据市场经济社会对劳动者的素质要求，有目的、有计划地塑造自己的客观要求。成功的人生，从职业生涯规划开始。所以，我为自己拟定了一份职业生涯规划，合理的规划自己的未来。在大学期间向着自己规划的未来前进。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兴趣爱好：我是一名专科生，平日里除了学习喜欢看书，尤其是漫画书。这在很多人眼里好像很幼稚，但是我并不这样认为，我觉得书中有很多值得我们学习的地方，不论是名著还是小说抑或是漫画都是这样。</w:t>
      </w:r>
    </w:p>
    <w:p>
      <w:pPr>
        <w:ind w:left="0" w:right="0" w:firstLine="560"/>
        <w:spacing w:before="450" w:after="450" w:line="312" w:lineRule="auto"/>
      </w:pPr>
      <w:r>
        <w:rPr>
          <w:rFonts w:ascii="宋体" w:hAnsi="宋体" w:eastAsia="宋体" w:cs="宋体"/>
          <w:color w:val="000"/>
          <w:sz w:val="28"/>
          <w:szCs w:val="28"/>
        </w:rPr>
        <w:t xml:space="preserve">2、优势与优点：我是家中的独生女，不都说此刻的独生子女都被宠坏了，做事不记后果，为人自私。但是我并不是这样，我做什么事都会先思考清楚，会为他人着想。这是我觉得自己好的地方。无论做什么事都能思考周详，与他人相处也很和谐。</w:t>
      </w:r>
    </w:p>
    <w:p>
      <w:pPr>
        <w:ind w:left="0" w:right="0" w:firstLine="560"/>
        <w:spacing w:before="450" w:after="450" w:line="312" w:lineRule="auto"/>
      </w:pPr>
      <w:r>
        <w:rPr>
          <w:rFonts w:ascii="宋体" w:hAnsi="宋体" w:eastAsia="宋体" w:cs="宋体"/>
          <w:color w:val="000"/>
          <w:sz w:val="28"/>
          <w:szCs w:val="28"/>
        </w:rPr>
        <w:t xml:space="preserve">3、劣势与缺点：做什么事都爱思考周详的我，有时会因为太过于思考而缺乏决定事情的果断，也会影响决定事情的正确性。而经常为他人思考的我，会因为太在意别人而失去自我。我觉得我的性格和人品都没问题，就是缺乏自信心和独立解决问题的潜力。</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来到了大学校园继续学习这离不开家人对我的支持。高考刚开始的落榜对我打击很大。此刻进入了大学，我要求自己要用心，对待学习要持之以恒。在大学中锻炼自己，使自己变得优秀。</w:t>
      </w:r>
    </w:p>
    <w:p>
      <w:pPr>
        <w:ind w:left="0" w:right="0" w:firstLine="560"/>
        <w:spacing w:before="450" w:after="450" w:line="312" w:lineRule="auto"/>
      </w:pPr>
      <w:r>
        <w:rPr>
          <w:rFonts w:ascii="宋体" w:hAnsi="宋体" w:eastAsia="宋体" w:cs="宋体"/>
          <w:color w:val="000"/>
          <w:sz w:val="28"/>
          <w:szCs w:val="28"/>
        </w:rPr>
        <w:t xml:space="preserve">5、职业取向的分析测试：为了进一步认清自己属于何种类型的社会人，初步确定今后未来数年内更适宜从事的工作岗位究竟是什么，我对自己进行了相关测试。透过职业取向的分析测试证明，我比较适合文员类或是服务类的行业。</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1、确定职业道路：根据自己的兴趣和所学专业，在未来就应会在教师或是翻译两方面选取就业取向。</w:t>
      </w:r>
    </w:p>
    <w:p>
      <w:pPr>
        <w:ind w:left="0" w:right="0" w:firstLine="560"/>
        <w:spacing w:before="450" w:after="450" w:line="312" w:lineRule="auto"/>
      </w:pPr>
      <w:r>
        <w:rPr>
          <w:rFonts w:ascii="宋体" w:hAnsi="宋体" w:eastAsia="宋体" w:cs="宋体"/>
          <w:color w:val="000"/>
          <w:sz w:val="28"/>
          <w:szCs w:val="28"/>
        </w:rPr>
        <w:t xml:space="preserve">2、长期规划：围绕着两个方面，我对未来二十年初步规划如下：</w:t>
      </w:r>
    </w:p>
    <w:p>
      <w:pPr>
        <w:ind w:left="0" w:right="0" w:firstLine="560"/>
        <w:spacing w:before="450" w:after="450" w:line="312" w:lineRule="auto"/>
      </w:pPr>
      <w:r>
        <w:rPr>
          <w:rFonts w:ascii="宋体" w:hAnsi="宋体" w:eastAsia="宋体" w:cs="宋体"/>
          <w:color w:val="000"/>
          <w:sz w:val="28"/>
          <w:szCs w:val="28"/>
        </w:rPr>
        <w:t xml:space="preserve">(1)20__—20__年，学习基础期：充分利用校园环境及条件优势认真学好专业知识，全面提高个人综合素质，并为专升本做准备。(2)20__—20__年，学业有成期：进入本科的学习，培养学习、工作、生活潜力，为就业做准备。⑶20__—20__年，熟悉适应期：利用这两年的时间，去努力尝试，初步找到适合自己的工作岗位。⑷20__—20__年，在自己的工作岗位上踏实的工作，用心进取。在适合的时间结婚。</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(1)学历、知识结构：提升自身学历层次，专升本，专业技能熟练。日语过一级、普通话过级，且拿到导游、计算机等级证书。开始接触社会、工作、熟悉工作环境。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(2)个人发展、人际关系：做好职业生涯规划，加强沟通，虚心求教，精益求精。</w:t>
      </w:r>
    </w:p>
    <w:p>
      <w:pPr>
        <w:ind w:left="0" w:right="0" w:firstLine="560"/>
        <w:spacing w:before="450" w:after="450" w:line="312" w:lineRule="auto"/>
      </w:pPr>
      <w:r>
        <w:rPr>
          <w:rFonts w:ascii="宋体" w:hAnsi="宋体" w:eastAsia="宋体" w:cs="宋体"/>
          <w:color w:val="000"/>
          <w:sz w:val="28"/>
          <w:szCs w:val="28"/>
        </w:rPr>
        <w:t xml:space="preserve">(3)婚姻家庭：工作稳定后会思考结婚。</w:t>
      </w:r>
    </w:p>
    <w:p>
      <w:pPr>
        <w:ind w:left="0" w:right="0" w:firstLine="560"/>
        <w:spacing w:before="450" w:after="450" w:line="312" w:lineRule="auto"/>
      </w:pPr>
      <w:r>
        <w:rPr>
          <w:rFonts w:ascii="宋体" w:hAnsi="宋体" w:eastAsia="宋体" w:cs="宋体"/>
          <w:color w:val="000"/>
          <w:sz w:val="28"/>
          <w:szCs w:val="28"/>
        </w:rPr>
        <w:t xml:space="preserve">(4)生活习惯、兴趣爱好：要构成良好的个人生活习惯，多看书，丰富自己的文化储备。当然也要适量的运动，提高自己的身体素质。</w:t>
      </w:r>
    </w:p>
    <w:p>
      <w:pPr>
        <w:ind w:left="0" w:right="0" w:firstLine="560"/>
        <w:spacing w:before="450" w:after="450" w:line="312" w:lineRule="auto"/>
      </w:pPr>
      <w:r>
        <w:rPr>
          <w:rFonts w:ascii="宋体" w:hAnsi="宋体" w:eastAsia="宋体" w:cs="宋体"/>
          <w:color w:val="000"/>
          <w:sz w:val="28"/>
          <w:szCs w:val="28"/>
        </w:rPr>
        <w:t xml:space="preserve">大学生各阶段规划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2024-09-21T02:33:18+08:00</dcterms:created>
  <dcterms:modified xsi:type="dcterms:W3CDTF">2024-09-21T02:33:18+08:00</dcterms:modified>
</cp:coreProperties>
</file>

<file path=docProps/custom.xml><?xml version="1.0" encoding="utf-8"?>
<Properties xmlns="http://schemas.openxmlformats.org/officeDocument/2006/custom-properties" xmlns:vt="http://schemas.openxmlformats.org/officeDocument/2006/docPropsVTypes"/>
</file>