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有关劳动合同法的案例(二十八篇)</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有关劳动合同法的案例篇一地址：性质：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有关劳动合同法的案例篇三</w:t>
      </w:r>
    </w:p>
    <w:p>
      <w:pPr>
        <w:ind w:left="0" w:right="0" w:firstLine="560"/>
        <w:spacing w:before="450" w:after="450" w:line="312" w:lineRule="auto"/>
      </w:pPr>
      <w:r>
        <w:rPr>
          <w:rFonts w:ascii="宋体" w:hAnsi="宋体" w:eastAsia="宋体" w:cs="宋体"/>
          <w:color w:val="000"/>
          <w:sz w:val="28"/>
          <w:szCs w:val="28"/>
        </w:rPr>
        <w:t xml:space="preserve">甲方：____________人力资源开发服务有限公司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并委派乙方到（以下简称丙方）工作。根据《中华人民共和国劳动法》（以下简称《劳动法》）和《上海市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年月日至 年月 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1、月工资为人民币元。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2、有下列情形之一的，甲方可以解除本合同，但需提前三十日书面通知乙方：</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（1）乙方因病或非因工负伤，医疗期满后，不能从事原工作，也不能从事由丙方另行安排的工作；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（2）乙方不能胜任丙方安排的工作，经过培训或者调整工作岗位后，仍不能胜任工作的；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（3）劳动合同订立时依据的客观情形发生重大变化，致使劳动合同无法履行，经甲乙丙三方协商，不能就变更劳动合同达成协议的。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有关劳动合同法的案例篇四</w:t>
      </w:r>
    </w:p>
    <w:p>
      <w:pPr>
        <w:ind w:left="0" w:right="0" w:firstLine="560"/>
        <w:spacing w:before="450" w:after="450" w:line="312" w:lineRule="auto"/>
      </w:pPr>
      <w:r>
        <w:rPr>
          <w:rFonts w:ascii="宋体" w:hAnsi="宋体" w:eastAsia="宋体" w:cs="宋体"/>
          <w:color w:val="000"/>
          <w:sz w:val="28"/>
          <w:szCs w:val="28"/>
        </w:rPr>
        <w:t xml:space="preserve">甲方：____________人力资源开发服务有限公司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并委派乙方到（以下简称丙方）工作。根据《中华人民共和国劳动法》（以下简称《劳动法》）和《上海市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年月日至 年月 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1、月工资为人民币元。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2、有下列情形之一的，甲方可以解除本合同，但需提前三十日书面通知乙方：</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（1）乙方因病或非因工负伤，医疗期满后，不能从事原工作，也不能从事由丙方另行安排的工作；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（2）乙方不能胜任丙方安排的工作，经过培训或者调整工作岗位后，仍不能胜任工作的；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（3）劳动合同订立时依据的客观情形发生重大变化，致使劳动合同无法履行，经甲乙丙三方协商，不能就变更劳动合同达成协议的。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有关劳动合同法的案例篇五</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有关劳动合同法的案例篇六</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户口性质：非城镇/城镇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3、变更后，丙方负责办理乙方的用工与社会保险缴纳、代领工资等相关手续。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户口性质：非城镇/城镇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3、变更后，丙方负责办理乙方的用工与社会保险缴纳、代领工资等相关手续。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有关劳动合同法的案例篇九</w:t>
      </w:r>
    </w:p>
    <w:p>
      <w:pPr>
        <w:ind w:left="0" w:right="0" w:firstLine="560"/>
        <w:spacing w:before="450" w:after="450" w:line="312" w:lineRule="auto"/>
      </w:pPr>
      <w:r>
        <w:rPr>
          <w:rFonts w:ascii="宋体" w:hAnsi="宋体" w:eastAsia="宋体" w:cs="宋体"/>
          <w:color w:val="000"/>
          <w:sz w:val="28"/>
          <w:szCs w:val="28"/>
        </w:rPr>
        <w:t xml:space="preserve">非因劳动者原因造成企业停工、停产、歇业时间超过一个工资支付周期，劳动者未提供正常劳动的，企业需支付给劳动者基本生活费，基本生活费的标准为当地企业职工最低工资标准的80%，基本生活费包含职工个人交纳的养老保险、失业保险、医疗保险等费用。</w:t>
      </w:r>
    </w:p>
    <w:p>
      <w:pPr>
        <w:ind w:left="0" w:right="0" w:firstLine="560"/>
        <w:spacing w:before="450" w:after="450" w:line="312" w:lineRule="auto"/>
      </w:pPr>
      <w:r>
        <w:rPr>
          <w:rFonts w:ascii="宋体" w:hAnsi="宋体" w:eastAsia="宋体" w:cs="宋体"/>
          <w:color w:val="000"/>
          <w:sz w:val="28"/>
          <w:szCs w:val="28"/>
        </w:rPr>
        <w:t xml:space="preserve">劳动者还可以用人单位不能提供劳动岗位为由解除劳动合同，用人单位应当支付经济补偿金。</w:t>
      </w:r>
    </w:p>
    <w:p>
      <w:pPr>
        <w:ind w:left="0" w:right="0" w:firstLine="560"/>
        <w:spacing w:before="450" w:after="450" w:line="312" w:lineRule="auto"/>
      </w:pPr>
      <w:r>
        <w:rPr>
          <w:rFonts w:ascii="宋体" w:hAnsi="宋体" w:eastAsia="宋体" w:cs="宋体"/>
          <w:color w:val="000"/>
          <w:sz w:val="28"/>
          <w:szCs w:val="28"/>
        </w:rPr>
        <w:t xml:space="preserve">用人单位对于劳动者具有劳动请求权，即有权根据生产、经营的需要调整劳动者的岗位。如劳动者不能胜任工作，用人单位可以调整工作岗位。针对岗位调整的原则是一般应经劳动者同意，如没有变更劳动合同的主要内容，或虽有变更但确属用人单位生产经营需要，且对劳动者的报酬及其他劳动条件未做不利变更的，劳动者有服从安排的义务。</w:t>
      </w:r>
    </w:p>
    <w:p>
      <w:pPr>
        <w:ind w:left="0" w:right="0" w:firstLine="560"/>
        <w:spacing w:before="450" w:after="450" w:line="312" w:lineRule="auto"/>
      </w:pPr>
      <w:r>
        <w:rPr>
          <w:rFonts w:ascii="宋体" w:hAnsi="宋体" w:eastAsia="宋体" w:cs="宋体"/>
          <w:color w:val="000"/>
          <w:sz w:val="28"/>
          <w:szCs w:val="28"/>
        </w:rPr>
        <w:t xml:space="preserve">用人单位行使用工自主权是否合法，首先得看有无在劳动合同中或规章制度中规定；其次要确因生产经营需要且调整前后工资水平相当；最后要不具侮辱性或惩罚性质，也无其他违反法律、法规的行为。</w:t>
      </w:r>
    </w:p>
    <w:p>
      <w:pPr>
        <w:ind w:left="0" w:right="0" w:firstLine="560"/>
        <w:spacing w:before="450" w:after="450" w:line="312" w:lineRule="auto"/>
      </w:pPr>
      <w:r>
        <w:rPr>
          <w:rFonts w:ascii="宋体" w:hAnsi="宋体" w:eastAsia="宋体" w:cs="宋体"/>
          <w:color w:val="000"/>
          <w:sz w:val="28"/>
          <w:szCs w:val="28"/>
        </w:rPr>
        <w:t xml:space="preserve">用人单位违反合同约定擅自调岗，劳动者有权解除劳动合同，用人单位应当支付补偿金。员工不接受正当的调岗降薪决定的，公司可解除劳动合同且无需支付补偿金。</w:t>
      </w:r>
    </w:p>
    <w:p>
      <w:pPr>
        <w:ind w:left="0" w:right="0" w:firstLine="560"/>
        <w:spacing w:before="450" w:after="450" w:line="312" w:lineRule="auto"/>
      </w:pPr>
      <w:r>
        <w:rPr>
          <w:rFonts w:ascii="宋体" w:hAnsi="宋体" w:eastAsia="宋体" w:cs="宋体"/>
          <w:color w:val="000"/>
          <w:sz w:val="28"/>
          <w:szCs w:val="28"/>
        </w:rPr>
        <w:t xml:space="preserve">首先，变更后地址与变更前地址的距离大小；其次，单位有无给劳动者提供便利上班的条件；最后，变更地址是否有正当原因。</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w:t>
      </w:r>
    </w:p>
    <w:p>
      <w:pPr>
        <w:ind w:left="0" w:right="0" w:firstLine="560"/>
        <w:spacing w:before="450" w:after="450" w:line="312" w:lineRule="auto"/>
      </w:pPr>
      <w:r>
        <w:rPr>
          <w:rFonts w:ascii="宋体" w:hAnsi="宋体" w:eastAsia="宋体" w:cs="宋体"/>
          <w:color w:val="000"/>
          <w:sz w:val="28"/>
          <w:szCs w:val="28"/>
        </w:rPr>
        <w:t xml:space="preserve">非因劳动者原因造成企业停工、停产、歇业时间超过一个工资支付周期，劳动者未提供正常劳动的，企业需支付给劳动者基本生活费，基本生活费的标准为当地企业职工最低工资标准的80%，基本生活费包含职工个人交纳的养老保险、失业保险、医疗保险等费用。</w:t>
      </w:r>
    </w:p>
    <w:p>
      <w:pPr>
        <w:ind w:left="0" w:right="0" w:firstLine="560"/>
        <w:spacing w:before="450" w:after="450" w:line="312" w:lineRule="auto"/>
      </w:pPr>
      <w:r>
        <w:rPr>
          <w:rFonts w:ascii="宋体" w:hAnsi="宋体" w:eastAsia="宋体" w:cs="宋体"/>
          <w:color w:val="000"/>
          <w:sz w:val="28"/>
          <w:szCs w:val="28"/>
        </w:rPr>
        <w:t xml:space="preserve">劳动者还可以用人单位不能提供劳动岗位为由解除劳动合同，用人单位应当支付经济补偿金。</w:t>
      </w:r>
    </w:p>
    <w:p>
      <w:pPr>
        <w:ind w:left="0" w:right="0" w:firstLine="560"/>
        <w:spacing w:before="450" w:after="450" w:line="312" w:lineRule="auto"/>
      </w:pPr>
      <w:r>
        <w:rPr>
          <w:rFonts w:ascii="宋体" w:hAnsi="宋体" w:eastAsia="宋体" w:cs="宋体"/>
          <w:color w:val="000"/>
          <w:sz w:val="28"/>
          <w:szCs w:val="28"/>
        </w:rPr>
        <w:t xml:space="preserve">用人单位对于劳动者具有劳动请求权，即有权根据生产、经营的需要调整劳动者的岗位。如劳动者不能胜任工作，用人单位可以调整工作岗位。针对岗位调整的原则是一般应经劳动者同意，如没有变更劳动合同的主要内容，或虽有变更但确属用人单位生产经营需要，且对劳动者的报酬及其他劳动条件未做不利变更的，劳动者有服从安排的义务。</w:t>
      </w:r>
    </w:p>
    <w:p>
      <w:pPr>
        <w:ind w:left="0" w:right="0" w:firstLine="560"/>
        <w:spacing w:before="450" w:after="450" w:line="312" w:lineRule="auto"/>
      </w:pPr>
      <w:r>
        <w:rPr>
          <w:rFonts w:ascii="宋体" w:hAnsi="宋体" w:eastAsia="宋体" w:cs="宋体"/>
          <w:color w:val="000"/>
          <w:sz w:val="28"/>
          <w:szCs w:val="28"/>
        </w:rPr>
        <w:t xml:space="preserve">用人单位行使用工自主权是否合法，首先得看有无在劳动合同中或规章制度中规定；其次要确因生产经营需要且调整前后工资水平相当；最后要不具侮辱性或惩罚性质，也无其他违反法律、法规的行为。</w:t>
      </w:r>
    </w:p>
    <w:p>
      <w:pPr>
        <w:ind w:left="0" w:right="0" w:firstLine="560"/>
        <w:spacing w:before="450" w:after="450" w:line="312" w:lineRule="auto"/>
      </w:pPr>
      <w:r>
        <w:rPr>
          <w:rFonts w:ascii="宋体" w:hAnsi="宋体" w:eastAsia="宋体" w:cs="宋体"/>
          <w:color w:val="000"/>
          <w:sz w:val="28"/>
          <w:szCs w:val="28"/>
        </w:rPr>
        <w:t xml:space="preserve">用人单位违反合同约定擅自调岗，劳动者有权解除劳动合同，用人单位应当支付补偿金。员工不接受正当的调岗降薪决定的，公司可解除劳动合同且无需支付补偿金。</w:t>
      </w:r>
    </w:p>
    <w:p>
      <w:pPr>
        <w:ind w:left="0" w:right="0" w:firstLine="560"/>
        <w:spacing w:before="450" w:after="450" w:line="312" w:lineRule="auto"/>
      </w:pPr>
      <w:r>
        <w:rPr>
          <w:rFonts w:ascii="宋体" w:hAnsi="宋体" w:eastAsia="宋体" w:cs="宋体"/>
          <w:color w:val="000"/>
          <w:sz w:val="28"/>
          <w:szCs w:val="28"/>
        </w:rPr>
        <w:t xml:space="preserve">首先，变更后地址与变更前地址的距离大小；其次，单位有无给劳动者提供便利上班的条件；最后，变更地址是否有正当原因。</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有关劳动合同法的案例篇十一</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w:t>
      </w:r>
    </w:p>
    <w:p>
      <w:pPr>
        <w:ind w:left="0" w:right="0" w:firstLine="560"/>
        <w:spacing w:before="450" w:after="450" w:line="312" w:lineRule="auto"/>
      </w:pPr>
      <w:r>
        <w:rPr>
          <w:rFonts w:ascii="宋体" w:hAnsi="宋体" w:eastAsia="宋体" w:cs="宋体"/>
          <w:color w:val="000"/>
          <w:sz w:val="28"/>
          <w:szCs w:val="28"/>
        </w:rPr>
        <w:t xml:space="preserve">___年___月___日至___年___月___日，工作协议期</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2、乙方在协议期内离职，未满一年公司扣除培训费1000元，工作满一年未满两年提出</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3、协议期内，乙方不能胜任其本职工作，又不愿意调任其它工作岗位的甲方有权辞退乙方，并扣除培训费500元；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有关劳动合同法的案例篇十二</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w:t>
      </w:r>
    </w:p>
    <w:p>
      <w:pPr>
        <w:ind w:left="0" w:right="0" w:firstLine="560"/>
        <w:spacing w:before="450" w:after="450" w:line="312" w:lineRule="auto"/>
      </w:pPr>
      <w:r>
        <w:rPr>
          <w:rFonts w:ascii="宋体" w:hAnsi="宋体" w:eastAsia="宋体" w:cs="宋体"/>
          <w:color w:val="000"/>
          <w:sz w:val="28"/>
          <w:szCs w:val="28"/>
        </w:rPr>
        <w:t xml:space="preserve">___年___月___日至___年___月___日，工作协议期</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2、乙方在协议期内离职，未满一年公司扣除培训费1000元，工作满一年未满两年提出</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3、协议期内，乙方不能胜任其本职工作，又不愿意调任其它工作岗位的甲方有权辞退乙方，并扣除培训费500元；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有关劳动合同法的案例篇十三</w:t>
      </w:r>
    </w:p>
    <w:p>
      <w:pPr>
        <w:ind w:left="0" w:right="0" w:firstLine="560"/>
        <w:spacing w:before="450" w:after="450" w:line="312" w:lineRule="auto"/>
      </w:pPr>
      <w:r>
        <w:rPr>
          <w:rFonts w:ascii="宋体" w:hAnsi="宋体" w:eastAsia="宋体" w:cs="宋体"/>
          <w:color w:val="000"/>
          <w:sz w:val="28"/>
          <w:szCs w:val="28"/>
        </w:rPr>
        <w:t xml:space="preserve">甲方：____(简称“甲方”)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有关劳动合同法的案例篇十四</w:t>
      </w:r>
    </w:p>
    <w:p>
      <w:pPr>
        <w:ind w:left="0" w:right="0" w:firstLine="560"/>
        <w:spacing w:before="450" w:after="450" w:line="312" w:lineRule="auto"/>
      </w:pPr>
      <w:r>
        <w:rPr>
          <w:rFonts w:ascii="宋体" w:hAnsi="宋体" w:eastAsia="宋体" w:cs="宋体"/>
          <w:color w:val="000"/>
          <w:sz w:val="28"/>
          <w:szCs w:val="28"/>
        </w:rPr>
        <w:t xml:space="preserve">甲方：____(简称“甲方”)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1、固定期限：本合同期限为________年。自______年_____月_____日起至______年_____月_____日止。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2、无固定期限：本合同期限自______年_____月_____日起______年_____月_____日止。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3、以完成一定的工作为期限：从_______年_____月_____日起至___________工作任务完成时止，并以________________为标志。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甲方招用乙方的工作地点在：________________________________________。 从事________________（岗位）工作，工作内容为：</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1、标准工时制，每日工作不超过8小时，每周工作5天，每周正常工作不超过40小时。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中华人民共和国劳动法》第四十二条规定的情形外，一般每日不得超过1小时，除因特殊原因最长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（四）乙方为已婚女性的，享有孕期、产期、哺乳期及计划生育等假期和工资待遇。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（五）甲方必须将乙方按规定所享受的法定节假日及婚、丧假视为有薪假期。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（六）在合同期内，乙方享受国家规定的探亲假，在批准探亲期间，均发给月工资及各种补贴（不影响年终奖），路费按规定报销。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2、乙方有下列情形之一的，甲方将理由通知工会后可以解除劳动合同：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（5）以欺诈、胁迫手段或乘人之危，使甲方在违背真实意思的情况下订立或变更的劳动合同；</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有关劳动合同法的案例篇十六</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1、固定期限：本合同期限为________年。自______年_____月_____日起至______年_____月_____日止。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2、无固定期限：本合同期限自______年_____月_____日起______年_____月_____日止。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3、以完成一定的工作为期限：从_______年_____月_____日起至___________工作任务完成时止，并以________________为标志。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甲方招用乙方的工作地点在：________________________________________。 从事________________（岗位）工作，工作内容为：</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1、标准工时制，每日工作不超过8小时，每周工作5天，每周正常工作不超过40小时。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中华人民共和国劳动法》第四十二条规定的情形外，一般每日不得超过1小时，除因特殊原因最长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（四）乙方为已婚女性的，享有孕期、产期、哺乳期及计划生育等假期和工资待遇。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（五）甲方必须将乙方按规定所享受的法定节假日及婚、丧假视为有薪假期。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（六）在合同期内，乙方享受国家规定的探亲假，在批准探亲期间，均发给月工资及各种补贴（不影响年终奖），路费按规定报销。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2、乙方有下列情形之一的，甲方将理由通知工会后可以解除劳动合同：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（5）以欺诈、胁迫手段或乘人之危，使甲方在违背真实意思的情况下订立或变更的劳动合同；</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有关劳动合同法的案例篇十七</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根据《中华人民共和国劳动法》和国家及省有关劳动法律、法规和行政规章，（以下简称甲方）和（以下简称乙方），经协商同意，签订本劳动合同。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工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1．乙方完成本合同规定的生产（工作）任务，甲方应以货币形式每（月、周、日）按元支付给乙方工资，支付时间为 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2．甲方除按本款第1项规定之标准支付乙方工资外，另每月支付给乙方：_________</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3．加班工资，按不低于本款第1项协商确定的工资标准和《劳动法》的规定计算计发，具体标准如下：_________</w:t>
      </w:r>
    </w:p>
    <w:p>
      <w:pPr>
        <w:ind w:left="0" w:right="0" w:firstLine="560"/>
        <w:spacing w:before="450" w:after="450" w:line="312" w:lineRule="auto"/>
      </w:pPr>
      <w:r>
        <w:rPr>
          <w:rFonts w:ascii="宋体" w:hAnsi="宋体" w:eastAsia="宋体" w:cs="宋体"/>
          <w:color w:val="000"/>
          <w:sz w:val="28"/>
          <w:szCs w:val="28"/>
        </w:rPr>
        <w:t xml:space="preserve">4．从事午间（12时至14时）或夜间（22时至次日6时）工作的，每班应付给乙方中班或夜班津贴，具体标准如下：_________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5．因生产经营发展或本合同商定的其他条款变化，本款协商确定的各项劳动报酬标准需要调整时，应经甲、乙双方协商，并签订补充协议：_________</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有关劳动合同法的案例篇十八</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根据《中华人民共和国劳动法》和国家及省有关劳动法律、法规和行政规章，（以下简称甲方）和（以下简称乙方），经协商同意，签订本劳动合同。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工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1．乙方完成本合同规定的生产（工作）任务，甲方应以货币形式每（月、周、日）按元支付给乙方工资，支付时间为 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2．甲方除按本款第1项规定之标准支付乙方工资外，另每月支付给乙方：_________</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3．加班工资，按不低于本款第1项协商确定的工资标准和《劳动法》的规定计算计发，具体标准如下：_________</w:t>
      </w:r>
    </w:p>
    <w:p>
      <w:pPr>
        <w:ind w:left="0" w:right="0" w:firstLine="560"/>
        <w:spacing w:before="450" w:after="450" w:line="312" w:lineRule="auto"/>
      </w:pPr>
      <w:r>
        <w:rPr>
          <w:rFonts w:ascii="宋体" w:hAnsi="宋体" w:eastAsia="宋体" w:cs="宋体"/>
          <w:color w:val="000"/>
          <w:sz w:val="28"/>
          <w:szCs w:val="28"/>
        </w:rPr>
        <w:t xml:space="preserve">4．从事午间（12时至14时）或夜间（22时至次日6时）工作的，每班应付给乙方中班或夜班津贴，具体标准如下：_________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5．因生产经营发展或本合同商定的其他条款变化，本款协商确定的各项劳动报酬标准需要调整时，应经甲、乙双方协商，并签订补充协议：_________</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一、本合同书作为用人单位与劳动者签订劳动合同时使用。在签订本合同书前，用人单位和劳动者双方应充分了解《劳动合同法》的规定，并应保证向对方提供的与劳动合同有关的各项信息真实、有效。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在签订本合同书时，双方应当仔细阅读本合同条款，协商确定其权利和义务。凡需要双方协商约定的内容，协商一致后填写在相应的空格内。双方确定签订劳动合同书后，甲方应加盖公章；法定代表人或主要负责人应本人签字或盖章；乙方应本人签字。</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三、经当事人双方协商需要增加的条款，以及当事人约定的其他内容，可在本合同书中约定，也可在本合同书后附页说明，并双方签章认可。</w:t>
      </w:r>
    </w:p>
    <w:p>
      <w:pPr>
        <w:ind w:left="0" w:right="0" w:firstLine="560"/>
        <w:spacing w:before="450" w:after="450" w:line="312" w:lineRule="auto"/>
      </w:pPr>
      <w:r>
        <w:rPr>
          <w:rFonts w:ascii="宋体" w:hAnsi="宋体" w:eastAsia="宋体" w:cs="宋体"/>
          <w:color w:val="000"/>
          <w:sz w:val="28"/>
          <w:szCs w:val="28"/>
        </w:rPr>
        <w:t xml:space="preserve">四、本合同书应使用黑色、蓝色钢笔或水笔填写，字迹清晰、公正，不得随意涂改。</w:t>
      </w:r>
    </w:p>
    <w:p>
      <w:pPr>
        <w:ind w:left="0" w:right="0" w:firstLine="560"/>
        <w:spacing w:before="450" w:after="450" w:line="312" w:lineRule="auto"/>
      </w:pPr>
      <w:r>
        <w:rPr>
          <w:rFonts w:ascii="宋体" w:hAnsi="宋体" w:eastAsia="宋体" w:cs="宋体"/>
          <w:color w:val="000"/>
          <w:sz w:val="28"/>
          <w:szCs w:val="28"/>
        </w:rPr>
        <w:t xml:space="preserve">五、本合同书壹式贰份，甲方、乙方各执壹份，应由乙方持有的合同文本不得由甲方代为保管。甲方对已经解除或终止的劳动合同文本，至少保存贰年备查。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年月日至年月日止，为期年，其中试用期个月。合同期满，合同终止。如甲方生产经营（工作）正常，双方都能认真履行劳动合同，经甲乙双方协商同意，可以办理劳动合同续订手续。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年月日起至法定终止条件出</w:t>
      </w:r>
    </w:p>
    <w:p>
      <w:pPr>
        <w:ind w:left="0" w:right="0" w:firstLine="560"/>
        <w:spacing w:before="450" w:after="450" w:line="312" w:lineRule="auto"/>
      </w:pPr>
      <w:r>
        <w:rPr>
          <w:rFonts w:ascii="宋体" w:hAnsi="宋体" w:eastAsia="宋体" w:cs="宋体"/>
          <w:color w:val="000"/>
          <w:sz w:val="28"/>
          <w:szCs w:val="28"/>
        </w:rPr>
        <w:t xml:space="preserve">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任务为期限，自年月日起至该任务结束时终止。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岗位工作。工作地点：赣州市 。甲方因生产经营（工作）变化需要，经双方协商一致，可以调整乙方的工作岗位或生产经营（工作）任务。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  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一、本合同书作为用人单位与劳动者签订劳动合同时使用。在签订本合同书前，用人单位和劳动者双方应充分了解《劳动合同法》的规定，并应保证向对方提供的与劳动合同有关的各项信息真实、有效。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在签订本合同书时，双方应当仔细阅读本合同条款，协商确定其权利和义务。凡需要双方协商约定的内容，协商一致后填写在相应的空格内。双方确定签订劳动合同书后，甲方应加盖公章；法定代表人或主要负责人应本人签字或盖章；乙方应本人签字。</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三、经当事人双方协商需要增加的条款，以及当事人约定的其他内容，可在本合同书中约定，也可在本合同书后附页说明，并双方签章认可。</w:t>
      </w:r>
    </w:p>
    <w:p>
      <w:pPr>
        <w:ind w:left="0" w:right="0" w:firstLine="560"/>
        <w:spacing w:before="450" w:after="450" w:line="312" w:lineRule="auto"/>
      </w:pPr>
      <w:r>
        <w:rPr>
          <w:rFonts w:ascii="宋体" w:hAnsi="宋体" w:eastAsia="宋体" w:cs="宋体"/>
          <w:color w:val="000"/>
          <w:sz w:val="28"/>
          <w:szCs w:val="28"/>
        </w:rPr>
        <w:t xml:space="preserve">四、本合同书应使用黑色、蓝色钢笔或水笔填写，字迹清晰、公正，不得随意涂改。</w:t>
      </w:r>
    </w:p>
    <w:p>
      <w:pPr>
        <w:ind w:left="0" w:right="0" w:firstLine="560"/>
        <w:spacing w:before="450" w:after="450" w:line="312" w:lineRule="auto"/>
      </w:pPr>
      <w:r>
        <w:rPr>
          <w:rFonts w:ascii="宋体" w:hAnsi="宋体" w:eastAsia="宋体" w:cs="宋体"/>
          <w:color w:val="000"/>
          <w:sz w:val="28"/>
          <w:szCs w:val="28"/>
        </w:rPr>
        <w:t xml:space="preserve">五、本合同书壹式贰份，甲方、乙方各执壹份，应由乙方持有的合同文本不得由甲方代为保管。甲方对已经解除或终止的劳动合同文本，至少保存贰年备查。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年月日至年月日止，为期年，其中试用期个月。合同期满，合同终止。如甲方生产经营（工作）正常，双方都能认真履行劳动合同，经甲乙双方协商同意，可以办理劳动合同续订手续。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年月日起至法定终止条件出</w:t>
      </w:r>
    </w:p>
    <w:p>
      <w:pPr>
        <w:ind w:left="0" w:right="0" w:firstLine="560"/>
        <w:spacing w:before="450" w:after="450" w:line="312" w:lineRule="auto"/>
      </w:pPr>
      <w:r>
        <w:rPr>
          <w:rFonts w:ascii="宋体" w:hAnsi="宋体" w:eastAsia="宋体" w:cs="宋体"/>
          <w:color w:val="000"/>
          <w:sz w:val="28"/>
          <w:szCs w:val="28"/>
        </w:rPr>
        <w:t xml:space="preserve">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任务为期限，自年月日起至该任务结束时终止。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岗位工作。工作地点：赣州市 。甲方因生产经营（工作）变化需要，经双方协商一致，可以调整乙方的工作岗位或生产经营（工作）任务。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  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有关劳动合同法的案例篇二十一</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w:t>
      </w:r>
    </w:p>
    <w:p>
      <w:pPr>
        <w:ind w:left="0" w:right="0" w:firstLine="560"/>
        <w:spacing w:before="450" w:after="450" w:line="312" w:lineRule="auto"/>
      </w:pPr>
      <w:r>
        <w:rPr>
          <w:rFonts w:ascii="宋体" w:hAnsi="宋体" w:eastAsia="宋体" w:cs="宋体"/>
          <w:color w:val="000"/>
          <w:sz w:val="28"/>
          <w:szCs w:val="28"/>
        </w:rPr>
        <w:t xml:space="preserve">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甲方应以法定货币形式按月支付乙方工资，支付日期为每月的_____日。乙方月工资不得低于x政府公布的最低工资标准。加班加点工资按法律法规执行。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w:t>
      </w:r>
    </w:p>
    <w:p>
      <w:pPr>
        <w:ind w:left="0" w:right="0" w:firstLine="560"/>
        <w:spacing w:before="450" w:after="450" w:line="312" w:lineRule="auto"/>
      </w:pPr>
      <w:r>
        <w:rPr>
          <w:rFonts w:ascii="宋体" w:hAnsi="宋体" w:eastAsia="宋体" w:cs="宋体"/>
          <w:color w:val="000"/>
          <w:sz w:val="28"/>
          <w:szCs w:val="28"/>
        </w:rPr>
        <w:t xml:space="preserve">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 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乙方解除本合同，应当提前_________日（不超过30天）以书面形式通知甲</w:t>
      </w:r>
    </w:p>
    <w:p>
      <w:pPr>
        <w:ind w:left="0" w:right="0" w:firstLine="560"/>
        <w:spacing w:before="450" w:after="450" w:line="312" w:lineRule="auto"/>
      </w:pPr>
      <w:r>
        <w:rPr>
          <w:rFonts w:ascii="宋体" w:hAnsi="宋体" w:eastAsia="宋体" w:cs="宋体"/>
          <w:color w:val="000"/>
          <w:sz w:val="28"/>
          <w:szCs w:val="28"/>
        </w:rPr>
        <w:t xml:space="preserve">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w:t>
      </w:r>
    </w:p>
    <w:p>
      <w:pPr>
        <w:ind w:left="0" w:right="0" w:firstLine="560"/>
        <w:spacing w:before="450" w:after="450" w:line="312" w:lineRule="auto"/>
      </w:pPr>
      <w:r>
        <w:rPr>
          <w:rFonts w:ascii="宋体" w:hAnsi="宋体" w:eastAsia="宋体" w:cs="宋体"/>
          <w:color w:val="000"/>
          <w:sz w:val="28"/>
          <w:szCs w:val="28"/>
        </w:rPr>
        <w:t xml:space="preserve">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甲方应以法定货币形式按月支付乙方工资，支付日期为每月的_____日。乙方月工资不得低于x政府公布的最低工资标准。加班加点工资按法律法规执行。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w:t>
      </w:r>
    </w:p>
    <w:p>
      <w:pPr>
        <w:ind w:left="0" w:right="0" w:firstLine="560"/>
        <w:spacing w:before="450" w:after="450" w:line="312" w:lineRule="auto"/>
      </w:pPr>
      <w:r>
        <w:rPr>
          <w:rFonts w:ascii="宋体" w:hAnsi="宋体" w:eastAsia="宋体" w:cs="宋体"/>
          <w:color w:val="000"/>
          <w:sz w:val="28"/>
          <w:szCs w:val="28"/>
        </w:rPr>
        <w:t xml:space="preserve">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 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乙方解除本合同，应当提前_________日（不超过30天）以书面形式通知甲</w:t>
      </w:r>
    </w:p>
    <w:p>
      <w:pPr>
        <w:ind w:left="0" w:right="0" w:firstLine="560"/>
        <w:spacing w:before="450" w:after="450" w:line="312" w:lineRule="auto"/>
      </w:pPr>
      <w:r>
        <w:rPr>
          <w:rFonts w:ascii="宋体" w:hAnsi="宋体" w:eastAsia="宋体" w:cs="宋体"/>
          <w:color w:val="000"/>
          <w:sz w:val="28"/>
          <w:szCs w:val="28"/>
        </w:rPr>
        <w:t xml:space="preserve">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有关劳动合同法的案例篇二十四</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职工姓名 ：</w:t>
      </w:r>
    </w:p>
    <w:p>
      <w:pPr>
        <w:ind w:left="0" w:right="0" w:firstLine="560"/>
        <w:spacing w:before="450" w:after="450" w:line="312" w:lineRule="auto"/>
      </w:pPr>
      <w:r>
        <w:rPr>
          <w:rFonts w:ascii="宋体" w:hAnsi="宋体" w:eastAsia="宋体" w:cs="宋体"/>
          <w:color w:val="000"/>
          <w:sz w:val="28"/>
          <w:szCs w:val="28"/>
        </w:rPr>
        <w:t xml:space="preserve">年月日与甲方签订的 年期限的劳动合同，现因劳动合同期满(或者由于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月工资 元人民币整。</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变更劳动合同书一式三份，甲乙双方、失业职工机构各一份。</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有关劳动合同法的案例篇二十六</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职工姓名 ：</w:t>
      </w:r>
    </w:p>
    <w:p>
      <w:pPr>
        <w:ind w:left="0" w:right="0" w:firstLine="560"/>
        <w:spacing w:before="450" w:after="450" w:line="312" w:lineRule="auto"/>
      </w:pPr>
      <w:r>
        <w:rPr>
          <w:rFonts w:ascii="宋体" w:hAnsi="宋体" w:eastAsia="宋体" w:cs="宋体"/>
          <w:color w:val="000"/>
          <w:sz w:val="28"/>
          <w:szCs w:val="28"/>
        </w:rPr>
        <w:t xml:space="preserve">年月日与甲方签订的 年期限的劳动合同，现因劳动合同期满(或者由于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月工资 元人民币整。</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变更劳动合同书一式三份，甲乙双方、失业职工机构各一份。</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有关劳动合同法的案例篇二十七</w:t>
      </w:r>
    </w:p>
    <w:p>
      <w:pPr>
        <w:ind w:left="0" w:right="0" w:firstLine="560"/>
        <w:spacing w:before="450" w:after="450" w:line="312" w:lineRule="auto"/>
      </w:pPr>
      <w:r>
        <w:rPr>
          <w:rFonts w:ascii="宋体" w:hAnsi="宋体" w:eastAsia="宋体" w:cs="宋体"/>
          <w:color w:val="000"/>
          <w:sz w:val="28"/>
          <w:szCs w:val="28"/>
        </w:rPr>
        <w:t xml:space="preserve">(1)对于新入职的员工，须签订劳动合同才可上班，不签订劳动合同的人员当即不予录用。亦即严格遵循先签劳动合同再入职的原则，不签合同一律不许录用。</w:t>
      </w:r>
    </w:p>
    <w:p>
      <w:pPr>
        <w:ind w:left="0" w:right="0" w:firstLine="560"/>
        <w:spacing w:before="450" w:after="450" w:line="312" w:lineRule="auto"/>
      </w:pPr>
      <w:r>
        <w:rPr>
          <w:rFonts w:ascii="宋体" w:hAnsi="宋体" w:eastAsia="宋体" w:cs="宋体"/>
          <w:color w:val="000"/>
          <w:sz w:val="28"/>
          <w:szCs w:val="28"/>
        </w:rPr>
        <w:t xml:space="preserve">(2)通过完善员工规章制度，在规章制度中明确若员工不按时签订劳动合同的，应属严重违反公司规章制度行为，企业对此有权与员工解除劳动合同。</w:t>
      </w:r>
    </w:p>
    <w:p>
      <w:pPr>
        <w:ind w:left="0" w:right="0" w:firstLine="560"/>
        <w:spacing w:before="450" w:after="450" w:line="312" w:lineRule="auto"/>
      </w:pPr>
      <w:r>
        <w:rPr>
          <w:rFonts w:ascii="宋体" w:hAnsi="宋体" w:eastAsia="宋体" w:cs="宋体"/>
          <w:color w:val="000"/>
          <w:sz w:val="28"/>
          <w:szCs w:val="28"/>
        </w:rPr>
        <w:t xml:space="preserve">根据《劳动合同法》第十条：建立劳动关系，应当订立书面劳动合同。已建立劳动关系，未同时订立书面劳动合同的，应当自用工之日起一个月内订立书面劳动合同。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第八十二条规定，用人单位自用工之日起超过一个月不满一年未与劳动者订立书面劳动合同的，应当向劳动者每月支付二倍的工资。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第十四条中规定，用人单位自用工之日起满一年不与劳动者订立书面劳动合同的，视为用人单位与劳动者已订立无固定期限劳动合同。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由此可见，对于企业来说，最大的风险就在于合同到期后，若员工迟迟不肯与企业签订劳动合同这段期间，企业是否也要因为对方的不作为而承担双倍工资的责任，可能有些企业会想，我已经让员工签，但是由于其自身原因而没有签订劳动合同，这个责任应该不用我企业来承担吧?但是这一法条设置的初衷是为了保护劳动者在劳动用工过程中的权益，以避免因约定不明而致使员工在纠纷和争议中无法主张自己的合法权益。因此，从本法条中可以看出用人单位支付二倍工资仅取决于是否确实存在没有签订书面劳动合同的事实，而并不受不签合同缘起于谁的过错的影响。</w:t>
      </w:r>
    </w:p>
    <w:p>
      <w:pPr>
        <w:ind w:left="0" w:right="0" w:firstLine="560"/>
        <w:spacing w:before="450" w:after="450" w:line="312" w:lineRule="auto"/>
      </w:pPr>
      <w:r>
        <w:rPr>
          <w:rFonts w:ascii="宋体" w:hAnsi="宋体" w:eastAsia="宋体" w:cs="宋体"/>
          <w:color w:val="000"/>
          <w:sz w:val="28"/>
          <w:szCs w:val="28"/>
        </w:rPr>
        <w:t xml:space="preserve">「案例」范某xx年5月到乙公司工作，双方未签订书面劳动合同，20xx年10月双方解除劳动关系，范某申请仲裁，要求乙公司支付20xx年5月~20xx年10月未签订劳动合同二倍工资，乙公司则抗辩已过了仲裁时效，法院认为范某的请求已于xx年5月过了仲裁时效，判决驳回范某的诉讼请求。</w:t>
      </w:r>
    </w:p>
    <w:p>
      <w:pPr>
        <w:ind w:left="0" w:right="0" w:firstLine="560"/>
        <w:spacing w:before="450" w:after="450" w:line="312" w:lineRule="auto"/>
      </w:pPr>
      <w:r>
        <w:rPr>
          <w:rFonts w:ascii="宋体" w:hAnsi="宋体" w:eastAsia="宋体" w:cs="宋体"/>
          <w:color w:val="000"/>
          <w:sz w:val="28"/>
          <w:szCs w:val="28"/>
        </w:rPr>
        <w:t xml:space="preserve">「说法」未签订劳动合同二倍工资应当从用工之日起第2个月开始计算，最长不超过11个月，仲裁时效为二倍工资计算终了之日起1年。用工超过12个月，视为劳动者与用人单位之间已建立了无固定期限劳动关系，不再计算二倍工资。劳动者若要主张二倍工资，应及时行使权利。</w:t>
      </w:r>
    </w:p>
    <w:p>
      <w:pPr>
        <w:ind w:left="0" w:right="0" w:firstLine="560"/>
        <w:spacing w:before="450" w:after="450" w:line="312" w:lineRule="auto"/>
      </w:pPr>
      <w:r>
        <w:rPr>
          <w:rFonts w:ascii="宋体" w:hAnsi="宋体" w:eastAsia="宋体" w:cs="宋体"/>
          <w:color w:val="000"/>
          <w:sz w:val="28"/>
          <w:szCs w:val="28"/>
        </w:rPr>
        <w:t xml:space="preserve">员工承诺不签订劳动合同的声明是无效的。</w:t>
      </w:r>
    </w:p>
    <w:p>
      <w:pPr>
        <w:ind w:left="0" w:right="0" w:firstLine="560"/>
        <w:spacing w:before="450" w:after="450" w:line="312" w:lineRule="auto"/>
      </w:pPr>
      <w:r>
        <w:rPr>
          <w:rFonts w:ascii="宋体" w:hAnsi="宋体" w:eastAsia="宋体" w:cs="宋体"/>
          <w:color w:val="000"/>
          <w:sz w:val="28"/>
          <w:szCs w:val="28"/>
        </w:rPr>
        <w:t xml:space="preserve">根据劳动合同法的规定，用人单位必须要与劳动者签订劳动合同，如劳动者拒绝签订劳动合同的，用人单位依法可以辞退的规定，用人单位与劳动者签订劳动合同是法定义务，劳动者的此类声明并不免除用人单位的义务。特殊员工除外。</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有关劳动合同法的案例篇二十八</w:t>
      </w:r>
    </w:p>
    <w:p>
      <w:pPr>
        <w:ind w:left="0" w:right="0" w:firstLine="560"/>
        <w:spacing w:before="450" w:after="450" w:line="312" w:lineRule="auto"/>
      </w:pPr>
      <w:r>
        <w:rPr>
          <w:rFonts w:ascii="宋体" w:hAnsi="宋体" w:eastAsia="宋体" w:cs="宋体"/>
          <w:color w:val="000"/>
          <w:sz w:val="28"/>
          <w:szCs w:val="28"/>
        </w:rPr>
        <w:t xml:space="preserve">(1)对于新入职的员工，须签订劳动合同才可上班，不签订劳动合同的人员当即不予录用。亦即严格遵循先签劳动合同再入职的原则，不签合同一律不许录用。</w:t>
      </w:r>
    </w:p>
    <w:p>
      <w:pPr>
        <w:ind w:left="0" w:right="0" w:firstLine="560"/>
        <w:spacing w:before="450" w:after="450" w:line="312" w:lineRule="auto"/>
      </w:pPr>
      <w:r>
        <w:rPr>
          <w:rFonts w:ascii="宋体" w:hAnsi="宋体" w:eastAsia="宋体" w:cs="宋体"/>
          <w:color w:val="000"/>
          <w:sz w:val="28"/>
          <w:szCs w:val="28"/>
        </w:rPr>
        <w:t xml:space="preserve">(2)通过完善员工规章制度，在规章制度中明确若员工不按时签订劳动合同的，应属严重违反公司规章制度行为，企业对此有权与员工解除劳动合同。</w:t>
      </w:r>
    </w:p>
    <w:p>
      <w:pPr>
        <w:ind w:left="0" w:right="0" w:firstLine="560"/>
        <w:spacing w:before="450" w:after="450" w:line="312" w:lineRule="auto"/>
      </w:pPr>
      <w:r>
        <w:rPr>
          <w:rFonts w:ascii="宋体" w:hAnsi="宋体" w:eastAsia="宋体" w:cs="宋体"/>
          <w:color w:val="000"/>
          <w:sz w:val="28"/>
          <w:szCs w:val="28"/>
        </w:rPr>
        <w:t xml:space="preserve">根据《劳动合同法》第十条：建立劳动关系，应当订立书面劳动合同。已建立劳动关系，未同时订立书面劳动合同的，应当自用工之日起一个月内订立书面劳动合同。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第八十二条规定，用人单位自用工之日起超过一个月不满一年未与劳动者订立书面劳动合同的，应当向劳动者每月支付二倍的工资。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第十四条中规定，用人单位自用工之日起满一年不与劳动者订立书面劳动合同的，视为用人单位与劳动者已订立无固定期限劳动合同。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由此可见，对于企业来说，最大的风险就在于合同到期后，若员工迟迟不肯与企业签订劳动合同这段期间，企业是否也要因为对方的不作为而承担双倍工资的责任，可能有些企业会想，我已经让员工签，但是由于其自身原因而没有签订劳动合同，这个责任应该不用我企业来承担吧?但是这一法条设置的初衷是为了保护劳动者在劳动用工过程中的权益，以避免因约定不明而致使员工在纠纷和争议中无法主张自己的合法权益。因此，从本法条中可以看出用人单位支付二倍工资仅取决于是否确实存在没有签订书面劳动合同的事实，而并不受不签合同缘起于谁的过错的影响。</w:t>
      </w:r>
    </w:p>
    <w:p>
      <w:pPr>
        <w:ind w:left="0" w:right="0" w:firstLine="560"/>
        <w:spacing w:before="450" w:after="450" w:line="312" w:lineRule="auto"/>
      </w:pPr>
      <w:r>
        <w:rPr>
          <w:rFonts w:ascii="宋体" w:hAnsi="宋体" w:eastAsia="宋体" w:cs="宋体"/>
          <w:color w:val="000"/>
          <w:sz w:val="28"/>
          <w:szCs w:val="28"/>
        </w:rPr>
        <w:t xml:space="preserve">「案例」范某xx年5月到乙公司工作，双方未签订书面劳动合同，20xx年10月双方解除劳动关系，范某申请仲裁，要求乙公司支付20xx年5月~20xx年10月未签订劳动合同二倍工资，乙公司则抗辩已过了仲裁时效，法院认为范某的请求已于xx年5月过了仲裁时效，判决驳回范某的诉讼请求。</w:t>
      </w:r>
    </w:p>
    <w:p>
      <w:pPr>
        <w:ind w:left="0" w:right="0" w:firstLine="560"/>
        <w:spacing w:before="450" w:after="450" w:line="312" w:lineRule="auto"/>
      </w:pPr>
      <w:r>
        <w:rPr>
          <w:rFonts w:ascii="宋体" w:hAnsi="宋体" w:eastAsia="宋体" w:cs="宋体"/>
          <w:color w:val="000"/>
          <w:sz w:val="28"/>
          <w:szCs w:val="28"/>
        </w:rPr>
        <w:t xml:space="preserve">「说法」未签订劳动合同二倍工资应当从用工之日起第2个月开始计算，最长不超过11个月，仲裁时效为二倍工资计算终了之日起1年。用工超过12个月，视为劳动者与用人单位之间已建立了无固定期限劳动关系，不再计算二倍工资。劳动者若要主张二倍工资，应及时行使权利。</w:t>
      </w:r>
    </w:p>
    <w:p>
      <w:pPr>
        <w:ind w:left="0" w:right="0" w:firstLine="560"/>
        <w:spacing w:before="450" w:after="450" w:line="312" w:lineRule="auto"/>
      </w:pPr>
      <w:r>
        <w:rPr>
          <w:rFonts w:ascii="宋体" w:hAnsi="宋体" w:eastAsia="宋体" w:cs="宋体"/>
          <w:color w:val="000"/>
          <w:sz w:val="28"/>
          <w:szCs w:val="28"/>
        </w:rPr>
        <w:t xml:space="preserve">员工承诺不签订劳动合同的声明是无效的。</w:t>
      </w:r>
    </w:p>
    <w:p>
      <w:pPr>
        <w:ind w:left="0" w:right="0" w:firstLine="560"/>
        <w:spacing w:before="450" w:after="450" w:line="312" w:lineRule="auto"/>
      </w:pPr>
      <w:r>
        <w:rPr>
          <w:rFonts w:ascii="宋体" w:hAnsi="宋体" w:eastAsia="宋体" w:cs="宋体"/>
          <w:color w:val="000"/>
          <w:sz w:val="28"/>
          <w:szCs w:val="28"/>
        </w:rPr>
        <w:t xml:space="preserve">根据劳动合同法的规定，用人单位必须要与劳动者签订劳动合同，如劳动者拒绝签订劳动合同的，用人单位依法可以辞退的规定，用人单位与劳动者签订劳动合同是法定义务，劳动者的此类声明并不免除用人单位的义务。特殊员工除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2024-09-20T22:53:38+08:00</dcterms:created>
  <dcterms:modified xsi:type="dcterms:W3CDTF">2024-09-20T22:53:38+08:00</dcterms:modified>
</cp:coreProperties>
</file>

<file path=docProps/custom.xml><?xml version="1.0" encoding="utf-8"?>
<Properties xmlns="http://schemas.openxmlformats.org/officeDocument/2006/custom-properties" xmlns:vt="http://schemas.openxmlformats.org/officeDocument/2006/docPropsVTypes"/>
</file>