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最新草房子读书心得400字(8篇)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草房子读书心得400字篇一在阅读这部作品时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草房子读书心得400字篇一</w:t>
      </w:r>
    </w:p>
    <w:p>
      <w:pPr>
        <w:ind w:left="0" w:right="0" w:firstLine="560"/>
        <w:spacing w:before="450" w:after="450" w:line="312" w:lineRule="auto"/>
      </w:pPr>
      <w:r>
        <w:rPr>
          <w:rFonts w:ascii="宋体" w:hAnsi="宋体" w:eastAsia="宋体" w:cs="宋体"/>
          <w:color w:val="000"/>
          <w:sz w:val="28"/>
          <w:szCs w:val="28"/>
        </w:rPr>
        <w:t xml:space="preserve">在阅读这部作品时我一而再再而三的流泪。我还记得三年前我在念初三时在语文课本上学习这部小说的节选，杜小康随杜雍和远到三百里外的大芦荡去放鸭。编者为那篇课文加了一个颇有意义的标题——《孤独之旅》。</w:t>
      </w:r>
    </w:p>
    <w:p>
      <w:pPr>
        <w:ind w:left="0" w:right="0" w:firstLine="560"/>
        <w:spacing w:before="450" w:after="450" w:line="312" w:lineRule="auto"/>
      </w:pPr>
      <w:r>
        <w:rPr>
          <w:rFonts w:ascii="宋体" w:hAnsi="宋体" w:eastAsia="宋体" w:cs="宋体"/>
          <w:color w:val="000"/>
          <w:sz w:val="28"/>
          <w:szCs w:val="28"/>
        </w:rPr>
        <w:t xml:space="preserve">我在宿舍里把这篇课文默读了一遍又朗读了一遍，我至今还记得眼泪流淌过脸颊时的激动。</w:t>
      </w:r>
    </w:p>
    <w:p>
      <w:pPr>
        <w:ind w:left="0" w:right="0" w:firstLine="560"/>
        <w:spacing w:before="450" w:after="450" w:line="312" w:lineRule="auto"/>
      </w:pPr>
      <w:r>
        <w:rPr>
          <w:rFonts w:ascii="宋体" w:hAnsi="宋体" w:eastAsia="宋体" w:cs="宋体"/>
          <w:color w:val="000"/>
          <w:sz w:val="28"/>
          <w:szCs w:val="28"/>
        </w:rPr>
        <w:t xml:space="preserve">这三年期间，我读过不少小说，但能感动我一下下的少的可怜。我已经忘开始淡忘为文字流泪的感觉了。</w:t>
      </w:r>
    </w:p>
    <w:p>
      <w:pPr>
        <w:ind w:left="0" w:right="0" w:firstLine="560"/>
        <w:spacing w:before="450" w:after="450" w:line="312" w:lineRule="auto"/>
      </w:pPr>
      <w:r>
        <w:rPr>
          <w:rFonts w:ascii="宋体" w:hAnsi="宋体" w:eastAsia="宋体" w:cs="宋体"/>
          <w:color w:val="000"/>
          <w:sz w:val="28"/>
          <w:szCs w:val="28"/>
        </w:rPr>
        <w:t xml:space="preserve">通读了《草房子》，读到秃鹤因秃头而尴尬，读到桑桑救纸月，读到秦大奶奶的艾地，读到细马又在夕阳中回到油麻地，读到蒋一轮吹给白雀的笛声，读到杜小康在暴风雨中追寻鸭子，读到桑乔校长背着桑桑四处求医，读到温幼菊在药寮中对桑桑说“别怕”……我都哭了，泪流满面。</w:t>
      </w:r>
    </w:p>
    <w:p>
      <w:pPr>
        <w:ind w:left="0" w:right="0" w:firstLine="560"/>
        <w:spacing w:before="450" w:after="450" w:line="312" w:lineRule="auto"/>
      </w:pPr>
      <w:r>
        <w:rPr>
          <w:rFonts w:ascii="宋体" w:hAnsi="宋体" w:eastAsia="宋体" w:cs="宋体"/>
          <w:color w:val="000"/>
          <w:sz w:val="28"/>
          <w:szCs w:val="28"/>
        </w:rPr>
        <w:t xml:space="preserve">我眼前不断浮现出一片一片金色的草房子，那些被岁月隔阻在童年里的童贞争先恐后的向我迎面扑来……</w:t>
      </w:r>
    </w:p>
    <w:p>
      <w:pPr>
        <w:ind w:left="0" w:right="0" w:firstLine="560"/>
        <w:spacing w:before="450" w:after="450" w:line="312" w:lineRule="auto"/>
      </w:pPr>
      <w:r>
        <w:rPr>
          <w:rFonts w:ascii="宋体" w:hAnsi="宋体" w:eastAsia="宋体" w:cs="宋体"/>
          <w:color w:val="000"/>
          <w:sz w:val="28"/>
          <w:szCs w:val="28"/>
        </w:rPr>
        <w:t xml:space="preserve">“当十四声枪响之后，桑桑看着天空飘起的那一片淡蓝色的硝烟，放声大哭了起来。”</w:t>
      </w:r>
    </w:p>
    <w:p>
      <w:pPr>
        <w:ind w:left="0" w:right="0" w:firstLine="560"/>
        <w:spacing w:before="450" w:after="450" w:line="312" w:lineRule="auto"/>
      </w:pPr>
      <w:r>
        <w:rPr>
          <w:rFonts w:ascii="宋体" w:hAnsi="宋体" w:eastAsia="宋体" w:cs="宋体"/>
          <w:color w:val="000"/>
          <w:sz w:val="28"/>
          <w:szCs w:val="28"/>
        </w:rPr>
        <w:t xml:space="preserve">在十四声枪响的余音和桑桑的大哭声中，我看见我的童贞在我面前不远处突然停了下来，他们站在原地，向我做鬼脸，后面涌现出了许多天真无邪的面孔，他们冲着我开怀大笑。他们是童年的我以及我的那些伙伴们。</w:t>
      </w:r>
    </w:p>
    <w:p>
      <w:pPr>
        <w:ind w:left="0" w:right="0" w:firstLine="560"/>
        <w:spacing w:before="450" w:after="450" w:line="312" w:lineRule="auto"/>
      </w:pPr>
      <w:r>
        <w:rPr>
          <w:rFonts w:ascii="宋体" w:hAnsi="宋体" w:eastAsia="宋体" w:cs="宋体"/>
          <w:color w:val="000"/>
          <w:sz w:val="28"/>
          <w:szCs w:val="28"/>
        </w:rPr>
        <w:t xml:space="preserve">如果我手中握着桑乔的那把猎枪，我需要再向天空打上五枪，啪!啪!啪!啪!啪!</w:t>
      </w:r>
    </w:p>
    <w:p>
      <w:pPr>
        <w:ind w:left="0" w:right="0" w:firstLine="560"/>
        <w:spacing w:before="450" w:after="450" w:line="312" w:lineRule="auto"/>
      </w:pPr>
      <w:r>
        <w:rPr>
          <w:rFonts w:ascii="宋体" w:hAnsi="宋体" w:eastAsia="宋体" w:cs="宋体"/>
          <w:color w:val="000"/>
          <w:sz w:val="28"/>
          <w:szCs w:val="28"/>
        </w:rPr>
        <w:t xml:space="preserve">“明天一大早，一只大木船，在油麻地还未醒来时，旧将载着桑桑和他的家，远远的离开这里——他将永远得告别与他朝夕相伴的这片金色的草房子……”</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草房子读书心得400字篇二</w:t>
      </w:r>
    </w:p>
    <w:p>
      <w:pPr>
        <w:ind w:left="0" w:right="0" w:firstLine="560"/>
        <w:spacing w:before="450" w:after="450" w:line="312" w:lineRule="auto"/>
      </w:pPr>
      <w:r>
        <w:rPr>
          <w:rFonts w:ascii="宋体" w:hAnsi="宋体" w:eastAsia="宋体" w:cs="宋体"/>
          <w:color w:val="000"/>
          <w:sz w:val="28"/>
          <w:szCs w:val="28"/>
        </w:rPr>
        <w:t xml:space="preserve">已经不知道这是第几次将书本重新拿起，但不管是哪一次，总会让我觉得记忆犹新。人们常说，把一本书反复看一百遍，就会有一百个不同的版本。我觉得，每一个版本的《草房子》中都不会变的，就是油麻地的孩子们那出诊的心灵和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接管油麻地小学期间，令他刻骨铭心、终身难忘的小学六年生活。在这里，他经历了许多从来没有经历过的事情，也明白了许多发人深省的哲理。亲眼目睹甚至是亲生经历了一连串感人肺腑、撼动人心的故事：他和纸月之间毫无瑕疵、干净透明的感情;不幸少年杜小康与厄运作斗争的悲凉与勇敢;残疾男孩细马的善良内心和他对尊严的执着坚持;秦大奶奶在生命的最后一瞬间所闪耀的人性光辉。在死亡的体验中，桑桑对生命深切而唯美的领悟，大人们之间剪不断、理还乱担忧充满诗情画意的情感纠葛……这一切的一切，都在桑桑幼小而简单纯真的心灵里印下了深刻的烙印。</w:t>
      </w:r>
    </w:p>
    <w:p>
      <w:pPr>
        <w:ind w:left="0" w:right="0" w:firstLine="560"/>
        <w:spacing w:before="450" w:after="450" w:line="312" w:lineRule="auto"/>
      </w:pPr>
      <w:r>
        <w:rPr>
          <w:rFonts w:ascii="宋体" w:hAnsi="宋体" w:eastAsia="宋体" w:cs="宋体"/>
          <w:color w:val="000"/>
          <w:sz w:val="28"/>
          <w:szCs w:val="28"/>
        </w:rPr>
        <w:t xml:space="preserve">这本书留给我印象最深德尔，并非是某一个人物，也不是某一件事情，而是每一个油麻地孩子的纯洁心灵和正直性格。他们可以开怀的笑，同样也可以纵情的哭，他们可以了无牵挂的疯玩，可以什么都不在乎，在他们的心中永远都装满了甜蜜美好的事物。他们就像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坦白说，我很向往自己能够像他们一样，生活的那么轻松，那么无忧无虑。但在现在这充满竞争、充满压力的社会，我们得到的一切都是自己靠双手争取来的，又怎会轻易放弃呢?我们整天都活在压力中，整天为生计苦恼，为事业烦心，根本没有时间放松，更别说抛弃一切了。</w:t>
      </w:r>
    </w:p>
    <w:p>
      <w:pPr>
        <w:ind w:left="0" w:right="0" w:firstLine="560"/>
        <w:spacing w:before="450" w:after="450" w:line="312" w:lineRule="auto"/>
      </w:pPr>
      <w:r>
        <w:rPr>
          <w:rFonts w:ascii="宋体" w:hAnsi="宋体" w:eastAsia="宋体" w:cs="宋体"/>
          <w:color w:val="000"/>
          <w:sz w:val="28"/>
          <w:szCs w:val="28"/>
        </w:rPr>
        <w:t xml:space="preserve">也许震中方法不适合我们，也不明智，但我想，大家至少可以在心里保留一座草房子，一座简简单单、干干净净、并且只属于自己的草房子。累的时候就在里面小憩，让他成为你温暖的港湾，让你紧张的心得到释缓。</w:t>
      </w:r>
    </w:p>
    <w:p>
      <w:pPr>
        <w:ind w:left="0" w:right="0" w:firstLine="560"/>
        <w:spacing w:before="450" w:after="450" w:line="312" w:lineRule="auto"/>
      </w:pPr>
      <w:r>
        <w:rPr>
          <w:rFonts w:ascii="宋体" w:hAnsi="宋体" w:eastAsia="宋体" w:cs="宋体"/>
          <w:color w:val="000"/>
          <w:sz w:val="28"/>
          <w:szCs w:val="28"/>
        </w:rPr>
        <w:t xml:space="preserve">如果有这样一天，我希望自己能像油麻地的那些孩子一样，不管将来改变什么，心中的纯真透明都不会变，永远都在心里保留着那一座最简单的草房子。</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草房子读书心得400字篇三</w:t>
      </w:r>
    </w:p>
    <w:p>
      <w:pPr>
        <w:ind w:left="0" w:right="0" w:firstLine="560"/>
        <w:spacing w:before="450" w:after="450" w:line="312" w:lineRule="auto"/>
      </w:pPr>
      <w:r>
        <w:rPr>
          <w:rFonts w:ascii="宋体" w:hAnsi="宋体" w:eastAsia="宋体" w:cs="宋体"/>
          <w:color w:val="000"/>
          <w:sz w:val="28"/>
          <w:szCs w:val="28"/>
        </w:rPr>
        <w:t xml:space="preserve">最近，我读了《草房子》这本书，它里面的内容深深地感动了我。</w:t>
      </w:r>
    </w:p>
    <w:p>
      <w:pPr>
        <w:ind w:left="0" w:right="0" w:firstLine="560"/>
        <w:spacing w:before="450" w:after="450" w:line="312" w:lineRule="auto"/>
      </w:pPr>
      <w:r>
        <w:rPr>
          <w:rFonts w:ascii="宋体" w:hAnsi="宋体" w:eastAsia="宋体" w:cs="宋体"/>
          <w:color w:val="000"/>
          <w:sz w:val="28"/>
          <w:szCs w:val="28"/>
        </w:rPr>
        <w:t xml:space="preserve">一个叫作油麻地的乡村小学校给男孩桑桑留下了快乐又难忘的童年记忆——天生秃顶的秃鹤出于对尊严的执着坚守，而演出的令人发笑又令人心酸的悲喜剧;在孩子眼中显得扑朔迷离的少女纸月的身世之谜;令桑桑自疚不已而实际上注定难成正果的蒋老师与白雀姐的短暂爱情;从精神与物质的顶峰，猝然跌落到最底层的不幸少年杜小康与厄运抗争的艰难历程;当校长的严父终于流露出来的舐犊之情和初涉人生的桑桑对生与死的最初体验……本剧把主人公桑桑童年亲历的几个平常又动人的小故事有机地联系起来，真诚又富于诗意地歌颂了至真、至善、至美的人间情感，展示了富有独特风情的人生画卷。</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被叫\"秃鹤\"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令人敬佩。</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草房子读书心得400字篇四</w:t>
      </w:r>
    </w:p>
    <w:p>
      <w:pPr>
        <w:ind w:left="0" w:right="0" w:firstLine="560"/>
        <w:spacing w:before="450" w:after="450" w:line="312" w:lineRule="auto"/>
      </w:pPr>
      <w:r>
        <w:rPr>
          <w:rFonts w:ascii="宋体" w:hAnsi="宋体" w:eastAsia="宋体" w:cs="宋体"/>
          <w:color w:val="000"/>
          <w:sz w:val="28"/>
          <w:szCs w:val="28"/>
        </w:rPr>
        <w:t xml:space="preserve">《草房子》这本书曾获第四届国家图书奖，第九届冰心儿童图书奖大奖，根据本书改写成的同名电影获得了第十三届意大利giffoni电影节“铜狮”奖。它的作者是曹文轩，曹文轩是中国作家协会全国委员会委员，北京作协副主席，北京大学教授、博士生导师，着有《大王书》、《红瓦》、《细米》等。</w:t>
      </w:r>
    </w:p>
    <w:p>
      <w:pPr>
        <w:ind w:left="0" w:right="0" w:firstLine="560"/>
        <w:spacing w:before="450" w:after="450" w:line="312" w:lineRule="auto"/>
      </w:pPr>
      <w:r>
        <w:rPr>
          <w:rFonts w:ascii="宋体" w:hAnsi="宋体" w:eastAsia="宋体" w:cs="宋体"/>
          <w:color w:val="000"/>
          <w:sz w:val="28"/>
          <w:szCs w:val="28"/>
        </w:rPr>
        <w:t xml:space="preserve">这本书写了桑桑随父亲来到油麻地小学，在这六年中，桑桑身边发生了许多事，当桑桑该上中学时，桑桑的父亲桑乔被调任一家中学工作，桑桑随父亲离开了油麻地——这片曾与他们朝夕共处的地方。</w:t>
      </w:r>
    </w:p>
    <w:p>
      <w:pPr>
        <w:ind w:left="0" w:right="0" w:firstLine="560"/>
        <w:spacing w:before="450" w:after="450" w:line="312" w:lineRule="auto"/>
      </w:pPr>
      <w:r>
        <w:rPr>
          <w:rFonts w:ascii="宋体" w:hAnsi="宋体" w:eastAsia="宋体" w:cs="宋体"/>
          <w:color w:val="000"/>
          <w:sz w:val="28"/>
          <w:szCs w:val="28"/>
        </w:rPr>
        <w:t xml:space="preserve">当我看到第四章时，我十分感动。尽管政府和桑乔怎么驱赶秦大奶奶，秦大奶奶不仅不走，还帮油麻地小学赶鸭子，保卫菜园，最后，竟为了油麻地小学的一个大南瓜，不幸掉入水中，淹死了。</w:t>
      </w:r>
    </w:p>
    <w:p>
      <w:pPr>
        <w:ind w:left="0" w:right="0" w:firstLine="560"/>
        <w:spacing w:before="450" w:after="450" w:line="312" w:lineRule="auto"/>
      </w:pPr>
      <w:r>
        <w:rPr>
          <w:rFonts w:ascii="宋体" w:hAnsi="宋体" w:eastAsia="宋体" w:cs="宋体"/>
          <w:color w:val="000"/>
          <w:sz w:val="28"/>
          <w:szCs w:val="28"/>
        </w:rPr>
        <w:t xml:space="preserve">当我看到第六章时，我十分疑惑。邱二妈不是十分喜欢孩子吗?为什么又不喜欢细马了?尽管细马太小，不喜欢上学，但还是应该疼他爱他呀?</w:t>
      </w:r>
    </w:p>
    <w:p>
      <w:pPr>
        <w:ind w:left="0" w:right="0" w:firstLine="560"/>
        <w:spacing w:before="450" w:after="450" w:line="312" w:lineRule="auto"/>
      </w:pPr>
      <w:r>
        <w:rPr>
          <w:rFonts w:ascii="宋体" w:hAnsi="宋体" w:eastAsia="宋体" w:cs="宋体"/>
          <w:color w:val="000"/>
          <w:sz w:val="28"/>
          <w:szCs w:val="28"/>
        </w:rPr>
        <w:t xml:space="preserve">当我看到第九章时，我就十分气愤。作为孩子的父亲，就应该时时刻刻的关心自己的儿女，而不是为了工作，为了自己的一点荣耀而打孩子，我就觉得桑乔就没有尽到一个当父亲的责任，没有关心自己的儿子——桑桑。</w:t>
      </w:r>
    </w:p>
    <w:p>
      <w:pPr>
        <w:ind w:left="0" w:right="0" w:firstLine="560"/>
        <w:spacing w:before="450" w:after="450" w:line="312" w:lineRule="auto"/>
      </w:pPr>
      <w:r>
        <w:rPr>
          <w:rFonts w:ascii="宋体" w:hAnsi="宋体" w:eastAsia="宋体" w:cs="宋体"/>
          <w:color w:val="000"/>
          <w:sz w:val="28"/>
          <w:szCs w:val="28"/>
        </w:rPr>
        <w:t xml:space="preserve">曹文轩在书后面的封面上，写了这样一句蕴含哲理的话：美的力量绝不亚于思想的力量。一个再深刻的思想都可能变为常识，只有一个东西是永不衰老的，那就是美。它让我悟出许多道理。</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草房子读书心得400字篇五</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这种无边的父爱让我想起了《草房子》这一本书。其中，最让我感动的是《药寮》。</w:t>
      </w:r>
    </w:p>
    <w:p>
      <w:pPr>
        <w:ind w:left="0" w:right="0" w:firstLine="560"/>
        <w:spacing w:before="450" w:after="450" w:line="312" w:lineRule="auto"/>
      </w:pPr>
      <w:r>
        <w:rPr>
          <w:rFonts w:ascii="宋体" w:hAnsi="宋体" w:eastAsia="宋体" w:cs="宋体"/>
          <w:color w:val="000"/>
          <w:sz w:val="28"/>
          <w:szCs w:val="28"/>
        </w:rPr>
        <w:t xml:space="preserve">《草房子》的《药寮》讲述的是从小在油麻地的桑桑被诊断为患了绝症，桑桑的爸爸走南闯北，四处寻访名医，但是一次又一次的失败，但是，桑桑的爸爸却不放弃。开始，我为桑桑这样短暂的生命流下了泪水。在几乎要绝望的时，温幼菊老师带桑桑到她的药寮里，为他熬药，鼓励他。终于，桑桑的爸爸访到了名医。经过很多人的努力与艰辛，桑桑的病痊愈了，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看着看着我情不自禁地想起我的爸爸……</w:t>
      </w:r>
    </w:p>
    <w:p>
      <w:pPr>
        <w:ind w:left="0" w:right="0" w:firstLine="560"/>
        <w:spacing w:before="450" w:after="450" w:line="312" w:lineRule="auto"/>
      </w:pPr>
      <w:r>
        <w:rPr>
          <w:rFonts w:ascii="宋体" w:hAnsi="宋体" w:eastAsia="宋体" w:cs="宋体"/>
          <w:color w:val="000"/>
          <w:sz w:val="28"/>
          <w:szCs w:val="28"/>
        </w:rPr>
        <w:t xml:space="preserve">我的爸爸是一个木工师傅，有一次，爸爸十分晚才气喘吁吁地回到家，恰好那天妈妈出差了，我觉得头十分晕，一直熬到晚上11点，全身难受的我躺在沙发上，爸爸看见我浑身难受，急忙用体温表量了量，一看，39摄氏度，大吃一惊，不顾辛劳与疲惫，带着我，踏上了去医院之路。晚上，已近十二点钟了，我才挂上点滴，爸爸待我挂上点滴后，就守在我的身边无微不至地照顾着我，弄得爸爸连晚饭都只吃了几个清淡的馄饨……一瞬间，我觉得爸爸头上的白发又不知不觉地钻了出来。这时，我的脸“刷”地一下变得红彤彤的了。因为在来医院之前，我还抱怨爸爸一点也不关心我，一想到这,我的眼泪就不由自主地从眼眶上流了下来。爸爸为了照顾我彻夜未眠，一直照顾我到凌晨5点。早上，爸爸又草草地吃了早饭去工作了……</w:t>
      </w:r>
    </w:p>
    <w:p>
      <w:pPr>
        <w:ind w:left="0" w:right="0" w:firstLine="560"/>
        <w:spacing w:before="450" w:after="450" w:line="312" w:lineRule="auto"/>
      </w:pPr>
      <w:r>
        <w:rPr>
          <w:rFonts w:ascii="宋体" w:hAnsi="宋体" w:eastAsia="宋体" w:cs="宋体"/>
          <w:color w:val="000"/>
          <w:sz w:val="28"/>
          <w:szCs w:val="28"/>
        </w:rPr>
        <w:t xml:space="preserve">是啊，父爱是一把大伞，总在有雨的天里撑着;父爱是一座大山，挺拔而伟岸;父爱是一片--的大海，浓郁而深远;父爱是我人生旅途中的一盏明灯，在我迷路时，照亮我的行程;父爱是春天里的一缕阳光，和煦地照耀在我的身上;是夏日里的一丝凉风，吹散了我心中的烦热;是秋日里的一串串硕果，指引着我走向成功;是冬天里的一把火，温暖着我那颗冰冷的心。父亲的爱，犹如千万缕温暖的阳光，射进我们的心田，</w:t>
      </w:r>
    </w:p>
    <w:p>
      <w:pPr>
        <w:ind w:left="0" w:right="0" w:firstLine="560"/>
        <w:spacing w:before="450" w:after="450" w:line="312" w:lineRule="auto"/>
      </w:pPr>
      <w:r>
        <w:rPr>
          <w:rFonts w:ascii="宋体" w:hAnsi="宋体" w:eastAsia="宋体" w:cs="宋体"/>
          <w:color w:val="000"/>
          <w:sz w:val="28"/>
          <w:szCs w:val="28"/>
        </w:rPr>
        <w:t xml:space="preserve">因此，我们要好好地珍惜这份父爱……</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草房子读书心得400字篇六</w:t>
      </w:r>
    </w:p>
    <w:p>
      <w:pPr>
        <w:ind w:left="0" w:right="0" w:firstLine="560"/>
        <w:spacing w:before="450" w:after="450" w:line="312" w:lineRule="auto"/>
      </w:pPr>
      <w:r>
        <w:rPr>
          <w:rFonts w:ascii="宋体" w:hAnsi="宋体" w:eastAsia="宋体" w:cs="宋体"/>
          <w:color w:val="000"/>
          <w:sz w:val="28"/>
          <w:szCs w:val="28"/>
        </w:rPr>
        <w:t xml:space="preserve">利用双休日的时间，看完了《草房子》。心里头有种什么感受，无法用什么词来形容。准确地说，就应是震撼，一种美的震撼，美的心痛吧。</w:t>
      </w:r>
    </w:p>
    <w:p>
      <w:pPr>
        <w:ind w:left="0" w:right="0" w:firstLine="560"/>
        <w:spacing w:before="450" w:after="450" w:line="312" w:lineRule="auto"/>
      </w:pPr>
      <w:r>
        <w:rPr>
          <w:rFonts w:ascii="宋体" w:hAnsi="宋体" w:eastAsia="宋体" w:cs="宋体"/>
          <w:color w:val="000"/>
          <w:sz w:val="28"/>
          <w:szCs w:val="28"/>
        </w:rPr>
        <w:t xml:space="preserve">说实话，这本书我买了很久了，一向没有认认真真的去看它，当初买的时候也是听了别人的话才买的，我把它搁在书架上，写完作业后，就去书架前看看，翻翻。不经意间，注意到了《草房子》，才想起，原先这书我还没有看完呢。所以就立刻捧读起来，两天就读完了。</w:t>
      </w:r>
    </w:p>
    <w:p>
      <w:pPr>
        <w:ind w:left="0" w:right="0" w:firstLine="560"/>
        <w:spacing w:before="450" w:after="450" w:line="312" w:lineRule="auto"/>
      </w:pPr>
      <w:r>
        <w:rPr>
          <w:rFonts w:ascii="宋体" w:hAnsi="宋体" w:eastAsia="宋体" w:cs="宋体"/>
          <w:color w:val="000"/>
          <w:sz w:val="28"/>
          <w:szCs w:val="28"/>
        </w:rPr>
        <w:t xml:space="preserve">这是一部讲究品位的少年长编小说。</w:t>
      </w:r>
    </w:p>
    <w:p>
      <w:pPr>
        <w:ind w:left="0" w:right="0" w:firstLine="560"/>
        <w:spacing w:before="450" w:after="450" w:line="312" w:lineRule="auto"/>
      </w:pPr>
      <w:r>
        <w:rPr>
          <w:rFonts w:ascii="宋体" w:hAnsi="宋体" w:eastAsia="宋体" w:cs="宋体"/>
          <w:color w:val="000"/>
          <w:sz w:val="28"/>
          <w:szCs w:val="28"/>
        </w:rPr>
        <w:t xml:space="preserve">写了一个善良，天真的男孩桑桑刻骨铭心，终身难忘的六年小学生活。六年中，他亲眼目睹或直接参与了一连串看似寻常但又催人泪下，震撼人心的故事。让人从中不为人知的感叹，从中受到启发。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乳白色的闪闪发亮的茅草全部来自于海滩的自然中，“受着海风的吹拂与毫无遮挡的阳光的暴晒”柔软，韧性，密实，“冬天是温暖的，夏天是凉爽的”，它是原始的，又透出一派古朴来。此刻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书中主要是萦绕于心中的是“草房子”的孩子在遭遇苦难时的默默承受苦难的坚韧的毅力美。</w:t>
      </w:r>
    </w:p>
    <w:p>
      <w:pPr>
        <w:ind w:left="0" w:right="0" w:firstLine="560"/>
        <w:spacing w:before="450" w:after="450" w:line="312" w:lineRule="auto"/>
      </w:pPr>
      <w:r>
        <w:rPr>
          <w:rFonts w:ascii="宋体" w:hAnsi="宋体" w:eastAsia="宋体" w:cs="宋体"/>
          <w:color w:val="000"/>
          <w:sz w:val="28"/>
          <w:szCs w:val="28"/>
        </w:rPr>
        <w:t xml:space="preserve">桑桑，小说中一个贯串始终的主人公，他的独特，他那种隐隐的普爱之心处处给苦难中的朋友以无形的力量。他，支撑起油麻地孩童世界的一片天空，注定他在“一大片金色”的草房子中走出疾病走出油麻地走向“那只巨大的旋转着的花环”……</w:t>
      </w:r>
    </w:p>
    <w:p>
      <w:pPr>
        <w:ind w:left="0" w:right="0" w:firstLine="560"/>
        <w:spacing w:before="450" w:after="450" w:line="312" w:lineRule="auto"/>
      </w:pPr>
      <w:r>
        <w:rPr>
          <w:rFonts w:ascii="宋体" w:hAnsi="宋体" w:eastAsia="宋体" w:cs="宋体"/>
          <w:color w:val="000"/>
          <w:sz w:val="28"/>
          <w:szCs w:val="28"/>
        </w:rPr>
        <w:t xml:space="preserve">纸月，一个很可怜的小女孩，和奶奶在一齐孤苦伶仃的。但很坚强，一路坚持走了过来。</w:t>
      </w:r>
    </w:p>
    <w:p>
      <w:pPr>
        <w:ind w:left="0" w:right="0" w:firstLine="560"/>
        <w:spacing w:before="450" w:after="450" w:line="312" w:lineRule="auto"/>
      </w:pPr>
      <w:r>
        <w:rPr>
          <w:rFonts w:ascii="宋体" w:hAnsi="宋体" w:eastAsia="宋体" w:cs="宋体"/>
          <w:color w:val="000"/>
          <w:sz w:val="28"/>
          <w:szCs w:val="28"/>
        </w:rPr>
        <w:t xml:space="preserve">细马，虽然以前不找邱二妈的喜欢，但在经历了一场水灾之后，重新又回去了，扛起了一个家庭，自己则作了一个牧羊少年。</w:t>
      </w:r>
    </w:p>
    <w:p>
      <w:pPr>
        <w:ind w:left="0" w:right="0" w:firstLine="560"/>
        <w:spacing w:before="450" w:after="450" w:line="312" w:lineRule="auto"/>
      </w:pPr>
      <w:r>
        <w:rPr>
          <w:rFonts w:ascii="宋体" w:hAnsi="宋体" w:eastAsia="宋体" w:cs="宋体"/>
          <w:color w:val="000"/>
          <w:sz w:val="28"/>
          <w:szCs w:val="28"/>
        </w:rPr>
        <w:t xml:space="preserve">还有杜小康……</w:t>
      </w:r>
    </w:p>
    <w:p>
      <w:pPr>
        <w:ind w:left="0" w:right="0" w:firstLine="560"/>
        <w:spacing w:before="450" w:after="450" w:line="312" w:lineRule="auto"/>
      </w:pPr>
      <w:r>
        <w:rPr>
          <w:rFonts w:ascii="宋体" w:hAnsi="宋体" w:eastAsia="宋体" w:cs="宋体"/>
          <w:color w:val="000"/>
          <w:sz w:val="28"/>
          <w:szCs w:val="28"/>
        </w:rPr>
        <w:t xml:space="preserve">我喜欢这本书，不仅仅因为那悠然的笔调，那流水般的叙述。还有书中那一首首纯真的童谣。它们的出现，犹如在一幅画卷上添加了缤纷色彩。</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草房子读书心得400字篇七</w:t>
      </w:r>
    </w:p>
    <w:p>
      <w:pPr>
        <w:ind w:left="0" w:right="0" w:firstLine="560"/>
        <w:spacing w:before="450" w:after="450" w:line="312" w:lineRule="auto"/>
      </w:pPr>
      <w:r>
        <w:rPr>
          <w:rFonts w:ascii="宋体" w:hAnsi="宋体" w:eastAsia="宋体" w:cs="宋体"/>
          <w:color w:val="000"/>
          <w:sz w:val="28"/>
          <w:szCs w:val="28"/>
        </w:rPr>
        <w:t xml:space="preserve">《草房子》的作者是曹文轩。本书讲述了主人公桑桑难忘的六年小学生活。六年中，他经历了将一轮与白雀之间凄美的恋情，深厚的父子情，曲折的同学谊，秦大奶奶对土地地深深眷恋……都印在了他的脑海里，永远也忘不掉。</w:t>
      </w:r>
    </w:p>
    <w:p>
      <w:pPr>
        <w:ind w:left="0" w:right="0" w:firstLine="560"/>
        <w:spacing w:before="450" w:after="450" w:line="312" w:lineRule="auto"/>
      </w:pPr>
      <w:r>
        <w:rPr>
          <w:rFonts w:ascii="宋体" w:hAnsi="宋体" w:eastAsia="宋体" w:cs="宋体"/>
          <w:color w:val="000"/>
          <w:sz w:val="28"/>
          <w:szCs w:val="28"/>
        </w:rPr>
        <w:t xml:space="preserve">这本书中令我感触最深的人物就是秦大奶奶。起初，桑乔用尽一切办法也没能使秦大奶奶搬进新屋子里，秦大奶奶也一直与学校作对，还说着“这是我的地!”，是啊!秦大奶奶和秦大辛辛苦苦了一辈子才换来了这么一大片地，怎么能让别人拿去呢，换作谁来都生气呀!而后来，桑乔却得想办法让秦大奶奶住在旧房子里，秦大奶奶还帮着学校，更为奇怪的是，她嘴里说着的竟然是“这是学校的地!”是什么，让一个人产生这么大的变化，以致于最后，竟为了保护麻油地小学的一只南瓜落入水中而淹死。是爱!爱能创造奇迹。当初乔乔喊着“奶奶!”将爱给了秦大奶奶，秦大奶奶救起了乔乔将爱还给了她，乔乔喊着“奶奶!”将爱再次送了过去，秦大奶奶醒了。为了还爱，她做了许多为爱奉献的事，如：下雨天帮忙关窗，守着学校的农作物……</w:t>
      </w:r>
    </w:p>
    <w:p>
      <w:pPr>
        <w:ind w:left="0" w:right="0" w:firstLine="560"/>
        <w:spacing w:before="450" w:after="450" w:line="312" w:lineRule="auto"/>
      </w:pPr>
      <w:r>
        <w:rPr>
          <w:rFonts w:ascii="宋体" w:hAnsi="宋体" w:eastAsia="宋体" w:cs="宋体"/>
          <w:color w:val="000"/>
          <w:sz w:val="28"/>
          <w:szCs w:val="28"/>
        </w:rPr>
        <w:t xml:space="preserve">这就是爱，能改变人的爱，意大利亚米契斯的《爱的教育》，教育了一代又一代人。《草房子》不愧为20世纪90年代中国的《爱的教育》。</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些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草房子读书心得400字篇八</w:t>
      </w:r>
    </w:p>
    <w:p>
      <w:pPr>
        <w:ind w:left="0" w:right="0" w:firstLine="560"/>
        <w:spacing w:before="450" w:after="450" w:line="312" w:lineRule="auto"/>
      </w:pPr>
      <w:r>
        <w:rPr>
          <w:rFonts w:ascii="宋体" w:hAnsi="宋体" w:eastAsia="宋体" w:cs="宋体"/>
          <w:color w:val="000"/>
          <w:sz w:val="28"/>
          <w:szCs w:val="28"/>
        </w:rPr>
        <w:t xml:space="preserve">桑桑是这个故事的主人公，他是一个调皮、善良、具有同情心的一个小男孩，他叫了许多和他年龄相仿的好朋友：文静聪明的纸月、想获得别人尊重的陆鹤、家庭富有的杜小康、年事已高、善良的秦大奶奶、撑起家庭重担的细马，个个都是勇敢的。</w:t>
      </w:r>
    </w:p>
    <w:p>
      <w:pPr>
        <w:ind w:left="0" w:right="0" w:firstLine="560"/>
        <w:spacing w:before="450" w:after="450" w:line="312" w:lineRule="auto"/>
      </w:pPr>
      <w:r>
        <w:rPr>
          <w:rFonts w:ascii="宋体" w:hAnsi="宋体" w:eastAsia="宋体" w:cs="宋体"/>
          <w:color w:val="000"/>
          <w:sz w:val="28"/>
          <w:szCs w:val="28"/>
        </w:rPr>
        <w:t xml:space="preserve">乡下的孩子们都很淘气，动不动就要打架，来回抛砖头，在我看来非常危险，特别随便，但是，所有的孩子都是那么纯真，那么可爱。</w:t>
      </w:r>
    </w:p>
    <w:p>
      <w:pPr>
        <w:ind w:left="0" w:right="0" w:firstLine="560"/>
        <w:spacing w:before="450" w:after="450" w:line="312" w:lineRule="auto"/>
      </w:pPr>
      <w:r>
        <w:rPr>
          <w:rFonts w:ascii="宋体" w:hAnsi="宋体" w:eastAsia="宋体" w:cs="宋体"/>
          <w:color w:val="000"/>
          <w:sz w:val="28"/>
          <w:szCs w:val="28"/>
        </w:rPr>
        <w:t xml:space="preserve">用诗一般美丽的语言，为我们描绘了一副百看不厌的江南水墨画：金色的草房子，苦苦的艾叶，静静的大河，一望无际的芦苇荡……</w:t>
      </w:r>
    </w:p>
    <w:p>
      <w:pPr>
        <w:ind w:left="0" w:right="0" w:firstLine="560"/>
        <w:spacing w:before="450" w:after="450" w:line="312" w:lineRule="auto"/>
      </w:pPr>
      <w:r>
        <w:rPr>
          <w:rFonts w:ascii="宋体" w:hAnsi="宋体" w:eastAsia="宋体" w:cs="宋体"/>
          <w:color w:val="000"/>
          <w:sz w:val="28"/>
          <w:szCs w:val="28"/>
        </w:rPr>
        <w:t xml:space="preserve">纯净的美。文弱、恬静、清纯、柔和的纸月，不仅学习好，而且生性善良、懂事，她是那么完美，她的一言一行，一颦一笑，都蕴含着巨大的能量，感染和改变着周围的每一个人，仿佛是真善美的化身。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陆鹤是个秃顶的孩子，常常被人戏弄，陆鹤十分苦恼，孤独，常常坐在河边偷偷的哭泣，想尽办法掩盖自己的缺陷。但他从不放弃对自己尊严的守护，勇敢的承担了学校参加汇演的秃头角色，并出色的完成了任务，让同学和老师对他刮目相看。</w:t>
      </w:r>
    </w:p>
    <w:p>
      <w:pPr>
        <w:ind w:left="0" w:right="0" w:firstLine="560"/>
        <w:spacing w:before="450" w:after="450" w:line="312" w:lineRule="auto"/>
      </w:pPr>
      <w:r>
        <w:rPr>
          <w:rFonts w:ascii="宋体" w:hAnsi="宋体" w:eastAsia="宋体" w:cs="宋体"/>
          <w:color w:val="000"/>
          <w:sz w:val="28"/>
          <w:szCs w:val="28"/>
        </w:rPr>
        <w:t xml:space="preserve">杜小康家曾经是油麻地最富有的人家，生活在高大阔气的红门里，但是一夜之间，父亲病了，为了给父亲治病，他的家里变得一贫如洗，学习成绩名列前茅的他，不得不辍学在家，和父亲一起到离家很远的大芦荡里去放鸭。</w:t>
      </w:r>
    </w:p>
    <w:p>
      <w:pPr>
        <w:ind w:left="0" w:right="0" w:firstLine="560"/>
        <w:spacing w:before="450" w:after="450" w:line="312" w:lineRule="auto"/>
      </w:pPr>
      <w:r>
        <w:rPr>
          <w:rFonts w:ascii="宋体" w:hAnsi="宋体" w:eastAsia="宋体" w:cs="宋体"/>
          <w:color w:val="000"/>
          <w:sz w:val="28"/>
          <w:szCs w:val="28"/>
        </w:rPr>
        <w:t xml:space="preserve">杜小康，他没有自己怜悯自己，更没有让别人来怜悯他。他用稚嫩的肩头毅然地挑起了家庭的重担，在学校门口摆起了小摊，让每个人都看到了他坚韧之后的美丽与优雅。杜小康的故事告诉我，富有的时候，不能浪费，不能高傲自大，贫穷的时候，也不要自卑，尽自己所能，克服种种困难，想尽一切办法渡过难关。</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草房子，洗涤人们身心的书本。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2024-10-29T07:16:50+08:00</dcterms:created>
  <dcterms:modified xsi:type="dcterms:W3CDTF">2024-10-29T07:16:50+08:00</dcterms:modified>
</cp:coreProperties>
</file>

<file path=docProps/custom.xml><?xml version="1.0" encoding="utf-8"?>
<Properties xmlns="http://schemas.openxmlformats.org/officeDocument/2006/custom-properties" xmlns:vt="http://schemas.openxmlformats.org/officeDocument/2006/docPropsVTypes"/>
</file>