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2024年学生捐资助学感谢信(三篇)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生捐资助学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学生捐资助学感谢信篇一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xx中学毕业生：</w:t>
      </w:r>
    </w:p>
    <w:p>
      <w:pPr>
        <w:ind w:left="0" w:right="0" w:firstLine="560"/>
        <w:spacing w:before="450" w:after="450" w:line="312" w:lineRule="auto"/>
      </w:pPr>
      <w:r>
        <w:rPr>
          <w:rFonts w:ascii="黑体" w:hAnsi="黑体" w:eastAsia="黑体" w:cs="黑体"/>
          <w:color w:val="000000"/>
          <w:sz w:val="34"/>
          <w:szCs w:val="34"/>
          <w:b w:val="1"/>
          <w:bCs w:val="1"/>
        </w:rPr>
        <w:t xml:space="preserve">学生捐资助学感谢信篇二</w:t>
      </w:r>
    </w:p>
    <w:p>
      <w:pPr>
        <w:ind w:left="0" w:right="0" w:firstLine="560"/>
        <w:spacing w:before="450" w:after="450" w:line="312" w:lineRule="auto"/>
      </w:pPr>
      <w:r>
        <w:rPr>
          <w:rFonts w:ascii="宋体" w:hAnsi="宋体" w:eastAsia="宋体" w:cs="宋体"/>
          <w:color w:val="000"/>
          <w:sz w:val="28"/>
          <w:szCs w:val="28"/>
        </w:rPr>
        <w:t xml:space="preserve">尊敬的玉溪君帛工贸有限公司蔡建华先生、蔡建明先生，尊敬的玉溪泰发工贸有限公司董绍红先生：</w:t>
      </w:r>
    </w:p>
    <w:p>
      <w:pPr>
        <w:ind w:left="0" w:right="0" w:firstLine="560"/>
        <w:spacing w:before="450" w:after="450" w:line="312" w:lineRule="auto"/>
      </w:pPr>
      <w:r>
        <w:rPr>
          <w:rFonts w:ascii="宋体" w:hAnsi="宋体" w:eastAsia="宋体" w:cs="宋体"/>
          <w:color w:val="000"/>
          <w:sz w:val="28"/>
          <w:szCs w:val="28"/>
        </w:rPr>
        <w:t xml:space="preserve">在xx年重阳节之际，我们高仓排山小学200多名小学生和全体教职员工，怀着激动的心情向你们致以最衷心的感谢!你们心系排山小学，慷慨捐助教育，为我们这个条件落后的学校捐助了六万元资金，帮我们建成了两个多媒体教室。</w:t>
      </w:r>
    </w:p>
    <w:p>
      <w:pPr>
        <w:ind w:left="0" w:right="0" w:firstLine="560"/>
        <w:spacing w:before="450" w:after="450" w:line="312" w:lineRule="auto"/>
      </w:pPr>
      <w:r>
        <w:rPr>
          <w:rFonts w:ascii="宋体" w:hAnsi="宋体" w:eastAsia="宋体" w:cs="宋体"/>
          <w:color w:val="000"/>
          <w:sz w:val="28"/>
          <w:szCs w:val="28"/>
        </w:rPr>
        <w:t xml:space="preserve">为我校教师的教育教学工作搭建了一个现代化的平台，为全校学生的学习铺设了一条光明之路。这功德无量的举措充分体现了你们对农村教育事业无尽的关怀和热心的支持，体现了你们热爱家乡、回报家乡的真情，激励着排山人努力进取，传承大爱，不忘家乡!</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你们的爱心行动，意义远远不止在物质援助上，更重要的是在于对我们全校师生精神上的鼓励和鞭策。这种巨大无形的精神力量，必将激发我校全体教职员工教书育人的满腔热情，鞭策我们全校教职员工积极进取，用每一点光和热感动学生，教好书，育好人!</w:t>
      </w:r>
    </w:p>
    <w:p>
      <w:pPr>
        <w:ind w:left="0" w:right="0" w:firstLine="560"/>
        <w:spacing w:before="450" w:after="450" w:line="312" w:lineRule="auto"/>
      </w:pPr>
      <w:r>
        <w:rPr>
          <w:rFonts w:ascii="宋体" w:hAnsi="宋体" w:eastAsia="宋体" w:cs="宋体"/>
          <w:color w:val="000"/>
          <w:sz w:val="28"/>
          <w:szCs w:val="28"/>
        </w:rPr>
        <w:t xml:space="preserve">这种巨大无形的精神力量，必将激励着一批又一批的山里娃奋发向上，学有所成，用自己的聪明才智去建设祖国，回报社会，造福家乡! 我们衷心感谢玉溪君帛工贸有限公司蔡建华先生、蔡建明先生和玉溪泰发工贸有限公司董绍红先生!我们殷切期盼尊敬的蔡建华先生、蔡建明先生和董绍红先生抽出宝贵时间，莅临高仓排山小学指导工作，看望师生，以此激励我们，再创佳绩。</w:t>
      </w:r>
    </w:p>
    <w:p>
      <w:pPr>
        <w:ind w:left="0" w:right="0" w:firstLine="560"/>
        <w:spacing w:before="450" w:after="450" w:line="312" w:lineRule="auto"/>
      </w:pPr>
      <w:r>
        <w:rPr>
          <w:rFonts w:ascii="宋体" w:hAnsi="宋体" w:eastAsia="宋体" w:cs="宋体"/>
          <w:color w:val="000"/>
          <w:sz w:val="28"/>
          <w:szCs w:val="28"/>
        </w:rPr>
        <w:t xml:space="preserve">玉溪市红塔区高仓街道办事处排山小学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学生捐资助学感谢信篇三</w:t>
      </w:r>
    </w:p>
    <w:p>
      <w:pPr>
        <w:ind w:left="0" w:right="0" w:firstLine="560"/>
        <w:spacing w:before="450" w:after="450" w:line="312" w:lineRule="auto"/>
      </w:pPr>
      <w:r>
        <w:rPr>
          <w:rFonts w:ascii="宋体" w:hAnsi="宋体" w:eastAsia="宋体" w:cs="宋体"/>
          <w:color w:val="000"/>
          <w:sz w:val="28"/>
          <w:szCs w:val="28"/>
        </w:rPr>
        <w:t xml:space="preserve">学校对个人</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__年一场突入起来的大地震使原先的校园成为一片废墟，经过山东省淄博市，社会爱心人士及国际友人的爱心捐建，一座崭新的现代化学校拔地而起，新校园占地面积19000平方米，现有8个教学班，在校学生200多人，教师24人，师生勤教苦学，办学成绩斐然。但应对如此现代化的学校，却存在着学生人数相对较少，学校维护金费高昂，部分学生家庭灾后重建生活相对困难的实际状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期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虎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20__年2月__日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2024-09-20T03:21:14+08:00</dcterms:created>
  <dcterms:modified xsi:type="dcterms:W3CDTF">2024-09-20T03:21:14+08:00</dcterms:modified>
</cp:coreProperties>
</file>

<file path=docProps/custom.xml><?xml version="1.0" encoding="utf-8"?>
<Properties xmlns="http://schemas.openxmlformats.org/officeDocument/2006/custom-properties" xmlns:vt="http://schemas.openxmlformats.org/officeDocument/2006/docPropsVTypes"/>
</file>