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2024年个体户用工劳动合同(三篇)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小编帮大家整理的最新合同模板，仅供参考，希望能够帮助到大家。个体户用工劳动合同篇一乙 方(受雇职工):甲、乙双方在平等自愿、公...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个体户用工劳动合同篇一</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甲、乙双方在平等自愿、公平公正、协商一致、诚实信用的基础上，签订本合同。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日开始，至 年 月 日止，乙方需至少工作满6个月。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 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乙方工作时间一天不少于8个小时，需把当天安排的事做完。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(一)甲方承诺每月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(二)双方经过协商确定的 工资为基数计算。乙方如有请假情况需提前 天通知甲方，每月休假、请假不得超过4天 ，如超过1天，扣除标准为30元，以此类推。</w:t>
      </w:r>
    </w:p>
    <w:p>
      <w:pPr>
        <w:ind w:left="0" w:right="0" w:firstLine="560"/>
        <w:spacing w:before="450" w:after="450" w:line="312" w:lineRule="auto"/>
      </w:pPr>
      <w:r>
        <w:rPr>
          <w:rFonts w:ascii="宋体" w:hAnsi="宋体" w:eastAsia="宋体" w:cs="宋体"/>
          <w:color w:val="000"/>
          <w:sz w:val="28"/>
          <w:szCs w:val="28"/>
        </w:rPr>
        <w:t xml:space="preserve">(三)需扣乙方第一个月工资中的500元作为工作押金，期满后退还乙方。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(二)若乙方为按照甲方的要求完成工作(特殊情况除外)或在安装不当致使产品损伤，对甲方造成经济损失，甲方会根据情况给予相应的处罚措施。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在协议合同期内，若非受甲方委托指派，乙方所发生的一切伤亡医疗事故及一切经济纠纷与甲方无关。甲方不负任何法律责任。</w:t>
      </w:r>
    </w:p>
    <w:p>
      <w:pPr>
        <w:ind w:left="0" w:right="0" w:firstLine="560"/>
        <w:spacing w:before="450" w:after="450" w:line="312" w:lineRule="auto"/>
      </w:pPr>
      <w:r>
        <w:rPr>
          <w:rFonts w:ascii="宋体" w:hAnsi="宋体" w:eastAsia="宋体" w:cs="宋体"/>
          <w:color w:val="000"/>
          <w:sz w:val="28"/>
          <w:szCs w:val="28"/>
        </w:rPr>
        <w:t xml:space="preserve">八、本合同书一式二份，甲、乙双方各一份。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个体户用工劳动合同篇二</w:t>
      </w:r>
    </w:p>
    <w:p>
      <w:pPr>
        <w:ind w:left="0" w:right="0" w:firstLine="560"/>
        <w:spacing w:before="450" w:after="450" w:line="312" w:lineRule="auto"/>
      </w:pPr>
      <w:r>
        <w:rPr>
          <w:rFonts w:ascii="宋体" w:hAnsi="宋体" w:eastAsia="宋体" w:cs="宋体"/>
          <w:color w:val="000"/>
          <w:sz w:val="28"/>
          <w:szCs w:val="28"/>
        </w:rPr>
        <w:t xml:space="preserve">甲 方(雇主)：_________________________________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方(受雇方)：_______________________________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本合同期限自_____年__月__日开始，至_____年__月__</w:t>
      </w:r>
    </w:p>
    <w:p>
      <w:pPr>
        <w:ind w:left="0" w:right="0" w:firstLine="560"/>
        <w:spacing w:before="450" w:after="450" w:line="312" w:lineRule="auto"/>
      </w:pPr>
      <w:r>
        <w:rPr>
          <w:rFonts w:ascii="宋体" w:hAnsi="宋体" w:eastAsia="宋体" w:cs="宋体"/>
          <w:color w:val="000"/>
          <w:sz w:val="28"/>
          <w:szCs w:val="28"/>
        </w:rPr>
        <w:t xml:space="preserve">日终止，其中试用期_____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甲方每月__日以货币形式支付乙方工资，工资不低于__元，其中试用期间工资为____元。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 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 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 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 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 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 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_____年__月__日 _____</w:t>
      </w:r>
    </w:p>
    <w:p>
      <w:pPr>
        <w:ind w:left="0" w:right="0" w:firstLine="560"/>
        <w:spacing w:before="450" w:after="450" w:line="312" w:lineRule="auto"/>
      </w:pPr>
      <w:r>
        <w:rPr>
          <w:rFonts w:ascii="宋体" w:hAnsi="宋体" w:eastAsia="宋体" w:cs="宋体"/>
          <w:color w:val="000"/>
          <w:sz w:val="28"/>
          <w:szCs w:val="28"/>
        </w:rPr>
        <w:t xml:space="preserve">乙方(签章)： 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个体户用工劳动合同篇三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本合同期限为____年，生效日期：_____年___月___日至____年___月____日。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每天工作______小时，上___天白班，休息___天，上_____天夜班,休息____天。第一个月为实习，工资____元，转正后，月工资_______元。多劳多得。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乙方不得迟到、早退、旷工、怠工，有事请假要经老板同意，无故迟到一次罚款____元，无故旷工一天，罚款______元。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乙方签合同时交押金______元，______个月后全部退还。本合同期限届满，劳动合同即终止。双方当事人在本合同期满前_______天向对方表示续订意向。甲乙双方经协商同意，可以续订劳动合同。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2024-09-20T02:59:34+08:00</dcterms:created>
  <dcterms:modified xsi:type="dcterms:W3CDTF">2024-09-20T02:59:34+08:00</dcterms:modified>
</cp:coreProperties>
</file>

<file path=docProps/custom.xml><?xml version="1.0" encoding="utf-8"?>
<Properties xmlns="http://schemas.openxmlformats.org/officeDocument/2006/custom-properties" xmlns:vt="http://schemas.openxmlformats.org/officeDocument/2006/docPropsVTypes"/>
</file>