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高校教师师德师风培训心得体会 教师师德师风培训心得体会个人感悟(十七篇)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高校教师师德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教师师德师风培训心得体会个人感悟篇一</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 爱学生，了解学生，循循善诱，诲人不倦，不歧视学生，建立民主平等、亲密的师生关系，做学生的良师益友。教师对学生的爱，是师德的核心。教师对学生的爱， 是一种只讲付出不记回报、无私的、广泛的且没有血缘关系的爱。这种爱是神圣的，是教师教育学生的感情基础。学生一旦体会到这种感情，就会“亲其师”，从而 “信其道”，也正是在这个过程中，教育实现了其根本的功能。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 师”。好多教师都认为，学生的优点，不夸跑不了;学生的缺点，不批改不了。因此，他们总是批评、训斥、否定学生，而很少鼓励、表扬、肯定学生。其实，在老 师的眼里不应有教不好的孩子，爱学生就要对学生一视同仁，不能用简单粗暴的做法对待学生或歧视学生。应当相信每一个学生都能成功，平等对待每一个学生，发 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 习的主人。要从以“教”为出发点转变为以学生的“学”为出发点，教为学服务，教不是统治学生学、代替学生学，而是启发学生学、引导学生学。课堂要成为学生 学习的用武之地，成为学生在教师指导下获取知识、训练能力、发展智力以及思想情操受到良好熏陶的场所。教师应是教练员，不是运动员，要让学生运用感觉器官 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 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 远离亲人，我们能在一起合作，那是我们的缘分，不要为一些小事而斤斤计较，不要为一些小委屈而耿耿于怀，我们应该珍惜这来之不易的机会，相互学习，相互促 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教师师德师风培训心得体会个人感悟篇二</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教师师德师风培训心得体会个人感悟篇三</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非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__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教师师德师风培训心得体会个人感悟篇四</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三、坚持“一切为了孩子，为了孩子的一切”，与每一个孩子建立平等、和谐、融洽、相互尊重的关系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四、注重团队合作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教师师德师风培训心得体会个人感悟篇五</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教师师德师风培训心得体会个人感悟篇六</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教师师德师风培训心得体会个人感悟篇七</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生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教师师德师风培训心得体会个人感悟篇八</w:t>
      </w:r>
    </w:p>
    <w:p>
      <w:pPr>
        <w:ind w:left="0" w:right="0" w:firstLine="560"/>
        <w:spacing w:before="450" w:after="450" w:line="312" w:lineRule="auto"/>
      </w:pPr>
      <w:r>
        <w:rPr>
          <w:rFonts w:ascii="宋体" w:hAnsi="宋体" w:eastAsia="宋体" w:cs="宋体"/>
          <w:color w:val="000"/>
          <w:sz w:val="28"/>
          <w:szCs w:val="28"/>
        </w:rPr>
        <w:t xml:space="preserve">为了进一步加强师德建设，全面提高师德水平，打造一支适应时代发展需求、让人民群众满意的高素质教师队伍，推动我校教育事业又好又快发展，特制定师德师风专项整治活动方案。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立德树人是教育工作的根本任务。教师是人类灵魂的工程师，是青少年学生健康成长的指导者和引路人。教师的思想政治素质和职业道德水平关系到广大青少年的健康成长，关系到国家的前途命运和民族的未来。</w:t>
      </w:r>
    </w:p>
    <w:p>
      <w:pPr>
        <w:ind w:left="0" w:right="0" w:firstLine="560"/>
        <w:spacing w:before="450" w:after="450" w:line="312" w:lineRule="auto"/>
      </w:pPr>
      <w:r>
        <w:rPr>
          <w:rFonts w:ascii="宋体" w:hAnsi="宋体" w:eastAsia="宋体" w:cs="宋体"/>
          <w:color w:val="000"/>
          <w:sz w:val="28"/>
          <w:szCs w:val="28"/>
        </w:rPr>
        <w:t xml:space="preserve">因此，我校紧紧围绕“做人民满意教师，办人民满意教育”的目标要求，开展以“坚持立德树人深入进行师德师风专项教育”为主题的师德教育活动，激励全体教师树立起以德治学、育人为本、乐于奉献、奋发向上的职业理想，带动起规范执教、精益求精、爱生如子、创新进取的良好教风，形成相互理解、相互关爱、相互激励、相互帮助、优势互补、共同发展的干群关系、同事关系和师生关系、促进我校教育事业科学发展、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坚持立德树人，深入进行师德师风专项整治活动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召开教师会，向全体教师通报德育工作案例，从中吸取经验教训，引以为戒，举一反三，坚决杜绝师德失范、法制观念淡漠、教育手段和方法简单粗暴等现象发生，坚决防范师德师风建设和教师队伍管理工作中的漏洞和缺失。</w:t>
      </w:r>
    </w:p>
    <w:p>
      <w:pPr>
        <w:ind w:left="0" w:right="0" w:firstLine="560"/>
        <w:spacing w:before="450" w:after="450" w:line="312" w:lineRule="auto"/>
      </w:pPr>
      <w:r>
        <w:rPr>
          <w:rFonts w:ascii="宋体" w:hAnsi="宋体" w:eastAsia="宋体" w:cs="宋体"/>
          <w:color w:val="000"/>
          <w:sz w:val="28"/>
          <w:szCs w:val="28"/>
        </w:rPr>
        <w:t xml:space="preserve">2、开展师德师风专项教育，认真组织广大教师进行学习，学习主要内容：《教育法》、《教师法》、《义务教育法》、《未成年人保护法》等法律法规。《中小学教师职业道德规范》，引导广大教师自觉践行职业道德规范，切实提高广大教师爱岗敬业、为人师表的思想认识，规范教师从教从业行为。严禁教师从事有偿家教或者动员、组织、诱导、暗示、强制学生接受、参与有偿补习。严禁在职教师为任何有偿家教活动提供和组织生源，或向学生宣传、推介有偿家教活动。严禁在职教师接受社会各种文化补习机构的聘请，参与有偿文化补习活动或为其提供任何便利。严禁在职教师未经教育行政部门批准，擅自受聘于其他教育机构任教师。</w:t>
      </w:r>
    </w:p>
    <w:p>
      <w:pPr>
        <w:ind w:left="0" w:right="0" w:firstLine="560"/>
        <w:spacing w:before="450" w:after="450" w:line="312" w:lineRule="auto"/>
      </w:pPr>
      <w:r>
        <w:rPr>
          <w:rFonts w:ascii="宋体" w:hAnsi="宋体" w:eastAsia="宋体" w:cs="宋体"/>
          <w:color w:val="000"/>
          <w:sz w:val="28"/>
          <w:szCs w:val="28"/>
        </w:rPr>
        <w:t xml:space="preserve">3、进一步健全和完善教师从教行为监管制度和师德师风考评制度。切实把师德建设摆在教师队伍建设的首位，贯穿于教师管理的全过程。明确学校校长是师德师风建设第一责任人，学校教育主管部门是师德师风管理主体，严格实行师德建设“一票否决制”，切实规范中小学教师职业道德行为。</w:t>
      </w:r>
    </w:p>
    <w:p>
      <w:pPr>
        <w:ind w:left="0" w:right="0" w:firstLine="560"/>
        <w:spacing w:before="450" w:after="450" w:line="312" w:lineRule="auto"/>
      </w:pPr>
      <w:r>
        <w:rPr>
          <w:rFonts w:ascii="宋体" w:hAnsi="宋体" w:eastAsia="宋体" w:cs="宋体"/>
          <w:color w:val="000"/>
          <w:sz w:val="28"/>
          <w:szCs w:val="28"/>
        </w:rPr>
        <w:t xml:space="preserve">4、切实结合全省“尊师爱生”主题教育，进一步增强办好人民满意教育的使命感和责任感，充分认识进一步加强师德师风建设的重要性和紧迫性。针对师德师风中存在的突出问题，制定整治方案，立即予以整治，树立教师和教育的良好形象，确保教育事业健康持续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边学边改、自查自纠。组织广大教师对照《中小学教师职业道德规范》查找自身存在的问题，组织开门评议，做到边学边查边改。重点抓好“八查八看”。一查贯彻教育方针情况，看是否有违背教育方针和政策，重教书轻育人，把不健康的思想和错误言论带进课堂的行为。二查热爱学生、尊重学生人格情况，看是否有讽刺、挖苦、歧视、侮辱学生，体罚或变相体罚学生，工作方法简单粗暴的行为。三查关爱学生、注重学生全面发展的情况，看是否有不关心甚至放弃学习困难生的问题。四查为人师表、廉洁从教情况，看是否有向学生推销或变相推销教辅材料和商品、向学生或家长索要财物、乱收费、有偿家教等违规行为。五查遵纪守法及遵守社会公德情况，看是否有酗酒、违反社会公德现象。六查树立教师良好形象情况，看是否有损害集体荣誉和不利于团结的言行。八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2、落实整改、完善提高。</w:t>
      </w:r>
    </w:p>
    <w:p>
      <w:pPr>
        <w:ind w:left="0" w:right="0" w:firstLine="560"/>
        <w:spacing w:before="450" w:after="450" w:line="312" w:lineRule="auto"/>
      </w:pPr>
      <w:r>
        <w:rPr>
          <w:rFonts w:ascii="宋体" w:hAnsi="宋体" w:eastAsia="宋体" w:cs="宋体"/>
          <w:color w:val="000"/>
          <w:sz w:val="28"/>
          <w:szCs w:val="28"/>
        </w:rPr>
        <w:t xml:space="preserve">(1)制定整改措施。要对照存在问题，逐项落实整改措施，达到增强宗旨观念、提高服务本领、促进教育工作的目标。</w:t>
      </w:r>
    </w:p>
    <w:p>
      <w:pPr>
        <w:ind w:left="0" w:right="0" w:firstLine="560"/>
        <w:spacing w:before="450" w:after="450" w:line="312" w:lineRule="auto"/>
      </w:pPr>
      <w:r>
        <w:rPr>
          <w:rFonts w:ascii="宋体" w:hAnsi="宋体" w:eastAsia="宋体" w:cs="宋体"/>
          <w:color w:val="000"/>
          <w:sz w:val="28"/>
          <w:szCs w:val="28"/>
        </w:rPr>
        <w:t xml:space="preserve">(2)认真落实整改。要对照整改措施，逐项进行整改，认真落实。要把社会、家长、学生反映强烈的突出问题是否得以解决，人们是否满意，作为衡量活动成效的重要标志。</w:t>
      </w:r>
    </w:p>
    <w:p>
      <w:pPr>
        <w:ind w:left="0" w:right="0" w:firstLine="560"/>
        <w:spacing w:before="450" w:after="450" w:line="312" w:lineRule="auto"/>
      </w:pPr>
      <w:r>
        <w:rPr>
          <w:rFonts w:ascii="宋体" w:hAnsi="宋体" w:eastAsia="宋体" w:cs="宋体"/>
          <w:color w:val="000"/>
          <w:sz w:val="28"/>
          <w:szCs w:val="28"/>
        </w:rPr>
        <w:t xml:space="preserve">(3)完善规章制度。要结合实际情况和师德建设中查摆出的问题，进一步健全完善师德建设的各项规章制度，以制度管人管事。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1、要解决突出问题。</w:t>
      </w:r>
    </w:p>
    <w:p>
      <w:pPr>
        <w:ind w:left="0" w:right="0" w:firstLine="560"/>
        <w:spacing w:before="450" w:after="450" w:line="312" w:lineRule="auto"/>
      </w:pPr>
      <w:r>
        <w:rPr>
          <w:rFonts w:ascii="宋体" w:hAnsi="宋体" w:eastAsia="宋体" w:cs="宋体"/>
          <w:color w:val="000"/>
          <w:sz w:val="28"/>
          <w:szCs w:val="28"/>
        </w:rPr>
        <w:t xml:space="preserve">主要解决人民群众最关心的突出问题，如：事业心不强，做不到爱岗敬业。行为不规范，做不到为人师表。缺乏爱心，不能关爱学生。人生观、价值观不正确，误导学生。法制意识单薄，有违规违纪的现象。</w:t>
      </w:r>
    </w:p>
    <w:p>
      <w:pPr>
        <w:ind w:left="0" w:right="0" w:firstLine="560"/>
        <w:spacing w:before="450" w:after="450" w:line="312" w:lineRule="auto"/>
      </w:pPr>
      <w:r>
        <w:rPr>
          <w:rFonts w:ascii="宋体" w:hAnsi="宋体" w:eastAsia="宋体" w:cs="宋体"/>
          <w:color w:val="000"/>
          <w:sz w:val="28"/>
          <w:szCs w:val="28"/>
        </w:rPr>
        <w:t xml:space="preserve">2、要坚持以人为本，教育为主的原则。对师德建设中出现的问题，采取学校讨论、批评与自我批评、自我整改的办法来解决，最终提高全体教师师德水平和整体素质。要通过各种形式大张旗鼓地宣传师德先进典型，弘扬正气。</w:t>
      </w:r>
    </w:p>
    <w:p>
      <w:pPr>
        <w:ind w:left="0" w:right="0" w:firstLine="560"/>
        <w:spacing w:before="450" w:after="450" w:line="312" w:lineRule="auto"/>
      </w:pPr>
      <w:r>
        <w:rPr>
          <w:rFonts w:ascii="宋体" w:hAnsi="宋体" w:eastAsia="宋体" w:cs="宋体"/>
          <w:color w:val="000"/>
          <w:sz w:val="28"/>
          <w:szCs w:val="28"/>
        </w:rPr>
        <w:t xml:space="preserve">3、强化引领，树立教师良好形象。</w:t>
      </w:r>
    </w:p>
    <w:p>
      <w:pPr>
        <w:ind w:left="0" w:right="0" w:firstLine="560"/>
        <w:spacing w:before="450" w:after="450" w:line="312" w:lineRule="auto"/>
      </w:pPr>
      <w:r>
        <w:rPr>
          <w:rFonts w:ascii="宋体" w:hAnsi="宋体" w:eastAsia="宋体" w:cs="宋体"/>
          <w:color w:val="000"/>
          <w:sz w:val="28"/>
          <w:szCs w:val="28"/>
        </w:rPr>
        <w:t xml:space="preserve">要强化领导，在全体教师中广泛开展国情形式教育，帮助广大教师充分理解各级政府为提高教师地位待遇进行的不懈努力，切实加强思想政治工作，切实保持学校安定稳定。</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教师师德师风培训心得体会个人感悟篇九</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教师要关心爱护所有的学生，尊重学生人格，平等公正对待学生。不讽刺、挖苦、歧视学生，不体罚和变相体罚学生。老师不要光看学生的错误，要多看看他们的优点，做到鼓励多余责备，赞美多于批评。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_》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教师师德师风培训心得体会个人感悟篇十一</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w:t>
      </w:r>
    </w:p>
    <w:p>
      <w:pPr>
        <w:ind w:left="0" w:right="0" w:firstLine="560"/>
        <w:spacing w:before="450" w:after="450" w:line="312" w:lineRule="auto"/>
      </w:pPr>
      <w:r>
        <w:rPr>
          <w:rFonts w:ascii="宋体" w:hAnsi="宋体" w:eastAsia="宋体" w:cs="宋体"/>
          <w:color w:val="000"/>
          <w:sz w:val="28"/>
          <w:szCs w:val="28"/>
        </w:rPr>
        <w:t xml:space="preserve">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教师师德师风培训心得体会个人感悟篇十二</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教师师德师风培训心得体会个人感悟篇十三</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w:t>
      </w:r>
    </w:p>
    <w:p>
      <w:pPr>
        <w:ind w:left="0" w:right="0" w:firstLine="560"/>
        <w:spacing w:before="450" w:after="450" w:line="312" w:lineRule="auto"/>
      </w:pPr>
      <w:r>
        <w:rPr>
          <w:rFonts w:ascii="宋体" w:hAnsi="宋体" w:eastAsia="宋体" w:cs="宋体"/>
          <w:color w:val="000"/>
          <w:sz w:val="28"/>
          <w:szCs w:val="28"/>
        </w:rPr>
        <w:t xml:space="preserve">教师在学生心目中，是知识的化身，是智慧的源泉，是道德的典范，是人格的楷模，是先进思想文化的传播者，是莘莘学子人生可靠的引路人。因此，教师以德立教以身示教，与时代同步，锻造不朽师魂!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w:t>
      </w:r>
    </w:p>
    <w:p>
      <w:pPr>
        <w:ind w:left="0" w:right="0" w:firstLine="560"/>
        <w:spacing w:before="450" w:after="450" w:line="312" w:lineRule="auto"/>
      </w:pPr>
      <w:r>
        <w:rPr>
          <w:rFonts w:ascii="宋体" w:hAnsi="宋体" w:eastAsia="宋体" w:cs="宋体"/>
          <w:color w:val="000"/>
          <w:sz w:val="28"/>
          <w:szCs w:val="28"/>
        </w:rPr>
        <w:t xml:space="preserve">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第四，要学无止境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第五，要善于合作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之一。</w:t>
      </w:r>
    </w:p>
    <w:p>
      <w:pPr>
        <w:ind w:left="0" w:right="0" w:firstLine="560"/>
        <w:spacing w:before="450" w:after="450" w:line="312" w:lineRule="auto"/>
      </w:pPr>
      <w:r>
        <w:rPr>
          <w:rFonts w:ascii="宋体" w:hAnsi="宋体" w:eastAsia="宋体" w:cs="宋体"/>
          <w:color w:val="000"/>
          <w:sz w:val="28"/>
          <w:szCs w:val="28"/>
        </w:rPr>
        <w:t xml:space="preserve">我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是“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教师师德师风培训心得体会个人感悟篇十四</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教师师德师风培训心得体会个人感悟篇十五</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教师师德师风培训心得体会个人感悟篇十六</w:t>
      </w:r>
    </w:p>
    <w:p>
      <w:pPr>
        <w:ind w:left="0" w:right="0" w:firstLine="560"/>
        <w:spacing w:before="450" w:after="450" w:line="312" w:lineRule="auto"/>
      </w:pPr>
      <w:r>
        <w:rPr>
          <w:rFonts w:ascii="宋体" w:hAnsi="宋体" w:eastAsia="宋体" w:cs="宋体"/>
          <w:color w:val="000"/>
          <w:sz w:val="28"/>
          <w:szCs w:val="28"/>
        </w:rPr>
        <w:t xml:space="preserve">《规范》中明确提出“爱国守法，爱岗敬业、关爱学生、教书育人、为人师表、终身学习”六点要求，这表明了党和政府对教师的高度重视，社会对教师的高度关注。通过学习，我认识到教师作为人类灵魂的工程师，不仅要教好书，还要育好人，各个方面都要为人师表，争做楷模。下面我来谈谈我的学习心得。</w:t>
      </w:r>
    </w:p>
    <w:p>
      <w:pPr>
        <w:ind w:left="0" w:right="0" w:firstLine="560"/>
        <w:spacing w:before="450" w:after="450" w:line="312" w:lineRule="auto"/>
      </w:pPr>
      <w:r>
        <w:rPr>
          <w:rFonts w:ascii="宋体" w:hAnsi="宋体" w:eastAsia="宋体" w:cs="宋体"/>
          <w:color w:val="000"/>
          <w:sz w:val="28"/>
          <w:szCs w:val="28"/>
        </w:rPr>
        <w:t xml:space="preserve">一、教师必须有高尚的品德。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教学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二、教师要有高涨的工作热情。</w:t>
      </w:r>
    </w:p>
    <w:p>
      <w:pPr>
        <w:ind w:left="0" w:right="0" w:firstLine="560"/>
        <w:spacing w:before="450" w:after="450" w:line="312" w:lineRule="auto"/>
      </w:pPr>
      <w:r>
        <w:rPr>
          <w:rFonts w:ascii="宋体" w:hAnsi="宋体" w:eastAsia="宋体" w:cs="宋体"/>
          <w:color w:val="000"/>
          <w:sz w:val="28"/>
          <w:szCs w:val="28"/>
        </w:rPr>
        <w:t xml:space="preserve">教师要爱岗敬业，要以高度的热情来从事教育工作。许许多多成功人士的经验告诉我们，成功取决于积极主动的心态。积极情绪、主动心态更是身心健康的一种内驱力，能促使我们积极向上，不断进取。因此，教师高涨的工作热情和良好的心态不仅能给学生带来很大的影响，促进他们健康快乐地成长，而且还有助于教育教学目标的最终达成，使教师自己也得到成功和幸福的情感体验，增加教师职业的幸福指数。</w:t>
      </w:r>
    </w:p>
    <w:p>
      <w:pPr>
        <w:ind w:left="0" w:right="0" w:firstLine="560"/>
        <w:spacing w:before="450" w:after="450" w:line="312" w:lineRule="auto"/>
      </w:pPr>
      <w:r>
        <w:rPr>
          <w:rFonts w:ascii="宋体" w:hAnsi="宋体" w:eastAsia="宋体" w:cs="宋体"/>
          <w:color w:val="000"/>
          <w:sz w:val="28"/>
          <w:szCs w:val="28"/>
        </w:rPr>
        <w:t xml:space="preserve">三、教师要具有无限的爱生之心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教师只有以良好的感情，崇高的道德去关爱学生，才会激发学生积极向上的动力，才会受到学生的尊敬与爱戴。如果教学中忽略了这种情感的关爱，就等于抽掉了教学的灵魂。教学中，教师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1.教师对待学生要温和、微笑、多赞扬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因此，作为教师，我们不要吝啬自己的微笑，请多给学生一些温暖和微笑吧。</w:t>
      </w:r>
    </w:p>
    <w:p>
      <w:pPr>
        <w:ind w:left="0" w:right="0" w:firstLine="560"/>
        <w:spacing w:before="450" w:after="450" w:line="312" w:lineRule="auto"/>
      </w:pPr>
      <w:r>
        <w:rPr>
          <w:rFonts w:ascii="宋体" w:hAnsi="宋体" w:eastAsia="宋体" w:cs="宋体"/>
          <w:color w:val="000"/>
          <w:sz w:val="28"/>
          <w:szCs w:val="28"/>
        </w:rPr>
        <w:t xml:space="preserve">2.教师要以情动心，与学生进行心与心的交流。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3、教师要养成宽容公正的爱心，这是教师对待学生的核心原则。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4、教师要无私奉献，关心每一位学生的成长。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教育的爱，作为一种出自崇高目的、充满科学精神、普遍、持久而又深厚的爱，其内涵极为丰富，既包括要求教师精心热爱学生，又包括要求教师精心教育学生。教师无私的奉献，必将收获丰美的硕果。</w:t>
      </w:r>
    </w:p>
    <w:p>
      <w:pPr>
        <w:ind w:left="0" w:right="0" w:firstLine="560"/>
        <w:spacing w:before="450" w:after="450" w:line="312" w:lineRule="auto"/>
      </w:pPr>
      <w:r>
        <w:rPr>
          <w:rFonts w:ascii="宋体" w:hAnsi="宋体" w:eastAsia="宋体" w:cs="宋体"/>
          <w:color w:val="000"/>
          <w:sz w:val="28"/>
          <w:szCs w:val="28"/>
        </w:rPr>
        <w:t xml:space="preserve">四、教师要养成终身学习的习惯，这是教师自身成长的需要，也是教师职业道德的要求。</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作为教师，更应该活到老学到老，只有这样，才能胜任这一富有挑战性的职业，才能对得起“人民教师”这一光荣称号。博学多才对一位教师来说非常重要。因为我们是直接面对学生,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互联网时代”的今天。教师要把读书当成一种习惯，把学习看作一种乐趣，不断更新充实自己的专业知识，不断提高自身的专业技能，不断更新教育观念，改革教学手段和方法，从而更好地胜任自己的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今后我要继续努力，为人师表，争做楷模。</w:t>
      </w:r>
    </w:p>
    <w:p>
      <w:pPr>
        <w:ind w:left="0" w:right="0" w:firstLine="560"/>
        <w:spacing w:before="450" w:after="450" w:line="312" w:lineRule="auto"/>
      </w:pPr>
      <w:r>
        <w:rPr>
          <w:rFonts w:ascii="黑体" w:hAnsi="黑体" w:eastAsia="黑体" w:cs="黑体"/>
          <w:color w:val="000000"/>
          <w:sz w:val="34"/>
          <w:szCs w:val="34"/>
          <w:b w:val="1"/>
          <w:bCs w:val="1"/>
        </w:rPr>
        <w:t xml:space="preserve">高校教师师德师风培训心得体会 教师师德师风培训心得体会个人感悟篇十七</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一、扎实的学识</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二、仁爱之心</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三、高尚的道德情操</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四、要有理想信念</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五、严于律己</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2024-10-05T17:22:19+08:00</dcterms:created>
  <dcterms:modified xsi:type="dcterms:W3CDTF">2024-10-05T17:22:19+08:00</dcterms:modified>
</cp:coreProperties>
</file>

<file path=docProps/custom.xml><?xml version="1.0" encoding="utf-8"?>
<Properties xmlns="http://schemas.openxmlformats.org/officeDocument/2006/custom-properties" xmlns:vt="http://schemas.openxmlformats.org/officeDocument/2006/docPropsVTypes"/>
</file>