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幼儿园语言教学总结</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第一篇：幼儿园语言教学总结2024-2024学年度第一学期学前中班语文教学工 作 总 结为了使幼儿的语言发展得更好,我在本学期中通过学讲话,学儿歌,讲故事等各种形式发展幼儿的语言能力,并培养幼儿的发音清楚,正确,学习说普通话.进一步丰富幼...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第一篇：幼儿园语言教学总结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2024-2024学年度第一学期学前中班语文教学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中班语言《轻轻做事懂礼貌》和《别忘了说谢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值日生》和《龟兔赛跑》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教师：何美娥</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第二篇：幼儿园语言教学总结</w:t>
      </w:r>
    </w:p>
    <w:p>
      <w:pPr>
        <w:ind w:left="0" w:right="0" w:firstLine="560"/>
        <w:spacing w:before="450" w:after="450" w:line="312" w:lineRule="auto"/>
      </w:pPr>
      <w:r>
        <w:rPr>
          <w:rFonts w:ascii="宋体" w:hAnsi="宋体" w:eastAsia="宋体" w:cs="宋体"/>
          <w:color w:val="000"/>
          <w:sz w:val="28"/>
          <w:szCs w:val="28"/>
        </w:rPr>
        <w:t xml:space="preserve">幼儿语言研修总结</w:t>
      </w:r>
    </w:p>
    <w:p>
      <w:pPr>
        <w:ind w:left="0" w:right="0" w:firstLine="560"/>
        <w:spacing w:before="450" w:after="450" w:line="312" w:lineRule="auto"/>
      </w:pPr>
      <w:r>
        <w:rPr>
          <w:rFonts w:ascii="宋体" w:hAnsi="宋体" w:eastAsia="宋体" w:cs="宋体"/>
          <w:color w:val="000"/>
          <w:sz w:val="28"/>
          <w:szCs w:val="28"/>
        </w:rPr>
        <w:t xml:space="preserve">黄金幼儿园：熊家兴</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中班语言《轻轻做事懂礼貌》和《别忘了说谢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大班语言继续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值日生》和《龟兔赛跑》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第三篇：幼儿园语言教学总结的范本</w:t>
      </w:r>
    </w:p>
    <w:p>
      <w:pPr>
        <w:ind w:left="0" w:right="0" w:firstLine="560"/>
        <w:spacing w:before="450" w:after="450" w:line="312" w:lineRule="auto"/>
      </w:pPr>
      <w:r>
        <w:rPr>
          <w:rFonts w:ascii="宋体" w:hAnsi="宋体" w:eastAsia="宋体" w:cs="宋体"/>
          <w:color w:val="000"/>
          <w:sz w:val="28"/>
          <w:szCs w:val="28"/>
        </w:rPr>
        <w:t xml:space="preserve">幼儿园语言教学总结的范本</w:t>
      </w:r>
    </w:p>
    <w:p>
      <w:pPr>
        <w:ind w:left="0" w:right="0" w:firstLine="560"/>
        <w:spacing w:before="450" w:after="450" w:line="312" w:lineRule="auto"/>
      </w:pPr>
      <w:r>
        <w:rPr>
          <w:rFonts w:ascii="宋体" w:hAnsi="宋体" w:eastAsia="宋体" w:cs="宋体"/>
          <w:color w:val="000"/>
          <w:sz w:val="28"/>
          <w:szCs w:val="28"/>
        </w:rPr>
        <w:t xml:space="preserve">在幼儿园的语言教学中，教师会针对提高幼儿的学习兴趣，培养幼儿的创造性思维而进行。以下是小编整理的幼儿园语言教学总结，欢迎阅读！</w:t>
      </w:r>
    </w:p>
    <w:p>
      <w:pPr>
        <w:ind w:left="0" w:right="0" w:firstLine="560"/>
        <w:spacing w:before="450" w:after="450" w:line="312" w:lineRule="auto"/>
      </w:pPr>
      <w:r>
        <w:rPr>
          <w:rFonts w:ascii="宋体" w:hAnsi="宋体" w:eastAsia="宋体" w:cs="宋体"/>
          <w:color w:val="000"/>
          <w:sz w:val="28"/>
          <w:szCs w:val="28"/>
        </w:rPr>
        <w:t xml:space="preserve">幼儿园语言教学总结范本1  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要求幼儿继续学说普通话，在园活动中和老师或跟小朋友交谈，都强调幼儿用普通话进行交谈，加强注意幼儿交谈时发音和语调的正确，发现语音错误，立刻改正读音。例如：在中班语言《轻轻》和《别忘了说谢谢》在教学活动中教会幼儿礼貌待人，学会尊重别人，不打扰别人，做有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例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节日》和《我是木头人》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我在活动时，采用游戏法的形式幼儿之间发展朗诵诗歌分组比赛和简单的讲故事，并根据幼儿的表情，发音语调，动作表演让他们学会认真听别人的讲述。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幼儿园语言教学总结范本2  根据本班幼儿的实际学习情况，大部分幼儿在看图讲述过程中往往只能讲出表面、简单的情节，不能够完整的讲述图片，通过《猴子过河》这个活动，对幼儿进行启发性的提问和有目的地讲述，可以更好地让幼儿学会完整有序的表达图片内容。设计本活动的主要意图是：在日常生活中，我发现较多数幼儿喜欢争强好胜，事事都想争第一。通过本活动对幼儿进行常规方面的教育，引导幼儿在集体活动中懂得谦让、遵守秩序，以下是我通过本次活动的几点反思：</w:t>
      </w:r>
    </w:p>
    <w:p>
      <w:pPr>
        <w:ind w:left="0" w:right="0" w:firstLine="560"/>
        <w:spacing w:before="450" w:after="450" w:line="312" w:lineRule="auto"/>
      </w:pPr>
      <w:r>
        <w:rPr>
          <w:rFonts w:ascii="宋体" w:hAnsi="宋体" w:eastAsia="宋体" w:cs="宋体"/>
          <w:color w:val="000"/>
          <w:sz w:val="28"/>
          <w:szCs w:val="28"/>
        </w:rPr>
        <w:t xml:space="preserve">首先在活动目标上，我制定了三点：</w:t>
      </w:r>
    </w:p>
    <w:p>
      <w:pPr>
        <w:ind w:left="0" w:right="0" w:firstLine="560"/>
        <w:spacing w:before="450" w:after="450" w:line="312" w:lineRule="auto"/>
      </w:pPr>
      <w:r>
        <w:rPr>
          <w:rFonts w:ascii="宋体" w:hAnsi="宋体" w:eastAsia="宋体" w:cs="宋体"/>
          <w:color w:val="000"/>
          <w:sz w:val="28"/>
          <w:szCs w:val="28"/>
        </w:rPr>
        <w:t xml:space="preserve">1.鼓励幼儿能注意倾听，并大胆的在集体中讲述：幼儿都能积极认真的倾听，但他们还不能够大胆的讲述故事，只能在教师的指导下进行，教学过程中还是以老师讲和幼儿听的方式进行的，因此第一个目标“让幼儿大胆的在集体中讲述”定位偏高，没有达成。</w:t>
      </w:r>
    </w:p>
    <w:p>
      <w:pPr>
        <w:ind w:left="0" w:right="0" w:firstLine="560"/>
        <w:spacing w:before="450" w:after="450" w:line="312" w:lineRule="auto"/>
      </w:pPr>
      <w:r>
        <w:rPr>
          <w:rFonts w:ascii="宋体" w:hAnsi="宋体" w:eastAsia="宋体" w:cs="宋体"/>
          <w:color w:val="000"/>
          <w:sz w:val="28"/>
          <w:szCs w:val="28"/>
        </w:rPr>
        <w:t xml:space="preserve">2.引导幼儿有序的观察图片，根据提问完整连贯的讲述故事，丰富词汇“又*又”：幼儿都能根据老师的提问完整的回答问题，但在丰富词汇这个环节中没有很好的的进行，教师对词汇的解释不够全面。</w:t>
      </w:r>
    </w:p>
    <w:p>
      <w:pPr>
        <w:ind w:left="0" w:right="0" w:firstLine="560"/>
        <w:spacing w:before="450" w:after="450" w:line="312" w:lineRule="auto"/>
      </w:pPr>
      <w:r>
        <w:rPr>
          <w:rFonts w:ascii="宋体" w:hAnsi="宋体" w:eastAsia="宋体" w:cs="宋体"/>
          <w:color w:val="000"/>
          <w:sz w:val="28"/>
          <w:szCs w:val="28"/>
        </w:rPr>
        <w:t xml:space="preserve">3.教育幼儿在集体活动中学会谦让、遵守秩序：在这一目标上定位合理，幼儿都能体会其中的情感教育。</w:t>
      </w:r>
    </w:p>
    <w:p>
      <w:pPr>
        <w:ind w:left="0" w:right="0" w:firstLine="560"/>
        <w:spacing w:before="450" w:after="450" w:line="312" w:lineRule="auto"/>
      </w:pPr>
      <w:r>
        <w:rPr>
          <w:rFonts w:ascii="宋体" w:hAnsi="宋体" w:eastAsia="宋体" w:cs="宋体"/>
          <w:color w:val="000"/>
          <w:sz w:val="28"/>
          <w:szCs w:val="28"/>
        </w:rPr>
        <w:t xml:space="preserve">其次在活动准备中，我准备了四幅教学挂图，和一张桃子图片：图片色彩鲜艳，充分激发幼儿的活动兴趣</w:t>
      </w:r>
    </w:p>
    <w:p>
      <w:pPr>
        <w:ind w:left="0" w:right="0" w:firstLine="560"/>
        <w:spacing w:before="450" w:after="450" w:line="312" w:lineRule="auto"/>
      </w:pPr>
      <w:r>
        <w:rPr>
          <w:rFonts w:ascii="宋体" w:hAnsi="宋体" w:eastAsia="宋体" w:cs="宋体"/>
          <w:color w:val="000"/>
          <w:sz w:val="28"/>
          <w:szCs w:val="28"/>
        </w:rPr>
        <w:t xml:space="preserve">在活动过程中；在导入环节中我运用变魔术的形式，出示图片，幼儿都能积极的回答问题，对活动充满好奇。在第二个环节中，引导幼儿仔细观察图片并尝试讲述，幼儿的注意力都比较集中，都能认真的在观察图片，但主体性比较没有体现到，都是处于老师问幼儿答的形式进行的，幼儿比较被动。在第三个环节中，引导幼儿大胆的猜想故事发展，我在设置问题方面不够明确，不能很好的做到有效提问，让幼儿自由讨论的时间较少。在第四个环节中，鼓励幼儿大胆为故事取名字，发展孩子的概括能力，在这个环节中幼儿的兴趣都比较高，多能发挥自己的想象积极的为故事取名字。</w:t>
      </w:r>
    </w:p>
    <w:p>
      <w:pPr>
        <w:ind w:left="0" w:right="0" w:firstLine="560"/>
        <w:spacing w:before="450" w:after="450" w:line="312" w:lineRule="auto"/>
      </w:pPr>
      <w:r>
        <w:rPr>
          <w:rFonts w:ascii="宋体" w:hAnsi="宋体" w:eastAsia="宋体" w:cs="宋体"/>
          <w:color w:val="000"/>
          <w:sz w:val="28"/>
          <w:szCs w:val="28"/>
        </w:rPr>
        <w:t xml:space="preserve">整个活动在孩子看一看、想一想、说一说的教学过程中激发幼儿敢说、会说的求知欲望，活动中幼儿语言表达能力得到了一定的提高，整堂活动幼儿的兴趣都比较高，也能跟着老师认真的学习，在活动中幼儿愿意把看到的图片用完整的话讲述出来，幼儿基本上能边看图边完整的讲述图片。</w:t>
      </w:r>
    </w:p>
    <w:p>
      <w:pPr>
        <w:ind w:left="0" w:right="0" w:firstLine="560"/>
        <w:spacing w:before="450" w:after="450" w:line="312" w:lineRule="auto"/>
      </w:pPr>
      <w:r>
        <w:rPr>
          <w:rFonts w:ascii="宋体" w:hAnsi="宋体" w:eastAsia="宋体" w:cs="宋体"/>
          <w:color w:val="000"/>
          <w:sz w:val="28"/>
          <w:szCs w:val="28"/>
        </w:rPr>
        <w:t xml:space="preserve">教学中多了一份反思，就多了一份智慧，我想：把反思中做得不到位的地方继续改正，相信我的收获会更大！以上就是我本次活动的反思。</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第四篇：幼儿园语言教学总结</w:t>
      </w:r>
    </w:p>
    <w:p>
      <w:pPr>
        <w:ind w:left="0" w:right="0" w:firstLine="560"/>
        <w:spacing w:before="450" w:after="450" w:line="312" w:lineRule="auto"/>
      </w:pPr>
      <w:r>
        <w:rPr>
          <w:rFonts w:ascii="宋体" w:hAnsi="宋体" w:eastAsia="宋体" w:cs="宋体"/>
          <w:color w:val="000"/>
          <w:sz w:val="28"/>
          <w:szCs w:val="28"/>
        </w:rPr>
        <w:t xml:space="preserve">回顾本学期的各项工作井然有序开展，我们根据学期初的教学工作计划，以《幼儿园指导纲要》基本理念为指导，有目的，有计划，有步骤地进行着全面的教育教学工作。下面是小编我为您整理的”幼儿园语言教学总结“，欢迎浏览，希望能够帮助到您。幼儿园语言教学总结一</w:t>
      </w:r>
    </w:p>
    <w:p>
      <w:pPr>
        <w:ind w:left="0" w:right="0" w:firstLine="560"/>
        <w:spacing w:before="450" w:after="450" w:line="312" w:lineRule="auto"/>
      </w:pPr>
      <w:r>
        <w:rPr>
          <w:rFonts w:ascii="宋体" w:hAnsi="宋体" w:eastAsia="宋体" w:cs="宋体"/>
          <w:color w:val="000"/>
          <w:sz w:val="28"/>
          <w:szCs w:val="28"/>
        </w:rPr>
        <w:t xml:space="preserve">学校是推广普通话、使用规范汉的重要阵地，说好普通话、用好规范、提高语言文应用能力，是素质教育的重要内容。回顾一学期的工作，在园领导的高度重视和关心下，我园语言文工作得以顺利开展，推动我园语言文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1.为了更好地开展语言文工作，提高群体重视语言文工作的意识，我园语言文工作小组根据上级语委的要求积极开展工作，使语言文工作做到了有法可依、有章可循，为语言文工作的深入开展奠定了良好基础。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4.加强语言文检查力度。定期不定期对幼儿园内各公共场所进行用情况和师生使用普通话情况加强检查，并提出规范用等意见。以此来规范、促进全园的语言文推广、规范工作。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2.积极组织开展好第xx届全国推广普通话宣传周的活动。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规范化的各项政策及法令，指导教职工学习《国家通用语言文法》，强化了讲普通话、用规范的意识，切实落实语言文规范化的各项要求。把教师的规范、普通话纳入了教师继续教育，从而提高了他们用语用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4、对教师教学计划、备课、随笔、反思等资料的语言文规范化进行检查。</w:t>
      </w:r>
    </w:p>
    <w:p>
      <w:pPr>
        <w:ind w:left="0" w:right="0" w:firstLine="560"/>
        <w:spacing w:before="450" w:after="450" w:line="312" w:lineRule="auto"/>
      </w:pPr>
      <w:r>
        <w:rPr>
          <w:rFonts w:ascii="宋体" w:hAnsi="宋体" w:eastAsia="宋体" w:cs="宋体"/>
          <w:color w:val="000"/>
          <w:sz w:val="28"/>
          <w:szCs w:val="28"/>
        </w:rPr>
        <w:t xml:space="preserve">四、抓好语言文专题研究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此外我们还利用我园的家委会成员，充分发挥他们的推普推规的辐射作用。总之，我们将认真总结经验、不断借鉴和探索更有效的方法，推动我园语言文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幼儿园语言教学总结二</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中班语言《轻轻做事懂礼貌》和《别忘了说谢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值日生》和《龟兔赛跑》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幼儿园语言教学总结三</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小班幼儿的年龄特点,幼儿还是不能安静地倾听同伴或老师说的话;听故事的时候不能安静地听，常常会说一些与当前无关的话题或做一些小动作，缺乏良好的倾听习惯。本学期我们针对幼儿的发展，着重培养了幼儿的倾听能力，上学期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在活动中，我们着重培养幼儿大胆的口语表达能力和理解能力，让他们能大方的用完整连贯的语言来表达自己的意思，并引导幼儿会根据语言的指令连续行动或完成一项任务，能口齿清楚地朗诵儿歌。</w:t>
      </w:r>
    </w:p>
    <w:p>
      <w:pPr>
        <w:ind w:left="0" w:right="0" w:firstLine="560"/>
        <w:spacing w:before="450" w:after="450" w:line="312" w:lineRule="auto"/>
      </w:pPr>
      <w:r>
        <w:rPr>
          <w:rFonts w:ascii="宋体" w:hAnsi="宋体" w:eastAsia="宋体" w:cs="宋体"/>
          <w:color w:val="000"/>
          <w:sz w:val="28"/>
          <w:szCs w:val="28"/>
        </w:rPr>
        <w:t xml:space="preserve">在欣赏文学作品方面，初步理解作品的基础上，想象作品所描述的情景。为培养幼儿的阅读能力，我们首先教育幼儿爱护读本，再认识封面、封底及页码，很快孩子们能逐页的看图书了，独立阅读能力也明显的提高了。</w:t>
      </w:r>
    </w:p>
    <w:p>
      <w:pPr>
        <w:ind w:left="0" w:right="0" w:firstLine="560"/>
        <w:spacing w:before="450" w:after="450" w:line="312" w:lineRule="auto"/>
      </w:pPr>
      <w:r>
        <w:rPr>
          <w:rFonts w:ascii="宋体" w:hAnsi="宋体" w:eastAsia="宋体" w:cs="宋体"/>
          <w:color w:val="000"/>
          <w:sz w:val="28"/>
          <w:szCs w:val="28"/>
        </w:rPr>
        <w:t xml:space="preserve">在日常活动中我们创设各种谈话活动，及听说游戏，鼓励幼儿主动用语言与别人交往，乐于当众讲话，说话时自然大方。班上绝大多数的幼儿都可以做到，但有些孩子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第五篇：幼儿园小班语言教学总结</w:t>
      </w:r>
    </w:p>
    <w:p>
      <w:pPr>
        <w:ind w:left="0" w:right="0" w:firstLine="560"/>
        <w:spacing w:before="450" w:after="450" w:line="312" w:lineRule="auto"/>
      </w:pPr>
      <w:r>
        <w:rPr>
          <w:rFonts w:ascii="宋体" w:hAnsi="宋体" w:eastAsia="宋体" w:cs="宋体"/>
          <w:color w:val="000"/>
          <w:sz w:val="28"/>
          <w:szCs w:val="28"/>
        </w:rPr>
        <w:t xml:space="preserve">幼儿园小班语言教学总结</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谈话活动《我上幼儿园》和故事《小熊请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小班语言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w:t>
      </w:r>
    </w:p>
    <w:p>
      <w:pPr>
        <w:ind w:left="0" w:right="0" w:firstLine="560"/>
        <w:spacing w:before="450" w:after="450" w:line="312" w:lineRule="auto"/>
      </w:pPr>
      <w:r>
        <w:rPr>
          <w:rFonts w:ascii="宋体" w:hAnsi="宋体" w:eastAsia="宋体" w:cs="宋体"/>
          <w:color w:val="000"/>
          <w:sz w:val="28"/>
          <w:szCs w:val="28"/>
        </w:rPr>
        <w:t xml:space="preserve">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水果屋》和《盲人摸象》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2024-09-21T01:55:07+08:00</dcterms:created>
  <dcterms:modified xsi:type="dcterms:W3CDTF">2024-09-21T01:55:07+08:00</dcterms:modified>
</cp:coreProperties>
</file>

<file path=docProps/custom.xml><?xml version="1.0" encoding="utf-8"?>
<Properties xmlns="http://schemas.openxmlformats.org/officeDocument/2006/custom-properties" xmlns:vt="http://schemas.openxmlformats.org/officeDocument/2006/docPropsVTypes"/>
</file>