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最新财务工作自我鉴定汇编 财务部工作自我鉴定(19篇)</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在日常的学习、工作、生活中，肯定对各类范文都很熟悉吧。那么我们该如何写一篇较为完美的范文呢？下面我给大家整理了一些优秀范文，希望能够帮助到大家，我们一起来看一看吧。财务工作自我鉴定汇编 财务部工作自我鉴定篇一一、努力学习，增强业务知识，提高...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财务工作自我鉴定汇编 财务部工作自我鉴定篇一</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w:t>
      </w:r>
    </w:p>
    <w:p>
      <w:pPr>
        <w:ind w:left="0" w:right="0" w:firstLine="560"/>
        <w:spacing w:before="450" w:after="450" w:line="312" w:lineRule="auto"/>
      </w:pPr>
      <w:r>
        <w:rPr>
          <w:rFonts w:ascii="宋体" w:hAnsi="宋体" w:eastAsia="宋体" w:cs="宋体"/>
          <w:color w:val="000"/>
          <w:sz w:val="28"/>
          <w:szCs w:val="28"/>
        </w:rPr>
        <w:t xml:space="preserve">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w:t>
      </w:r>
    </w:p>
    <w:p>
      <w:pPr>
        <w:ind w:left="0" w:right="0" w:firstLine="560"/>
        <w:spacing w:before="450" w:after="450" w:line="312" w:lineRule="auto"/>
      </w:pPr>
      <w:r>
        <w:rPr>
          <w:rFonts w:ascii="宋体" w:hAnsi="宋体" w:eastAsia="宋体" w:cs="宋体"/>
          <w:color w:val="000"/>
          <w:sz w:val="28"/>
          <w:szCs w:val="28"/>
        </w:rPr>
        <w:t xml:space="preserve">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___年，为配合实现辽宁总队的全面管理和总体发展目标，财务部的工作任重而道远。为此，我们需要在以下几个方面继续做好工作：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2、做好__年度决算报表编报工作和___年各期报表工作，__年度所得税汇算清缴工作，合理地降低各项税务风险。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__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财务工作自我鉴定汇编 财务部工作自我鉴定篇二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财务工作失误检讨书文章财务工作失误检讨书出自，此链接!。</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如今，犯下了如此严重的失职错误，除认错反省之外，我必须做出(学生逃课检讨书)深刻改正：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财务工作自我鉴定汇编 财务部工作自我鉴定篇三</w:t>
      </w:r>
    </w:p>
    <w:p>
      <w:pPr>
        <w:ind w:left="0" w:right="0" w:firstLine="560"/>
        <w:spacing w:before="450" w:after="450" w:line="312" w:lineRule="auto"/>
      </w:pPr>
      <w:r>
        <w:rPr>
          <w:rFonts w:ascii="宋体" w:hAnsi="宋体" w:eastAsia="宋体" w:cs="宋体"/>
          <w:color w:val="000"/>
          <w:sz w:val="28"/>
          <w:szCs w:val="28"/>
        </w:rPr>
        <w:t xml:space="preserve">20__年就要过去了，__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齐经历了不平凡的一年。现就我一年的工作简单鉴定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自从__公司改制成立三年来，我深深感受到了这一点。为提高自我的业务素质，我进取参加各种业务培训，强化业务技能。经过两年的努力，在20__年我顺利经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六，鉴定经验，查找不足，努力工作，坚定信念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我的经验和教训，不盲目，企业才能提高。此刻我提一点提议，仅供参考。一是加强交流，包括上下级之间，各部门之间，部门内部之间的交流，以免信息不通的情景发生，市场瞬息万变，商机稍纵即逝，不要因我们内部沟通不够而误事。二是要稳定职工队伍，网罗人才，留住人才，提高员工的使命感，增加每位员工的归宿感，同时也就增强了工作人员的职责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我们即将迎来新的一年，面临新的挑战，同时也有许许多多的机会在等着我们。我相信只要我们努力工作，抓住机遇，稳扎稳打，企业就会越做越强，我们的明天也会更完美。</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财务工作自我鉴定汇编 财务部工作自我鉴定篇四</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俭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向人手较少，但在我们高效、有序的组织下，能够轻重缓急妥善处理各项工作。财务部每一天都离不开资金的收付与财务报帐、记帐工作。这是财务部最平常最繁重的工作，一年来，我们及时为各项内外经济活动供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日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坚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景下，公司承受了巨大的资金压力。我部根据工程建设和公司发展的要求，为确保资金使用单位各项工作的顺利开展，与总公司一齐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很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很多的财务分析和市场调查。全面参与了公司招商政策的制定，为公司制定销售价格、租赁价格，出台各项招商政策和调动招商进取性和主观能动性供给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当是__年财务管理要重点思考和解决的主题，也是每一位长天人如何提高自我、服务企业所要思考和改善的必修课。作为财务人员，我们在公司加强管理、规范经济行为、提高企业竞争力等方面还应尽更大的义务与职责。我们将不断地鉴定和反省，不断地鞭策自我，加强学习，以适应时代和企业的发展，与各位共同提高，与公司共同成长，。</w:t>
      </w:r>
    </w:p>
    <w:p>
      <w:pPr>
        <w:ind w:left="0" w:right="0" w:firstLine="560"/>
        <w:spacing w:before="450" w:after="450" w:line="312" w:lineRule="auto"/>
      </w:pPr>
      <w:r>
        <w:rPr>
          <w:rFonts w:ascii="宋体" w:hAnsi="宋体" w:eastAsia="宋体" w:cs="宋体"/>
          <w:color w:val="000"/>
          <w:sz w:val="28"/>
          <w:szCs w:val="28"/>
        </w:rPr>
        <w:t xml:space="preserve">感激各位对我本人及财务部的支持，多谢大家。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财务工作自我鉴定汇编 财务部工作自我鉴定篇五</w:t>
      </w:r>
    </w:p>
    <w:p>
      <w:pPr>
        <w:ind w:left="0" w:right="0" w:firstLine="560"/>
        <w:spacing w:before="450" w:after="450" w:line="312" w:lineRule="auto"/>
      </w:pPr>
      <w:r>
        <w:rPr>
          <w:rFonts w:ascii="宋体" w:hAnsi="宋体" w:eastAsia="宋体" w:cs="宋体"/>
          <w:color w:val="000"/>
          <w:sz w:val="28"/>
          <w:szCs w:val="28"/>
        </w:rPr>
        <w:t xml:space="preserve">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教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职责人，分管财务的领导为直接职责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景，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终，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坚持教职工待遇稳步提高。经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可是，我们的财务管理还是有一些不足之处的。它既有人为的因素，也有社会环境的影响。如情理和法规的矛盾，物价和预算的矛盾，导致交通费、差旅费、会议费、培训费等超过我们的预算。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进取性，促进学校健康快速地发展，同时又能加强学校可持续发展的后劲。财务管理的规范化、科学化、民主化是我们不懈追求的目标，我们将不断地学习科学理财，不断探究、改善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财务工作自我鉴定汇编 财务部工作自我鉴定篇六</w:t>
      </w:r>
    </w:p>
    <w:p>
      <w:pPr>
        <w:ind w:left="0" w:right="0" w:firstLine="560"/>
        <w:spacing w:before="450" w:after="450" w:line="312" w:lineRule="auto"/>
      </w:pPr>
      <w:r>
        <w:rPr>
          <w:rFonts w:ascii="宋体" w:hAnsi="宋体" w:eastAsia="宋体" w:cs="宋体"/>
          <w:color w:val="000"/>
          <w:sz w:val="28"/>
          <w:szCs w:val="28"/>
        </w:rPr>
        <w:t xml:space="preserve">20__年度，学校财务人员团结努力，实行“量入为出、保证重点、兼顾一般”的原则，使其工作取得了必须的成绩。现总结如下：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福利同样也已做到按时到位。教育教学工作是学校的核心工作。学校财务应当也应当服务于这一核心工作。学校切实加大了对教育教学工作的投入。如为提高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财务工作自我鉴定汇编 财务部工作自我鉴定篇七</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仅为财务人员节俭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职责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一天同样面临很多的资金支付、费用报销、记账、票据审核工作。同时还要配合集团经营公司、融资管理中心等相关部门，做好很多的会计报表资料、银行资料、税务资料工作，每月还要办理员工个税申报和增减工作。在这最平常最繁琐的工作中，财务中心能够轻重缓急妥善处理各项工作，及时为各项经济活动供给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齐多次下项目，对江门、惠州项目进行核算。在核算同时重点对各项目的债权债务、资金收支、潜在亏损、财务风险、成本费用控制等情景作了详细的了解和检查，为集团公司加强对项目部的管理、提高企业效益供给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进取全力配合在此期间根据银行要求收集、整理了很多财务资料，编制各类贷款报表，并多次接待银行及担保公司的考察。几番周折，最终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经过支票监章一枚进行管理。但由于人手不够，这种管理也几乎流于形式。对此，公司存在必须的风险。挂靠单位未建账存在税务风险，资金使用没有监控，存在抽逃资金风险、债务风险。明年度需要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很多的外派工作给本部增加了很大的压力和工作量。为了做好各项工作，下年度财务中心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1、在年中的一次建筑公司专项税务稽查中，及时与税务稽查员进行沟通，同时做好帐务自查的准备工作，在检查中认真对待税务人员的询问，顺利经过了税务稽查。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应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能够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供给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集团13家公司整体的盈利本事、债权债务;经营部、各工程项目部的经济指标完成情景、费用开支情景。全面反映了集团的经营状况、债权债务、资本结构、偿债本事。为本年度的绩效考核、经营职责目标考核工作供给了真实可信详尽的数据信息。财务中心将根据集团领导的经营思路，不断积累经验，供给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职责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e_am8.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终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仅能够做好资金收付工作，还能够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其一：荣誉感、职责感、归属感是打造一个业务全面、工作热情高涨的团队的基本条件。其二：职责心是作为从业人员最基本、最重要的职业素质之一。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忙下，在各部门的配合下，取得了较好的成绩。本年度全体财务人员在繁忙的工作中都表现出十分的努力和敬业。虽然我们做了很多工作，可是，来年的任务会更重，压力会更大，还有很多事情等待着我们，我们将继续挑战下年度的工作。进取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财务工作自我鉴定汇编 财务部工作自我鉴定篇八</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总之，在x年春，财务工作取得了一定成绩，这与学校的正确领导是分不开的，在新的一年里，一定更加努力，发杨成绩，改正不足，勤奋务实、开拓进取，为学校建设与发展出谋划策。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财务工作自我鉴定汇编 财务部工作自我鉴定篇九</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财务工作自我鉴定汇编 财务部工作自我鉴定篇十</w:t>
      </w:r>
    </w:p>
    <w:p>
      <w:pPr>
        <w:ind w:left="0" w:right="0" w:firstLine="560"/>
        <w:spacing w:before="450" w:after="450" w:line="312" w:lineRule="auto"/>
      </w:pPr>
      <w:r>
        <w:rPr>
          <w:rFonts w:ascii="宋体" w:hAnsi="宋体" w:eastAsia="宋体" w:cs="宋体"/>
          <w:color w:val="000"/>
          <w:sz w:val="28"/>
          <w:szCs w:val="28"/>
        </w:rPr>
        <w:t xml:space="preserve">我在工作中始终保持应有的职业谨慎和饱满的工作热情，尽我所能履行会计法赋予的会计核算、会计监督职能。我的工作业绩得到了上级领导和公司高层的认可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com集团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重视预算编制的可行性和科学性。具体负责与主抓财务的公司副总牵头编制了公司20--年度、20--年度和20--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财务工作自我鉴定汇编 财务部工作自我鉴定篇十一</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在学校领导的正确指导下，依靠全体教师共同努力，以求真务实，较好的完成了本学期的各项工作，保证了学校的日常工作的顺利进行，现将本年度的财务工作简要总结如下：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所以认真做好我校的收支预算职责重大。为了搞好这项工作，根据学校上年度的实际情景，拟定的预算方案，使预算更加切合实际。充分发挥在财务管理中的进取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要做好每期结算，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进取学习，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财务工作自我鉴定汇编 财务部工作自我鉴定篇十二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第三，我今后一定加强自身的责任意识，认真、深刻地了解自己的财务工作，全心全意肩负起这份工作责任，今后我要以踏实工作，努力从事，让自己这份财务工作责任感得到最好体现。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在此，我发誓今后我一定要积极努力地改正错误，以踏实、负责的态度投身于财务工作当中，尽最大努力做好工作，以长期的认真负责工作，慢慢弥补因为本次工作失职给给贵单位及贵单位领导造成的影响。</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财务工作自我鉴定汇编 财务部工作自我鉴定篇十三</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财务工作自我鉴定汇编 财务部工作自我鉴定篇十四</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进取配合下，我与本科室人员团结奋进，开拓创新，为政府的后勤(财务)工作供给了优质的服务，较好地完成了各项工作任务。现将个人一年来的工作鉴定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情景，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我深知作为财务工作人员，肩负的任务繁重，职责重大。为了不辜负领导的重托和大家的信任，更好的履行好职责，就必须不断的学习。所以我始终把学习放在重要位置。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进取进行催收，使得政府办能够集中财力办事业。经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所以，认真做好政府办的收支预算具有十分重要的意义。为搞好这项工作，根据政府办的发展实际，既要鉴定分析上年度预算执行情景，找出影响本期预算的各种因素，又要客观分析本年度国家有关政策对预算的影响，还要广泛征求各部门意见，并多次向领导汇报，在现有条件下，在国家政策允许范围内，挖掘潜力，多渠道进取筹措资金，本着“以收定支，量入为出，保证重点，兼顾一般”的原则，使预算更加切合实际，利于操作，发挥其在财务管理中的进取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景的书面文件，是财政部门和单位领导了解情景，掌握政策，指导本单位预算执行工作的重要资料，也是编制下年度政府办财务收支计划的基础。所以我们十分重视这项工作，放弃周末和元旦假期的休息时间，加班加点，认真细致地搞好年终决算和编制各种会计报表。同时针对报表又撰写出了详尽的财务分析报告，对一年来的收支活动进行分析和研究，做出正确的鉴定，经过分析，鉴定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也为了使我们政府办的财务管理工作更加规范化、制度化、科学化。如：为了加强对财务工作的安全防范管理，我们制定完善了《安全管理制度》，增强了安全防范意识，做到了防火、防盗，确保了财务安全。经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七、科学调度，厉行节俭</w:t>
      </w:r>
    </w:p>
    <w:p>
      <w:pPr>
        <w:ind w:left="0" w:right="0" w:firstLine="560"/>
        <w:spacing w:before="450" w:after="450" w:line="312" w:lineRule="auto"/>
      </w:pPr>
      <w:r>
        <w:rPr>
          <w:rFonts w:ascii="宋体" w:hAnsi="宋体" w:eastAsia="宋体" w:cs="宋体"/>
          <w:color w:val="000"/>
          <w:sz w:val="28"/>
          <w:szCs w:val="28"/>
        </w:rPr>
        <w:t xml:space="preserve">本着厉行节俭，保证工作需要地原则，坚持做到多请示、多汇报、不该购的不购，不该报的不报，充分利用办公室现有资源，科学调度，合理调剂，能用则用，能修则修，以最小的支出，取得最佳的效果。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我在本科室人员的共同努力下，我们财务科做了很多卓有成效的工作，这与政府办的正确领导和同志们的艰苦奋斗是分不开的，在新的一年里，我们将更加努力工作，做好财务工作计划，发扬成绩，改正不足，以勤奋务实、开拓进取的工作态度，为我们政府办的建设和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财务工作自我鉴定汇编 财务部工作自我鉴定篇十五</w:t>
      </w:r>
    </w:p>
    <w:p>
      <w:pPr>
        <w:ind w:left="0" w:right="0" w:firstLine="560"/>
        <w:spacing w:before="450" w:after="450" w:line="312" w:lineRule="auto"/>
      </w:pPr>
      <w:r>
        <w:rPr>
          <w:rFonts w:ascii="宋体" w:hAnsi="宋体" w:eastAsia="宋体" w:cs="宋体"/>
          <w:color w:val="000"/>
          <w:sz w:val="28"/>
          <w:szCs w:val="28"/>
        </w:rPr>
        <w:t xml:space="preserve">x年中，在领导及同事们的帮忙指导下，经过自身的努力，我个人无论是在敬业精神、思想境界还是在业务素质、工作本事上都得到进一步提高，并取得了必须的工作成绩，现将本人一年以来的工作、学习情景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一是经过杂志报刊、电脑网络和电视新闻等媒体，认真学习贯彻党的路线、方针、政策，深入学习领会党的xx大、xx届三中、四中全会精神，不断提高了政治理论水平。加强政治思想和品德修养。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所以结合具体情景，按时间性，全年的工作如下：一季度，完成x年财务决算收尾工作，办好相关事宜，办理事业年检。认真总结去年的财务工作，并为x年订下了财务工作设想。对各类会计档案，进行了分类、装订、归档。对财务专用软件进行了清理、杀毒和备份。完成x年新增固定资产的建账、建卡、年检工作;二季度，按照财务制度及预算收支科目建立x年新账，处理日常发生的经济业务。按工资报表要求建立工资统计账目，以便于分项目统计，准时向主管部门报送财务、统计月报季报;充分发挥了会计核算、监督职能。及时向相关单位、站领导供给相关信息、资料，以便正确决策。主动与局计财科及时坚持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情景表，报送上半年医保软盘、按医保规定缴纳上半年保费、三季度，根</w:t>
      </w:r>
    </w:p>
    <w:p>
      <w:pPr>
        <w:ind w:left="0" w:right="0" w:firstLine="560"/>
        <w:spacing w:before="450" w:after="450" w:line="312" w:lineRule="auto"/>
      </w:pPr>
      <w:r>
        <w:rPr>
          <w:rFonts w:ascii="宋体" w:hAnsi="宋体" w:eastAsia="宋体" w:cs="宋体"/>
          <w:color w:val="000"/>
          <w:sz w:val="28"/>
          <w:szCs w:val="28"/>
        </w:rPr>
        <w:t xml:space="preserve">据甘人财号文精神的要求，用近一个月时间对年以来的账目按《中华人民共和国会计法》及《四川省会计管理条例》进行对照自查，完善了财务手续，写出了自查情景、经验体会、内部控制度建设情景及会计制度执行情景，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情景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并且还要有严谨细致耐心的工作作风，同时体会到，无论在什么岗位，哪怕是毫不起眼的工作，都应当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财务工作自我鉴定汇编 财务部工作自我鉴定篇十六</w:t>
      </w:r>
    </w:p>
    <w:p>
      <w:pPr>
        <w:ind w:left="0" w:right="0" w:firstLine="560"/>
        <w:spacing w:before="450" w:after="450" w:line="312" w:lineRule="auto"/>
      </w:pPr>
      <w:r>
        <w:rPr>
          <w:rFonts w:ascii="宋体" w:hAnsi="宋体" w:eastAsia="宋体" w:cs="宋体"/>
          <w:color w:val="000"/>
          <w:sz w:val="28"/>
          <w:szCs w:val="28"/>
        </w:rPr>
        <w:t xml:space="preserve">我叫--，是--大学财务专业--级毕业生。这是我经过-年的会计知识的学习和各项专业课程，使我受益良多。</w:t>
      </w:r>
    </w:p>
    <w:p>
      <w:pPr>
        <w:ind w:left="0" w:right="0" w:firstLine="560"/>
        <w:spacing w:before="450" w:after="450" w:line="312" w:lineRule="auto"/>
      </w:pPr>
      <w:r>
        <w:rPr>
          <w:rFonts w:ascii="宋体" w:hAnsi="宋体" w:eastAsia="宋体" w:cs="宋体"/>
          <w:color w:val="000"/>
          <w:sz w:val="28"/>
          <w:szCs w:val="28"/>
        </w:rPr>
        <w:t xml:space="preserve">大学生活的学习和实践，让我从一个少不更事的学生，接触了社会，脱离了幼稚、浮躁和不切实际，心理上更加成熟、坚定，为走上工作岗位做好了心理准备。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在专业知识上，由于在校期间的努力，我以优异的成绩完成了各学科的功课，扎实地掌握了财会专业理论和技术知识，同时使计算机应用水平、英语水平、社交能力有了很大程度的提高。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在思想素质上，我吃苦耐劳，工作积极主动，能够独立工作、独立思考，勤奋诚实，具备团队协作精神，身体健康、精力充沛，可适应高强度工作。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在校期间，我在--房地产公司营销岗位进行了近-年的见习工作磨练，培养了我良好的工作作风和团队意识，比如多角度了解和掌握会计技术的前沿应用，全方位协助团队开发新产品，埋头苦干的求实精神以及主要配合的协作观念等。相信在今后的工作中，我会紧密配合公司金融需要，任劳任怨的工作，成为一名称职的财会能手。</w:t>
      </w:r>
    </w:p>
    <w:p>
      <w:pPr>
        <w:ind w:left="0" w:right="0" w:firstLine="560"/>
        <w:spacing w:before="450" w:after="450" w:line="312" w:lineRule="auto"/>
      </w:pPr>
      <w:r>
        <w:rPr>
          <w:rFonts w:ascii="宋体" w:hAnsi="宋体" w:eastAsia="宋体" w:cs="宋体"/>
          <w:color w:val="000"/>
          <w:sz w:val="28"/>
          <w:szCs w:val="28"/>
        </w:rPr>
        <w:t xml:space="preserve">以上是我的毕业生自我评价，我深深知道大学生活将是我美好的记忆。在未来的工作与学习中，我一定克服存在的缺点，正视自身不足，不断提高自身素质，提高自己对问题的综合处理能力，把自己培养成一名优秀的统计部门工作人员，为统计工作再创新高。</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财务工作自我鉴定汇编 财务部工作自我鉴定篇十七</w:t>
      </w:r>
    </w:p>
    <w:p>
      <w:pPr>
        <w:ind w:left="0" w:right="0" w:firstLine="560"/>
        <w:spacing w:before="450" w:after="450" w:line="312" w:lineRule="auto"/>
      </w:pPr>
      <w:r>
        <w:rPr>
          <w:rFonts w:ascii="宋体" w:hAnsi="宋体" w:eastAsia="宋体" w:cs="宋体"/>
          <w:color w:val="000"/>
          <w:sz w:val="28"/>
          <w:szCs w:val="28"/>
        </w:rPr>
        <w:t xml:space="preserve">过去的一年里，我在上级领导的正确领导下以及广大同事的大力帮忙下，突出重点、狠抓落实，较好地完成了本职工作。现将一年来的工作情景鉴定如下：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所以，需要我以高度的职责心和较强的工作本事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所以，会涉及到很多政策与财务方面的问题。这要求我们出纳人员必须具备较高的业务素养。在工作中，我一向将业务学习作为一项重要的任务。始终坚持学中干、干中学，并进取用理论指导实践，善于鉴定工作经验。同时，还常常向身边的同事请教。经过一年多的工作积累，我的业务技能得到了迅速的提升与锻炼，工作效率也得到极大的提升。目前，我能按流程在较短时间内完成原始凭证的填制与审核，办理货币、资金及不一样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三、爱岗敬业，进取开展本职工作</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并且业务比较繁杂、琐碎。这要求出纳人员不可有半点大意，否则将会带来严重的后果。工作以来，我始终坚持“精益求精、一丝不苟”的工作态度，事无巨细，都以高度的职责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(二)重点工作开展情景</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仅有我和财务经理两人。所以，我和经理每一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虽然，经过我的不断努力，个人工作取得了必须的成绩。但我还是清醒地看到这与单位及领导的要求还有必须的距离。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工作以来，我习惯按经验办事，缺乏创新思想，导致工作开展上的局限性。应对各种新问题、新矛盾，综合处理本事不强。</w:t>
      </w:r>
    </w:p>
    <w:p>
      <w:pPr>
        <w:ind w:left="0" w:right="0" w:firstLine="560"/>
        <w:spacing w:before="450" w:after="450" w:line="312" w:lineRule="auto"/>
      </w:pPr>
      <w:r>
        <w:rPr>
          <w:rFonts w:ascii="宋体" w:hAnsi="宋体" w:eastAsia="宋体" w:cs="宋体"/>
          <w:color w:val="000"/>
          <w:sz w:val="28"/>
          <w:szCs w:val="28"/>
        </w:rPr>
        <w:t xml:space="preserve">(三)组织协调本事有待加强</w:t>
      </w:r>
    </w:p>
    <w:p>
      <w:pPr>
        <w:ind w:left="0" w:right="0" w:firstLine="560"/>
        <w:spacing w:before="450" w:after="450" w:line="312" w:lineRule="auto"/>
      </w:pPr>
      <w:r>
        <w:rPr>
          <w:rFonts w:ascii="宋体" w:hAnsi="宋体" w:eastAsia="宋体" w:cs="宋体"/>
          <w:color w:val="000"/>
          <w:sz w:val="28"/>
          <w:szCs w:val="28"/>
        </w:rPr>
        <w:t xml:space="preserve">出纳工作需要和不一样的部门、不一样的人打交道。所以，出纳员应具有良好的组织协调本事。但有时我易产生急躁情绪，缺乏冷静研究，导致和其他同事的交流与沟通不够。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鉴定过去，展望未来。新年，新气象、新起点，应对自身存在的不足，我会不断加强学习和时刻反省，努力按照政治强、业务精的复合型高素质的要求对待自我，做到爱岗敬业、履行职责、公正公平、廉洁自律。以科学发展观的要求对照自我，衡量自我，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首先，要继续深入学习相关理论知识，进取运用理论指导实践工作，使自我树立正确的价值观与财务观。其次，要重点学习财务知识，从基础的出纳工作做起，在学习相关业务知识的基础上，虚心向经理学习、请教，改善自我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(二)戒骄戒躁，始终坚持良好的心态</w:t>
      </w:r>
    </w:p>
    <w:p>
      <w:pPr>
        <w:ind w:left="0" w:right="0" w:firstLine="560"/>
        <w:spacing w:before="450" w:after="450" w:line="312" w:lineRule="auto"/>
      </w:pPr>
      <w:r>
        <w:rPr>
          <w:rFonts w:ascii="宋体" w:hAnsi="宋体" w:eastAsia="宋体" w:cs="宋体"/>
          <w:color w:val="000"/>
          <w:sz w:val="28"/>
          <w:szCs w:val="28"/>
        </w:rPr>
        <w:t xml:space="preserve">对待工作中出现的各种难题，要坚持沉着、冷静的态度，并及时调整心态，乐观、进取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(三)明确目标，增强创新意识</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职责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财务工作自我鉴定汇编 财务部工作自我鉴定篇十八</w:t>
      </w:r>
    </w:p>
    <w:p>
      <w:pPr>
        <w:ind w:left="0" w:right="0" w:firstLine="560"/>
        <w:spacing w:before="450" w:after="450" w:line="312" w:lineRule="auto"/>
      </w:pPr>
      <w:r>
        <w:rPr>
          <w:rFonts w:ascii="宋体" w:hAnsi="宋体" w:eastAsia="宋体" w:cs="宋体"/>
          <w:color w:val="000"/>
          <w:sz w:val="28"/>
          <w:szCs w:val="28"/>
        </w:rPr>
        <w:t xml:space="preserve">20__很快就要过去了，又到了一年的总结时刻，这一年，我兢兢业业，不仅仅做好了自我本职工作，在佷多的方面都取得了成果，以下是我的总结：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资料，了解大事要事，增强法律意识;二是认真学习《会计法》等法律、法规，进取参加会计资格培训、年审等，促进工作更好更有效的开展;三是经常向行家里手学习，比如：在电脑操作中遇到不懂、不会的问题，就立即找张兴旺教师或者陈宝玉教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情景下，债务要还，学校的经费也要正常的运转。在这即要保运转，又要偿还债务的情景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梦想，又是一种政治要求，更是一种实际行动所在。学校财务工作负担者相应的不可推卸的职责，仅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财务工作自我鉴定汇编 财务部工作自我鉴定篇十九</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必须的成就，但也一些不足之处，现将我任职集团公司出纳工作鉴定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必须要好好工作，不工作就不能体现自我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2、增强大局观念，转变工作作风，努力克服自我的消极情绪，提高工作质量和效率，进取配合领导同事们把工作做得更好。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2024-09-20T17:33:04+08:00</dcterms:created>
  <dcterms:modified xsi:type="dcterms:W3CDTF">2024-09-20T17:33:04+08:00</dcterms:modified>
</cp:coreProperties>
</file>

<file path=docProps/custom.xml><?xml version="1.0" encoding="utf-8"?>
<Properties xmlns="http://schemas.openxmlformats.org/officeDocument/2006/custom-properties" xmlns:vt="http://schemas.openxmlformats.org/officeDocument/2006/docPropsVTypes"/>
</file>