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幼师学期班务工作总结简短 幼师学期班务工作总结范文三篇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幼师学期班务工作总结简短一</w:t>
      </w:r>
    </w:p>
    <w:p>
      <w:pPr>
        <w:ind w:left="0" w:right="0" w:firstLine="560"/>
        <w:spacing w:before="450" w:after="450" w:line="312" w:lineRule="auto"/>
      </w:pPr>
      <w:r>
        <w:rPr>
          <w:rFonts w:ascii="宋体" w:hAnsi="宋体" w:eastAsia="宋体" w:cs="宋体"/>
          <w:color w:val="000"/>
          <w:sz w:val="28"/>
          <w:szCs w:val="28"/>
        </w:rPr>
        <w:t xml:space="preserve">幼儿园班级管理心得班主任既要作好教师的组织者、协调者，又要作好幼儿的教育者、管理者。经过十几年的班主任工作，在这里，我有几点体会与大家共享。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比如：有个别孩子就想欺负我，企图试探我的脾气，他调皮时我一连喊他几声没一点反应，直到看到我变了脸色，才有些收敛;但对有些孩子来说就是发火也没用，于是我就试着和他交流，例如钟昊然小朋友，看起来很调皮，当你对他多一点关心，他会学着慢慢看你的脸色行事，甚至有时他会主动和你说这说那拉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注等情况时，配班教师及时地给予提醒或制止。户外活动时，我们老师之间总是在活动前统一要求，向幼儿说明要求，然后再出去。</w:t>
      </w:r>
    </w:p>
    <w:p>
      <w:pPr>
        <w:ind w:left="0" w:right="0" w:firstLine="560"/>
        <w:spacing w:before="450" w:after="450" w:line="312" w:lineRule="auto"/>
      </w:pPr>
      <w:r>
        <w:rPr>
          <w:rFonts w:ascii="宋体" w:hAnsi="宋体" w:eastAsia="宋体" w:cs="宋体"/>
          <w:color w:val="000"/>
          <w:sz w:val="28"/>
          <w:szCs w:val="28"/>
        </w:rPr>
        <w:t xml:space="preserve">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由老师(包括保育员)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通过各项学习，吸取同行的教学管理经验。大班的幼儿是年龄最大的一个班，每个幼儿自理能力都非常强，经常许多幼儿想帮老师干活，但却没活干，这怎么办，孩子们精力旺盛，没活干，我们来给他们找活干。窗台上总是比较乱，这个由一个小朋友负责，每天一来就开始整理，这一天里她都负责，整理好了就有奖励。如果今天她没来怎么办，没关系有替补的。班上的书柜，两个小朋友负责。电视柜、书包柜由两个小朋友负责。就连冲厕所，摆椅子，都由专人负责。这样班上每个人都有事情做，人人有活干。那么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w:t>
      </w:r>
    </w:p>
    <w:p>
      <w:pPr>
        <w:ind w:left="0" w:right="0" w:firstLine="560"/>
        <w:spacing w:before="450" w:after="450" w:line="312" w:lineRule="auto"/>
      </w:pPr>
      <w:r>
        <w:rPr>
          <w:rFonts w:ascii="宋体" w:hAnsi="宋体" w:eastAsia="宋体" w:cs="宋体"/>
          <w:color w:val="000"/>
          <w:sz w:val="28"/>
          <w:szCs w:val="28"/>
        </w:rPr>
        <w:t xml:space="preserve">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w:t>
      </w:r>
    </w:p>
    <w:p>
      <w:pPr>
        <w:ind w:left="0" w:right="0" w:firstLine="560"/>
        <w:spacing w:before="450" w:after="450" w:line="312" w:lineRule="auto"/>
      </w:pPr>
      <w:r>
        <w:rPr>
          <w:rFonts w:ascii="宋体" w:hAnsi="宋体" w:eastAsia="宋体" w:cs="宋体"/>
          <w:color w:val="000"/>
          <w:sz w:val="28"/>
          <w:szCs w:val="28"/>
        </w:rPr>
        <w:t xml:space="preserve">只有你说到做到了，才能树立自己的威信。让调皮的孩子不敢随便钻老师的空子。比如：上课前我就要求幼儿听课时不讲话，不做小动作眼睛要看老师，当我听到说话声或看到做小动作时我就立刻停止上课或提醒，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其清楚以后再动手操作;在户外游戏时，教师在出去之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w:t>
      </w:r>
    </w:p>
    <w:p>
      <w:pPr>
        <w:ind w:left="0" w:right="0" w:firstLine="560"/>
        <w:spacing w:before="450" w:after="450" w:line="312" w:lineRule="auto"/>
      </w:pPr>
      <w:r>
        <w:rPr>
          <w:rFonts w:ascii="宋体" w:hAnsi="宋体" w:eastAsia="宋体" w:cs="宋体"/>
          <w:color w:val="000"/>
          <w:sz w:val="28"/>
          <w:szCs w:val="28"/>
        </w:rPr>
        <w:t xml:space="preserve">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w:t>
      </w:r>
    </w:p>
    <w:p>
      <w:pPr>
        <w:ind w:left="0" w:right="0" w:firstLine="560"/>
        <w:spacing w:before="450" w:after="450" w:line="312" w:lineRule="auto"/>
      </w:pPr>
      <w:r>
        <w:rPr>
          <w:rFonts w:ascii="宋体" w:hAnsi="宋体" w:eastAsia="宋体" w:cs="宋体"/>
          <w:color w:val="000"/>
          <w:sz w:val="28"/>
          <w:szCs w:val="28"/>
        </w:rPr>
        <w:t xml:space="preserve">平和亲切的态度与家长沟通，让家长放心。家长把孩子送来幼儿园，心中有很强的不安全感，因此我和配班老师都是持着爱孩子关心孩子的心让家长感觉我们的真心，坚持每天的来园和离园都有老师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w:t>
      </w:r>
    </w:p>
    <w:p>
      <w:pPr>
        <w:ind w:left="0" w:right="0" w:firstLine="560"/>
        <w:spacing w:before="450" w:after="450" w:line="312" w:lineRule="auto"/>
      </w:pPr>
      <w:r>
        <w:rPr>
          <w:rFonts w:ascii="宋体" w:hAnsi="宋体" w:eastAsia="宋体" w:cs="宋体"/>
          <w:color w:val="000"/>
          <w:sz w:val="28"/>
          <w:szCs w:val="28"/>
        </w:rPr>
        <w:t xml:space="preserve">与家长有什么误会或班上没有做到的地方直接与家长沟通，取得家长的谅解。而不是避开不理睬，让家长觉得你是个不负责任的老师，从而让误会越来越深，直到真的班上出现有问题的时候，家长就会新账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负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w:t>
      </w:r>
    </w:p>
    <w:p>
      <w:pPr>
        <w:ind w:left="0" w:right="0" w:firstLine="560"/>
        <w:spacing w:before="450" w:after="450" w:line="312" w:lineRule="auto"/>
      </w:pPr>
      <w:r>
        <w:rPr>
          <w:rFonts w:ascii="宋体" w:hAnsi="宋体" w:eastAsia="宋体" w:cs="宋体"/>
          <w:color w:val="000"/>
          <w:sz w:val="28"/>
          <w:szCs w:val="28"/>
        </w:rPr>
        <w:t xml:space="preserve">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有些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w:t>
      </w:r>
    </w:p>
    <w:p>
      <w:pPr>
        <w:ind w:left="0" w:right="0" w:firstLine="560"/>
        <w:spacing w:before="450" w:after="450" w:line="312" w:lineRule="auto"/>
      </w:pPr>
      <w:r>
        <w:rPr>
          <w:rFonts w:ascii="宋体" w:hAnsi="宋体" w:eastAsia="宋体" w:cs="宋体"/>
          <w:color w:val="000"/>
          <w:sz w:val="28"/>
          <w:szCs w:val="28"/>
        </w:rPr>
        <w:t xml:space="preserve">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活”“异”“新”;班级工作既要务实，又要创新，要与时俱进。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既要互相合作，又要明确职责。我相信在座的各位年轻教师都有自己独到的管理方法，我也希望在各位的身上发现自己的不足，学习大家的优点，争取把班级工作做得更好!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幼师学期班务工作总结简短二</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班务的工作做一总结：</w:t>
      </w:r>
    </w:p>
    <w:p>
      <w:pPr>
        <w:ind w:left="0" w:right="0" w:firstLine="560"/>
        <w:spacing w:before="450" w:after="450" w:line="312" w:lineRule="auto"/>
      </w:pPr>
      <w:r>
        <w:rPr>
          <w:rFonts w:ascii="宋体" w:hAnsi="宋体" w:eastAsia="宋体" w:cs="宋体"/>
          <w:color w:val="000"/>
          <w:sz w:val="28"/>
          <w:szCs w:val="28"/>
        </w:rPr>
        <w:t xml:space="preserve">一、幼儿各方面达到的的发展情况</w:t>
      </w:r>
    </w:p>
    <w:p>
      <w:pPr>
        <w:ind w:left="0" w:right="0" w:firstLine="560"/>
        <w:spacing w:before="450" w:after="450" w:line="312" w:lineRule="auto"/>
      </w:pPr>
      <w:r>
        <w:rPr>
          <w:rFonts w:ascii="宋体" w:hAnsi="宋体" w:eastAsia="宋体" w:cs="宋体"/>
          <w:color w:val="000"/>
          <w:sz w:val="28"/>
          <w:szCs w:val="28"/>
        </w:rPr>
        <w:t xml:space="preserve">健康领域的发展情况，适应幼儿园的生活，情绪稳定，乐于参加老师组织的各项体育活动，户外游戏。在日常生活中能独立进餐、入厕、睡觉，学习自己穿__服、裤子、鞋子。能与同伴合作穿脱外套。走、跑、跳及平衡能力得到提高。学习正确的刷牙方法，有保护牙齿，五官的意识，养成早晚刷牙的习惯。语言领域的发展情况，大部分幼儿喜欢用语言与幼儿交往，能听懂普通话，并能用普通话进行交流，喜欢念儿歌，听故事，能安静倾听他人讲话，根据老师的提示语调节自己的行为。社会领域的发展情况，乐于和同伴交往，在集体活动中体验到快乐。幼儿助人行为意识增强，乐于帮助有困难的同伴，乐于为集体做事。__%的幼儿能主动向老师问好，有文明礼貌意识，知道爱惜物品。活动中有__%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科学领域的发展情况，乐意用感官感知周围环境中的事物、现象，了解白天、黑夜等时间概念，能区分大孝长短、前后等。认识简单的几何形状，圆形、正方形、长方形、三角形、椭圆形等，喜欢观察小动物，植物的发芽生长情况。艺术领域的发展情况，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本学期，我们班取得的荣誉还是蛮多的，这与我们班里三位老师的努力是分不开的。虽然过程很累很辛苦，但是领奖的那一刻，我是幸福的。下学期我们应该更加努力，取得更多的进步!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幼师学期班务工作总结简短三</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假期。这学期由于都是原班幼儿，彼此都比较熟悉，大家的情绪都很稳定。在这一学期当中我们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__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【幼师学期班务工作总结简短 幼师学期班务工作总结范文三篇】相关推荐文章: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大班春学期班务工作总结 大班春季班务工作总结7篇简短</w:t>
      </w:r>
    </w:p>
    <w:p>
      <w:pPr>
        <w:ind w:left="0" w:right="0" w:firstLine="560"/>
        <w:spacing w:before="450" w:after="450" w:line="312" w:lineRule="auto"/>
      </w:pPr>
      <w:r>
        <w:rPr>
          <w:rFonts w:ascii="宋体" w:hAnsi="宋体" w:eastAsia="宋体" w:cs="宋体"/>
          <w:color w:val="000"/>
          <w:sz w:val="28"/>
          <w:szCs w:val="28"/>
        </w:rPr>
        <w:t xml:space="preserve">春季学期班务工作总结 春季班务工作总结7篇大全</w:t>
      </w:r>
    </w:p>
    <w:p>
      <w:pPr>
        <w:ind w:left="0" w:right="0" w:firstLine="560"/>
        <w:spacing w:before="450" w:after="450" w:line="312" w:lineRule="auto"/>
      </w:pPr>
      <w:r>
        <w:rPr>
          <w:rFonts w:ascii="宋体" w:hAnsi="宋体" w:eastAsia="宋体" w:cs="宋体"/>
          <w:color w:val="000"/>
          <w:sz w:val="28"/>
          <w:szCs w:val="28"/>
        </w:rPr>
        <w:t xml:space="preserve">初一上学期班务工作总结 初中学期班务工作总结6篇范文</w:t>
      </w:r>
    </w:p>
    <w:p>
      <w:pPr>
        <w:ind w:left="0" w:right="0" w:firstLine="560"/>
        <w:spacing w:before="450" w:after="450" w:line="312" w:lineRule="auto"/>
      </w:pPr>
      <w:r>
        <w:rPr>
          <w:rFonts w:ascii="宋体" w:hAnsi="宋体" w:eastAsia="宋体" w:cs="宋体"/>
          <w:color w:val="000"/>
          <w:sz w:val="28"/>
          <w:szCs w:val="28"/>
        </w:rPr>
        <w:t xml:space="preserve">幼儿园小班班务总结上学期 学期班务工作总结小班上学期</w:t>
      </w:r>
    </w:p>
    <w:p>
      <w:pPr>
        <w:ind w:left="0" w:right="0" w:firstLine="560"/>
        <w:spacing w:before="450" w:after="450" w:line="312" w:lineRule="auto"/>
      </w:pPr>
      <w:r>
        <w:rPr>
          <w:rFonts w:ascii="宋体" w:hAnsi="宋体" w:eastAsia="宋体" w:cs="宋体"/>
          <w:color w:val="000"/>
          <w:sz w:val="28"/>
          <w:szCs w:val="28"/>
        </w:rPr>
        <w:t xml:space="preserve">2024幼师工作总结简短 幼儿园幼师工作总结范文5篇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2024-10-20T20:30:58+08:00</dcterms:created>
  <dcterms:modified xsi:type="dcterms:W3CDTF">2024-10-20T20:30:58+08:00</dcterms:modified>
</cp:coreProperties>
</file>

<file path=docProps/custom.xml><?xml version="1.0" encoding="utf-8"?>
<Properties xmlns="http://schemas.openxmlformats.org/officeDocument/2006/custom-properties" xmlns:vt="http://schemas.openxmlformats.org/officeDocument/2006/docPropsVTypes"/>
</file>