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2024部门主管年终述职报告五篇</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带来的优秀报告范文，希望大家能够喜欢!2024部门主管年终述职报告五篇一尊敬的领导：回首过去一年的工作，有硕果...</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2024部门主管年终述职报告五篇一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回首过去一年的工作，有硕果累累的喜悦，有与同事协同攻关的艰辛，也有遇到困难和挫折时惆怅，可以说这一年是公司推进行业改革、拓展市场、持续发展的关键年。现就本年度重要工作情况述职如下：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公司已制定了完善的规程及考勤制度，行政组织召开工作安排布置会议与年底工作目标完成情况考评，将考评结果列入各部门管理人员的年终绩效。在工作目标落实过程中宿舍管理管理完善工作制度，有力地促进了管理水平的整体提升。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更好适应工作岗位。只有主动融入集体，处理好各方面的关系。才能在新的环境中保持好的工作状态。只有坚持原则落实制度，认真统计盘点，才能履行好用品的申购与领用。只有树立服务意识，加强沟通协调，才能把分内的工作做好。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积极搞好与员工的协调，进一步理顺关系;加强管理知识的学习提高，创新工作方法，提高工作效益;加强基础工作建设，强化管理的创新实践，促进管理水平的提升。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2024部门主管年终述职报告五篇二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一年来，在上级公司和领导的领导下，在全体职工同志的帮助、支持下，在各方面取得了一定的成效。现就一年来本人的思想政治、学习、工作情况简要汇报如下：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在思想政治上能相信群众，感情上贴近群众，工作中依靠群众。一年来，本人能够坚持对时事政治和本职业务知识。能按时认真地参加服务部的学习和讨论，从而提高了自己理论水平和业务水平。</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做为服务部主管，我负责分管服务部日常工作、办公室工作、供暖、维修及随队服务工作。一年来，本人比较圆满地完成了分管范围内的各项工作及各级领导布置的临时任务。今年年初，生产服务中心退租后__一处公寓，在__新租赁二处公寓，用以安排中心职工住宿，为此，我能够做到提前着手，提前准备，在搬迁过程中紧盯在现场，与服务部各位领导密切配合，对于新场所的设备、设施进行彻底检查，发现问题及时与有关部门解决，通过一系列的工作，圆满完成了公寓搬迁工作。</w:t>
      </w:r>
    </w:p>
    <w:p>
      <w:pPr>
        <w:ind w:left="0" w:right="0" w:firstLine="560"/>
        <w:spacing w:before="450" w:after="450" w:line="312" w:lineRule="auto"/>
      </w:pPr>
      <w:r>
        <w:rPr>
          <w:rFonts w:ascii="宋体" w:hAnsi="宋体" w:eastAsia="宋体" w:cs="宋体"/>
          <w:color w:val="000"/>
          <w:sz w:val="28"/>
          <w:szCs w:val="28"/>
        </w:rPr>
        <w:t xml:space="preserve">进入冬季，供暖工作是所有工作中的重中之重，我深感责任重大，在_月份便开始筹备供暖工作，检修管网，通过一个月的全面检修、保养，提前15天供暖。同时加强日常维修保养，确保设备正常运行。坚决杜绝跑冒滴漏现象的发生，避免了因小事而出现故障，为供暖工作提供了保障。同时，组织维修班对各场所冬季“三防”设施设备进行了全面检查，排除不安全因素，要求职工杜绝“三违”。同时参与制定了冬季保供暖措施，为各项工作提供了安全保障。</w:t>
      </w:r>
    </w:p>
    <w:p>
      <w:pPr>
        <w:ind w:left="0" w:right="0" w:firstLine="560"/>
        <w:spacing w:before="450" w:after="450" w:line="312" w:lineRule="auto"/>
      </w:pPr>
      <w:r>
        <w:rPr>
          <w:rFonts w:ascii="宋体" w:hAnsi="宋体" w:eastAsia="宋体" w:cs="宋体"/>
          <w:color w:val="000"/>
          <w:sz w:val="28"/>
          <w:szCs w:val="28"/>
        </w:rPr>
        <w:t xml:space="preserve">随队服务工作是服务部有别于其他单位的一项专门工作，为保证服务质量，我与几名随队服务人员密切配合，能够做到提前进入、提前安排。施工完毕后，会同中心相关部门做好各项收尾工作，一年来没有因安排不到位而影响服务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一是协调平衡工作不太理想。主要表现在有些事情协调不全面，协调不到位，平衡得不尽合理，影响了工作效率;二是管理工作粗放，不够精细，落实不到位，缺乏监督检查的力度。</w:t>
      </w:r>
    </w:p>
    <w:p>
      <w:pPr>
        <w:ind w:left="0" w:right="0" w:firstLine="560"/>
        <w:spacing w:before="450" w:after="450" w:line="312" w:lineRule="auto"/>
      </w:pPr>
      <w:r>
        <w:rPr>
          <w:rFonts w:ascii="宋体" w:hAnsi="宋体" w:eastAsia="宋体" w:cs="宋体"/>
          <w:color w:val="000"/>
          <w:sz w:val="28"/>
          <w:szCs w:val="28"/>
        </w:rPr>
        <w:t xml:space="preserve">四、下步工作设想</w:t>
      </w:r>
    </w:p>
    <w:p>
      <w:pPr>
        <w:ind w:left="0" w:right="0" w:firstLine="560"/>
        <w:spacing w:before="450" w:after="450" w:line="312" w:lineRule="auto"/>
      </w:pPr>
      <w:r>
        <w:rPr>
          <w:rFonts w:ascii="宋体" w:hAnsi="宋体" w:eastAsia="宋体" w:cs="宋体"/>
          <w:color w:val="000"/>
          <w:sz w:val="28"/>
          <w:szCs w:val="28"/>
        </w:rPr>
        <w:t xml:space="preserve">巩固成果，吸取教训，进一步明确分管场所工作的指导思想，细化职责分工，牢固树立服务思想，为中心做好服务。掌握特点，总结规律，提高工作水平。增强创新意识，不断提高服务水平。一是继续保证各项工作的有序运转;二是充分发挥沟通、协调作用，积极协调内外、沟通上下;三是进一步做好督促检查工作，深入场所了解落实情况，并及时做好信息反馈;五是做好领导临时交办的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2024部门主管年终述职报告五篇三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忙碌而充实一年已经过去，我来到公司也有一年的时间了，一年来我围绕管理、服务、学习等工作重点，注重发挥行政部承上启下、联系左右、协调各方的枢纽作用，为公司圆满完成年度各项经营目标任务作出了积极贡献。现将本年度工作情况述职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我与相关部门合作，顺利完成了公司经营地址变更后相关证照的更换工作，按时完成了公司证照的年检，组织接受并通过了相关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__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企业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__知识、法律法规、特别是本公司质量管理体系文件的学习和理解;因个人所负责的工作较杂，有时会没有很好的分清主次和安排时间，以致有些计划实行的工作未能展开，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四、本岗位工作的思路及具体措施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KPI指标;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2024部门主管年终述职报告五篇四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是公司经历总厂专业化重组，完成内部产业结构调整，正式步入市场，迎接竞争挑战的第一年。一年来，我在总厂、工程公司各级领导的带领下，依靠公司全体员工的智慧和力量，对内坚持求真务实、埋头苦干的作风，强化生产经营管理，打牢生存根基，努力营造团结向上、奋发有为的企业环境;对外发扬艰苦奋斗的创业精神，努力拓宽市场空间，积极培育有利于企业持续发展的市场体系。以下是我的述职报告：</w:t>
      </w:r>
    </w:p>
    <w:p>
      <w:pPr>
        <w:ind w:left="0" w:right="0" w:firstLine="560"/>
        <w:spacing w:before="450" w:after="450" w:line="312" w:lineRule="auto"/>
      </w:pPr>
      <w:r>
        <w:rPr>
          <w:rFonts w:ascii="宋体" w:hAnsi="宋体" w:eastAsia="宋体" w:cs="宋体"/>
          <w:color w:val="000"/>
          <w:sz w:val="28"/>
          <w:szCs w:val="28"/>
        </w:rPr>
        <w:t xml:space="preserve">一、生产能力显著提高，经营指标呈攀升态势</w:t>
      </w:r>
    </w:p>
    <w:p>
      <w:pPr>
        <w:ind w:left="0" w:right="0" w:firstLine="560"/>
        <w:spacing w:before="450" w:after="450" w:line="312" w:lineRule="auto"/>
      </w:pPr>
      <w:r>
        <w:rPr>
          <w:rFonts w:ascii="宋体" w:hAnsi="宋体" w:eastAsia="宋体" w:cs="宋体"/>
          <w:color w:val="000"/>
          <w:sz w:val="28"/>
          <w:szCs w:val="28"/>
        </w:rPr>
        <w:t xml:space="preserve">经过公司全体干部职工的艰苦努力，公司完成经营指标创造了历史最好水平。承接并圆满完成了公司改造项目、总厂复合肥装置建设、化工二厂丙烯腈、裂解后分离和高压聚乙烯等重点项目的设备制造任务;外部市场方面，主要完成了大连齐化设备、青海格尔木炼油厂三旋的制造任务。</w:t>
      </w:r>
    </w:p>
    <w:p>
      <w:pPr>
        <w:ind w:left="0" w:right="0" w:firstLine="560"/>
        <w:spacing w:before="450" w:after="450" w:line="312" w:lineRule="auto"/>
      </w:pPr>
      <w:r>
        <w:rPr>
          <w:rFonts w:ascii="宋体" w:hAnsi="宋体" w:eastAsia="宋体" w:cs="宋体"/>
          <w:color w:val="000"/>
          <w:sz w:val="28"/>
          <w:szCs w:val="28"/>
        </w:rPr>
        <w:t xml:space="preserve">二、营造稳定环境，夯实产业格局</w:t>
      </w:r>
    </w:p>
    <w:p>
      <w:pPr>
        <w:ind w:left="0" w:right="0" w:firstLine="560"/>
        <w:spacing w:before="450" w:after="450" w:line="312" w:lineRule="auto"/>
      </w:pPr>
      <w:r>
        <w:rPr>
          <w:rFonts w:ascii="宋体" w:hAnsi="宋体" w:eastAsia="宋体" w:cs="宋体"/>
          <w:color w:val="000"/>
          <w:sz w:val="28"/>
          <w:szCs w:val="28"/>
        </w:rPr>
        <w:t xml:space="preserve">一年来，我从加强形势任务教育入手，积极向职工讲情形势、明确任务，研究制定措施、消除制约发展瓶颈，在公司上下形成了同心同德，共谋发展的良好局面。广大干部职工关心企业的前途和命运，考虑企业的生存与发展，主动为企业的生存献计献策，积极为企业的发展出力流汗。</w:t>
      </w:r>
    </w:p>
    <w:p>
      <w:pPr>
        <w:ind w:left="0" w:right="0" w:firstLine="560"/>
        <w:spacing w:before="450" w:after="450" w:line="312" w:lineRule="auto"/>
      </w:pPr>
      <w:r>
        <w:rPr>
          <w:rFonts w:ascii="宋体" w:hAnsi="宋体" w:eastAsia="宋体" w:cs="宋体"/>
          <w:color w:val="000"/>
          <w:sz w:val="28"/>
          <w:szCs w:val="28"/>
        </w:rPr>
        <w:t xml:space="preserve">我们以容器制造、换热设备制造、分离设备制造、工艺配件加工、塔器配件加工、阀门修造、桥吊检测、转子实验及金属构件加工制造，业务板块构建起的企业新架构，经过一年来的实践、运行，基础得到了很好的稳固，各业务板块经受住了市场的严峻考验，正在向我们订立的产品专业化、规模产业化、结构最佳化、效益最大化目标稳步迈进。南区的激光加工中心、阀门制造厂和容器制造厂，一举扭转了亏损局面，实现盈利。</w:t>
      </w:r>
    </w:p>
    <w:p>
      <w:pPr>
        <w:ind w:left="0" w:right="0" w:firstLine="560"/>
        <w:spacing w:before="450" w:after="450" w:line="312" w:lineRule="auto"/>
      </w:pPr>
      <w:r>
        <w:rPr>
          <w:rFonts w:ascii="宋体" w:hAnsi="宋体" w:eastAsia="宋体" w:cs="宋体"/>
          <w:color w:val="000"/>
          <w:sz w:val="28"/>
          <w:szCs w:val="28"/>
        </w:rPr>
        <w:t xml:space="preserve">三、加快“三高”项目实施步伐，努力提升核心竞争能力</w:t>
      </w:r>
    </w:p>
    <w:p>
      <w:pPr>
        <w:ind w:left="0" w:right="0" w:firstLine="560"/>
        <w:spacing w:before="450" w:after="450" w:line="312" w:lineRule="auto"/>
      </w:pPr>
      <w:r>
        <w:rPr>
          <w:rFonts w:ascii="宋体" w:hAnsi="宋体" w:eastAsia="宋体" w:cs="宋体"/>
          <w:color w:val="000"/>
          <w:sz w:val="28"/>
          <w:szCs w:val="28"/>
        </w:rPr>
        <w:t xml:space="preserve">作为集团公司确立的做大、做强项目，高效换热器、高效塔内件和三级旋风分离器，已经成为了公司提升核心竞争能力的支柱型业务，得到了总厂机动处、设计院和各科研院所的权利支持。三个实验室的设计工作进展顺利，研发中心正在对设计方案做进一步的补充、完善。我预计，该项目在明年将全部竣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2024部门主管年终述职报告五篇五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这一年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以下是我的述职报告：</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w:t>
      </w:r>
    </w:p>
    <w:p>
      <w:pPr>
        <w:ind w:left="0" w:right="0" w:firstLine="560"/>
        <w:spacing w:before="450" w:after="450" w:line="312" w:lineRule="auto"/>
      </w:pPr>
      <w:r>
        <w:rPr>
          <w:rFonts w:ascii="宋体" w:hAnsi="宋体" w:eastAsia="宋体" w:cs="宋体"/>
          <w:color w:val="000"/>
          <w:sz w:val="28"/>
          <w:szCs w:val="28"/>
        </w:rPr>
        <w:t xml:space="preserve">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由总行推出的新产品和对原有业务系统的更新的项目很多。首先，我们要支持业务部门参与激烈的市场竞争。总行为满足市场竞争需要而开发的产品在各种信息渠道中已经介绍的很多，但就__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三、把握全局、团结协作</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2024部门主管年终述职报告</w:t>
      </w:r>
    </w:p>
    <w:p>
      <w:pPr>
        <w:ind w:left="0" w:right="0" w:firstLine="560"/>
        <w:spacing w:before="450" w:after="450" w:line="312" w:lineRule="auto"/>
      </w:pPr>
      <w:r>
        <w:rPr>
          <w:rFonts w:ascii="宋体" w:hAnsi="宋体" w:eastAsia="宋体" w:cs="宋体"/>
          <w:color w:val="000"/>
          <w:sz w:val="28"/>
          <w:szCs w:val="28"/>
        </w:rPr>
        <w:t xml:space="preserve">【2024部门主管年终述职报告五篇】相关推荐文章:</w:t>
      </w:r>
    </w:p>
    <w:p>
      <w:pPr>
        <w:ind w:left="0" w:right="0" w:firstLine="560"/>
        <w:spacing w:before="450" w:after="450" w:line="312" w:lineRule="auto"/>
      </w:pPr>
      <w:r>
        <w:rPr>
          <w:rFonts w:ascii="宋体" w:hAnsi="宋体" w:eastAsia="宋体" w:cs="宋体"/>
          <w:color w:val="000"/>
          <w:sz w:val="28"/>
          <w:szCs w:val="28"/>
        </w:rPr>
        <w:t xml:space="preserve">部门主管个人工作总结简短 部门主管个人工作总结范文</w:t>
      </w:r>
    </w:p>
    <w:p>
      <w:pPr>
        <w:ind w:left="0" w:right="0" w:firstLine="560"/>
        <w:spacing w:before="450" w:after="450" w:line="312" w:lineRule="auto"/>
      </w:pPr>
      <w:r>
        <w:rPr>
          <w:rFonts w:ascii="宋体" w:hAnsi="宋体" w:eastAsia="宋体" w:cs="宋体"/>
          <w:color w:val="000"/>
          <w:sz w:val="28"/>
          <w:szCs w:val="28"/>
        </w:rPr>
        <w:t xml:space="preserve">部门主管年会演讲稿 部门主管年会总结</w:t>
      </w:r>
    </w:p>
    <w:p>
      <w:pPr>
        <w:ind w:left="0" w:right="0" w:firstLine="560"/>
        <w:spacing w:before="450" w:after="450" w:line="312" w:lineRule="auto"/>
      </w:pPr>
      <w:r>
        <w:rPr>
          <w:rFonts w:ascii="宋体" w:hAnsi="宋体" w:eastAsia="宋体" w:cs="宋体"/>
          <w:color w:val="000"/>
          <w:sz w:val="28"/>
          <w:szCs w:val="28"/>
        </w:rPr>
        <w:t xml:space="preserve">2024年公司技术部门主管个人年终工作总结</w:t>
      </w:r>
    </w:p>
    <w:p>
      <w:pPr>
        <w:ind w:left="0" w:right="0" w:firstLine="560"/>
        <w:spacing w:before="450" w:after="450" w:line="312" w:lineRule="auto"/>
      </w:pPr>
      <w:r>
        <w:rPr>
          <w:rFonts w:ascii="宋体" w:hAnsi="宋体" w:eastAsia="宋体" w:cs="宋体"/>
          <w:color w:val="000"/>
          <w:sz w:val="28"/>
          <w:szCs w:val="28"/>
        </w:rPr>
        <w:t xml:space="preserve">个人年终工作总结2024通用五篇</w:t>
      </w:r>
    </w:p>
    <w:p>
      <w:pPr>
        <w:ind w:left="0" w:right="0" w:firstLine="560"/>
        <w:spacing w:before="450" w:after="450" w:line="312" w:lineRule="auto"/>
      </w:pPr>
      <w:r>
        <w:rPr>
          <w:rFonts w:ascii="宋体" w:hAnsi="宋体" w:eastAsia="宋体" w:cs="宋体"/>
          <w:color w:val="000"/>
          <w:sz w:val="28"/>
          <w:szCs w:val="28"/>
        </w:rPr>
        <w:t xml:space="preserve">2024年教师年终述职报告五篇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2024-10-20T09:25:55+08:00</dcterms:created>
  <dcterms:modified xsi:type="dcterms:W3CDTF">2024-10-20T09:25:55+08:00</dcterms:modified>
</cp:coreProperties>
</file>

<file path=docProps/custom.xml><?xml version="1.0" encoding="utf-8"?>
<Properties xmlns="http://schemas.openxmlformats.org/officeDocument/2006/custom-properties" xmlns:vt="http://schemas.openxmlformats.org/officeDocument/2006/docPropsVTypes"/>
</file>