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珠海房屋租赁合同</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珠海房屋租赁合同珠海房屋租赁合同1出租方(简称甲方)：__________承租方(简称乙方)：__________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珠海房屋租赁合同1</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甲方将自有产权的号第层铺位，现在出租给乙方使用，就有关事宜，经双方协商，订立以下合同条款。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第一条出租房屋地点：铺位。</w:t>
      </w:r>
    </w:p>
    <w:p>
      <w:pPr>
        <w:ind w:left="0" w:right="0" w:firstLine="560"/>
        <w:spacing w:before="450" w:after="450" w:line="312" w:lineRule="auto"/>
      </w:pPr>
      <w:r>
        <w:rPr>
          <w:rFonts w:ascii="宋体" w:hAnsi="宋体" w:eastAsia="宋体" w:cs="宋体"/>
          <w:color w:val="000"/>
          <w:sz w:val="28"/>
          <w:szCs w:val="28"/>
        </w:rPr>
        <w:t xml:space="preserve">第二条出租范围：第层（除楼梯外），使用面积约平方米。</w:t>
      </w:r>
    </w:p>
    <w:p>
      <w:pPr>
        <w:ind w:left="0" w:right="0" w:firstLine="560"/>
        <w:spacing w:before="450" w:after="450" w:line="312" w:lineRule="auto"/>
      </w:pPr>
      <w:r>
        <w:rPr>
          <w:rFonts w:ascii="宋体" w:hAnsi="宋体" w:eastAsia="宋体" w:cs="宋体"/>
          <w:color w:val="000"/>
          <w:sz w:val="28"/>
          <w:szCs w:val="28"/>
        </w:rPr>
        <w:t xml:space="preserve">第三条租金：每月租金人民元，合同订立后乙方交租赁保证金元和首月租金元，共元给甲方，以后每月日前交清当月租金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立约时间：年月日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珠海房屋租赁合同3</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根据《中华人民共和国经济合同法》及有关规定，为明确责任，甲、乙双方友好协商，就房屋租赁事宜达成如下协议：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一、甲方同意将位于珠海市间租借给乙方使用。建筑面积约平方米。租赁期自二零 年月日起至二零 年月日止。</w:t>
      </w:r>
    </w:p>
    <w:p>
      <w:pPr>
        <w:ind w:left="0" w:right="0" w:firstLine="560"/>
        <w:spacing w:before="450" w:after="450" w:line="312" w:lineRule="auto"/>
      </w:pPr>
      <w:r>
        <w:rPr>
          <w:rFonts w:ascii="宋体" w:hAnsi="宋体" w:eastAsia="宋体" w:cs="宋体"/>
          <w:color w:val="000"/>
          <w:sz w:val="28"/>
          <w:szCs w:val="28"/>
        </w:rPr>
        <w:t xml:space="preserve">二、租金元/平方米。即每月人民币元，乙方必须在每月日前向甲方交付当月租金。逾期加收滞纳金。每逾期一天，按当期应交租金的罚交滞纳金。如延误超过天（即当月的日）尚不交租金，即使为乙方违约，甲方有权单位提前解除合同，扣罚乙方所付保证金，同时收回该出租房屋，届时如乙方尚存有物品之类均作遗弃物处理。</w:t>
      </w:r>
    </w:p>
    <w:p>
      <w:pPr>
        <w:ind w:left="0" w:right="0" w:firstLine="560"/>
        <w:spacing w:before="450" w:after="450" w:line="312" w:lineRule="auto"/>
      </w:pPr>
      <w:r>
        <w:rPr>
          <w:rFonts w:ascii="宋体" w:hAnsi="宋体" w:eastAsia="宋体" w:cs="宋体"/>
          <w:color w:val="000"/>
          <w:sz w:val="28"/>
          <w:szCs w:val="28"/>
        </w:rPr>
        <w:t xml:space="preserve">三、在本租赁合同签字当日，乙方向甲方交纳履约保证金（即租房押金）人民币元。租赁期满结清所有费用后，甲方将履约保证金不计利息交还给乙方。</w:t>
      </w:r>
    </w:p>
    <w:p>
      <w:pPr>
        <w:ind w:left="0" w:right="0" w:firstLine="560"/>
        <w:spacing w:before="450" w:after="450" w:line="312" w:lineRule="auto"/>
      </w:pPr>
      <w:r>
        <w:rPr>
          <w:rFonts w:ascii="宋体" w:hAnsi="宋体" w:eastAsia="宋体" w:cs="宋体"/>
          <w:color w:val="000"/>
          <w:sz w:val="28"/>
          <w:szCs w:val="28"/>
        </w:rPr>
        <w:t xml:space="preserve">四、该房屋供乙方作商用途。乙方无权将房屋转租给第三者。若发现乙方有改变房屋用途或有利用该房屋进行违法活动，或未经甲方同意私自转租给第三者，除一切法律后果由乙方承担外，甲方有权提前解除本租赁合同，并没收履约保证金。</w:t>
      </w:r>
    </w:p>
    <w:p>
      <w:pPr>
        <w:ind w:left="0" w:right="0" w:firstLine="560"/>
        <w:spacing w:before="450" w:after="450" w:line="312" w:lineRule="auto"/>
      </w:pPr>
      <w:r>
        <w:rPr>
          <w:rFonts w:ascii="宋体" w:hAnsi="宋体" w:eastAsia="宋体" w:cs="宋体"/>
          <w:color w:val="000"/>
          <w:sz w:val="28"/>
          <w:szCs w:val="28"/>
        </w:rPr>
        <w:t xml:space="preserve">五、租赁期内所产生的水、电、小区管理费及由于使用不当造成的门、窗、水、电、下水道的维修费等费用均由乙方承担。</w:t>
      </w:r>
    </w:p>
    <w:p>
      <w:pPr>
        <w:ind w:left="0" w:right="0" w:firstLine="560"/>
        <w:spacing w:before="450" w:after="450" w:line="312" w:lineRule="auto"/>
      </w:pPr>
      <w:r>
        <w:rPr>
          <w:rFonts w:ascii="宋体" w:hAnsi="宋体" w:eastAsia="宋体" w:cs="宋体"/>
          <w:color w:val="000"/>
          <w:sz w:val="28"/>
          <w:szCs w:val="28"/>
        </w:rPr>
        <w:t xml:space="preserve">六、如乙方对房屋再装修后，装修方案必须经甲方同意。因装修导致事故，由乙方承担法律责任和经济责任。甲方负责房屋的正常维修或委托承租方代行维修，维修费用在房租中扣除。</w:t>
      </w:r>
    </w:p>
    <w:p>
      <w:pPr>
        <w:ind w:left="0" w:right="0" w:firstLine="560"/>
        <w:spacing w:before="450" w:after="450" w:line="312" w:lineRule="auto"/>
      </w:pPr>
      <w:r>
        <w:rPr>
          <w:rFonts w:ascii="宋体" w:hAnsi="宋体" w:eastAsia="宋体" w:cs="宋体"/>
          <w:color w:val="000"/>
          <w:sz w:val="28"/>
          <w:szCs w:val="28"/>
        </w:rPr>
        <w:t xml:space="preserve">七、租赁期间双方不得借故解散合同，若违约，违约方赔偿对方一个月的租金作违约金。</w:t>
      </w:r>
    </w:p>
    <w:p>
      <w:pPr>
        <w:ind w:left="0" w:right="0" w:firstLine="560"/>
        <w:spacing w:before="450" w:after="450" w:line="312" w:lineRule="auto"/>
      </w:pPr>
      <w:r>
        <w:rPr>
          <w:rFonts w:ascii="宋体" w:hAnsi="宋体" w:eastAsia="宋体" w:cs="宋体"/>
          <w:color w:val="000"/>
          <w:sz w:val="28"/>
          <w:szCs w:val="28"/>
        </w:rPr>
        <w:t xml:space="preserve">八、租赁期间，届满或解除合同乙方迁出时，须将房屋完整、清洁、干净地交给甲方。否则，从乙方交付的履约保证金中扣除人民币50元作清洁费。若双方都同意续租，租约另订。若不再续租，乙方对房屋的再装修部分除拆走电器设备外，其他不得拆除，无偿交甲方处理。</w:t>
      </w:r>
    </w:p>
    <w:p>
      <w:pPr>
        <w:ind w:left="0" w:right="0" w:firstLine="560"/>
        <w:spacing w:before="450" w:after="450" w:line="312" w:lineRule="auto"/>
      </w:pPr>
      <w:r>
        <w:rPr>
          <w:rFonts w:ascii="宋体" w:hAnsi="宋体" w:eastAsia="宋体" w:cs="宋体"/>
          <w:color w:val="000"/>
          <w:sz w:val="28"/>
          <w:szCs w:val="28"/>
        </w:rPr>
        <w:t xml:space="preserve">九、乙方必须遵守《珠海市出租房屋管理条例》。</w:t>
      </w:r>
    </w:p>
    <w:p>
      <w:pPr>
        <w:ind w:left="0" w:right="0" w:firstLine="560"/>
        <w:spacing w:before="450" w:after="450" w:line="312" w:lineRule="auto"/>
      </w:pPr>
      <w:r>
        <w:rPr>
          <w:rFonts w:ascii="宋体" w:hAnsi="宋体" w:eastAsia="宋体" w:cs="宋体"/>
          <w:color w:val="000"/>
          <w:sz w:val="28"/>
          <w:szCs w:val="28"/>
        </w:rPr>
        <w:t xml:space="preserve">十、合同履行期间发生争议，双方协商解决，协商不成，提交有管辖权的仲裁机关仲裁。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珠海房屋租赁合同5</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一、甲方将拥有产权或处置权的XX市______________区______________的房屋(建筑面积______________平方米)，出租给乙方作______________使用。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12、双方共同确认本合同于年月日签订于珠海市。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日前内，乙方必须向甲方按期支付月租金。租金直接打入工商银行账号(中山银海支行)：20xx***，户名：张莹莹。甲方权利与义务： 1、租赁期内，房屋的主体问题由甲方负责维修;2、租赁期内，甲方若需转让或出售该物业，必须提前一个月通知乙方，并赔偿一个月租金，作为解除合同之补偿金;3、租赁期内，甲方不得以任何理由增加房租或减少屋内设备;4、租赁期内，乙方拖欠租金超过7日，甲方有权停止供应水电，拖欠超过14日，甲方有权利强行收回房屋，押金不退。乙方的权利与义务： 1、租赁期内，乙方有权使用房屋及室内一切设备，同时承担房屋日常的.房屋维修费用。2、租赁期间，水电费、有线电视费、燃气费、电话费、物业费以及其它由乙方居住而产生的费用由乙方负担;租赁结束时，乙方须交清欠费。3、租赁期间，乙方不得随意损坏房屋设施、不得私自改变房屋结构、不得私拉电线，如因乙方管理使用不善造成房屋的损失和维修费用，由乙方承担责任并赔偿损失。4、租赁期间，乙方必须保证墙面和地面的整洁，如严重影响墙面和地面整洁的，乙方在退租前需恢复原貌。5、租赁期内，乙方必须保证屋内设备(家具、家电、门窗、厨卫设备和其他的配套设施等)的完好，因乙方管理使用不善造成房屋及其相连设备的损失和维修费用，由乙方承担责任并赔偿损失。6、租赁期内，乙方不得转租或在房屋内从事任何违反犯罪活动，乙方应执行遵守公安机关、消防和海关等有关部门综合治理和安全保卫的各项规定，负责本房屋的防火安全等工作，并承担全部责任和服从甲方监督检查。7、租赁期内，乙方若需提前退租的，需提前一个月通知甲方，并不退押金，作为解除合同之补偿金。8、租赁期内，乙方须提供有效证件(身份证、暂住证)及相关复印件，甲方核实后留存复印件。合同期满后处理： 1、租赁期满退租时，如乙方有违背第五条规定所述的，甲方有权从押金中扣除维修、赔偿费用;2、租赁期满，若乙方未续约的，乙方要将自己的私人物品全部搬出，恢复房屋原貌; 3、租赁期满，如乙方要求继续租赁，则须提前 1个月向甲方提出，甲方收到乙方要求后7天内答复。如同意继续租赁，则续签租赁合同。同等条件下，乙方享有</w:t>
      </w:r>
    </w:p>
    <w:p>
      <w:pPr>
        <w:ind w:left="0" w:right="0" w:firstLine="560"/>
        <w:spacing w:before="450" w:after="450" w:line="312" w:lineRule="auto"/>
      </w:pPr>
      <w:r>
        <w:rPr>
          <w:rFonts w:ascii="宋体" w:hAnsi="宋体" w:eastAsia="宋体" w:cs="宋体"/>
          <w:color w:val="000"/>
          <w:sz w:val="28"/>
          <w:szCs w:val="28"/>
        </w:rPr>
        <w:t xml:space="preserve">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w:t>
      </w:r>
    </w:p>
    <w:p>
      <w:pPr>
        <w:ind w:left="0" w:right="0" w:firstLine="560"/>
        <w:spacing w:before="450" w:after="450" w:line="312" w:lineRule="auto"/>
      </w:pPr>
      <w:r>
        <w:rPr>
          <w:rFonts w:ascii="宋体" w:hAnsi="宋体" w:eastAsia="宋体" w:cs="宋体"/>
          <w:color w:val="000"/>
          <w:sz w:val="28"/>
          <w:szCs w:val="28"/>
        </w:rPr>
        <w:t xml:space="preserve">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签约时间：20xx年 月 日;签约地：</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珠海房屋租赁合同8</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 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1、租赁期内，房屋的主体问题由甲方负责维修;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2、租赁期内，甲方若需转让或出售该物业，必须提前一个月通知乙方，并赔偿一个月租金，作为解除合同之补偿金;</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3、租赁期内，甲方不得以任何理由增加房租或减少屋内设备;</w:t>
      </w:r>
    </w:p>
    <w:p>
      <w:pPr>
        <w:ind w:left="0" w:right="0" w:firstLine="560"/>
        <w:spacing w:before="450" w:after="450" w:line="312" w:lineRule="auto"/>
      </w:pPr>
      <w:r>
        <w:rPr>
          <w:rFonts w:ascii="宋体" w:hAnsi="宋体" w:eastAsia="宋体" w:cs="宋体"/>
          <w:color w:val="000"/>
          <w:sz w:val="28"/>
          <w:szCs w:val="28"/>
        </w:rPr>
        <w:t xml:space="preserve">4、租赁期内，乙方拖欠租金超过7日，甲方有权停止供应水电，拖欠超过14日，甲方有权利强行收回房屋，押金不退。</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1、租赁期内，乙方有权使用房屋及室内一切设备，同时承担房屋日常的房屋维修费用。</w:t>
      </w:r>
    </w:p>
    <w:p>
      <w:pPr>
        <w:ind w:left="0" w:right="0" w:firstLine="560"/>
        <w:spacing w:before="450" w:after="450" w:line="312" w:lineRule="auto"/>
      </w:pPr>
      <w:r>
        <w:rPr>
          <w:rFonts w:ascii="宋体" w:hAnsi="宋体" w:eastAsia="宋体" w:cs="宋体"/>
          <w:color w:val="000"/>
          <w:sz w:val="28"/>
          <w:szCs w:val="28"/>
        </w:rPr>
        <w:t xml:space="preserve">2、租赁期间，水电费、有线电视费、燃气费、电话费、物业费以及其它由乙方居住而产生的费用由乙方负担;租赁结束时，乙方须交清欠费。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3、租赁期间，乙方不得随意损坏房屋设施、不得私自改变房屋结构、不得私拉电线，如因乙方管理使用不善造成房屋的损失和维修费用，由乙方承担责任并赔偿损失。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4、租赁期间，乙方必须保证墙面和地面的整洁，如严重影响墙面和地面整洁的，乙方在退租前需恢复原貌。</w:t>
      </w:r>
    </w:p>
    <w:p>
      <w:pPr>
        <w:ind w:left="0" w:right="0" w:firstLine="560"/>
        <w:spacing w:before="450" w:after="450" w:line="312" w:lineRule="auto"/>
      </w:pPr>
      <w:r>
        <w:rPr>
          <w:rFonts w:ascii="宋体" w:hAnsi="宋体" w:eastAsia="宋体" w:cs="宋体"/>
          <w:color w:val="000"/>
          <w:sz w:val="28"/>
          <w:szCs w:val="28"/>
        </w:rPr>
        <w:t xml:space="preserve">5、租赁期内，乙方必须保证屋内设备(家具、家电、门窗、厨卫设备和其他的配套设施等)的完好，因乙方管理使用不善造成房屋及其相连设备的损失和维修费用，由乙方承担责任并赔偿损失。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6、租赁期内，乙方不得转租或在房屋内从事任何违反犯罪活动，乙方应执行遵守公安机关、消防和海关等有关部门综合治理和安全保卫的各项规定，负责本房屋的防火安全等工作，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7、租赁期内，乙方若需提前退租的，需提前一个月通知甲方，并不退押金，作为解除合同之补偿金。</w:t>
      </w:r>
    </w:p>
    <w:p>
      <w:pPr>
        <w:ind w:left="0" w:right="0" w:firstLine="560"/>
        <w:spacing w:before="450" w:after="450" w:line="312" w:lineRule="auto"/>
      </w:pPr>
      <w:r>
        <w:rPr>
          <w:rFonts w:ascii="宋体" w:hAnsi="宋体" w:eastAsia="宋体" w:cs="宋体"/>
          <w:color w:val="000"/>
          <w:sz w:val="28"/>
          <w:szCs w:val="28"/>
        </w:rPr>
        <w:t xml:space="preserve">8、租赁期内，乙方须提供有效证件(身份证、暂住证)及相关复印件，甲方核实后留存复印件。</w:t>
      </w:r>
    </w:p>
    <w:p>
      <w:pPr>
        <w:ind w:left="0" w:right="0" w:firstLine="560"/>
        <w:spacing w:before="450" w:after="450" w:line="312" w:lineRule="auto"/>
      </w:pPr>
      <w:r>
        <w:rPr>
          <w:rFonts w:ascii="宋体" w:hAnsi="宋体" w:eastAsia="宋体" w:cs="宋体"/>
          <w:color w:val="000"/>
          <w:sz w:val="28"/>
          <w:szCs w:val="28"/>
        </w:rPr>
        <w:t xml:space="preserve">合同期满后处理：</w:t>
      </w:r>
    </w:p>
    <w:p>
      <w:pPr>
        <w:ind w:left="0" w:right="0" w:firstLine="560"/>
        <w:spacing w:before="450" w:after="450" w:line="312" w:lineRule="auto"/>
      </w:pPr>
      <w:r>
        <w:rPr>
          <w:rFonts w:ascii="宋体" w:hAnsi="宋体" w:eastAsia="宋体" w:cs="宋体"/>
          <w:color w:val="000"/>
          <w:sz w:val="28"/>
          <w:szCs w:val="28"/>
        </w:rPr>
        <w:t xml:space="preserve">1、租赁期满退租时，如乙方有违背第五条规定所述的，甲方有权从押金中扣除维修、赔偿费用;</w:t>
      </w:r>
    </w:p>
    <w:p>
      <w:pPr>
        <w:ind w:left="0" w:right="0" w:firstLine="560"/>
        <w:spacing w:before="450" w:after="450" w:line="312" w:lineRule="auto"/>
      </w:pPr>
      <w:r>
        <w:rPr>
          <w:rFonts w:ascii="宋体" w:hAnsi="宋体" w:eastAsia="宋体" w:cs="宋体"/>
          <w:color w:val="000"/>
          <w:sz w:val="28"/>
          <w:szCs w:val="28"/>
        </w:rPr>
        <w:t xml:space="preserve">2、租赁期满，若乙方未续约的，乙方要将自己的私人物品全部搬出，恢复房屋原貌;</w:t>
      </w:r>
    </w:p>
    <w:p>
      <w:pPr>
        <w:ind w:left="0" w:right="0" w:firstLine="560"/>
        <w:spacing w:before="450" w:after="450" w:line="312" w:lineRule="auto"/>
      </w:pPr>
      <w:r>
        <w:rPr>
          <w:rFonts w:ascii="宋体" w:hAnsi="宋体" w:eastAsia="宋体" w:cs="宋体"/>
          <w:color w:val="000"/>
          <w:sz w:val="28"/>
          <w:szCs w:val="28"/>
        </w:rPr>
        <w:t xml:space="preserve">3、租赁期满，如乙方要求继续租赁，则须提前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电话： ; 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2024-11-08T22:27:00+08:00</dcterms:created>
  <dcterms:modified xsi:type="dcterms:W3CDTF">2024-11-08T22:27:00+08:00</dcterms:modified>
</cp:coreProperties>
</file>

<file path=docProps/custom.xml><?xml version="1.0" encoding="utf-8"?>
<Properties xmlns="http://schemas.openxmlformats.org/officeDocument/2006/custom-properties" xmlns:vt="http://schemas.openxmlformats.org/officeDocument/2006/docPropsVTypes"/>
</file>