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与工作相结合的自省</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与工作相结合的自省勤于自省其实有时候人总是需要被逼迫的，就比如前几天做个东西，因为懒散的基因再作怪，所以一直是逃避问题，而无法正确的面对这些，我觉得可能大部分人都有这样的行为出现，需要不停的外部环境来逼迫，不然自己会懈怠起来，所以...</w:t>
      </w:r>
    </w:p>
    <w:p>
      <w:pPr>
        <w:ind w:left="0" w:right="0" w:firstLine="560"/>
        <w:spacing w:before="450" w:after="450" w:line="312" w:lineRule="auto"/>
      </w:pPr>
      <w:r>
        <w:rPr>
          <w:rFonts w:ascii="黑体" w:hAnsi="黑体" w:eastAsia="黑体" w:cs="黑体"/>
          <w:color w:val="000000"/>
          <w:sz w:val="36"/>
          <w:szCs w:val="36"/>
          <w:b w:val="1"/>
          <w:bCs w:val="1"/>
        </w:rPr>
        <w:t xml:space="preserve">第一篇：与工作相结合的自省</w:t>
      </w:r>
    </w:p>
    <w:p>
      <w:pPr>
        <w:ind w:left="0" w:right="0" w:firstLine="560"/>
        <w:spacing w:before="450" w:after="450" w:line="312" w:lineRule="auto"/>
      </w:pPr>
      <w:r>
        <w:rPr>
          <w:rFonts w:ascii="宋体" w:hAnsi="宋体" w:eastAsia="宋体" w:cs="宋体"/>
          <w:color w:val="000"/>
          <w:sz w:val="28"/>
          <w:szCs w:val="28"/>
        </w:rPr>
        <w:t xml:space="preserve">勤于自省</w:t>
      </w:r>
    </w:p>
    <w:p>
      <w:pPr>
        <w:ind w:left="0" w:right="0" w:firstLine="560"/>
        <w:spacing w:before="450" w:after="450" w:line="312" w:lineRule="auto"/>
      </w:pPr>
      <w:r>
        <w:rPr>
          <w:rFonts w:ascii="宋体" w:hAnsi="宋体" w:eastAsia="宋体" w:cs="宋体"/>
          <w:color w:val="000"/>
          <w:sz w:val="28"/>
          <w:szCs w:val="28"/>
        </w:rPr>
        <w:t xml:space="preserve">其实有时候人总是需要被逼迫的，就比如前几天做个东西，因为懒散的基因再作怪，所以一直是逃避问题，而无法正确的面对这些，我觉得可能大部分人都有这样的行为出现，需要不停的外部环境来逼迫，不然自己会懈怠起来，所以经过思考，还是需要对自己行为的某些懒散被迫的东西转化为主动，所有一切问题就迎刃而解了，在这件事情上我学习和看到了自身在某些方面的不足，我深感欣慰。</w:t>
      </w:r>
    </w:p>
    <w:p>
      <w:pPr>
        <w:ind w:left="0" w:right="0" w:firstLine="560"/>
        <w:spacing w:before="450" w:after="450" w:line="312" w:lineRule="auto"/>
      </w:pPr>
      <w:r>
        <w:rPr>
          <w:rFonts w:ascii="宋体" w:hAnsi="宋体" w:eastAsia="宋体" w:cs="宋体"/>
          <w:color w:val="000"/>
          <w:sz w:val="28"/>
          <w:szCs w:val="28"/>
        </w:rPr>
        <w:t xml:space="preserve">《论语》曰：“每日三省吾身。”这是一句亘古不变的名言。它饱含着人生的智慧。人人皆需自省，即便孔孟圣人也亦如此。思想的火花常常在自省中迸现；人生的智慧常常在自省中悟出。</w:t>
      </w:r>
    </w:p>
    <w:p>
      <w:pPr>
        <w:ind w:left="0" w:right="0" w:firstLine="560"/>
        <w:spacing w:before="450" w:after="450" w:line="312" w:lineRule="auto"/>
      </w:pPr>
      <w:r>
        <w:rPr>
          <w:rFonts w:ascii="宋体" w:hAnsi="宋体" w:eastAsia="宋体" w:cs="宋体"/>
          <w:color w:val="000"/>
          <w:sz w:val="28"/>
          <w:szCs w:val="28"/>
        </w:rPr>
        <w:t xml:space="preserve">人生必须自省。因为人们常常被利欲所诱惑，在错误中不能自拔。自省能使人辨明得失，在思悟中权衡利害，在酌悟中知道进退。总结人生平庸、人生困顿甚至失败的原因，其中重要的一条，就是缺乏自省，或者从不反思自我。</w:t>
      </w:r>
    </w:p>
    <w:p>
      <w:pPr>
        <w:ind w:left="0" w:right="0" w:firstLine="560"/>
        <w:spacing w:before="450" w:after="450" w:line="312" w:lineRule="auto"/>
      </w:pPr>
      <w:r>
        <w:rPr>
          <w:rFonts w:ascii="宋体" w:hAnsi="宋体" w:eastAsia="宋体" w:cs="宋体"/>
          <w:color w:val="000"/>
          <w:sz w:val="28"/>
          <w:szCs w:val="28"/>
        </w:rPr>
        <w:t xml:space="preserve">何谓自省？自省实质上是一种自责后的惊醒，是一种内省后的明白，是一种思考后的觉悟。一个不善于反省的人，已经过去的，他不明曲直，不知正误；正在经历的，他患得患失，处险而不察。如此人生，岂能不平庸？岂能不困顿？因此，我们需要倡导人生自省。应当说，人生中，最需要补习的功课，就是学习自省，最容易引导你成功的智慧，当是时时进行自我反省。而在自我反省中，最重要的是要经常进行得失之省、利害之省与进退之省。正是这三者构成了本书的内容。</w:t>
      </w:r>
    </w:p>
    <w:p>
      <w:pPr>
        <w:ind w:left="0" w:right="0" w:firstLine="560"/>
        <w:spacing w:before="450" w:after="450" w:line="312" w:lineRule="auto"/>
      </w:pPr>
      <w:r>
        <w:rPr>
          <w:rFonts w:ascii="宋体" w:hAnsi="宋体" w:eastAsia="宋体" w:cs="宋体"/>
          <w:color w:val="000"/>
          <w:sz w:val="28"/>
          <w:szCs w:val="28"/>
        </w:rPr>
        <w:t xml:space="preserve">得失之省。得与失是生命追求过程中的两种形式和两种结果。反省人生中的得与失，目的是让我们感悟出人生的辩证法：福祸相依，得失互变。人生在世，不必过于为得所喜，也不必过于为失所忧。舍得起，放得下，才是真正的大聪明。</w:t>
      </w:r>
    </w:p>
    <w:p>
      <w:pPr>
        <w:ind w:left="0" w:right="0" w:firstLine="560"/>
        <w:spacing w:before="450" w:after="450" w:line="312" w:lineRule="auto"/>
      </w:pPr>
      <w:r>
        <w:rPr>
          <w:rFonts w:ascii="宋体" w:hAnsi="宋体" w:eastAsia="宋体" w:cs="宋体"/>
          <w:color w:val="000"/>
          <w:sz w:val="28"/>
          <w:szCs w:val="28"/>
        </w:rPr>
        <w:t xml:space="preserve">利害之省。趋利避害是人之本能。然而，诱惑常让人们视害为利，贪欲常让人们唯利是图。反省人生中的利与害，目的是让人们省悟出人生的义利观，亦不可为贪利而陷入人生泥潭，切不可为逐利而害人害己。生命之舟，承载不了过多的私欲和贪心，力戒贪心，与人共享，才能获得生命的大自在。</w:t>
      </w:r>
    </w:p>
    <w:p>
      <w:pPr>
        <w:ind w:left="0" w:right="0" w:firstLine="560"/>
        <w:spacing w:before="450" w:after="450" w:line="312" w:lineRule="auto"/>
      </w:pPr>
      <w:r>
        <w:rPr>
          <w:rFonts w:ascii="宋体" w:hAnsi="宋体" w:eastAsia="宋体" w:cs="宋体"/>
          <w:color w:val="000"/>
          <w:sz w:val="28"/>
          <w:szCs w:val="28"/>
        </w:rPr>
        <w:t xml:space="preserve">进退之省。自古以来，人们往往喜进厌退，以退为耻。然而在智者看来，退进自如者方能稳操胜券。反省人生中的进与退，目的是让我们参悟出运筹人生的生存之道和必胜之法，无退则无进，莫把一味的“进”当作勇敢有为，灵活的“退”决不是屈服与懦弱。知进知退，才称得上人生的大智慧。</w:t>
      </w:r>
    </w:p>
    <w:p>
      <w:pPr>
        <w:ind w:left="0" w:right="0" w:firstLine="560"/>
        <w:spacing w:before="450" w:after="450" w:line="312" w:lineRule="auto"/>
      </w:pPr>
      <w:r>
        <w:rPr>
          <w:rFonts w:ascii="宋体" w:hAnsi="宋体" w:eastAsia="宋体" w:cs="宋体"/>
          <w:color w:val="000"/>
          <w:sz w:val="28"/>
          <w:szCs w:val="28"/>
        </w:rPr>
        <w:t xml:space="preserve">无论我们正在经历着或将要迎来是怎样的人生，都要以自思、自省的态度理智面对。有了这样的人生智慧，你就会生活风光无限，生命精彩出色。自省可以改变人生。</w:t>
      </w:r>
    </w:p>
    <w:p>
      <w:pPr>
        <w:ind w:left="0" w:right="0" w:firstLine="560"/>
        <w:spacing w:before="450" w:after="450" w:line="312" w:lineRule="auto"/>
      </w:pPr>
      <w:r>
        <w:rPr>
          <w:rFonts w:ascii="宋体" w:hAnsi="宋体" w:eastAsia="宋体" w:cs="宋体"/>
          <w:color w:val="000"/>
          <w:sz w:val="28"/>
          <w:szCs w:val="28"/>
        </w:rPr>
        <w:t xml:space="preserve">一直多年来探寻自己本身的很多不足之处，尝试改变，也许由于自身成长环境的原因，看待问题总是以悲观主义为主，如不能准确的判断自己所面临的东西无法把握的话，一般都会畏缩不前，当然如果看待清楚的话还是可以一往无前的，在这点上自己还是对自己比较自信的，也算是多年来能坚持的一个好的情况吧。很多年我一个人生活，几乎都需要自己去处理和判断事物本身所带来的优劣，因为没有人帮助我，所以一直到现在我不喜欢靠别人办事情，对自己比较自信，多年来做事和哥们一起，也多是从开始到结束一直亲为，当时很是抱怨，但到现在我因该感谢，不然何来锻炼自己的能力呢？不过我个人觉得自己性格上有些孤僻，对自己喜欢可以掏心，对于自己不喜欢的表与外，从一个成熟的人来讲，这不太好，因为会是别人有时候下不了台，自己还经常劝慰自己时间可以证明一切，可是那个人没有脸面呢、。这样还是不好，我想多年来一直想改掉自己有事过于直率的脾气，但是江山易改，禀性难移呀，不过生命尚未终结，本人还需努力。</w:t>
      </w:r>
    </w:p>
    <w:p>
      <w:pPr>
        <w:ind w:left="0" w:right="0" w:firstLine="560"/>
        <w:spacing w:before="450" w:after="450" w:line="312" w:lineRule="auto"/>
      </w:pPr>
      <w:r>
        <w:rPr>
          <w:rFonts w:ascii="黑体" w:hAnsi="黑体" w:eastAsia="黑体" w:cs="黑体"/>
          <w:color w:val="000000"/>
          <w:sz w:val="36"/>
          <w:szCs w:val="36"/>
          <w:b w:val="1"/>
          <w:bCs w:val="1"/>
        </w:rPr>
        <w:t xml:space="preserve">第二篇：浅论企业经营工作与党务工作相结合</w:t>
      </w:r>
    </w:p>
    <w:p>
      <w:pPr>
        <w:ind w:left="0" w:right="0" w:firstLine="560"/>
        <w:spacing w:before="450" w:after="450" w:line="312" w:lineRule="auto"/>
      </w:pPr>
      <w:r>
        <w:rPr>
          <w:rFonts w:ascii="宋体" w:hAnsi="宋体" w:eastAsia="宋体" w:cs="宋体"/>
          <w:color w:val="000"/>
          <w:sz w:val="28"/>
          <w:szCs w:val="28"/>
        </w:rPr>
        <w:t xml:space="preserve">中图分类号：d267 文献标识码：a 文章编号：1674-3520（2024）-01-00-01</w:t>
      </w:r>
    </w:p>
    <w:p>
      <w:pPr>
        <w:ind w:left="0" w:right="0" w:firstLine="560"/>
        <w:spacing w:before="450" w:after="450" w:line="312" w:lineRule="auto"/>
      </w:pPr>
      <w:r>
        <w:rPr>
          <w:rFonts w:ascii="宋体" w:hAnsi="宋体" w:eastAsia="宋体" w:cs="宋体"/>
          <w:color w:val="000"/>
          <w:sz w:val="28"/>
          <w:szCs w:val="28"/>
        </w:rPr>
        <w:t xml:space="preserve">在现代企业的管理以及经营之中，企业的管理理念有所改变以及提升。在新的形式下，良好的经济发展势头，给企业带来比较大的发展空间。在现代企业经济经营工作中结合党务工作是现代企业持续发展的基本保障，在经济经营工作中发挥党务工作的积极作用，促进企业的持续发展。本文意图探索企业经济经营工作与党务的结合模式，讨论现代企业持续发展的方向与保障，从而使得党务工作更加切合企业的经营以及管理工作。</w:t>
      </w:r>
    </w:p>
    <w:p>
      <w:pPr>
        <w:ind w:left="0" w:right="0" w:firstLine="560"/>
        <w:spacing w:before="450" w:after="450" w:line="312" w:lineRule="auto"/>
      </w:pPr>
      <w:r>
        <w:rPr>
          <w:rFonts w:ascii="宋体" w:hAnsi="宋体" w:eastAsia="宋体" w:cs="宋体"/>
          <w:color w:val="000"/>
          <w:sz w:val="28"/>
          <w:szCs w:val="28"/>
        </w:rPr>
        <w:t xml:space="preserve">新形势下的企业发展需要一支思想觉悟高、有共同的价值观和发展观、有较强的责任心的人才队伍，做好企业党务工作是加强企业人才队伍建设、促进企业经济发展和体制改革、提升企业文化核心竞争力、推进企业发展的重要手段。企业是追求自身的利益的单位，为了能够提升企业的经营能力以及增强企业的利润，企业之中需要加强党务工作的人员素质提升。企业中的一批高素质的党务工作者，能很好地带动企业员工积极进取、创新改革、高质量地完成工作，并能推动党组织的执政能力和领导水平的提高。</w:t>
      </w:r>
    </w:p>
    <w:p>
      <w:pPr>
        <w:ind w:left="0" w:right="0" w:firstLine="560"/>
        <w:spacing w:before="450" w:after="450" w:line="312" w:lineRule="auto"/>
      </w:pPr>
      <w:r>
        <w:rPr>
          <w:rFonts w:ascii="宋体" w:hAnsi="宋体" w:eastAsia="宋体" w:cs="宋体"/>
          <w:color w:val="000"/>
          <w:sz w:val="28"/>
          <w:szCs w:val="28"/>
        </w:rPr>
        <w:t xml:space="preserve">一、企业班子建设</w:t>
      </w:r>
    </w:p>
    <w:p>
      <w:pPr>
        <w:ind w:left="0" w:right="0" w:firstLine="560"/>
        <w:spacing w:before="450" w:after="450" w:line="312" w:lineRule="auto"/>
      </w:pPr>
      <w:r>
        <w:rPr>
          <w:rFonts w:ascii="宋体" w:hAnsi="宋体" w:eastAsia="宋体" w:cs="宋体"/>
          <w:color w:val="000"/>
          <w:sz w:val="28"/>
          <w:szCs w:val="28"/>
        </w:rPr>
        <w:t xml:space="preserve">在企业中最重要的是班子，是企业领头群体，建设优秀的领导班子群体是现代企业发展的基本保障。在企业班子的建设中，应该注意两个方面，一个是企业经济经营管理方面的领头人，另一个方面是党务工作领头人。这两个方面应该结合起来，相互渗透，让优秀的企业经济经营管理人员融入到党务工作队伍之中，同时，在党务工作中表现突出的懂经济经营管理的人员，也可以参与到一线的企业管理决策当中。在整个企业中，从基层的普通员工到中层的管理人员，再到高层的企业决策者，都要充分的体现经济经营工作与党务工作的相互结合，围绕企业经济经营为中心，加强企业党务工作促进企业经济经营的发展。在企业中，建立优秀的班子，不论是基层管理班子、部分班子、还是企业核心班子，都要紧密结合党务工作，充分发挥党员的模范带头作用。</w:t>
      </w:r>
    </w:p>
    <w:p>
      <w:pPr>
        <w:ind w:left="0" w:right="0" w:firstLine="560"/>
        <w:spacing w:before="450" w:after="450" w:line="312" w:lineRule="auto"/>
      </w:pPr>
      <w:r>
        <w:rPr>
          <w:rFonts w:ascii="宋体" w:hAnsi="宋体" w:eastAsia="宋体" w:cs="宋体"/>
          <w:color w:val="000"/>
          <w:sz w:val="28"/>
          <w:szCs w:val="28"/>
        </w:rPr>
        <w:t xml:space="preserve">二、企业经济经营工作与党务相结合之中的制度建设</w:t>
      </w:r>
    </w:p>
    <w:p>
      <w:pPr>
        <w:ind w:left="0" w:right="0" w:firstLine="560"/>
        <w:spacing w:before="450" w:after="450" w:line="312" w:lineRule="auto"/>
      </w:pPr>
      <w:r>
        <w:rPr>
          <w:rFonts w:ascii="宋体" w:hAnsi="宋体" w:eastAsia="宋体" w:cs="宋体"/>
          <w:color w:val="000"/>
          <w:sz w:val="28"/>
          <w:szCs w:val="28"/>
        </w:rPr>
        <w:t xml:space="preserve">制度的建设是一个全局的、根本的、稳定的长期工作。每一个企业都需要用制度来管人，没有优秀的制度，企业内部就不可能有良好的经济经营，企业中的制度有经济经营工作的制度，同时也要有党务工作的制度，党务工作中的制度是保障企业党务工作稳固化、规范化、长期化的根本。在党务工作制度中，要建立基础的、根本的制度。应该健全民主管理、坚持民主集中、评议制度，对于重大的事项，要通过集体讨论决策、民主测评才能决定。党务工作的制度要融入经济经营工作中，深入群众，广泛听取普通员工的心声。结合党务工作，在经济经营工作中建立完善、有效的制度。制定详尽、细致、科学合理的日常管理制度，制定切实可行的监察制定，防止违法违纪。在企业中，经济经营工作制度中体现党务工作，党务工作制度充分实现为促进企业经济经营发展服务。</w:t>
      </w:r>
    </w:p>
    <w:p>
      <w:pPr>
        <w:ind w:left="0" w:right="0" w:firstLine="560"/>
        <w:spacing w:before="450" w:after="450" w:line="312" w:lineRule="auto"/>
      </w:pPr>
      <w:r>
        <w:rPr>
          <w:rFonts w:ascii="宋体" w:hAnsi="宋体" w:eastAsia="宋体" w:cs="宋体"/>
          <w:color w:val="000"/>
          <w:sz w:val="28"/>
          <w:szCs w:val="28"/>
        </w:rPr>
        <w:t xml:space="preserve">三、在企业经济经营工作中壮大队伍</w:t>
      </w:r>
    </w:p>
    <w:p>
      <w:pPr>
        <w:ind w:left="0" w:right="0" w:firstLine="560"/>
        <w:spacing w:before="450" w:after="450" w:line="312" w:lineRule="auto"/>
      </w:pPr>
      <w:r>
        <w:rPr>
          <w:rFonts w:ascii="宋体" w:hAnsi="宋体" w:eastAsia="宋体" w:cs="宋体"/>
          <w:color w:val="000"/>
          <w:sz w:val="28"/>
          <w:szCs w:val="28"/>
        </w:rPr>
        <w:t xml:space="preserve">企业在招聘员工或则管理人员的时候，要从实际出发，聘用思想素质过硬、专业技术超群的优秀人才。吸收优秀员工以及管理人才进入党务工作队伍。然后通过党务工作更加有效的促进企业经济经营工作。在企业的经济经营中把队伍壮大是非常重要的，壮大了队伍才有能力扩大经营，对企业才有新鲜的血液注入，才能使企业呈现蓬勃的生机。企业在发展壮大的过程中，需要注意的是注重队伍的质量。在企业的经济经营工作中，积极发展员工以及管理人才加入党的组织，不断壮大企业的经济经营队伍以及党务工作队伍。在企业中积极培养人党积极分子。特别是关键岗位的职工骨干或则生产经济管理者，更是要着重培养，在严守程序、严格考察、严肃纪律的原则下。</w:t>
      </w:r>
    </w:p>
    <w:p>
      <w:pPr>
        <w:ind w:left="0" w:right="0" w:firstLine="560"/>
        <w:spacing w:before="450" w:after="450" w:line="312" w:lineRule="auto"/>
      </w:pPr>
      <w:r>
        <w:rPr>
          <w:rFonts w:ascii="宋体" w:hAnsi="宋体" w:eastAsia="宋体" w:cs="宋体"/>
          <w:color w:val="000"/>
          <w:sz w:val="28"/>
          <w:szCs w:val="28"/>
        </w:rPr>
        <w:t xml:space="preserve">四、加强和提升企业党务人员综合素质</w:t>
      </w:r>
    </w:p>
    <w:p>
      <w:pPr>
        <w:ind w:left="0" w:right="0" w:firstLine="560"/>
        <w:spacing w:before="450" w:after="450" w:line="312" w:lineRule="auto"/>
      </w:pPr>
      <w:r>
        <w:rPr>
          <w:rFonts w:ascii="宋体" w:hAnsi="宋体" w:eastAsia="宋体" w:cs="宋体"/>
          <w:color w:val="000"/>
          <w:sz w:val="28"/>
          <w:szCs w:val="28"/>
        </w:rPr>
        <w:t xml:space="preserve">素质和对我党重要思想的学习和认识应引导企业干部职工积极配合企业党务工作，接受思想教育，学习和认识党的重要思想和理论，了解党的政治战略和指导方针，学习和认识党的先进性。进而使企业于部和员工坚定保持和落实科学发展观。同时企业党政组织应根据企业干部和员工的学习效果对企业党务工作的培训、教育方式和体系进行合理、科学的优化和调整，提升教育培训的质量和效率、加强培训和教育力度，同时注重对企业成员思想道德、观念作风等方面的教育，促进企业成员综合素质的养成和提高。应引导企业干部和员工认真学习与日常工作和党政工作的相关知识，对不同行业、不同领域的知识广泛涉猎，深入探索和研究不同行业、领域的课题和知识，扩大知识面、开阔眼界，更好地适应当前社会各行业逐渐融合的形势，更有利于对企业发展战略和企业党政工作的开展提出创造性、建设性的建议，为企业发展和党的领导注入新鲜的活力。</w:t>
      </w:r>
    </w:p>
    <w:p>
      <w:pPr>
        <w:ind w:left="0" w:right="0" w:firstLine="560"/>
        <w:spacing w:before="450" w:after="450" w:line="312" w:lineRule="auto"/>
      </w:pPr>
      <w:r>
        <w:rPr>
          <w:rFonts w:ascii="宋体" w:hAnsi="宋体" w:eastAsia="宋体" w:cs="宋体"/>
          <w:color w:val="000"/>
          <w:sz w:val="28"/>
          <w:szCs w:val="28"/>
        </w:rPr>
        <w:t xml:space="preserve">五、打造企业文化，激励员工</w:t>
      </w:r>
    </w:p>
    <w:p>
      <w:pPr>
        <w:ind w:left="0" w:right="0" w:firstLine="560"/>
        <w:spacing w:before="450" w:after="450" w:line="312" w:lineRule="auto"/>
      </w:pPr>
      <w:r>
        <w:rPr>
          <w:rFonts w:ascii="宋体" w:hAnsi="宋体" w:eastAsia="宋体" w:cs="宋体"/>
          <w:color w:val="000"/>
          <w:sz w:val="28"/>
          <w:szCs w:val="28"/>
        </w:rPr>
        <w:t xml:space="preserve">员工对企业文化的深刻理解和对企业的高忠诚度是精神激励发挥作用的前提。通过企业文化的塑造，使所有员工形成一种正确的价值导向，展现昂扬向上的精神，为企业发展贡献力量。优质企业文化能够培养出积极向上、锐意进取的优秀员工，使企业形象更加高大，影响力大大提升。因而企业管理者要注意企业文化在平时工作中的融入，使员工理想与企业理想紧密结合，员工就会自发性地为企业大目标奋斗，精神激励的作用就可以体现出来，为企业的可持续发展提供源源不断的动力。</w:t>
      </w:r>
    </w:p>
    <w:p>
      <w:pPr>
        <w:ind w:left="0" w:right="0" w:firstLine="560"/>
        <w:spacing w:before="450" w:after="450" w:line="312" w:lineRule="auto"/>
      </w:pPr>
      <w:r>
        <w:rPr>
          <w:rFonts w:ascii="黑体" w:hAnsi="黑体" w:eastAsia="黑体" w:cs="黑体"/>
          <w:color w:val="000000"/>
          <w:sz w:val="36"/>
          <w:szCs w:val="36"/>
          <w:b w:val="1"/>
          <w:bCs w:val="1"/>
        </w:rPr>
        <w:t xml:space="preserve">第三篇：自省</w:t>
      </w:r>
    </w:p>
    <w:p>
      <w:pPr>
        <w:ind w:left="0" w:right="0" w:firstLine="560"/>
        <w:spacing w:before="450" w:after="450" w:line="312" w:lineRule="auto"/>
      </w:pPr>
      <w:r>
        <w:rPr>
          <w:rFonts w:ascii="宋体" w:hAnsi="宋体" w:eastAsia="宋体" w:cs="宋体"/>
          <w:color w:val="000"/>
          <w:sz w:val="28"/>
          <w:szCs w:val="28"/>
        </w:rPr>
        <w:t xml:space="preserve">自省、市、县启动“同步小康驻村工作”以来，xx镇xx村同步小康驻村工作小组成员，严格按照上级的部署和要求，以求稳定、谋发展的总体工作思路做好驻村各项工作，现将近期驻村工作开展情况汇报如下：</w:t>
      </w:r>
    </w:p>
    <w:p>
      <w:pPr>
        <w:ind w:left="0" w:right="0" w:firstLine="560"/>
        <w:spacing w:before="450" w:after="450" w:line="312" w:lineRule="auto"/>
      </w:pPr>
      <w:r>
        <w:rPr>
          <w:rFonts w:ascii="宋体" w:hAnsi="宋体" w:eastAsia="宋体" w:cs="宋体"/>
          <w:color w:val="000"/>
          <w:sz w:val="28"/>
          <w:szCs w:val="28"/>
        </w:rPr>
        <w:t xml:space="preserve">一、xx村基本情况</w:t>
      </w:r>
    </w:p>
    <w:p>
      <w:pPr>
        <w:ind w:left="0" w:right="0" w:firstLine="560"/>
        <w:spacing w:before="450" w:after="450" w:line="312" w:lineRule="auto"/>
      </w:pPr>
      <w:r>
        <w:rPr>
          <w:rFonts w:ascii="宋体" w:hAnsi="宋体" w:eastAsia="宋体" w:cs="宋体"/>
          <w:color w:val="000"/>
          <w:sz w:val="28"/>
          <w:szCs w:val="28"/>
        </w:rPr>
        <w:t xml:space="preserve">xx村地处xx乡政府所在地，是一个典型的农业村，约15.6平方公里，耕地总面积3290亩，其中水浇地890亩，旱地2400亩，全村21个组，1068户，4568人，人均耕地0.9亩。主要农作物：玉米、水稻。经济作物以烤烟、油菜为主，村内养殖业主要以生猪、鸡、兔等养殖为主。人均纯收入5800元。村境内交通便利，省道久铜公路横贯全村。有线电视覆盖全村12个村民组，有线电话遍及全村14个组。移动、联通在村境内无信号障碍，可随处拨打。该村村规民约健全，执行情况良好。村集体经济为零，办公经费基本依靠乡政府的财政补助。村境内建有一家私营企业—兴农化肥厂，生产的普钙、合肥供不应求。</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1、当好“政策宣传员”，继续进组入户深入走访xx村群众，重点了解群众春耕生产备耕情况。通过走访，了解到大多数群众目前春耕生产的化肥、薄膜、农药已备齐，水稻良种已购齐，包谷正在准备播种和开展营养块营养土的准备，烤烟进入育苗的关键期。全村青壮年大多数都外出务工，在家的基本上是40岁以上人群，其中大多数又是55岁以上人群，普遍存在劳动力不足的现象。针对上述现象，一方面积极对群众宣传党的惠农政策，鼓励群众积极开展春耕备耕工作。另一方面请示省交通厅道路运输局和县委组织部出资和协调有关单位对村47户“计生三结合”困难群众进行帮扶，开展“助春耕”活动，为他们送去化肥和农具。</w:t>
      </w:r>
    </w:p>
    <w:p>
      <w:pPr>
        <w:ind w:left="0" w:right="0" w:firstLine="560"/>
        <w:spacing w:before="450" w:after="450" w:line="312" w:lineRule="auto"/>
      </w:pPr>
      <w:r>
        <w:rPr>
          <w:rFonts w:ascii="宋体" w:hAnsi="宋体" w:eastAsia="宋体" w:cs="宋体"/>
          <w:color w:val="000"/>
          <w:sz w:val="28"/>
          <w:szCs w:val="28"/>
        </w:rPr>
        <w:t xml:space="preserve">2、当好“致富信息员”，熟悉挂帮点xx村的基本村情，认真分析该村的优势与劣势，积极帮助村委查找制约发展的突出问题。依托上级组织、有关单位和部门，在发展农村经济、基础设施建设和促进农民增收等方面，积极争取和提供政策、资金、项目和技术等的支持，推动农村经济加快发展。目前已帮助完成高沟水组1.5公里通组硬化路的项目建设，帮助完成腊坪组1公里机耕道项目建设，正在和乡水利站、县水利局协调对接，落实xx村2024年小水利设施建设项目。</w:t>
      </w:r>
    </w:p>
    <w:p>
      <w:pPr>
        <w:ind w:left="0" w:right="0" w:firstLine="560"/>
        <w:spacing w:before="450" w:after="450" w:line="312" w:lineRule="auto"/>
      </w:pPr>
      <w:r>
        <w:rPr>
          <w:rFonts w:ascii="宋体" w:hAnsi="宋体" w:eastAsia="宋体" w:cs="宋体"/>
          <w:color w:val="000"/>
          <w:sz w:val="28"/>
          <w:szCs w:val="28"/>
        </w:rPr>
        <w:t xml:space="preserve">3、当好“矛盾调解员”，在全国“两会”和上周金中镇移民到县政府非法上访期间，严守工作纪律，取消双修日，在村真蹲实驻，扎实做好信访维稳工作。和村支两委一道，通过各种措施和渠道，全面掌握xx村移民的具体情况和动向。加大矛盾纠纷的排查化解力度，耐心细致做好群众教育和思想疏导，引导群众以理性合法形式表达利益诉求，及时发现苗头性问题，最大限度消除各种不稳定因素。3月19日，与村支两委一起到白岩组和山高坟组调解山高坟组村民李发才因在白岩组通组路上超重运送水泥，与白岩组群众产生的矛盾纠纷。3月20日，与驻村工作小组成员和xx村村支两委成员一起，到腊坪组机耕道修建现场调解村民王克文和施工方因修路产生的矛盾纠纷。3月20日，与村支两委一起到高中坪组调解二组群众因为铺埋自来水管与高中坪村民何启珍产生的矛盾纠纷，安抚群众情绪，其中二组群众中就有龙水移民户5户。截止目前，共收到村民群众反映问题13个，协调解决和处理矛盾纠纷11个。还参与xx村的治安联防值班工作，开展宣传活动，进一步提升村民的安全感和安全感测评工作的知晓率。</w:t>
      </w:r>
    </w:p>
    <w:p>
      <w:pPr>
        <w:ind w:left="0" w:right="0" w:firstLine="560"/>
        <w:spacing w:before="450" w:after="450" w:line="312" w:lineRule="auto"/>
      </w:pPr>
      <w:r>
        <w:rPr>
          <w:rFonts w:ascii="宋体" w:hAnsi="宋体" w:eastAsia="宋体" w:cs="宋体"/>
          <w:color w:val="000"/>
          <w:sz w:val="28"/>
          <w:szCs w:val="28"/>
        </w:rPr>
        <w:t xml:space="preserve">4、当好“党建指导员”，推进基层组织建设年工作，抓好党组织转化晋级工作，帮助xx村总支改善基层基础保障条件，完善资料，健全和完善相关制度，增强活力，使其在市级“五好基层党组织”的基础上，实现向省级“五好基层党组织”的转化。成为推动发展、服务群众、凝聚人心、促进和谐的坚强战斗堡垒。【同步小康驻村工作总结5篇】同步小康驻村工作总结5篇。</w:t>
      </w:r>
    </w:p>
    <w:p>
      <w:pPr>
        <w:ind w:left="0" w:right="0" w:firstLine="560"/>
        <w:spacing w:before="450" w:after="450" w:line="312" w:lineRule="auto"/>
      </w:pPr>
      <w:r>
        <w:rPr>
          <w:rFonts w:ascii="宋体" w:hAnsi="宋体" w:eastAsia="宋体" w:cs="宋体"/>
          <w:color w:val="000"/>
          <w:sz w:val="28"/>
          <w:szCs w:val="28"/>
        </w:rPr>
        <w:t xml:space="preserve">5、当好“民生服务员”，在近期驻村工作中，向群众宣传预防强对流天气冰雹灾害的知识。协调帮助解决大湾子组村民蒋家洪申领智障妻子的农低保。与村支两委成员分组到各组进行农村危房摸底调查，填表照相，收集数据。帮助高中坪组村民赵国芬填写上户申请。与驻村干部一起走访高中坪组群众，并帮助村民刘顺祥的儿子在贵阳志远城达出租汽车公司联系工作岗位。为村民发放第二代居民身份证。</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1、紧紧围绕省委、市委和县委对“同步小康驻村工作”的要求，加强学习，真蹲实驻，深入基层，深入群众，扎实开展工作，为基层，为群众服务，进一步提高帮促工作知晓率。</w:t>
      </w:r>
    </w:p>
    <w:p>
      <w:pPr>
        <w:ind w:left="0" w:right="0" w:firstLine="560"/>
        <w:spacing w:before="450" w:after="450" w:line="312" w:lineRule="auto"/>
      </w:pPr>
      <w:r>
        <w:rPr>
          <w:rFonts w:ascii="宋体" w:hAnsi="宋体" w:eastAsia="宋体" w:cs="宋体"/>
          <w:color w:val="000"/>
          <w:sz w:val="28"/>
          <w:szCs w:val="28"/>
        </w:rPr>
        <w:t xml:space="preserve">2、继续当好“政策宣传员”，帮助基层党员群众学习理解十八大精神和党的惠农惠民政策，确保贯彻落实；继续当好“致富信息员”，促进群众致富增收奔小康。继续当好“矛盾调解员”，化解群众矛盾，促进村组和谐，为促进全乡经济社会发展，早日建成小康社会营造良好的氛围。继续当好“民生服务员”。在工作中“多张嘴、勤动腿”，积极主动为群众代办各种事务，创造各种有利条件为群众服务。</w:t>
      </w:r>
    </w:p>
    <w:p>
      <w:pPr>
        <w:ind w:left="0" w:right="0" w:firstLine="560"/>
        <w:spacing w:before="450" w:after="450" w:line="312" w:lineRule="auto"/>
      </w:pPr>
      <w:r>
        <w:rPr>
          <w:rFonts w:ascii="宋体" w:hAnsi="宋体" w:eastAsia="宋体" w:cs="宋体"/>
          <w:color w:val="000"/>
          <w:sz w:val="28"/>
          <w:szCs w:val="28"/>
        </w:rPr>
        <w:t xml:space="preserve">3、根据制定的2024年帮扶工作计划，依托单位和个人资源，创新工作思路，注重对接和协调，抓好挂帮计划的实施，确保实施一件，成功一件。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自3月份以来，在同步小康驻村工作组和沫阳镇党委、政府的领导帮助下，与其他工作队员和村干部一道，坚持理论业务知识学习，严格执行工作队纪律，认真履行职责，全身心投入到同步小康村建设工作中，努力搞好同步小康村建设工作。同时还结合本部门工作实际，尽其所能，积极为建设同步小康村献计献策。在驻村期间，本人与其他工作队员一道相互鼓励，同心协力，心系群众，克服困难，努力工作，积极探索罗沟村实现同步小康的新路子，切实帮助罗沟村群众奔小康。现将三月份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1、深入走访农户350余户，发放便民服务卡370余张。</w:t>
      </w:r>
    </w:p>
    <w:p>
      <w:pPr>
        <w:ind w:left="0" w:right="0" w:firstLine="560"/>
        <w:spacing w:before="450" w:after="450" w:line="312" w:lineRule="auto"/>
      </w:pPr>
      <w:r>
        <w:rPr>
          <w:rFonts w:ascii="宋体" w:hAnsi="宋体" w:eastAsia="宋体" w:cs="宋体"/>
          <w:color w:val="000"/>
          <w:sz w:val="28"/>
          <w:szCs w:val="28"/>
        </w:rPr>
        <w:t xml:space="preserve">2、召集全村党员干部学习党的十八章程。</w:t>
      </w:r>
    </w:p>
    <w:p>
      <w:pPr>
        <w:ind w:left="0" w:right="0" w:firstLine="560"/>
        <w:spacing w:before="450" w:after="450" w:line="312" w:lineRule="auto"/>
      </w:pPr>
      <w:r>
        <w:rPr>
          <w:rFonts w:ascii="宋体" w:hAnsi="宋体" w:eastAsia="宋体" w:cs="宋体"/>
          <w:color w:val="000"/>
          <w:sz w:val="28"/>
          <w:szCs w:val="28"/>
        </w:rPr>
        <w:t xml:space="preserve">3、帮助罗沟村制定产业规划。</w:t>
      </w:r>
    </w:p>
    <w:p>
      <w:pPr>
        <w:ind w:left="0" w:right="0" w:firstLine="560"/>
        <w:spacing w:before="450" w:after="450" w:line="312" w:lineRule="auto"/>
      </w:pPr>
      <w:r>
        <w:rPr>
          <w:rFonts w:ascii="宋体" w:hAnsi="宋体" w:eastAsia="宋体" w:cs="宋体"/>
          <w:color w:val="000"/>
          <w:sz w:val="28"/>
          <w:szCs w:val="28"/>
        </w:rPr>
        <w:t xml:space="preserve">二、工作基本做法</w:t>
      </w:r>
    </w:p>
    <w:p>
      <w:pPr>
        <w:ind w:left="0" w:right="0" w:firstLine="560"/>
        <w:spacing w:before="450" w:after="450" w:line="312" w:lineRule="auto"/>
      </w:pPr>
      <w:r>
        <w:rPr>
          <w:rFonts w:ascii="宋体" w:hAnsi="宋体" w:eastAsia="宋体" w:cs="宋体"/>
          <w:color w:val="000"/>
          <w:sz w:val="28"/>
          <w:szCs w:val="28"/>
        </w:rPr>
        <w:t xml:space="preserve">1、加强自身学习，切实提高工作本领。作为一名同步小康工作队员，我深知工作的重要。在实施改革开放社会不断取得进步、人民群众物质和文化生活水平不断得到提高，并逐步走上富裕奔向小康社会的今天，还有相当部分群众没有实现小康。每当想到这些，我倍感扶贫工作责任重大。为了把此项工作干好，不负党的重托和群众厚望，本人首先加强理论和业务知识学习，不断提高自身思想政治素质。</w:t>
      </w:r>
    </w:p>
    <w:p>
      <w:pPr>
        <w:ind w:left="0" w:right="0" w:firstLine="560"/>
        <w:spacing w:before="450" w:after="450" w:line="312" w:lineRule="auto"/>
      </w:pPr>
      <w:r>
        <w:rPr>
          <w:rFonts w:ascii="宋体" w:hAnsi="宋体" w:eastAsia="宋体" w:cs="宋体"/>
          <w:color w:val="000"/>
          <w:sz w:val="28"/>
          <w:szCs w:val="28"/>
        </w:rPr>
        <w:t xml:space="preserve">2、在进村入户开展民意调查、召开村组和党员坐谈会等活动期间，及时将所学到的党的理论知识、茶叶实用技术和国家有关惠农方针政策向当地群众进行宣传、讲解，引导他们转变思想观念，积极探索，因地制宜，选择符合自身发展的增收路子。鼓励他们发扬自力更生，艰苦奋斗的创业精神，消除等、靠、要被动思想，积极主动走致富增收路。通过不断宣传、讲解，增强当地群众致富奔小康的信心，增强了基层党组织的凝聚力和战斗，同时也及时为当地群众答疑解惑，消除了各种矛盾隐患，为构建和谐稳定的社会环境奠定了坚实的基础。</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在同步小康工作组、沫阳镇党委、政府的统一领导下，与工作队员一道通过不断努力，尽最大的工作热情，为罗沟村实现小康尽了一份微薄之力，使群众得到了一定的实惠。</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为了认真贯彻落实省委政府“帮县、联乡、驻村”相关文件精神，增强全心全意为人民服务的宗旨意识，深入农村砥砺品质、锤炼作风、访民情、解民优、聚民心，本人于年月日驻xx镇xx村开展同步小康驻村工作，现将开展的工作作如下总结：</w:t>
      </w:r>
    </w:p>
    <w:p>
      <w:pPr>
        <w:ind w:left="0" w:right="0" w:firstLine="560"/>
        <w:spacing w:before="450" w:after="450" w:line="312" w:lineRule="auto"/>
      </w:pPr>
      <w:r>
        <w:rPr>
          <w:rFonts w:ascii="宋体" w:hAnsi="宋体" w:eastAsia="宋体" w:cs="宋体"/>
          <w:color w:val="000"/>
          <w:sz w:val="28"/>
          <w:szCs w:val="28"/>
        </w:rPr>
        <w:t xml:space="preserve">一、坚持不断学习，努力提升自我</w:t>
      </w:r>
    </w:p>
    <w:p>
      <w:pPr>
        <w:ind w:left="0" w:right="0" w:firstLine="560"/>
        <w:spacing w:before="450" w:after="450" w:line="312" w:lineRule="auto"/>
      </w:pPr>
      <w:r>
        <w:rPr>
          <w:rFonts w:ascii="宋体" w:hAnsi="宋体" w:eastAsia="宋体" w:cs="宋体"/>
          <w:color w:val="000"/>
          <w:sz w:val="28"/>
          <w:szCs w:val="28"/>
        </w:rPr>
        <w:t xml:space="preserve">（一）夯实政治理论，增强党性修养。【同步小康驻村工作总结5篇】文章同步小康驻村工作总结5篇出自http://，转载请保留此链接！。先后和村干部一起认真学习了党的十八大、省委十一届二次全会和县十一次党代会精神以及各级各部门同步小康驻村工作要求，夯实了政治理论，增强了党性修养，执政理念和服务意识均有所提高。</w:t>
      </w:r>
    </w:p>
    <w:p>
      <w:pPr>
        <w:ind w:left="0" w:right="0" w:firstLine="560"/>
        <w:spacing w:before="450" w:after="450" w:line="312" w:lineRule="auto"/>
      </w:pPr>
      <w:r>
        <w:rPr>
          <w:rFonts w:ascii="宋体" w:hAnsi="宋体" w:eastAsia="宋体" w:cs="宋体"/>
          <w:color w:val="000"/>
          <w:sz w:val="28"/>
          <w:szCs w:val="28"/>
        </w:rPr>
        <w:t xml:space="preserve">（二）向干部群众学习，提高业务水平。本人自踏上工作岗位一直从事教育教学工作，从未涉及农村工作，工作内容发生了质的变化，隔行如隔山，一切都得从零开始，为提高自身工作能力，尽快适应新的工作，我在网上搜索其他驻村干部的工作经验，抱着一颗学习之心向xx村村支两委请教，向xx村人民群众请教，半年来视野得以开扩，观念得到了更新，思维模式得到了转变，工作水平和能力也得到了逐步提高。</w:t>
      </w:r>
    </w:p>
    <w:p>
      <w:pPr>
        <w:ind w:left="0" w:right="0" w:firstLine="560"/>
        <w:spacing w:before="450" w:after="450" w:line="312" w:lineRule="auto"/>
      </w:pPr>
      <w:r>
        <w:rPr>
          <w:rFonts w:ascii="宋体" w:hAnsi="宋体" w:eastAsia="宋体" w:cs="宋体"/>
          <w:color w:val="000"/>
          <w:sz w:val="28"/>
          <w:szCs w:val="28"/>
        </w:rPr>
        <w:t xml:space="preserve">二、履职尽责显本色，服务发展践宗旨</w:t>
      </w:r>
    </w:p>
    <w:p>
      <w:pPr>
        <w:ind w:left="0" w:right="0" w:firstLine="560"/>
        <w:spacing w:before="450" w:after="450" w:line="312" w:lineRule="auto"/>
      </w:pPr>
      <w:r>
        <w:rPr>
          <w:rFonts w:ascii="宋体" w:hAnsi="宋体" w:eastAsia="宋体" w:cs="宋体"/>
          <w:color w:val="000"/>
          <w:sz w:val="28"/>
          <w:szCs w:val="28"/>
        </w:rPr>
        <w:t xml:space="preserve">（一）科学安排精心设计，力争任务落到实处。本人吃住在村，对了解xx村地域范围、人口规模、重点对象分布等有了更可靠的保证，我首先梳理了xx村基本情况，村支两委干部基本情况，重点帮扶对象基本情况，教科局结对帮扶对象，留守儿童，空巢老人，孤残老人，军烈属名单，上访户、拆迁户、刑满释放户、养殖大户、致富创业带头人基本情况，根据这些内容，我制定了每周的走访计划，合理安排每月的走访进度，根据走访对象精心设计走访方式，把#from 本文来自高考资源网http://。通过不断宣传、讲解，增强当地群众致富奔小康的信心，增强了基层党组织的凝聚力和战斗，同时也及时为当地群众答疑解惑，消除了各种矛盾隐患，为构建和谐稳定的社会环境奠定了坚实的基础。</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在扬拱村同步小康工作组、扬拱乡党委、政府的统一领导下，与工作队员一道通过不断努力，尽最大的工作热情，为扬拱村实现小康尽了一份微薄之力，使群众得到了一定的实惠。</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黄平县紧扣做好新形势下群众工作这一主题，以“同步小康驻村工作”为载体，以“四帐一卡”为抓手，狠抓驻村干部作风转变，强化工作措施，积极帮助农村基层党组织理思路、强措施、办实事、抓稳定、促落实，全面推进全县同步小康建设。</w:t>
      </w:r>
    </w:p>
    <w:p>
      <w:pPr>
        <w:ind w:left="0" w:right="0" w:firstLine="560"/>
        <w:spacing w:before="450" w:after="450" w:line="312" w:lineRule="auto"/>
      </w:pPr>
      <w:r>
        <w:rPr>
          <w:rFonts w:ascii="宋体" w:hAnsi="宋体" w:eastAsia="宋体" w:cs="宋体"/>
          <w:color w:val="000"/>
          <w:sz w:val="28"/>
          <w:szCs w:val="28"/>
        </w:rPr>
        <w:t xml:space="preserve">统一思想，周密部署。立足服务发展、服务基层、服务民生、服务群众的目标，该县将开展同步小康驻村工作作为贯彻落实中央和省委决策部署，深入贯彻落实十八大精神的重大举措，组织召开专题会议，认真传达学习省委、州委有关文件和会议精神，进一步统一思想认识。精心组织，确保帮扶全覆盖。制定选派干部工作方案，共抽派县、乡219名干部和选派74名大学毕业生、80名优秀农村知识青年与省、州下派的35名干部，组建同步小康驻村工作组，对80个集中帮扶村进行驻村帮促。同时，对余下的163个行政驻村，选派了163名县直机关干部开展同步小康驻村帮扶工作，实现全县14乡243个行政村帮扶全覆盖。</w:t>
      </w:r>
    </w:p>
    <w:p>
      <w:pPr>
        <w:ind w:left="0" w:right="0" w:firstLine="560"/>
        <w:spacing w:before="450" w:after="450" w:line="312" w:lineRule="auto"/>
      </w:pPr>
      <w:r>
        <w:rPr>
          <w:rFonts w:ascii="宋体" w:hAnsi="宋体" w:eastAsia="宋体" w:cs="宋体"/>
          <w:color w:val="000"/>
          <w:sz w:val="28"/>
          <w:szCs w:val="28"/>
        </w:rPr>
        <w:t xml:space="preserve">强化措施，注重帮促实效。成立同步小康驻村工作队、工作分队、工作组，临时党总支。严格执行联席会议、工作例会、工作报告、督查通报、考勤管理、党组织生活等工作制度，规范同步小康驻村工作队员的管理，初步形成队长负总责，分队具体管理，重大安排调度决策的机制。同时，成立四个督导组，负责对同步小康驻村工作进行督查。目前，该县通过电话抽查、实在走访等方式，对全县80个集中帮扶村驻村工作组到位、服务与管理等方面进行督查。</w:t>
      </w:r>
    </w:p>
    <w:p>
      <w:pPr>
        <w:ind w:left="0" w:right="0" w:firstLine="560"/>
        <w:spacing w:before="450" w:after="450" w:line="312" w:lineRule="auto"/>
      </w:pPr>
      <w:r>
        <w:rPr>
          <w:rFonts w:ascii="宋体" w:hAnsi="宋体" w:eastAsia="宋体" w:cs="宋体"/>
          <w:color w:val="000"/>
          <w:sz w:val="28"/>
          <w:szCs w:val="28"/>
        </w:rPr>
        <w:t xml:space="preserve">创新载体，扎实推进工作。该县在2024年的“联乡驻村”工作中，探索总结出了《困难群众台账》、《民生台账》、《社会稳定台账》和《党员创业带富台帐》“四本台账”和“联乡驻村干部积分卡”的“四账一卡”成功做法。今年及时将“四账一卡”印编成册并发放给驻村干部。通过“四帐一卡”载体，让驻村干部有效地找到工作的切入点，全面推进了同步小康驻村工作的深入开展。目前，“四帐一卡”共收集社意民情160多条，献言献策200多条，排查化解矛盾纠纷120多件。</w:t>
      </w:r>
    </w:p>
    <w:p>
      <w:pPr>
        <w:ind w:left="0" w:right="0" w:firstLine="560"/>
        <w:spacing w:before="450" w:after="450" w:line="312" w:lineRule="auto"/>
      </w:pPr>
      <w:r>
        <w:rPr>
          <w:rFonts w:ascii="黑体" w:hAnsi="黑体" w:eastAsia="黑体" w:cs="黑体"/>
          <w:color w:val="000000"/>
          <w:sz w:val="36"/>
          <w:szCs w:val="36"/>
          <w:b w:val="1"/>
          <w:bCs w:val="1"/>
        </w:rPr>
        <w:t xml:space="preserve">第四篇：学与思相结合</w:t>
      </w:r>
    </w:p>
    <w:p>
      <w:pPr>
        <w:ind w:left="0" w:right="0" w:firstLine="560"/>
        <w:spacing w:before="450" w:after="450" w:line="312" w:lineRule="auto"/>
      </w:pPr>
      <w:r>
        <w:rPr>
          <w:rFonts w:ascii="宋体" w:hAnsi="宋体" w:eastAsia="宋体" w:cs="宋体"/>
          <w:color w:val="000"/>
          <w:sz w:val="28"/>
          <w:szCs w:val="28"/>
        </w:rPr>
        <w:t xml:space="preserve">孔子（前551——前479），是我国古代最伟大的思想家，杰出的教育家，儒家学派的创始人。他的思想是历史的产物，是中国历史文化的重要组成部分。孔子开创的儒家道德精神与伦理逐渐成为引领人们道德生活的道德文化理念，因而长期以来受到人们赞同。尤其是“己所不欲，勿施于人”的思想，对当前我们构建和谐社会，调整人与人的关系，遵守公共道德观念等方面，有它的历史意义和现实意义。他一生的大部分时间和主要精力从事“传道、授业、解惑”的教育工作，先后就教于他的弟子多达三千余人，其中比较优秀的就有七十余人。一部《论语》记载了他的丰富的教育实践，完整地总结了他的教育思想，成为儒家的经典著作。是一份非常宝贵的文化遗产。他以“有教无类”的思想办学，打破了“学在官府”的局面。这对推动我国古代文化教育的发展，起了积极作用。今天，通过学习他的教育言论，而领悟其中的哲学思想，反思我们的教育实践和自己的教育行为，无疑是大有裨益的。</w:t>
      </w:r>
    </w:p>
    <w:p>
      <w:pPr>
        <w:ind w:left="0" w:right="0" w:firstLine="560"/>
        <w:spacing w:before="450" w:after="450" w:line="312" w:lineRule="auto"/>
      </w:pPr>
      <w:r>
        <w:rPr>
          <w:rFonts w:ascii="宋体" w:hAnsi="宋体" w:eastAsia="宋体" w:cs="宋体"/>
          <w:color w:val="000"/>
          <w:sz w:val="28"/>
          <w:szCs w:val="28"/>
        </w:rPr>
        <w:t xml:space="preserve">一。他的言论中透出“学思结合、学以致用”的辩证关系</w:t>
      </w:r>
    </w:p>
    <w:p>
      <w:pPr>
        <w:ind w:left="0" w:right="0" w:firstLine="560"/>
        <w:spacing w:before="450" w:after="450" w:line="312" w:lineRule="auto"/>
      </w:pPr>
      <w:r>
        <w:rPr>
          <w:rFonts w:ascii="宋体" w:hAnsi="宋体" w:eastAsia="宋体" w:cs="宋体"/>
          <w:color w:val="000"/>
          <w:sz w:val="28"/>
          <w:szCs w:val="28"/>
        </w:rPr>
        <w:t xml:space="preserve">孔子认为，在学习的过程中，“学”和“思”不能偏废。他指出了学而不思的局限，也道出了思而不学的弊端。主张学与思相结合。只有将学与思相结合，才可以使自己成为有道德、有学识的人。孔子从教育实践中总结出“学”和“思”的关系。他所说的“学”和“思”的关系虽然不等于是感性认识和理性认识的关系，但也是别人的经验如何通过思考变成自己的知识的关系。“学”是学习别人的经验和从现实生活中学习，“思”是把别人的经验和从现实生活中学得的东西通过思考加以消化，使之成为自己的知识，“思”是达到理解的必要手段。所以他说：“学而不思则罔，思而不学则殆”（《论语·为政》），只学习前人的知识而自己不思考，就不能消化，不能变成自己的东西，只能停留在迷罔之中而不知正确与错误；另一方面，不学习和利用前人的知识经验而只是凭空去冥思苦想，那就会一无所成。因为所学的知识只有在理解的基础上，才能成为自己的东西。他还以自己的亲身体会告诫学生，他说：“吾尝终日不食，终夜不寝，以思；无益，不如学也。”（《论语·卫灵公》）看来，在“学”和“思”这两方面，孔子虽然也重视“思”，但他却更重视“学”，他认为“学”是“思”的基础。大凡人类认识史总是首先重视“学”（直接经验和间接经验），而逐渐才注意到“思”（对经验加以总结找出规律），孔子通过他亲身的教育实践，开始认识到这两者的关系，并由注意“学”开始，到注意“思”的认识阶段。在强调学的基础上，同时又强调思考的重要性。因为只学习不思考，知识就不能消化自然就越学越糊涂。所以他说，“君子有九思：视思明，听思聪，色思温，貌思恭，言思忠，事思敬，疑思问，忿思难，见得思义。”(《论语·季氏》)事事处处都应运用思考，极力反对那些“饱食终日，无所用心”(《论语·阳货》)的人。孔子这样处理“学”与“思”的关系，无疑是正确的。他倡导的启发式教学，在今天的素质教育课堂教学中起的作用，不是大家有目共睹的吗？学与思的进一步发展，就是解决学与用的问题，即学以致用。孔子说：“诵《诗》三百，授之以政，不达；使于四方，不能专对。虽多，亦奚以为 ？”(《论语·子路》)也就是说，尽管熟读了《诗经》三百篇，但叫他去处理政务，却行不通；派他去出使外国,却不能独立应对。书读得虽多，又有什么用处呢？他主张“学而优则仕”。培养学生是为了推行其政治抱负，训练学生能够出仕为宦，治理一方，所以他很强调学用结合，学以致用。在巩固知识的方法上，孔子还强调反复学习的作用。他主张“温故而知新”，就是从思考的过程中有所发现或创造，从已知引申到未知，要注重培养 的是牢固掌握知识，能融会贯通，举一反三。防死记硬背，纸上谈兵，二． 他的言论中透出“教学相长”的辩证关系</w:t>
      </w:r>
    </w:p>
    <w:p>
      <w:pPr>
        <w:ind w:left="0" w:right="0" w:firstLine="560"/>
        <w:spacing w:before="450" w:after="450" w:line="312" w:lineRule="auto"/>
      </w:pPr>
      <w:r>
        <w:rPr>
          <w:rFonts w:ascii="宋体" w:hAnsi="宋体" w:eastAsia="宋体" w:cs="宋体"/>
          <w:color w:val="000"/>
          <w:sz w:val="28"/>
          <w:szCs w:val="28"/>
        </w:rPr>
        <w:t xml:space="preserve">在教学中，孔子认为身教胜于言教，教师要以身作则。把 “有言之教”和 “无言之教”结合起来。要为学生提供好的典型范例，用榜样的力量感染学生。他说：“人不率，则不从；身不先，则不信。其身正，不令而行；其身不正，虽令不行”。“不能正其身，如正人何 ？”(《论语·子路》)这说明身教比言教更为重要。当然，这不是说不要言教，而是指只有言教而没有身教，言教也起不了多大作用，甚至适得其反；如果教师能做到以身示范，事事做学生的榜样，那么虽没有言语的说教，仍然能对学生产生潜移默化的作用。正如《论语·阳货》所载：“子贡曰：‘子如不言，则小子何述焉。他还认为，教师要有“学而不厌，诲人不倦”精神。若没有“学而不厌”的精神坚持学习，不断增加自己的知识和能力，就不可能满足教学工作，更不可能满足学生的求知欲，当然也就提高不了教学效果。他还说：“我非生而知之者，好古敏以求之者也。”(《论语·述而》)“十室之邑，必有忠信如丘者焉，不如丘之好学也。”(《论语·公冶长》)这充分说明孔子在学习态度上的一个难能可贵之处，就是善于向各种人学习，即所谓的“学无常师”。他走到哪里，学到哪里，而且“不耻下问”(《论语·公冶长》)。即向比自己低下或水平不如自己的人求教，应该说这是一种值得提倡的学习态度。他还说：“三人行，必有吾师焉。择其善者而从之，其不善者而改之”(《论语·述而》)这说明他相信处处有自己的老师，而且向他们学习。无论“善者”还是“不善者”均可从不同角度在他们身上得到教益。直到晚年，他仍在勤奋学习。孔子的学习是为了教。他提出“诲人不倦”，在教学中毫无保留地教诲学生。他十分注意观察和了解学生的特点，针对学生的不同特点，从学生实际出发进行教育和教学。即所谓的“因材施教”。在《论语·先进》中就有他对子路，冉有，公西华三个性格不同学生采取的不同的教育方法的记载。他还说，要相信学生会超过教师，鼓励学生“当仁不让于师”(《论语·卫灵公》)“后生可畏，焉知来者不如今者 四十，五十而无闻焉，斯亦不足畏也。”(《论语·子罕》)“加我数年，五十以学《易》。可以无大过矣”(《论语·述而》)。真是“发愤忘食，乐以忘忧，不知老之将至。”(《论语·述而》)“昔者子贡问孔子：‘夫子圣矣乎 ’孔子曰：“圣则吾不能，我学不厌，而教不倦也。”（《孟子·公孙丑上》）孔子自己堪称“学而不厌，诲人不倦”的典范。而且在教学中热爱学生，做学生的知心朋友，用实际行动去感化学生，师生感情亲密无间，所以赢得了学生的尊敬与信赖。产生了一种巨大的教育感染力量。</w:t>
      </w:r>
    </w:p>
    <w:p>
      <w:pPr>
        <w:ind w:left="0" w:right="0" w:firstLine="560"/>
        <w:spacing w:before="450" w:after="450" w:line="312" w:lineRule="auto"/>
      </w:pPr>
      <w:r>
        <w:rPr>
          <w:rFonts w:ascii="宋体" w:hAnsi="宋体" w:eastAsia="宋体" w:cs="宋体"/>
          <w:color w:val="000"/>
          <w:sz w:val="28"/>
          <w:szCs w:val="28"/>
        </w:rPr>
        <w:t xml:space="preserve">孔子说：“吾十有五而志于学，三十而立，四十不惑，五十而知天命，六十而耳顺，七十而从心所欲，不逾矩”。（《论语•为政》）在孔子看来，学习是一辈子的事，“活到老，学到老”，没有年龄阶段的限制。这种学而不厌的精神，不仅成为千百年来鼓舞中国广大知识分子的光辉榜样，而且在当代被进一步发展成为信息时代最有价值、最受欢迎也最富于创造性的教育思想——终身教育思想。今天我们教师对自己的要求就应该善于学习，善于终身学习，对待学生应该具有“诲人不倦”的精神。只有自己不断的学习，才可能在知识经济飞速发展的今天，赶上历史发展的步伐，以适应教育发展的新形势，也才可能有资格“诲人不倦”。</w:t>
      </w:r>
    </w:p>
    <w:p>
      <w:pPr>
        <w:ind w:left="0" w:right="0" w:firstLine="560"/>
        <w:spacing w:before="450" w:after="450" w:line="312" w:lineRule="auto"/>
      </w:pPr>
      <w:r>
        <w:rPr>
          <w:rFonts w:ascii="黑体" w:hAnsi="黑体" w:eastAsia="黑体" w:cs="黑体"/>
          <w:color w:val="000000"/>
          <w:sz w:val="36"/>
          <w:szCs w:val="36"/>
          <w:b w:val="1"/>
          <w:bCs w:val="1"/>
        </w:rPr>
        <w:t xml:space="preserve">第五篇：家教与个案工作相结合感想</w:t>
      </w:r>
    </w:p>
    <w:p>
      <w:pPr>
        <w:ind w:left="0" w:right="0" w:firstLine="560"/>
        <w:spacing w:before="450" w:after="450" w:line="312" w:lineRule="auto"/>
      </w:pPr>
      <w:r>
        <w:rPr>
          <w:rFonts w:ascii="宋体" w:hAnsi="宋体" w:eastAsia="宋体" w:cs="宋体"/>
          <w:color w:val="000"/>
          <w:sz w:val="28"/>
          <w:szCs w:val="28"/>
        </w:rPr>
        <w:t xml:space="preserve">我们家教工作的时间是每周六上午的8点到十点，我们一共是四个人，每两个人一组，所以基本每两周轮到一次。家教对象是一对双胞胎，一个是六年级，一个是初一，家教的内容是辅导她们的语数外，主要是她们老师布置的作业以及自己买的练习题。</w:t>
      </w:r>
    </w:p>
    <w:p>
      <w:pPr>
        <w:ind w:left="0" w:right="0" w:firstLine="560"/>
        <w:spacing w:before="450" w:after="450" w:line="312" w:lineRule="auto"/>
      </w:pPr>
      <w:r>
        <w:rPr>
          <w:rFonts w:ascii="宋体" w:hAnsi="宋体" w:eastAsia="宋体" w:cs="宋体"/>
          <w:color w:val="000"/>
          <w:sz w:val="28"/>
          <w:szCs w:val="28"/>
        </w:rPr>
        <w:t xml:space="preserve">这是我第一次做家教。我主要负责语文和英语的部分。虽然说她们的题目大都可以帮忙解决，但是在给她们讲解的过程中，着实发现要把自己的知识灌输，确切地说是解释清楚让其明白有的时候也并不是那么容易。毕竟我们不是专业的老师，对于她们目前的水平把握的也不够，所以有的时候讲深了就反而会让她们糊涂，这就需要自己摸索方式方法了。不过基本上都能帮助她们完成好家庭作业，教会她们一些技巧。</w:t>
      </w:r>
    </w:p>
    <w:p>
      <w:pPr>
        <w:ind w:left="0" w:right="0" w:firstLine="560"/>
        <w:spacing w:before="450" w:after="450" w:line="312" w:lineRule="auto"/>
      </w:pPr>
      <w:r>
        <w:rPr>
          <w:rFonts w:ascii="宋体" w:hAnsi="宋体" w:eastAsia="宋体" w:cs="宋体"/>
          <w:color w:val="000"/>
          <w:sz w:val="28"/>
          <w:szCs w:val="28"/>
        </w:rPr>
        <w:t xml:space="preserve">我们的主题是家教和个案工作的结合。在做家教的同时，我也适当运用了个案工作专业的技巧。首先是要具备个案工作者的素质。崇高的社会责任、丰富的人文情怀、稳定的心理状态、勇敢的挑战精神。接着是个案工作的基本技巧。包括个案工作的沟通，个案工作记录，个案工作评估。在家教过程中，我也会将每次的家教做一些简单的记录，以及帮助他们在周末制定一下计划等。这样的计划可以使他们更好的规划自己的课余时间。还有是个案工作专业关系的建立。这里要用到的技巧是尊重、同感、简介具体等。尊重的最低限度是工作者不能指责、嘲笑和贬低案主。比如辅导作业当中，对于案主的简单错误不能给以大的职责，要考虑她的自尊心，承受能力，应该耐心的帮她讲解。尊重还表现为相信案主自我实现的潜能。在我们辅导作业的时候，往往都不是直接告诉他们答案，而是循循善诱，让他们自己找到方法；真诚是指工作者在专业关系中能够以真正的自我出现，也允许自己的感受适当地在个案工作过程中表现。和案主相处的时候要表现出自己真实的感受，对于正确的行为给予表扬和赞赏等。</w:t>
      </w:r>
    </w:p>
    <w:p>
      <w:pPr>
        <w:ind w:left="0" w:right="0" w:firstLine="560"/>
        <w:spacing w:before="450" w:after="450" w:line="312" w:lineRule="auto"/>
      </w:pPr>
      <w:r>
        <w:rPr>
          <w:rFonts w:ascii="宋体" w:hAnsi="宋体" w:eastAsia="宋体" w:cs="宋体"/>
          <w:color w:val="000"/>
          <w:sz w:val="28"/>
          <w:szCs w:val="28"/>
        </w:rPr>
        <w:t xml:space="preserve">在家教的过程中，我觉得与个案工作结合得还不是非常紧密，但是也不是没有任何的收获。作为社工专业的学生，我们运用了自身的专业知识和技巧，和案主进行了良好的沟通互动，相处的还是比较愉快，并且为其解决了问题。但这是很初步的成果，在以后的工作当中还有很大的进步空间，要更加努力，使得家教与个案工作相结合的主题更突出，明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2024-07-08T04:14:34+08:00</dcterms:created>
  <dcterms:modified xsi:type="dcterms:W3CDTF">2024-07-08T04:14:34+08:00</dcterms:modified>
</cp:coreProperties>
</file>

<file path=docProps/custom.xml><?xml version="1.0" encoding="utf-8"?>
<Properties xmlns="http://schemas.openxmlformats.org/officeDocument/2006/custom-properties" xmlns:vt="http://schemas.openxmlformats.org/officeDocument/2006/docPropsVTypes"/>
</file>