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最新店长检讨书500字(九篇)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店长检讨书500字篇一俺本导购，工作于丹三，受任于英才之际，奉命于中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店长检讨书500字篇一</w:t>
      </w:r>
    </w:p>
    <w:p>
      <w:pPr>
        <w:ind w:left="0" w:right="0" w:firstLine="560"/>
        <w:spacing w:before="450" w:after="450" w:line="312" w:lineRule="auto"/>
      </w:pPr>
      <w:r>
        <w:rPr>
          <w:rFonts w:ascii="宋体" w:hAnsi="宋体" w:eastAsia="宋体" w:cs="宋体"/>
          <w:color w:val="000"/>
          <w:sz w:val="28"/>
          <w:szCs w:val="28"/>
        </w:rPr>
        <w:t xml:space="preserve">俺本导购，工作于丹三，受任于英才之际，奉命于中环之间，后降大任于大商国贸店。尔来浑浑噩噩两年已。</w:t>
      </w:r>
    </w:p>
    <w:p>
      <w:pPr>
        <w:ind w:left="0" w:right="0" w:firstLine="560"/>
        <w:spacing w:before="450" w:after="450" w:line="312" w:lineRule="auto"/>
      </w:pPr>
      <w:r>
        <w:rPr>
          <w:rFonts w:ascii="宋体" w:hAnsi="宋体" w:eastAsia="宋体" w:cs="宋体"/>
          <w:color w:val="000"/>
          <w:sz w:val="28"/>
          <w:szCs w:val="28"/>
        </w:rPr>
        <w:t xml:space="preserve">自从开展与nk进行销售占比以来，一再强调要努力争取达成。可我却犯了严重右倾错误，对自己缺乏自信。对于阿迪达斯失去信心。以至于自暴自弃，开始相信nk就是比ad好的谬论。我没有把公司和主管的话放在心上，没有重视品牌经理的说服教育。这些是不应该的。事后，我冷静的想了许多，我这次犯的错误，不仅给自己带来了麻烦，耽误了自己的工作，而且我这种行为给店铺也造成了及其坏的影响，破坏了店铺的销售氛围，影响了员工的销售积极性和主动性。俗话说的好，湿身事小，淋病是大!由于我一个人的犯错误，有可能造成别的同事的效仿，影响到整个ad团队的上进心和积极性。对公司的销售来说，也是一种破坏。而且给对自己抱有很大期望的主管，也是一种伤害，也是对店铺员工的一种不负责任。对不起对我工作给予很大支持的以姜斌为首的ad团伙，对不起在货品上给予大力支持的货品集团。</w:t>
      </w:r>
    </w:p>
    <w:p>
      <w:pPr>
        <w:ind w:left="0" w:right="0" w:firstLine="560"/>
        <w:spacing w:before="450" w:after="450" w:line="312" w:lineRule="auto"/>
      </w:pPr>
      <w:r>
        <w:rPr>
          <w:rFonts w:ascii="宋体" w:hAnsi="宋体" w:eastAsia="宋体" w:cs="宋体"/>
          <w:color w:val="000"/>
          <w:sz w:val="28"/>
          <w:szCs w:val="28"/>
        </w:rPr>
        <w:t xml:space="preserve">我昨天半夜没睡，自己想了很多。也意识到了自己犯了很严重错误。我知道，造成如此大的错误，实在是太不应该了。我真不应该比以前卖的好，证明了我们不比nk差的真理。我错了。通过这次事件，提高了我的思想认识，强化了我对ad品牌的信心。深信不疑的坚信着我们品牌的能力和爆发力。誓把中原市场染黑，依然是我们今后努力的目标。</w:t>
      </w:r>
    </w:p>
    <w:p>
      <w:pPr>
        <w:ind w:left="0" w:right="0" w:firstLine="560"/>
        <w:spacing w:before="450" w:after="450" w:line="312" w:lineRule="auto"/>
      </w:pPr>
      <w:r>
        <w:rPr>
          <w:rFonts w:ascii="宋体" w:hAnsi="宋体" w:eastAsia="宋体" w:cs="宋体"/>
          <w:color w:val="000"/>
          <w:sz w:val="28"/>
          <w:szCs w:val="28"/>
        </w:rPr>
        <w:t xml:space="preserve">做为一名碌碌无为的资深老员工，我通过这件事情，意识到我们在工作中要充满自信，对待工作态度要始终保持乐观。积极进龋同时，在每天的工作当中，要起到带头作用。做好表率。努力工作每一天，就算遇到挫折，也不能气馁。要越挫越勇!迎风破浪，勇往直前。心中始终牢记，阿迪达斯始终代表着运动界的至尊品牌;阿迪达斯始终引导着时尚界的潮流导向;阿迪达斯始终代表着没有不可能。阿迪达斯的，是我们坚持走阿迪特色三条纹道路不动尧不懈耽不折腾的唯一理论根据!</w:t>
      </w:r>
    </w:p>
    <w:p>
      <w:pPr>
        <w:ind w:left="0" w:right="0" w:firstLine="560"/>
        <w:spacing w:before="450" w:after="450" w:line="312" w:lineRule="auto"/>
      </w:pPr>
      <w:r>
        <w:rPr>
          <w:rFonts w:ascii="宋体" w:hAnsi="宋体" w:eastAsia="宋体" w:cs="宋体"/>
          <w:color w:val="000"/>
          <w:sz w:val="28"/>
          <w:szCs w:val="28"/>
        </w:rPr>
        <w:t xml:space="preserve">正所谓，长江后浪推前浪，前浪死在沙滩上。如果我们前面还有前浪，那我们注定要他死在沙滩上!!!</w:t>
      </w:r>
    </w:p>
    <w:p>
      <w:pPr>
        <w:ind w:left="0" w:right="0" w:firstLine="560"/>
        <w:spacing w:before="450" w:after="450" w:line="312" w:lineRule="auto"/>
      </w:pPr>
      <w:r>
        <w:rPr>
          <w:rFonts w:ascii="宋体" w:hAnsi="宋体" w:eastAsia="宋体" w:cs="宋体"/>
          <w:color w:val="000"/>
          <w:sz w:val="28"/>
          <w:szCs w:val="28"/>
        </w:rPr>
        <w:t xml:space="preserve">临表涕零，不知所言。</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店长检讨书500字篇二</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今天我怀着愧疚和懊悔给您写下这份检讨书，以向您表示我对偷钱这种不良行为的深刻认识以及再也不再偷钱的决心。于是我一再告诉自己不能辜负老爸您对我的一片苦心。</w:t>
      </w:r>
    </w:p>
    <w:p>
      <w:pPr>
        <w:ind w:left="0" w:right="0" w:firstLine="560"/>
        <w:spacing w:before="450" w:after="450" w:line="312" w:lineRule="auto"/>
      </w:pPr>
      <w:r>
        <w:rPr>
          <w:rFonts w:ascii="宋体" w:hAnsi="宋体" w:eastAsia="宋体" w:cs="宋体"/>
          <w:color w:val="000"/>
          <w:sz w:val="28"/>
          <w:szCs w:val="28"/>
        </w:rPr>
        <w:t xml:space="preserve">早在我懂事起，老爸您就已三申五令，一再强调，不要偷爸爸妈妈的钱，也不要偷别人的钱，我觉得有必要说一说。我觉得我向您所说的这些事情的后果还是不充分的。虽然我知道这种行为也是不对的，但是我还是做了，所以，我觉得有必要而且也是应该向老爸您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爸!我犯的是一个严重的错误。我知道，老爸您对于我偷钱也是非常的生气。我也知道，对于我来说，不偷钱，也是作为小孩子，应该做到的。但是我却连这最基本的都没有做到。事后，我冷静的想了很久，我渐渐的认识到自己要付出代价了。老爸您反复教导言犹在耳，严肃认真的表情犹在眼前，我深为震撼，也已经深刻的认识到事已至此的重要性。如今，大错既成，我深深懊悔不已。为了更好的认识错误，也是为了让老爸您相信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可能会影响自己的一生，而且会伤害对自己抱有很大期望的爸爸妈妈，对自己也是一种伤害。每一个爸爸妈妈都希望自己的孩子做到品学兼优，全面发展，树立良好形象，这样，自己的爸妈也会很欣慰。而我自己这次却犯了错误，伤害了对我期望很高的爸爸和妈妈，是很不应该的，如果我老是这样犯错，以后就会变成大错，说不定哪天就要蹲坚狱，如果真的发展到那一天的话，我想我不但害了自己，更伤害了爱我的爸爸妈妈。我自己也想了很多，也意识到自己犯了很严重错误。我知道，我犯了这么大的错，我应该为自己的犯的错误付出代价，我也愿意要承担尽管是承担不起的责任，尤其是现在我还没有长大，但是我愿意承担在这次错误中应该负的不可推卸的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爸爸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爸看到我这个态度也可以知道我对这次事件有很深刻的悔过态度，相信我的悔过之心，我的行为不是向老爸的耐心进行挑战，而是自己的一时失足，希望老爸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7月1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此次错误之后，我深表内疚，充分暴露出我存在种种问题：1.纪律意识不强。2.年轻气盛、年幼无知。3.脾气暴躁，缺乏自我控制能力。4.过于鲁莽，手段卑鄙。 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 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这次犯错误，自己想了很多东西，反省了很多的事情，自己也很懊悔，对自己的行为也很生气，也深刻认识到自己所犯错误的严重性，对自己所犯的错误感到了羞愧。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自一开学就多加提醒，一再强调本学期的学校评建，提醒学生们注意自己的言行，可我却没有把学校和老师的话放在心上，没有重视学校宣布的相关规定，没有重视学校颁布的校规校纪，把它们当成了耳边风，在没有任何老师或者官方通知的情况下，听信谣言，并在网上发表，这些都是很不应该的，是对学校领导和老师的不尊重也是对自己的不尊重。事后，我冷静的想了很久，我这次犯的错误不仅给自己带来了麻烦，耽误自己的学习。而且我这种行为给学校也造成了极其坏的影响，破坏了学校的美好形象，在同学们中间也造成了不良的影响。由于我一个人的犯错误，有可能造成别的同学的效仿，影响学校的和谐，对学校的纪律也是一种破坏，而且给对自己抱有很大期望的老师、家长也是一种伤害，也是对学校的形象的玷污。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生活环境的。</w:t>
      </w:r>
    </w:p>
    <w:p>
      <w:pPr>
        <w:ind w:left="0" w:right="0" w:firstLine="560"/>
        <w:spacing w:before="450" w:after="450" w:line="312" w:lineRule="auto"/>
      </w:pPr>
      <w:r>
        <w:rPr>
          <w:rFonts w:ascii="宋体" w:hAnsi="宋体" w:eastAsia="宋体" w:cs="宋体"/>
          <w:color w:val="000"/>
          <w:sz w:val="28"/>
          <w:szCs w:val="28"/>
        </w:rPr>
        <w:t xml:space="preserve">&gt;我自己想了很多，也意识到自己犯了很严重的错误，我知道，此次评建对学校非常重要，我的错误行为是非常不应该的，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知道，校领导对于我的错误行为也非常的生气。我也知道，对于学生，为学校做贡献是一项最基本的责任，也是最基本的义务。但是我却连最基本的都没有做到。如今，犯了大错，我深深懊悔不已。我会以这次错误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一段时间里，我每天按照学校规定起床上课，想想我在学校也生活了几年了，对学校已有很深的感情。在今后，我会以新的面貌，出现在学校，保证不再犯类似错误。无论在行为还是在别的方面我都会严格要求自己，我会把握这次机会。将它当成我人生的转折点，学校和老师是希望我们成为社会的栋梁，所以我在今后学校的学习生活中更加的努力，不仅把老师教我们的知识学好，更要学好如何做人，犯了这样的错误，对于父母对我的期望也是一种巨大的打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校领导相信我能够吸取教训、改正错误，希望校领导给我机会，让我把今后的事情加倍努力干好。同时也真诚地希望学校和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店长检讨书500字篇五</w:t>
      </w:r>
    </w:p>
    <w:p>
      <w:pPr>
        <w:ind w:left="0" w:right="0" w:firstLine="560"/>
        <w:spacing w:before="450" w:after="450" w:line="312" w:lineRule="auto"/>
      </w:pPr>
      <w:r>
        <w:rPr>
          <w:rFonts w:ascii="宋体" w:hAnsi="宋体" w:eastAsia="宋体" w:cs="宋体"/>
          <w:color w:val="000"/>
          <w:sz w:val="28"/>
          <w:szCs w:val="28"/>
        </w:rPr>
        <w:t xml:space="preserve">本文编辑：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我怀着十二万分的愧疚以及十二万分的懊悔向你们写下这份检讨书，我为自己粗心大意的行为感到了深深地愧疚和不安，在此，我向各位领导做出深刻检讨：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因为我的粗心大意,没能及时的把模特拿进来放好,导致模特被商场的领导拿走,通过这起事件，我感到自己责任心不强，但同时也是长期以来对自己放松要求，工作作风涣散的必然结果。自己身为代岗位人员，应该严以律已，对自己严格要求!然而自己却不能好好的约束自己，由于自己的失职，给公司带来了严重的安全隐患，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店长检讨书500字篇六</w:t>
      </w:r>
    </w:p>
    <w:p>
      <w:pPr>
        <w:ind w:left="0" w:right="0" w:firstLine="560"/>
        <w:spacing w:before="450" w:after="450" w:line="312" w:lineRule="auto"/>
      </w:pPr>
      <w:r>
        <w:rPr>
          <w:rFonts w:ascii="宋体" w:hAnsi="宋体" w:eastAsia="宋体" w:cs="宋体"/>
          <w:color w:val="000"/>
          <w:sz w:val="28"/>
          <w:szCs w:val="28"/>
        </w:rPr>
        <w:t xml:space="preserve">茫茫的海洋，蓝蓝的海水让人心里透明，用手轻轻地摸一下湛蓝的海水，沁凉的感觉瞬间畅流在心里，让人异常舒爽。电影开篇的镜头，就是要给人这样的感觉，然后用一个长镜头，慢慢地推出文章饰演的孤独症患者王大福和李连杰饰演的父亲王心诚，在一叶扁舟上，他们用绳子绑住腿，一齐投海，想要一齐离开这个世界。我想作为一个患有肝癌晚期的父亲要有多大的勇气来做这样的事情，不忍心把儿子一个人丢在这个世界上，所以想要带儿子一齐走。</w:t>
      </w:r>
    </w:p>
    <w:p>
      <w:pPr>
        <w:ind w:left="0" w:right="0" w:firstLine="560"/>
        <w:spacing w:before="450" w:after="450" w:line="312" w:lineRule="auto"/>
      </w:pPr>
      <w:r>
        <w:rPr>
          <w:rFonts w:ascii="宋体" w:hAnsi="宋体" w:eastAsia="宋体" w:cs="宋体"/>
          <w:color w:val="000"/>
          <w:sz w:val="28"/>
          <w:szCs w:val="28"/>
        </w:rPr>
        <w:t xml:space="preserve">可是由于大福的水性好，他们的投海没有成功。电影没有交代那么详细他们是怎样又从海洋中上来的，既然这个方法没有成功，父亲便开始为儿子寻找寄托。</w:t>
      </w:r>
    </w:p>
    <w:p>
      <w:pPr>
        <w:ind w:left="0" w:right="0" w:firstLine="560"/>
        <w:spacing w:before="450" w:after="450" w:line="312" w:lineRule="auto"/>
      </w:pPr>
      <w:r>
        <w:rPr>
          <w:rFonts w:ascii="宋体" w:hAnsi="宋体" w:eastAsia="宋体" w:cs="宋体"/>
          <w:color w:val="000"/>
          <w:sz w:val="28"/>
          <w:szCs w:val="28"/>
        </w:rPr>
        <w:t xml:space="preserve">电影在处理父亲对儿子的爱的时候是很独特的，父爱原本就是那种沉默的，在讲他们生活的时候就是用这样的默默的方法，容忍，坚忍，都不足以形容这个故事里的父亲。孤独症的患者都是活在自我的世界里的，虽然有时候也明白回应父亲，可是儿子对父亲的感情也不是那么凸显地表达。</w:t>
      </w:r>
    </w:p>
    <w:p>
      <w:pPr>
        <w:ind w:left="0" w:right="0" w:firstLine="560"/>
        <w:spacing w:before="450" w:after="450" w:line="312" w:lineRule="auto"/>
      </w:pPr>
      <w:r>
        <w:rPr>
          <w:rFonts w:ascii="宋体" w:hAnsi="宋体" w:eastAsia="宋体" w:cs="宋体"/>
          <w:color w:val="000"/>
          <w:sz w:val="28"/>
          <w:szCs w:val="28"/>
        </w:rPr>
        <w:t xml:space="preserve">父亲是海洋馆里的一名普通的员工，儿子因为水性好，经常在海洋馆里游泳，和海豚在一齐，和鱼、海龟在一齐。电影中有句对白是海洋馆老总和王心诚说的，“你们大福就是一条鱼啊!”“是啊，所以投错了胎，成了人，孤独症了!”这时的父亲是很无奈的，对待孤独症的儿子，他总是不舍对儿子发脾气，明白自我没有多少时日了，便教儿子生活，教他用钥匙开门，自我脱衣服，自我坐车，自我煮鸡蛋。</w:t>
      </w:r>
    </w:p>
    <w:p>
      <w:pPr>
        <w:ind w:left="0" w:right="0" w:firstLine="560"/>
        <w:spacing w:before="450" w:after="450" w:line="312" w:lineRule="auto"/>
      </w:pPr>
      <w:r>
        <w:rPr>
          <w:rFonts w:ascii="宋体" w:hAnsi="宋体" w:eastAsia="宋体" w:cs="宋体"/>
          <w:color w:val="000"/>
          <w:sz w:val="28"/>
          <w:szCs w:val="28"/>
        </w:rPr>
        <w:t xml:space="preserve">文章的表演实在是太令人惊喜了，以往看文章上《鲁豫有约》做关于电影的访谈的时候说，为了拍这部电影，为了更好的进入主角，他亲自去一个孤独症患者机构去体验生活，然后在拍摄时自我跟导演商议，加了一个手上的习惯性动作。文章以往的表演都是陽光的80后青春主角，这次也是为了挑战自我，改变了戏路，孤独症神经质的患者王大福给我们留下了深刻的印象。不光是文章，李连杰的表演也很有挑战性，李连杰给我们的印象是武艺精湛的动作明星，此次他饰演了一个苍老的父亲，主要是文戏，把一个以往绝望无奈之后逐渐坦然的父亲演绎得淋漓尽致，毫无瑕疵。</w:t>
      </w:r>
    </w:p>
    <w:p>
      <w:pPr>
        <w:ind w:left="0" w:right="0" w:firstLine="560"/>
        <w:spacing w:before="450" w:after="450" w:line="312" w:lineRule="auto"/>
      </w:pPr>
      <w:r>
        <w:rPr>
          <w:rFonts w:ascii="宋体" w:hAnsi="宋体" w:eastAsia="宋体" w:cs="宋体"/>
          <w:color w:val="000"/>
          <w:sz w:val="28"/>
          <w:szCs w:val="28"/>
        </w:rPr>
        <w:t xml:space="preserve">这部电影表面是安静的，内里是撼动人心的，多个情节让我哽咽，忍不住掉下眼泪。刚开始在讲述故事的时候，平铺直叙，文章的表演成为了安静平淡情节的亮点，在和李连杰的对手戏中也恰到好处，演绎得感情浓厚，故事的跳跃性不大，但足够观影者主动地洗礼内心。</w:t>
      </w:r>
    </w:p>
    <w:p>
      <w:pPr>
        <w:ind w:left="0" w:right="0" w:firstLine="560"/>
        <w:spacing w:before="450" w:after="450" w:line="312" w:lineRule="auto"/>
      </w:pPr>
      <w:r>
        <w:rPr>
          <w:rFonts w:ascii="宋体" w:hAnsi="宋体" w:eastAsia="宋体" w:cs="宋体"/>
          <w:color w:val="000"/>
          <w:sz w:val="28"/>
          <w:szCs w:val="28"/>
        </w:rPr>
        <w:t xml:space="preserve">当然，电影也做了一下关于大福感情的铺展，在我看来，那不叫感情，也只是一种人物心理的微妙悸动。其实孤独症患者并不孤独，他比正常人还要欢乐。我们正常人的孤独在心里会被自我放大的，可是孤独症患者不是，能够说孤独在他们心里完全是空白。他们拥有自我欢乐的世界，有自我喜欢的人，有自我内心依靠的人。桂纶镁饰演的杂技演员的出现，让我明白了这一点。异常喜欢桂纶镁饰演的铃铃对大福讲述自我身世时候的那些镜头，蓝蓝的天空一朵淡淡的云，两个人一齐抬头望着远方的天空，铃铃是父母双亡的孩子，被奶奶养大，奶奶给铃铃在脚上戴上了铃铛，告诉她奶奶走后在天上只要听到铃铛响就明白铃铃在哪里了。虽然大福不懂，可是大福的微笑和一些肢体上的动作逗乐了铃铃，让本来悲伤的她也开心地笑了。还有铃铃给大福打电话的那个情节也很细腻，让人看了会在心里洋溢某种遗憾中的幸福感。</w:t>
      </w:r>
    </w:p>
    <w:p>
      <w:pPr>
        <w:ind w:left="0" w:right="0" w:firstLine="560"/>
        <w:spacing w:before="450" w:after="450" w:line="312" w:lineRule="auto"/>
      </w:pPr>
      <w:r>
        <w:rPr>
          <w:rFonts w:ascii="宋体" w:hAnsi="宋体" w:eastAsia="宋体" w:cs="宋体"/>
          <w:color w:val="000"/>
          <w:sz w:val="28"/>
          <w:szCs w:val="28"/>
        </w:rPr>
        <w:t xml:space="preserve">其实大福对父亲是一种习惯中的感情，这和常人是一样的。电影在父子间情感的情节表现得很巧妙，父亲在家里时常像对小孩子讲话那样说话，尽管大福已经21岁，大福生气了就像哄小孩一样安慰他，大福暴怒时咬了父亲他也只能忍着，大福学不会父亲教的事情，他吼了大福，然后又抱着他的头给予他默默的拥抱，大福被送在一个慈善机构，晚上见父亲不在，便吵吵闹闹，父亲来了，大福便乖乖地举起双手像往常一样等待父亲给他脱衣服。这些情节的表现让我们看到了感人至深的父子之情。我在看到这些情节的时候就异常得难过，我想要是真的有一天父亲走了，留下大福一个人，大福该有多悲痛啊?!就像是我们小时候第一次离开家，离开自我最亲近的人的时候那种失落感一样，可怕的孤独会将我们吞噬，好在大福不怕孤独，他在最终父亲走后真的学会了父亲教他的一切，自我坐车，煮鸡蛋，擦地。埋葬父亲的那天，大福自我躲在一棵树下，那时的他，心里是什么样的呢。我还记得有一场戏是大福在睡梦中，父亲坐在旁边，默默地问他：“爸爸走了，你会想我吗?”可是见儿子没有回答只是一向重复他的话，然后自我不断轻声重复：“我会想你的!我会想你的!”</w:t>
      </w:r>
    </w:p>
    <w:p>
      <w:pPr>
        <w:ind w:left="0" w:right="0" w:firstLine="560"/>
        <w:spacing w:before="450" w:after="450" w:line="312" w:lineRule="auto"/>
      </w:pPr>
      <w:r>
        <w:rPr>
          <w:rFonts w:ascii="宋体" w:hAnsi="宋体" w:eastAsia="宋体" w:cs="宋体"/>
          <w:color w:val="000"/>
          <w:sz w:val="28"/>
          <w:szCs w:val="28"/>
        </w:rPr>
        <w:t xml:space="preserve">电影安静的结束，正如安静的开始。就像是我们的人生，在自我的哭泣吵闹声中开始，在别人哭泣不舍中结束。其实电影探讨的是父爱和生命，父爱的悄无声息以及生命的短暂都书写地无比惆怅，所传达给我们的是，生命应当怎样地珍惜，父爱应当怎样地回报，作为我们正常人应当怎样地更好地爱我们的亲人，并且，要更多地关注这样智障的孩子。我想这就是电影《海洋天堂》的主题吧。</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我是x班的，由于今天我在物理考试中作弊，严重了违反了学校的考试纪律，在此，我向老师做出深刻的检讨。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再次为自己的行为向老师说声对不起，并保证以后一定认真学习，好好考试，绝不再犯。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 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星期三上班的时候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2024-10-03T00:34:44+08:00</dcterms:created>
  <dcterms:modified xsi:type="dcterms:W3CDTF">2024-10-03T00:34:44+08:00</dcterms:modified>
</cp:coreProperties>
</file>

<file path=docProps/custom.xml><?xml version="1.0" encoding="utf-8"?>
<Properties xmlns="http://schemas.openxmlformats.org/officeDocument/2006/custom-properties" xmlns:vt="http://schemas.openxmlformats.org/officeDocument/2006/docPropsVTypes"/>
</file>