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2024年国旗下成长主题班会教案 国旗下成长活动(四篇)</w:t>
      </w:r>
      <w:bookmarkEnd w:id="1"/>
    </w:p>
    <w:p>
      <w:pPr>
        <w:jc w:val="center"/>
        <w:spacing w:before="0" w:after="450"/>
      </w:pPr>
      <w:r>
        <w:rPr>
          <w:rFonts w:ascii="Arial" w:hAnsi="Arial" w:eastAsia="Arial" w:cs="Arial"/>
          <w:color w:val="999999"/>
          <w:sz w:val="20"/>
          <w:szCs w:val="20"/>
        </w:rPr>
        <w:t xml:space="preserve">来源：网络  作者：紫陌红尘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作为一位不辞辛劳的人民教师,常常要根据教学需要编写教案,教案有利于教学水平的提高,有助于教研活动的开展。写教案的时候需要注意什么呢？有哪些格式需要注意呢？那么下面我就给大家讲一讲教案怎么写才比较好，我们一起来看一看吧。国旗下成长主题班会教案...</w:t>
      </w:r>
    </w:p>
    <w:p>
      <w:pPr>
        <w:ind w:left="0" w:right="0" w:firstLine="560"/>
        <w:spacing w:before="450" w:after="450" w:line="312" w:lineRule="auto"/>
      </w:pPr>
      <w:r>
        <w:rPr>
          <w:rFonts w:ascii="宋体" w:hAnsi="宋体" w:eastAsia="宋体" w:cs="宋体"/>
          <w:color w:val="000"/>
          <w:sz w:val="28"/>
          <w:szCs w:val="28"/>
        </w:rPr>
        <w:t xml:space="preserve">作为一位不辞辛劳的人民教师,常常要根据教学需要编写教案,教案有利于教学水平的提高,有助于教研活动的开展。写教案的时候需要注意什么呢？有哪些格式需要注意呢？那么下面我就给大家讲一讲教案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国旗下成长主题班会教案 国旗下成长活动篇一</w:t>
      </w:r>
    </w:p>
    <w:p>
      <w:pPr>
        <w:ind w:left="0" w:right="0" w:firstLine="560"/>
        <w:spacing w:before="450" w:after="450" w:line="312" w:lineRule="auto"/>
      </w:pPr>
      <w:r>
        <w:rPr>
          <w:rFonts w:ascii="宋体" w:hAnsi="宋体" w:eastAsia="宋体" w:cs="宋体"/>
          <w:color w:val="000"/>
          <w:sz w:val="28"/>
          <w:szCs w:val="28"/>
        </w:rPr>
        <w:t xml:space="preserve">上周六教研时间，学校组织全体教师观看了“全国优秀教师师德报告会”的视频。霍懋征、邹有云、黄静华„„一个个熟悉的名字再度映入眼眶，一幕幕感人的场景再度在脑海中盘旋，心灵再次被高尚的师德荡涤，再次被伟大的人格震撼。</w:t>
      </w:r>
    </w:p>
    <w:p>
      <w:pPr>
        <w:ind w:left="0" w:right="0" w:firstLine="560"/>
        <w:spacing w:before="450" w:after="450" w:line="312" w:lineRule="auto"/>
      </w:pPr>
      <w:r>
        <w:rPr>
          <w:rFonts w:ascii="宋体" w:hAnsi="宋体" w:eastAsia="宋体" w:cs="宋体"/>
          <w:color w:val="000"/>
          <w:sz w:val="28"/>
          <w:szCs w:val="28"/>
        </w:rPr>
        <w:t xml:space="preserve">认识霍懋征老师，是从她平实、生动的语文课堂上开始的。一篇篇人物报道，一首首爱的赞歌；一堂堂动人的语文课，一缕缕温暖的阳光。霍懋征老师，这位年过八旬的老人，用一个老人特有的从容淡定、智慧豁达感染了一代又一代共和国的教育人。而今天，再次聆听她的报告，我竟然还是热泪盈眶。霍老师用“光荣、艰巨、幸福”这六个字诠释自己对教育事业的理解。我敬佩她文道统一的观念，教语文就是教学生做人。她放弃了深爱的数学学科，从事语文教学，就是她对育人比教书更重要的理念的重要体现。最有趣的是她谈自己教低年级学生识字，“聪明”二字，“聪”字理解为人体四件宝，通过猜谜语让学生知道耳朵、眼睛、嘴巴和大脑，然后把它们组合在一起就是“聪”字，而且说“一时动脑可不行，要日日动脑，月月动脑，这就聪明了”。反思自己，也在教小学语文，也要教学生识字。但自己从来没有如此费心地设计引导，更不用说将这样的做法常规化。真的很惭愧。名师是怎样炼成的?我想，就是像霍老师这样，去掉浮躁和作秀，把日常的每一节课都当成新的课题去钻研，去探索如何能够高效地完成教学任务，而学生又学得兴高采烈。不为了当名师而当名师，只为了诗意的交流，只为了智慧的传播，这真的是一种只有大师才有的境界！</w:t>
      </w:r>
    </w:p>
    <w:p>
      <w:pPr>
        <w:ind w:left="0" w:right="0" w:firstLine="560"/>
        <w:spacing w:before="450" w:after="450" w:line="312" w:lineRule="auto"/>
      </w:pPr>
      <w:r>
        <w:rPr>
          <w:rFonts w:ascii="宋体" w:hAnsi="宋体" w:eastAsia="宋体" w:cs="宋体"/>
          <w:color w:val="000"/>
          <w:sz w:val="28"/>
          <w:szCs w:val="28"/>
        </w:rPr>
        <w:t xml:space="preserve">“没有爱就没有教育，没有兴趣也没有教育。”霍老师的话掷地有声。只要我们教师做到爱心、耐心、细心，从学生的兴趣点出发，认真设计好教育教学中的每个环节，不急功近利，只求润物无声。日久天长，教育的目的一定会水到渠成。</w:t>
      </w:r>
    </w:p>
    <w:p>
      <w:pPr>
        <w:ind w:left="0" w:right="0" w:firstLine="560"/>
        <w:spacing w:before="450" w:after="450" w:line="312" w:lineRule="auto"/>
      </w:pPr>
      <w:r>
        <w:rPr>
          <w:rFonts w:ascii="宋体" w:hAnsi="宋体" w:eastAsia="宋体" w:cs="宋体"/>
          <w:color w:val="000"/>
          <w:sz w:val="28"/>
          <w:szCs w:val="28"/>
        </w:rPr>
        <w:t xml:space="preserve">一直以来，很敬仰霍懋征老师。没有华丽的词藻，没有抑扬顿挫的语调，没有泣不成声的情感共鸣，甚至没有甜美的笑靥，她像一位邻家大妈平易近人。但，却字字珠玑，每一句话都宛如重锤，锤在我们年轻人的心上。在她的平和面前，我们满腹的牢骚，我们无谓的敷衍，我们无聊的躁动都显得那样幼稚而可笑！</w:t>
      </w:r>
    </w:p>
    <w:p>
      <w:pPr>
        <w:ind w:left="0" w:right="0" w:firstLine="560"/>
        <w:spacing w:before="450" w:after="450" w:line="312" w:lineRule="auto"/>
      </w:pPr>
      <w:r>
        <w:rPr>
          <w:rFonts w:ascii="宋体" w:hAnsi="宋体" w:eastAsia="宋体" w:cs="宋体"/>
          <w:color w:val="000"/>
          <w:sz w:val="28"/>
          <w:szCs w:val="28"/>
        </w:rPr>
        <w:t xml:space="preserve">“老师希望你们这每一张大手都永远干干净净！”没有高亢的号召，却使整个礼堂掌声雷动，久久不能平息。这是几十年后的同学聚会上，同学们让霍老师像小时候那样检查他们小手卫生时，老师给大家的要求。在我的心里，我认为，霍老师的这句话的分量甚至超过了一些高官云集的政界会议上的讲话，甚至超过了洋洋洒洒的上万字的文件。时过境迁，面对儿时的恩师，如今的慈母，哪一位重任在肩的学生能不被震撼?</w:t>
      </w:r>
    </w:p>
    <w:p>
      <w:pPr>
        <w:ind w:left="0" w:right="0" w:firstLine="560"/>
        <w:spacing w:before="450" w:after="450" w:line="312" w:lineRule="auto"/>
      </w:pPr>
      <w:r>
        <w:rPr>
          <w:rFonts w:ascii="宋体" w:hAnsi="宋体" w:eastAsia="宋体" w:cs="宋体"/>
          <w:color w:val="000"/>
          <w:sz w:val="28"/>
          <w:szCs w:val="28"/>
        </w:rPr>
        <w:t xml:space="preserve">听优秀教师的师德报告，学学校引发的学习材料，想到教师节前夕温的学校之行，作为一名普通的小学教师，我想了很多。面对浮躁奢华的现实社会，面对应试教育和素质教育的激烈碰撞，面对家长和社会对学校的高要求，面对成长中的可爱的孩子们，我们的责任太重了！国家发展需要高素质的人才，家长需要有前途的子女，学校需要过硬的教学质量，学生需要阳光快乐的童年„„</w:t>
      </w:r>
    </w:p>
    <w:p>
      <w:pPr>
        <w:ind w:left="0" w:right="0" w:firstLine="560"/>
        <w:spacing w:before="450" w:after="450" w:line="312" w:lineRule="auto"/>
      </w:pPr>
      <w:r>
        <w:rPr>
          <w:rFonts w:ascii="宋体" w:hAnsi="宋体" w:eastAsia="宋体" w:cs="宋体"/>
          <w:color w:val="000"/>
          <w:sz w:val="28"/>
          <w:szCs w:val="28"/>
        </w:rPr>
        <w:t xml:space="preserve">只有这样——像霍懋征老师一样。把满腔的爱撒给学生，把每一节课上得有声有色，把每个孩子的成长作为自己成功的标尺。“捧着一颗心来，不带半根草去”，全心全意，无私奉献——这才应该是一个师者的最高境界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国旗下成长主题班会教案 国旗下成长活动篇二</w:t>
      </w:r>
    </w:p>
    <w:p>
      <w:pPr>
        <w:ind w:left="0" w:right="0" w:firstLine="560"/>
        <w:spacing w:before="450" w:after="450" w:line="312" w:lineRule="auto"/>
      </w:pPr>
      <w:r>
        <w:rPr>
          <w:rFonts w:ascii="宋体" w:hAnsi="宋体" w:eastAsia="宋体" w:cs="宋体"/>
          <w:color w:val="000"/>
          <w:sz w:val="28"/>
          <w:szCs w:val="28"/>
        </w:rPr>
        <w:t xml:space="preserve">“中国梦”是指实现中华民族的伟大复兴这个近代以来中华民族最伟大的梦想。</w:t>
      </w:r>
    </w:p>
    <w:p>
      <w:pPr>
        <w:ind w:left="0" w:right="0" w:firstLine="560"/>
        <w:spacing w:before="450" w:after="450" w:line="312" w:lineRule="auto"/>
      </w:pPr>
      <w:r>
        <w:rPr>
          <w:rFonts w:ascii="宋体" w:hAnsi="宋体" w:eastAsia="宋体" w:cs="宋体"/>
          <w:color w:val="000"/>
          <w:sz w:val="28"/>
          <w:szCs w:val="28"/>
        </w:rPr>
        <w:t xml:space="preserve">由于历史认知差异及担心既得利益受损等因素，面对“中国梦”，外界心态复杂，其中不乏误解、嫉妒、担忧。如何对外讲述“中国梦”，维护好、实现好中国发展的重大战略机遇期，就成为实现“中国梦”进程中必须面对的课题。阐明中国的发展将打破“零和结构”局限，是“大而不霸、怀德为远”的发展。</w:t>
      </w:r>
    </w:p>
    <w:p>
      <w:pPr>
        <w:ind w:left="0" w:right="0" w:firstLine="560"/>
        <w:spacing w:before="450" w:after="450" w:line="312" w:lineRule="auto"/>
      </w:pPr>
      <w:r>
        <w:rPr>
          <w:rFonts w:ascii="宋体" w:hAnsi="宋体" w:eastAsia="宋体" w:cs="宋体"/>
          <w:color w:val="000"/>
          <w:sz w:val="28"/>
          <w:szCs w:val="28"/>
        </w:rPr>
        <w:t xml:space="preserve">实现中国梦必须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中国梦凝聚着人们对美好生活的期盼，只有部队实现和创造美好的生活和幸福梦想，汇聚会。有梦想，有机会，有奋斗，一切美好的东西都能够创造出来。全国各族人民一定要牢记使命，心往一处想，劲往一处使，用13亿人的智慧和力量汇集起不可战胜的磅礴力量。</w:t>
      </w:r>
    </w:p>
    <w:p>
      <w:pPr>
        <w:ind w:left="0" w:right="0" w:firstLine="560"/>
        <w:spacing w:before="450" w:after="450" w:line="312" w:lineRule="auto"/>
      </w:pPr>
      <w:r>
        <w:rPr>
          <w:rFonts w:ascii="宋体" w:hAnsi="宋体" w:eastAsia="宋体" w:cs="宋体"/>
          <w:color w:val="000"/>
          <w:sz w:val="28"/>
          <w:szCs w:val="28"/>
        </w:rPr>
        <w:t xml:space="preserve">中国梦归根到底是人民的梦，必须紧紧依靠人民来实现，必须不断为人民造福</w:t>
      </w:r>
    </w:p>
    <w:p>
      <w:pPr>
        <w:ind w:left="0" w:right="0" w:firstLine="560"/>
        <w:spacing w:before="450" w:after="450" w:line="312" w:lineRule="auto"/>
      </w:pPr>
      <w:r>
        <w:rPr>
          <w:rFonts w:ascii="宋体" w:hAnsi="宋体" w:eastAsia="宋体" w:cs="宋体"/>
          <w:color w:val="000"/>
          <w:sz w:val="28"/>
          <w:szCs w:val="28"/>
        </w:rPr>
        <w:t xml:space="preserve">人生如船，梦想是帆，每个人都有一个只属于自己的梦，但我们同属于一个国家，所以每个人的梦又与国家民族兴衰荣辱紧密相连</w:t>
      </w:r>
    </w:p>
    <w:p>
      <w:pPr>
        <w:ind w:left="0" w:right="0" w:firstLine="560"/>
        <w:spacing w:before="450" w:after="450" w:line="312" w:lineRule="auto"/>
      </w:pPr>
      <w:r>
        <w:rPr>
          <w:rFonts w:ascii="宋体" w:hAnsi="宋体" w:eastAsia="宋体" w:cs="宋体"/>
          <w:color w:val="000"/>
          <w:sz w:val="28"/>
          <w:szCs w:val="28"/>
        </w:rPr>
        <w:t xml:space="preserve">懂得了个人幸福与国家梦想的关系，每个人心中又升腾起关于国家社会的梦想，我想那个梦想一定是五彩缤纷的，一定是芳菲满眼的，基调一定是玫瑰色的，因为玫瑰色最温暖。也许每个人的国家梦不尽相同，但共同的一定是国泰民安、经济发展、政治清明、文化繁荣、社会和谐、生态良好、公平正义。</w:t>
      </w:r>
    </w:p>
    <w:p>
      <w:pPr>
        <w:ind w:left="0" w:right="0" w:firstLine="560"/>
        <w:spacing w:before="450" w:after="450" w:line="312" w:lineRule="auto"/>
      </w:pPr>
      <w:r>
        <w:rPr>
          <w:rFonts w:ascii="宋体" w:hAnsi="宋体" w:eastAsia="宋体" w:cs="宋体"/>
          <w:color w:val="000"/>
          <w:sz w:val="28"/>
          <w:szCs w:val="28"/>
        </w:rPr>
        <w:t xml:space="preserve">实现“中国梦”需要我们每个人努力从自己做起，从小事做起，为民族事业散发正能量</w:t>
      </w:r>
    </w:p>
    <w:p>
      <w:pPr>
        <w:ind w:left="0" w:right="0" w:firstLine="560"/>
        <w:spacing w:before="450" w:after="450" w:line="312" w:lineRule="auto"/>
      </w:pPr>
      <w:r>
        <w:rPr>
          <w:rFonts w:ascii="宋体" w:hAnsi="宋体" w:eastAsia="宋体" w:cs="宋体"/>
          <w:color w:val="000"/>
          <w:sz w:val="28"/>
          <w:szCs w:val="28"/>
        </w:rPr>
        <w:t xml:space="preserve">每一个人的梦是不一样的，个体的梦是实的，汇聚到一起之后，就是中华民族的伟大之梦</w:t>
      </w:r>
    </w:p>
    <w:p>
      <w:pPr>
        <w:ind w:left="0" w:right="0" w:firstLine="560"/>
        <w:spacing w:before="450" w:after="450" w:line="312" w:lineRule="auto"/>
      </w:pPr>
      <w:r>
        <w:rPr>
          <w:rFonts w:ascii="宋体" w:hAnsi="宋体" w:eastAsia="宋体" w:cs="宋体"/>
          <w:color w:val="000"/>
          <w:sz w:val="28"/>
          <w:szCs w:val="28"/>
        </w:rPr>
        <w:t xml:space="preserve">实现‘中国梦’，我觉得每个人努力一定会有希望，但是每个人都要努力</w:t>
      </w:r>
    </w:p>
    <w:p>
      <w:pPr>
        <w:ind w:left="0" w:right="0" w:firstLine="560"/>
        <w:spacing w:before="450" w:after="450" w:line="312" w:lineRule="auto"/>
      </w:pPr>
      <w:r>
        <w:rPr>
          <w:rFonts w:ascii="宋体" w:hAnsi="宋体" w:eastAsia="宋体" w:cs="宋体"/>
          <w:color w:val="000"/>
          <w:sz w:val="28"/>
          <w:szCs w:val="28"/>
        </w:rPr>
        <w:t xml:space="preserve">因此，中国外交积极传递“中国梦”的“正能量”、说明“中国梦”不仅中国人需要，世界同样需要。“新时代必须要有共赢的理念，不能奢望自己利益最大化，要把‘蛋糕’做大。”舆论指出，过去30多年中国经济的发展，使许多与中国合作的国家广为受益，这就是基于对“中国梦”的共享。</w:t>
      </w:r>
    </w:p>
    <w:p>
      <w:pPr>
        <w:ind w:left="0" w:right="0" w:firstLine="560"/>
        <w:spacing w:before="450" w:after="450" w:line="312" w:lineRule="auto"/>
      </w:pPr>
      <w:r>
        <w:rPr>
          <w:rFonts w:ascii="宋体" w:hAnsi="宋体" w:eastAsia="宋体" w:cs="宋体"/>
          <w:color w:val="000"/>
          <w:sz w:val="28"/>
          <w:szCs w:val="28"/>
        </w:rPr>
        <w:t xml:space="preserve">这是一个绽放梦想的时代，每个人都是梦想家，中国的梦从我们的梦开始，在每一个阶段放飞你们的梦想，让他带领你前行，照亮你的一生。</w:t>
      </w:r>
    </w:p>
    <w:p>
      <w:pPr>
        <w:ind w:left="0" w:right="0" w:firstLine="560"/>
        <w:spacing w:before="450" w:after="450" w:line="312" w:lineRule="auto"/>
      </w:pPr>
      <w:r>
        <w:rPr>
          <w:rFonts w:ascii="宋体" w:hAnsi="宋体" w:eastAsia="宋体" w:cs="宋体"/>
          <w:color w:val="000"/>
          <w:sz w:val="28"/>
          <w:szCs w:val="28"/>
        </w:rPr>
        <w:t xml:space="preserve">坚持自我的过程，是一个不断超越自我，实现自我的过程。抬头看着你的梦想，脚踏实地的努力，每天都离成功更进一步。</w:t>
      </w:r>
    </w:p>
    <w:p>
      <w:pPr>
        <w:ind w:left="0" w:right="0" w:firstLine="560"/>
        <w:spacing w:before="450" w:after="450" w:line="312" w:lineRule="auto"/>
      </w:pPr>
      <w:r>
        <w:rPr>
          <w:rFonts w:ascii="宋体" w:hAnsi="宋体" w:eastAsia="宋体" w:cs="宋体"/>
          <w:color w:val="000"/>
          <w:sz w:val="28"/>
          <w:szCs w:val="28"/>
        </w:rPr>
        <w:t xml:space="preserve">在实现梦想的过程中，需要丰富的想象和大胆的创造，只有不断探索，不断创新，才能让梦想激发生命中的更多才能。</w:t>
      </w:r>
    </w:p>
    <w:p>
      <w:pPr>
        <w:ind w:left="0" w:right="0" w:firstLine="560"/>
        <w:spacing w:before="450" w:after="450" w:line="312" w:lineRule="auto"/>
      </w:pPr>
      <w:r>
        <w:rPr>
          <w:rFonts w:ascii="宋体" w:hAnsi="宋体" w:eastAsia="宋体" w:cs="宋体"/>
          <w:color w:val="000"/>
          <w:sz w:val="28"/>
          <w:szCs w:val="28"/>
        </w:rPr>
        <w:t xml:space="preserve">中国梦，承载这中国民主、富强、公正、和谐、自由的最基本价值观，承载着由自强不息的中国精神。中国梦需要我们每一个人付出自己的努力，共同构筑梦想，让梦想照耀中国，闪亮世界。</w:t>
      </w:r>
    </w:p>
    <w:p>
      <w:pPr>
        <w:ind w:left="0" w:right="0" w:firstLine="560"/>
        <w:spacing w:before="450" w:after="450" w:line="312" w:lineRule="auto"/>
      </w:pPr>
      <w:r>
        <w:rPr>
          <w:rFonts w:ascii="宋体" w:hAnsi="宋体" w:eastAsia="宋体" w:cs="宋体"/>
          <w:color w:val="000"/>
          <w:sz w:val="28"/>
          <w:szCs w:val="28"/>
        </w:rPr>
        <w:t xml:space="preserve">本次班会同学们表现的很积极，主动，大家大胆畅谈自己的理想，树立自己的信心，理想是还没有实现的东西，是丢未来美好的憧憬和希望，这要求我们把握今天，努力学习，打下坚实的基础，才能拥有美好的明天，理想实现的前提是把握人生，需要几十年如一日的耐力，恒心与毅力，顽强的毅力可以征服世界上任何一座高峰，恒心与毅力在征服的过程中必不可少。命运靠自己主宰，人生由自己把握，臧克家曾经说过“青年是宝藏，青年是黄金，宝藏要挖掘，黄金要熔炼” 而人生最好的淘金者和冶金者就是我们自己，把握自己才能发挥极致。</w:t>
      </w:r>
    </w:p>
    <w:p>
      <w:pPr>
        <w:ind w:left="0" w:right="0" w:firstLine="560"/>
        <w:spacing w:before="450" w:after="450" w:line="312" w:lineRule="auto"/>
      </w:pPr>
      <w:r>
        <w:rPr>
          <w:rFonts w:ascii="宋体" w:hAnsi="宋体" w:eastAsia="宋体" w:cs="宋体"/>
          <w:color w:val="000"/>
          <w:sz w:val="28"/>
          <w:szCs w:val="28"/>
        </w:rPr>
        <w:t xml:space="preserve">此次班会教育活动，让全体学生认识到“少年智则国智，少年富则国富；少年强则国强，少年独立则国独立”的深刻道理。通过此次活动，使学生意识到国家和民族的前途命运与自己息息相关，了解了自身的责任和使命，更牢记“中国梦”的实现需要自身刻苦努力、坚持不懈。</w:t>
      </w:r>
    </w:p>
    <w:p>
      <w:pPr>
        <w:ind w:left="0" w:right="0" w:firstLine="560"/>
        <w:spacing w:before="450" w:after="450" w:line="312" w:lineRule="auto"/>
      </w:pPr>
      <w:r>
        <w:rPr>
          <w:rFonts w:ascii="黑体" w:hAnsi="黑体" w:eastAsia="黑体" w:cs="黑体"/>
          <w:color w:val="000000"/>
          <w:sz w:val="34"/>
          <w:szCs w:val="34"/>
          <w:b w:val="1"/>
          <w:bCs w:val="1"/>
        </w:rPr>
        <w:t xml:space="preserve">国旗下成长主题班会教案 国旗下成长活动篇三</w:t>
      </w:r>
    </w:p>
    <w:p>
      <w:pPr>
        <w:ind w:left="0" w:right="0" w:firstLine="560"/>
        <w:spacing w:before="450" w:after="450" w:line="312" w:lineRule="auto"/>
      </w:pPr>
      <w:r>
        <w:rPr>
          <w:rFonts w:ascii="宋体" w:hAnsi="宋体" w:eastAsia="宋体" w:cs="宋体"/>
          <w:color w:val="000"/>
          <w:sz w:val="28"/>
          <w:szCs w:val="28"/>
        </w:rPr>
        <w:t xml:space="preserve">1921年7月1日，是我们伟大的中国共产党成立的日子，在98年前，几十位革命先驱，面对着列强欺凌、军阀混乱、内忧外患、民生凋敝的中国，在浙江嘉兴南湖的一只小船上宣告了中国共产党的成立，从此中国共产党踏上了历史的舞台，担负起领导中国革命的历史重任。</w:t>
      </w:r>
    </w:p>
    <w:p>
      <w:pPr>
        <w:ind w:left="0" w:right="0" w:firstLine="560"/>
        <w:spacing w:before="450" w:after="450" w:line="312" w:lineRule="auto"/>
      </w:pPr>
      <w:r>
        <w:rPr>
          <w:rFonts w:ascii="宋体" w:hAnsi="宋体" w:eastAsia="宋体" w:cs="宋体"/>
          <w:color w:val="000"/>
          <w:sz w:val="28"/>
          <w:szCs w:val="28"/>
        </w:rPr>
        <w:t xml:space="preserve">98年来，从建党初期的50多名党员，发展到拥有9000多万党员的执政党，中国共产党团结领各族人民群众，实现了中华民族的独立和人民解放，实现了从站起来到富起来、强起来的伟大飞跃，把一个贫穷落后的旧中国变成了一个日益繁荣富强的新中国。中国共产党为什么能行，为什么能充满活力、屹立不倒，为什么能得到人民的拥护，源于中国共产党对“不忘初心、牢记使命”的坚守，就像一座灯塔，照亮各族人民不断前进的方向，就像一个罗盘，带领各族人民始终走在正确的道路上，为实现中华民族伟大复兴的中国梦不懈奋斗。</w:t>
      </w:r>
    </w:p>
    <w:p>
      <w:pPr>
        <w:ind w:left="0" w:right="0" w:firstLine="560"/>
        <w:spacing w:before="450" w:after="450" w:line="312" w:lineRule="auto"/>
      </w:pPr>
      <w:r>
        <w:rPr>
          <w:rFonts w:ascii="宋体" w:hAnsi="宋体" w:eastAsia="宋体" w:cs="宋体"/>
          <w:color w:val="000"/>
          <w:sz w:val="28"/>
          <w:szCs w:val="28"/>
        </w:rPr>
        <w:t xml:space="preserve">中国共产党由革命党进入到执政党，是历史的必然选择。新时代对党员也提出了新的要求，由此，要求我们广大党员的要求也随之发生变化。</w:t>
      </w:r>
    </w:p>
    <w:p>
      <w:pPr>
        <w:ind w:left="0" w:right="0" w:firstLine="560"/>
        <w:spacing w:before="450" w:after="450" w:line="312" w:lineRule="auto"/>
      </w:pPr>
      <w:r>
        <w:rPr>
          <w:rFonts w:ascii="宋体" w:hAnsi="宋体" w:eastAsia="宋体" w:cs="宋体"/>
          <w:color w:val="000"/>
          <w:sz w:val="28"/>
          <w:szCs w:val="28"/>
        </w:rPr>
        <w:t xml:space="preserve">强化党性，践行忠诚。只有让党员党性的意识强起来，担负起在党爱党、在党言党、在党忧党、在党为党的职责，才能让党的执政根基得到充分稳固，作为一名党员，要认真贯彻落实“不忘初心、牢记使命”主题教育，深入学习贯彻习近平新时代中国特色社会主义思想，锤炼忠诚干净担当的政治品格，团结带领全国各族人民为实现伟大梦想共同奋斗，切实增强党员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树立标杆，引领群众。在新时代，要塑好党员先锋形象，让共产党员形象庄重、高大、鲜亮起来，作为一名党员，要进一步引导广大党员发扬革命传统和优良作风，事事以身作则，处处率先垂范，树立正确标杆，团结引领各族群众开拓眼界、转变观念、自力更生，共同走向幸福生活。</w:t>
      </w:r>
    </w:p>
    <w:p>
      <w:pPr>
        <w:ind w:left="0" w:right="0" w:firstLine="560"/>
        <w:spacing w:before="450" w:after="450" w:line="312" w:lineRule="auto"/>
      </w:pPr>
      <w:r>
        <w:rPr>
          <w:rFonts w:ascii="宋体" w:hAnsi="宋体" w:eastAsia="宋体" w:cs="宋体"/>
          <w:color w:val="000"/>
          <w:sz w:val="28"/>
          <w:szCs w:val="28"/>
        </w:rPr>
        <w:t xml:space="preserve">践行宗旨，为民服务。群众利益无小事，牢记全心全意为人民服务的根本宗旨，践行党的宗旨，作为一名党员，要牢牢抓住最需要关心帮助的群众，牢牢抓住群众最关心、最直接、最现实的问题，一件事情接着一件事情办，凝聚人心，赢得民心。</w:t>
      </w:r>
    </w:p>
    <w:p>
      <w:pPr>
        <w:ind w:left="0" w:right="0" w:firstLine="560"/>
        <w:spacing w:before="450" w:after="450" w:line="312" w:lineRule="auto"/>
      </w:pPr>
      <w:r>
        <w:rPr>
          <w:rFonts w:ascii="宋体" w:hAnsi="宋体" w:eastAsia="宋体" w:cs="宋体"/>
          <w:color w:val="000"/>
          <w:sz w:val="28"/>
          <w:szCs w:val="28"/>
        </w:rPr>
        <w:t xml:space="preserve">身为9000万党员中的一员，身为13亿中国人中的一员，让我们在以习近平总书记为核心的党中央正确领导下，不忘初心、牢记使命，为实现中国梦贡献自己的力量，共同书写新时代中华民族伟大复兴的新篇章。</w:t>
      </w:r>
    </w:p>
    <w:p>
      <w:pPr>
        <w:ind w:left="0" w:right="0" w:firstLine="560"/>
        <w:spacing w:before="450" w:after="450" w:line="312" w:lineRule="auto"/>
      </w:pPr>
      <w:r>
        <w:rPr>
          <w:rFonts w:ascii="黑体" w:hAnsi="黑体" w:eastAsia="黑体" w:cs="黑体"/>
          <w:color w:val="000000"/>
          <w:sz w:val="34"/>
          <w:szCs w:val="34"/>
          <w:b w:val="1"/>
          <w:bCs w:val="1"/>
        </w:rPr>
        <w:t xml:space="preserve">国旗下成长主题班会教案 国旗下成长活动篇四</w:t>
      </w:r>
    </w:p>
    <w:p>
      <w:pPr>
        <w:ind w:left="0" w:right="0" w:firstLine="560"/>
        <w:spacing w:before="450" w:after="450" w:line="312" w:lineRule="auto"/>
      </w:pPr>
      <w:r>
        <w:rPr>
          <w:rFonts w:ascii="宋体" w:hAnsi="宋体" w:eastAsia="宋体" w:cs="宋体"/>
          <w:color w:val="000"/>
          <w:sz w:val="28"/>
          <w:szCs w:val="28"/>
        </w:rPr>
        <w:t xml:space="preserve">俗话说：万事开头难。</w:t>
      </w:r>
    </w:p>
    <w:p>
      <w:pPr>
        <w:ind w:left="0" w:right="0" w:firstLine="560"/>
        <w:spacing w:before="450" w:after="450" w:line="312" w:lineRule="auto"/>
      </w:pPr>
      <w:r>
        <w:rPr>
          <w:rFonts w:ascii="宋体" w:hAnsi="宋体" w:eastAsia="宋体" w:cs="宋体"/>
          <w:color w:val="000"/>
          <w:sz w:val="28"/>
          <w:szCs w:val="28"/>
        </w:rPr>
        <w:t xml:space="preserve">其实，万事开头难，就是因为万事的开头都是最重要的，事情的发端常常决定了事情之后的走向。西方有谚云：”好的开始是成功的一半“。</w:t>
      </w:r>
    </w:p>
    <w:p>
      <w:pPr>
        <w:ind w:left="0" w:right="0" w:firstLine="560"/>
        <w:spacing w:before="450" w:after="450" w:line="312" w:lineRule="auto"/>
      </w:pPr>
      <w:r>
        <w:rPr>
          <w:rFonts w:ascii="宋体" w:hAnsi="宋体" w:eastAsia="宋体" w:cs="宋体"/>
          <w:color w:val="000"/>
          <w:sz w:val="28"/>
          <w:szCs w:val="28"/>
        </w:rPr>
        <w:t xml:space="preserve">我曾在课上学习电脑编程，一次老师要我们编写一个比较复杂的计算程序。我立马快速地写完比较简单的开头，琢磨了好久主要的部分。程序编好之后老师来检查，我惊奇地发现程序连打都打不开，老师让我好好检查。我检查程序的计算部分，让编程软件检查可能的问题，它完全无误。我大感惊讶，于是从头开始检查，一眼就看出了问题：在我最没花心思的开头处，我把”begin“打成了”begn“，导致整个程序的问题。</w:t>
      </w:r>
    </w:p>
    <w:p>
      <w:pPr>
        <w:ind w:left="0" w:right="0" w:firstLine="560"/>
        <w:spacing w:before="450" w:after="450" w:line="312" w:lineRule="auto"/>
      </w:pPr>
      <w:r>
        <w:rPr>
          <w:rFonts w:ascii="宋体" w:hAnsi="宋体" w:eastAsia="宋体" w:cs="宋体"/>
          <w:color w:val="000"/>
          <w:sz w:val="28"/>
          <w:szCs w:val="28"/>
        </w:rPr>
        <w:t xml:space="preserve">开头出问题的可怕之处就在于，你在中途奋力前进的过程中，常常发现不了问题，而到了最后，正准备长舒一口气时，发现出现了严重的差错。想必孩提时都玩过搭模型。有时搭了大半，最后收尾时发现要搭的零件对应的插孔不见了。一查才发现，其实从头开始都搭反了，只好拆了重来。不过，不是什么事情，都可以像模型一样推倒再来的！</w:t>
      </w:r>
    </w:p>
    <w:p>
      <w:pPr>
        <w:ind w:left="0" w:right="0" w:firstLine="560"/>
        <w:spacing w:before="450" w:after="450" w:line="312" w:lineRule="auto"/>
      </w:pPr>
      <w:r>
        <w:rPr>
          <w:rFonts w:ascii="宋体" w:hAnsi="宋体" w:eastAsia="宋体" w:cs="宋体"/>
          <w:color w:val="000"/>
          <w:sz w:val="28"/>
          <w:szCs w:val="28"/>
        </w:rPr>
        <w:t xml:space="preserve">正可谓”失之毫厘，差之千里“，发端即使有一点点错，后面就会出现大问题。好比做数学计算题，只要看错一个条件，以为自己做的完全对，结果却离正确答案差得很远。</w:t>
      </w:r>
    </w:p>
    <w:p>
      <w:pPr>
        <w:ind w:left="0" w:right="0" w:firstLine="560"/>
        <w:spacing w:before="450" w:after="450" w:line="312" w:lineRule="auto"/>
      </w:pPr>
      <w:r>
        <w:rPr>
          <w:rFonts w:ascii="宋体" w:hAnsi="宋体" w:eastAsia="宋体" w:cs="宋体"/>
          <w:color w:val="000"/>
          <w:sz w:val="28"/>
          <w:szCs w:val="28"/>
        </w:rPr>
        <w:t xml:space="preserve">同时，注意开头，收到良好成效的例子也有好多。我们说的要养成良好习惯，不正是事情要注意开端的印证吗?比如，当我看见许多同学拿筷子、握笔的动作千奇百怪，导致夹菜时老是掉桌子上、字写得谁也认不得时，我不禁感叹：还好家长教导得好，小时候第一次学习拿筷子、握笔时就是正确的，因此养成了正确的习惯。想必有些同学小时候一定是第一步就拿错了，养成了不正确的习惯，是现在再改姿势容易呢，还是从小时候就注意纠正容易?答案显而易见。</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垒土；千里之行，始于足下。但凡任何伟业，甚至是再小不过的事，若无一个好开端，若无从一开头就细致入微的努力，一定是做不成的。只有关注开头，在刚开始，一切都来得及时就注意细节、避免发生错误，并将这种精神持之以恒，才能取得想要的成功。</w:t>
      </w:r>
    </w:p>
    <w:p>
      <w:pPr>
        <w:ind w:left="0" w:right="0" w:firstLine="560"/>
        <w:spacing w:before="450" w:after="450" w:line="312" w:lineRule="auto"/>
      </w:pPr>
      <w:r>
        <w:rPr>
          <w:rFonts w:ascii="宋体" w:hAnsi="宋体" w:eastAsia="宋体" w:cs="宋体"/>
          <w:color w:val="000"/>
          <w:sz w:val="28"/>
          <w:szCs w:val="28"/>
        </w:rPr>
        <w:t xml:space="preserve">我们正当少年，请记住：我们现在仍在人生的开头。请走好我们此生的开头，为我们之后的生活打下良好的基础。</w:t>
      </w:r>
    </w:p>
    <w:p>
      <w:pPr>
        <w:ind w:left="0" w:right="0" w:firstLine="560"/>
        <w:spacing w:before="450" w:after="450" w:line="312" w:lineRule="auto"/>
      </w:pPr>
      <w:r>
        <w:rPr>
          <w:rFonts w:ascii="宋体" w:hAnsi="宋体" w:eastAsia="宋体" w:cs="宋体"/>
          <w:color w:val="000"/>
          <w:sz w:val="28"/>
          <w:szCs w:val="28"/>
        </w:rPr>
        <w:t xml:space="preserve">不要忘记：我们正在系的，是我们此生第一粒纽扣。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2024-07-05T06:35:17+08:00</dcterms:created>
  <dcterms:modified xsi:type="dcterms:W3CDTF">2024-07-05T06:35:17+08:00</dcterms:modified>
</cp:coreProperties>
</file>

<file path=docProps/custom.xml><?xml version="1.0" encoding="utf-8"?>
<Properties xmlns="http://schemas.openxmlformats.org/officeDocument/2006/custom-properties" xmlns:vt="http://schemas.openxmlformats.org/officeDocument/2006/docPropsVTypes"/>
</file>