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任职以来专业技术工作总结百度版</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任职以来专业技术工作总结百度版任职以来专业技术工作总结，本人2024年7月毕业于@@中医药大学中西医结合专业，同年在@@县中医医院参加工作。我于2024年获得中医外科中级职称专业资格证书，现将任现职以来的工作状况做一下总结：自从担...</w:t>
      </w:r>
    </w:p>
    <w:p>
      <w:pPr>
        <w:ind w:left="0" w:right="0" w:firstLine="560"/>
        <w:spacing w:before="450" w:after="450" w:line="312" w:lineRule="auto"/>
      </w:pPr>
      <w:r>
        <w:rPr>
          <w:rFonts w:ascii="黑体" w:hAnsi="黑体" w:eastAsia="黑体" w:cs="黑体"/>
          <w:color w:val="000000"/>
          <w:sz w:val="36"/>
          <w:szCs w:val="36"/>
          <w:b w:val="1"/>
          <w:bCs w:val="1"/>
        </w:rPr>
        <w:t xml:space="preserve">第一篇：任职以来专业技术工作总结百度版</w:t>
      </w:r>
    </w:p>
    <w:p>
      <w:pPr>
        <w:ind w:left="0" w:right="0" w:firstLine="560"/>
        <w:spacing w:before="450" w:after="450" w:line="312" w:lineRule="auto"/>
      </w:pPr>
      <w:r>
        <w:rPr>
          <w:rFonts w:ascii="宋体" w:hAnsi="宋体" w:eastAsia="宋体" w:cs="宋体"/>
          <w:color w:val="000"/>
          <w:sz w:val="28"/>
          <w:szCs w:val="28"/>
        </w:rPr>
        <w:t xml:space="preserve">任职以来专业技术工作总结，本人2024年7月毕业于@@中医药大学中西医结合专业，同年在@@县中医医院参加工作。我于2024年获得中医外科中级职称专业资格证书，现将任现职以来的工作状况做一下总结：自从担任主治医师以来，严格履行主治医师职责，在工作上，服从主任医师及科主任的领导，积极协助科主任及护士长搞好病房管理工作；在主任医师带领下积极开展新业务、新课题，指导住院医师工作。承担值班、会诊、门诊、急诊、出诊等工作。</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方面，始终坚持党的路线、方针、政策，认真学习马列主义、毛泽东思想和邓小平理论以及“三个代表”及科学发展观理论，牢记八荣八耻，认真学习党的十九大会议精神以及习主席一系列的意义重大的讲话内容，始终坚持全心全意为人民服务、实事求是、与时俱进的主导思想，坚持改革、发展和进步，不断提高自己的政治理论水平和政治觉悟。己，坚定政治信念，加强政治理论，从而不断使自己的思想得到升华。积极参加各项政治活动、维护领导、团结同志，具有良好的职业道德和敬业精神，工作任劳任怨，得到领导、同时及患者的认可。工作中坚持党和国家的路线方针，遵守国家政策及法律法规，认真贯彻执行党的各项方针政策，热爱卫生事业，从不参加任何非法组织，不违法乱纪。思想上讲究道德品质，尊重领导、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未向病人索取红包和接受病人的贿赂。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1、全面掌握技术 日常工作中坚持学习专业知识，不断更新知识。积极应用于实践。全面熟练掌握泌尿外科结石、肿瘤、外伤、炎症等常见病多发病的常规诊疗，并能参考指南对患者进行个体化诊疗。深入学习掌握多泌尿系结石的诊疗方法。开展并熟练开展泌尿系统结石、前列腺增生症微创技术，独立完成数百例微创手术。全面掌握泌尿系统疾病诊治的基础上，把泌尿系统结石的微创治疗作为个人业务发展的重点，积极推动泌尿系统结石微创技术规范化治疗的推广普及，多次对全科医生进行讲授培训。在熟练进行躯体疾病的治疗的同时关注研究患者的心理健康，使患者的生活质量的到全面提高。2.积极深造学习，2024年到卫生部泌尿系统结石微创技术培训基地，广州市医学院第一临床医学院海印分院行进修学习，使自己的业务能力得到明显提高。并于2024年在广西医科大学第一附属医院泌尿外科进修学院，2024年在另一家卫生部泌尿系统结石微创技术培训基地广西瑞康医院进行学习。2024-2024年参加@@@市基层中医民族医师承项目，师从我院副院长、中医外科主任医师@@@，经过3年学习，使自己的医学知识得到了进一步的提高、巩固和更新。工作的同时积极参加学术会议，不断更新知识，了解泌尿系疾病的中西医诊疗最新进展。3.任现职期间完负责科室主治医师工作对复杂的尿路结石、结石合并肾功能衰竭等较复杂问题，能独立处理。亲自主管8-10床位病人，并负责实习、进修、轮转医生带教工作。4.任现职期间 积极配合医院工作，下乡义诊、支农，做好疾病的预防知识的宣传普及。任现职以来工作成绩得到领导的肯定。</w:t>
      </w:r>
    </w:p>
    <w:p>
      <w:pPr>
        <w:ind w:left="0" w:right="0" w:firstLine="560"/>
        <w:spacing w:before="450" w:after="450" w:line="312" w:lineRule="auto"/>
      </w:pPr>
      <w:r>
        <w:rPr>
          <w:rFonts w:ascii="宋体" w:hAnsi="宋体" w:eastAsia="宋体" w:cs="宋体"/>
          <w:color w:val="000"/>
          <w:sz w:val="28"/>
          <w:szCs w:val="28"/>
        </w:rPr>
        <w:t xml:space="preserve">（三）学术能力 任现职以来在积极完成本职工作的同时，学术上也取得了一定成绩。对临床工作及时总结研究，在国家级刊物公开发表论文2篇。分别是《分析微创经皮肾镜钬激光碎石术治疗肾结石的临床疗效及其安全性》@@@，《研究中西医结合在肾结石手术治疗后康复中的应用》@@@@。任职期间积极参加各种专业相关学术团体活动，加强交流学习，目前为广西医师协会第一届男科医师分会委员。</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评审副主任医师资格，希望自己能通过这次评审，使自己的业务工作更上一层楼，做一个优秀的医生。能够争取职称晋升，是上级主管部门及院、科领导的肯定，同时也是鞭策鼓励，在今后的工作中争取更广阔的发展空间，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第二篇：任职以来专业技术工作总结</w:t>
      </w:r>
    </w:p>
    <w:p>
      <w:pPr>
        <w:ind w:left="0" w:right="0" w:firstLine="560"/>
        <w:spacing w:before="450" w:after="450" w:line="312" w:lineRule="auto"/>
      </w:pPr>
      <w:r>
        <w:rPr>
          <w:rFonts w:ascii="宋体" w:hAnsi="宋体" w:eastAsia="宋体" w:cs="宋体"/>
          <w:color w:val="000"/>
          <w:sz w:val="28"/>
          <w:szCs w:val="28"/>
        </w:rPr>
        <w:t xml:space="preserve">任职以来专业技术工作总结</w:t>
      </w:r>
    </w:p>
    <w:p>
      <w:pPr>
        <w:ind w:left="0" w:right="0" w:firstLine="560"/>
        <w:spacing w:before="450" w:after="450" w:line="312" w:lineRule="auto"/>
      </w:pPr>
      <w:r>
        <w:rPr>
          <w:rFonts w:ascii="宋体" w:hAnsi="宋体" w:eastAsia="宋体" w:cs="宋体"/>
          <w:color w:val="000"/>
          <w:sz w:val="28"/>
          <w:szCs w:val="28"/>
        </w:rPr>
        <w:t xml:space="preserve">1999年7月参加工作以来，一直从事建筑工程施工技术管理工作，先后组织施工完成了主要工程有德保县宾馆、德保县人民医院医技综合楼、德保县人民医院传染病病房楼工程、德保县疾病预防控制中心综合楼、广西罗城监狱迁建宜州市民警生活区1#、9#、14#楼工程（三标段）、都安县污水处理厂、杭州市下沙新元小区一期工程、合肥美的生产基地职工活动中心、广西南南铝加工有限公司基础配套设施等工程。在施工管理工作中，始终持认真的态度，认真贯彻党和国家对基本建设的各种方针、政策和强制性标准，结合自己学到的理论知识和工作实践中的经验，更好地为做好具体工作服务。</w:t>
      </w:r>
    </w:p>
    <w:p>
      <w:pPr>
        <w:ind w:left="0" w:right="0" w:firstLine="560"/>
        <w:spacing w:before="450" w:after="450" w:line="312" w:lineRule="auto"/>
      </w:pPr>
      <w:r>
        <w:rPr>
          <w:rFonts w:ascii="宋体" w:hAnsi="宋体" w:eastAsia="宋体" w:cs="宋体"/>
          <w:color w:val="000"/>
          <w:sz w:val="28"/>
          <w:szCs w:val="28"/>
        </w:rPr>
        <w:t xml:space="preserve">由于本人一直从事工程施工技术管理工作，对此得出以下一些经验总结。</w:t>
      </w:r>
    </w:p>
    <w:p>
      <w:pPr>
        <w:ind w:left="0" w:right="0" w:firstLine="560"/>
        <w:spacing w:before="450" w:after="450" w:line="312" w:lineRule="auto"/>
      </w:pPr>
      <w:r>
        <w:rPr>
          <w:rFonts w:ascii="宋体" w:hAnsi="宋体" w:eastAsia="宋体" w:cs="宋体"/>
          <w:color w:val="000"/>
          <w:sz w:val="28"/>
          <w:szCs w:val="28"/>
        </w:rPr>
        <w:t xml:space="preserve">一、图纸管理</w:t>
      </w:r>
    </w:p>
    <w:p>
      <w:pPr>
        <w:ind w:left="0" w:right="0" w:firstLine="560"/>
        <w:spacing w:before="450" w:after="450" w:line="312" w:lineRule="auto"/>
      </w:pPr>
      <w:r>
        <w:rPr>
          <w:rFonts w:ascii="宋体" w:hAnsi="宋体" w:eastAsia="宋体" w:cs="宋体"/>
          <w:color w:val="000"/>
          <w:sz w:val="28"/>
          <w:szCs w:val="28"/>
        </w:rPr>
        <w:t xml:space="preserve">图纸管理是技术管理重要一步，整个工程的锥形的开始就是以接触蓝图为起点的。从工程投标、报价到预算、结算；从写每一份方案到做每一次施工交底；从做每一份工程变更洽商到最后工程顺利交档，无时无刻都离不开所建工程图纸。假如哪位技术人员不重视工程图纸的重要性，那就是最大的败笔！当然我所说的图纸包括新图、旧图、蓝图、白图甚至于设计院发的电子版图。因为随着整个建筑行业的发展，项目建设业主方把整个工程设计时间、施工时间压缩的越来越紧，给设计院的设计时间严重缩小了，这就导致了设计图纸质量下滑，而开业主方又要追求完美的艺术造型，所以图纸设计出来势必漏洞百出，自相矛盾、考虑不周之处在所难免。跟设计院的设计人员交流过，他们都有同感说“这都是环境驱使所致，业主方要求出图，不管有什么困难都由自己扛，否则再接下一单业务是很难的”。这样，设计院的图纸整体设计深度会越来越浅，而造型外立面效果只会越来越复杂，就需要施工单位极大提高自身的审图、阅图能力，尽快适应这种边施工边变更的施工状态。具体图纸管理方法为：</w:t>
      </w:r>
    </w:p>
    <w:p>
      <w:pPr>
        <w:ind w:left="0" w:right="0" w:firstLine="560"/>
        <w:spacing w:before="450" w:after="450" w:line="312" w:lineRule="auto"/>
      </w:pPr>
      <w:r>
        <w:rPr>
          <w:rFonts w:ascii="宋体" w:hAnsi="宋体" w:eastAsia="宋体" w:cs="宋体"/>
          <w:color w:val="000"/>
          <w:sz w:val="28"/>
          <w:szCs w:val="28"/>
        </w:rPr>
        <w:t xml:space="preserve">⑴、每一次收甲方图纸要严格做好接收记录，包括接收时间、接收流水顺序号、版次、发图单位、发图人、收图人、是否替换等内容。</w:t>
      </w:r>
    </w:p>
    <w:p>
      <w:pPr>
        <w:ind w:left="0" w:right="0" w:firstLine="560"/>
        <w:spacing w:before="450" w:after="450" w:line="312" w:lineRule="auto"/>
      </w:pPr>
      <w:r>
        <w:rPr>
          <w:rFonts w:ascii="宋体" w:hAnsi="宋体" w:eastAsia="宋体" w:cs="宋体"/>
          <w:color w:val="000"/>
          <w:sz w:val="28"/>
          <w:szCs w:val="28"/>
        </w:rPr>
        <w:t xml:space="preserve">⑵、收图时要检查，是否有设计院正式公章，正式有效签字，或甲方发图章，是否已经过有资质的审图单位审定等，即确保图纸是有效的，可以依此施工的。尤其到工程紧张、工期紧时更要强调这一点，如果没有签字或公章坚决拒收，因为那是废纸一张。</w:t>
      </w:r>
    </w:p>
    <w:p>
      <w:pPr>
        <w:ind w:left="0" w:right="0" w:firstLine="560"/>
        <w:spacing w:before="450" w:after="450" w:line="312" w:lineRule="auto"/>
      </w:pPr>
      <w:r>
        <w:rPr>
          <w:rFonts w:ascii="宋体" w:hAnsi="宋体" w:eastAsia="宋体" w:cs="宋体"/>
          <w:color w:val="000"/>
          <w:sz w:val="28"/>
          <w:szCs w:val="28"/>
        </w:rPr>
        <w:t xml:space="preserve">⑶、收到的图纸需由总工亲自批示，下发至何部门单位和个人。必须由总工批示，因为有些大项目工程栋号多，单体多，所以必须有一个人总体把握。</w:t>
      </w:r>
    </w:p>
    <w:p>
      <w:pPr>
        <w:ind w:left="0" w:right="0" w:firstLine="560"/>
        <w:spacing w:before="450" w:after="450" w:line="312" w:lineRule="auto"/>
      </w:pPr>
      <w:r>
        <w:rPr>
          <w:rFonts w:ascii="宋体" w:hAnsi="宋体" w:eastAsia="宋体" w:cs="宋体"/>
          <w:color w:val="000"/>
          <w:sz w:val="28"/>
          <w:szCs w:val="28"/>
        </w:rPr>
        <w:t xml:space="preserve">⑷、每一张新收的图纸正面要盖上我们自己的收图章，注明收图日期、版次、是否替换原图，然后再复印下发。注意是“每一张”，这点非常重要，平时可能体现不到它的重要性，越到工程收尾，越到装修，越到与其它分部工程配合的时候就越显得格外重要了。</w:t>
      </w:r>
    </w:p>
    <w:p>
      <w:pPr>
        <w:ind w:left="0" w:right="0" w:firstLine="560"/>
        <w:spacing w:before="450" w:after="450" w:line="312" w:lineRule="auto"/>
      </w:pPr>
      <w:r>
        <w:rPr>
          <w:rFonts w:ascii="宋体" w:hAnsi="宋体" w:eastAsia="宋体" w:cs="宋体"/>
          <w:color w:val="000"/>
          <w:sz w:val="28"/>
          <w:szCs w:val="28"/>
        </w:rPr>
        <w:t xml:space="preserve">（5）、确定作废的图纸正面即时卡作废章！这五点图纸管理的要求看似非常简单，但具体做起来，有时就很难做到了，需要总工以身作则，严格监督，严格执行，定期检查，如果自己没时间，可以组织技术员“互相学习”达到互检工作的目的。好处： 这是一种叫做“贯标”的管理方法，即假如明天你突然走了，有人迅速就可以接替你的工作，只需要翻看一下过程记录则以。而不至于出现，最初管理这个栋号的人一走，大家两眼一摸黑，哪张图是新版图都不知道，哪张图纸有没有用也不知道。听起来都是笑话，但实际工作中就很容易碰到此事。搬办公室、换劳务分包队伍、新进场一家分包队伍这些时候最考验图纸管理的重要性了。</w:t>
      </w:r>
    </w:p>
    <w:p>
      <w:pPr>
        <w:ind w:left="0" w:right="0" w:firstLine="560"/>
        <w:spacing w:before="450" w:after="450" w:line="312" w:lineRule="auto"/>
      </w:pPr>
      <w:r>
        <w:rPr>
          <w:rFonts w:ascii="宋体" w:hAnsi="宋体" w:eastAsia="宋体" w:cs="宋体"/>
          <w:color w:val="000"/>
          <w:sz w:val="28"/>
          <w:szCs w:val="28"/>
        </w:rPr>
        <w:t xml:space="preserve">二、方案管理</w:t>
      </w:r>
    </w:p>
    <w:p>
      <w:pPr>
        <w:ind w:left="0" w:right="0" w:firstLine="560"/>
        <w:spacing w:before="450" w:after="450" w:line="312" w:lineRule="auto"/>
      </w:pPr>
      <w:r>
        <w:rPr>
          <w:rFonts w:ascii="宋体" w:hAnsi="宋体" w:eastAsia="宋体" w:cs="宋体"/>
          <w:color w:val="000"/>
          <w:sz w:val="28"/>
          <w:szCs w:val="28"/>
        </w:rPr>
        <w:t xml:space="preserve">方案管理主要指方案的编写、报审、收发、存档等。目前项目的方案流程是：总工牵头编写→确定第一编写人→编写方案→副总工或质量员审核→报公司→修改审核完毕→报监理→修改审核完毕→报甲方→修改审核完毕，方案的份数应根据工程备案资料的份数定，一</w:t>
      </w:r>
    </w:p>
    <w:p>
      <w:pPr>
        <w:ind w:left="0" w:right="0" w:firstLine="560"/>
        <w:spacing w:before="450" w:after="450" w:line="312" w:lineRule="auto"/>
      </w:pPr>
      <w:r>
        <w:rPr>
          <w:rFonts w:ascii="宋体" w:hAnsi="宋体" w:eastAsia="宋体" w:cs="宋体"/>
          <w:color w:val="000"/>
          <w:sz w:val="28"/>
          <w:szCs w:val="28"/>
        </w:rPr>
        <w:t xml:space="preserve">般情况下甲方1份和监理各一份原件，自己留二份原件，即公司和项目部各一份，有些方案设计到造价问题，应留一份到公司造价部门，以便做工程结算用。项目部留档的施工方案，在项目部从事工程技术管理的人员应每人留一份复印件，在施工过程中应严格按照方案实施。</w:t>
      </w:r>
    </w:p>
    <w:p>
      <w:pPr>
        <w:ind w:left="0" w:right="0" w:firstLine="560"/>
        <w:spacing w:before="450" w:after="450" w:line="312" w:lineRule="auto"/>
      </w:pPr>
      <w:r>
        <w:rPr>
          <w:rFonts w:ascii="宋体" w:hAnsi="宋体" w:eastAsia="宋体" w:cs="宋体"/>
          <w:color w:val="000"/>
          <w:sz w:val="28"/>
          <w:szCs w:val="28"/>
        </w:rPr>
        <w:t xml:space="preserve">在实际的工程管理中往往出现施工方案得不到及时审批答复，所以在方案报送审批过程中需由专人负责管理，在此需要说的是：</w:t>
      </w:r>
    </w:p>
    <w:p>
      <w:pPr>
        <w:ind w:left="0" w:right="0" w:firstLine="560"/>
        <w:spacing w:before="450" w:after="450" w:line="312" w:lineRule="auto"/>
      </w:pPr>
      <w:r>
        <w:rPr>
          <w:rFonts w:ascii="宋体" w:hAnsi="宋体" w:eastAsia="宋体" w:cs="宋体"/>
          <w:color w:val="000"/>
          <w:sz w:val="28"/>
          <w:szCs w:val="28"/>
        </w:rPr>
        <w:t xml:space="preserve">1、方案编写人一直到方案归档前就是此方案的第一责任人，他全面负责方案的报审、催审、取回、修改、再报、再催、再修改、再报、再再催、再再修改...2、并负责做好每次报批的收发记录，如果在编写或审批过程中谁问起此方案了，要把来龙去脉说的非常清楚，审批到什么程度了，方案在哪必须清楚。因为此项目状况，方案在甲方监理那审批过程非常之久，监理是故意拖着方案不及时批，而甲方是需要审的人太多，工程部、采购部、工程总监、总工办每一处都得压上几天。每个方案从上报到最终审批完毕少则两周，多则一个月甚至两月三月。</w:t>
      </w:r>
    </w:p>
    <w:p>
      <w:pPr>
        <w:ind w:left="0" w:right="0" w:firstLine="560"/>
        <w:spacing w:before="450" w:after="450" w:line="312" w:lineRule="auto"/>
      </w:pPr>
      <w:r>
        <w:rPr>
          <w:rFonts w:ascii="宋体" w:hAnsi="宋体" w:eastAsia="宋体" w:cs="宋体"/>
          <w:color w:val="000"/>
          <w:sz w:val="28"/>
          <w:szCs w:val="28"/>
        </w:rPr>
        <w:t xml:space="preserve">3、经常是方案还没批下来，活就得开始干了。甚至活都干完了，方案才批下来。这肯定是不正常的，但又是事实存在。采取的办法是提前与甲方监理沟通，同意了先行施工，将过程方案先下发至作业层并实施。如在施工过程中遇到与施工方案出入较大的施工情况，要及时上报工程监理和业主单位。</w:t>
      </w:r>
    </w:p>
    <w:p>
      <w:pPr>
        <w:ind w:left="0" w:right="0" w:firstLine="560"/>
        <w:spacing w:before="450" w:after="450" w:line="312" w:lineRule="auto"/>
      </w:pPr>
      <w:r>
        <w:rPr>
          <w:rFonts w:ascii="宋体" w:hAnsi="宋体" w:eastAsia="宋体" w:cs="宋体"/>
          <w:color w:val="000"/>
          <w:sz w:val="28"/>
          <w:szCs w:val="28"/>
        </w:rPr>
        <w:t xml:space="preserve">三、交底管理</w:t>
      </w:r>
    </w:p>
    <w:p>
      <w:pPr>
        <w:ind w:left="0" w:right="0" w:firstLine="560"/>
        <w:spacing w:before="450" w:after="450" w:line="312" w:lineRule="auto"/>
      </w:pPr>
      <w:r>
        <w:rPr>
          <w:rFonts w:ascii="宋体" w:hAnsi="宋体" w:eastAsia="宋体" w:cs="宋体"/>
          <w:color w:val="000"/>
          <w:sz w:val="28"/>
          <w:szCs w:val="28"/>
        </w:rPr>
        <w:t xml:space="preserve">每个稍大点的施工方案，都要对应一个方案交底和施工交底，方案交底是交给主管工长或栋号长，施工交底是直接交给班组的，理论上由工长来亲自编写并交底至作业层。交底的作用和意义就是确保施工方案在施工中得到实施。关于交底感触最深的是，每个交底最好能由技术部组织召开一次专题的交底会，将施工交底的内容统一宣贯下去，让工程、质量、各家分包达成共识。而不是单单就让某个人签个字就结了，当然字是必须签的，这是责任划分的重要依据。尤其是在施工中的出现工序交错施工时，开个专题会的效果要强的多。如主楼卫生间沉池因为土建、机电、防水三家在施工，施工顺序、施工配合、工序交叉上频频出错，相关人员组织了一次交底会，在会上是照着变更在一条条的念，还有停顿，说得不太连续，又多次被人打断，效果不佳。我认为作为一个技术专题会，对交底人的要求是，首先自己把这事弄的非常清楚，最好是不看“纸”，把枯燥、生疏、过于理论的书面语，用自己的理解把它通俗自然地讲出来。其次作为总包也得理解分包，理解工人，现场干活时不可能总拿个本，拿一打交底去。再次要想把一件事说明白，需要对现场情况非常清楚，必要时可以举例说明。最后，如果都是管理人员参加的交底会，时间允许的话可以从理论上试着给大家解释一番，让其从思想高度上提高认识，知道此事的重要性。这就对技术人员的专业素质要求比较高。如：为何砌墙时电线盒处非要加网格布？答：两种不同材料收缩率不一样，受温度影响，必然要收缩，而收的又不一样，就要出裂缝了。为何斜砌要等7d后？为何平屋面防水要做到保温上面？...四、技术变更、洽商管理</w:t>
      </w:r>
    </w:p>
    <w:p>
      <w:pPr>
        <w:ind w:left="0" w:right="0" w:firstLine="560"/>
        <w:spacing w:before="450" w:after="450" w:line="312" w:lineRule="auto"/>
      </w:pPr>
      <w:r>
        <w:rPr>
          <w:rFonts w:ascii="宋体" w:hAnsi="宋体" w:eastAsia="宋体" w:cs="宋体"/>
          <w:color w:val="000"/>
          <w:sz w:val="28"/>
          <w:szCs w:val="28"/>
        </w:rPr>
        <w:t xml:space="preserve">技术变更、洽商及甲方函件管理重要性与处理方法跟图纸类似。在本人所涉及到工程项目中，如一些上规模的工程项目，工程设计变更普遍就是“多”。不管设计变更如何多，收到工程监理方下发的设计变更，首先做好收发台账，复印到项目技术管理人员和分包人手里，办理签收手续，确保人手一份。对于变更的内容较多或者技术难度较大的项目，应重新做施工方案报监理工程师审批，并由项目总工（或工长）组织召开专题交底会，及时领会设计意图。在施工中及时跟踪，现场交底给施工作业班组，确保已按设计变更实施。在有些工程项目施工过程中，工程技术管理人员（或资料员）收到工程监理（业主）下发的设计变更后往资料柜一放，过了3至5天才想起来监理单位设计变更，待去检查工程进度时，工程进度已</w:t>
      </w:r>
    </w:p>
    <w:p>
      <w:pPr>
        <w:ind w:left="0" w:right="0" w:firstLine="560"/>
        <w:spacing w:before="450" w:after="450" w:line="312" w:lineRule="auto"/>
      </w:pPr>
      <w:r>
        <w:rPr>
          <w:rFonts w:ascii="宋体" w:hAnsi="宋体" w:eastAsia="宋体" w:cs="宋体"/>
          <w:color w:val="000"/>
          <w:sz w:val="28"/>
          <w:szCs w:val="28"/>
        </w:rPr>
        <w:t xml:space="preserve">经过了该设计变更要变更的节点，这样就造成返工现象，这些事在工程项目管理中是类见不鲜的事。所以说技术变更、洽商管理是与图纸管理同等重要。</w:t>
      </w:r>
    </w:p>
    <w:p>
      <w:pPr>
        <w:ind w:left="0" w:right="0" w:firstLine="560"/>
        <w:spacing w:before="450" w:after="450" w:line="312" w:lineRule="auto"/>
      </w:pPr>
      <w:r>
        <w:rPr>
          <w:rFonts w:ascii="宋体" w:hAnsi="宋体" w:eastAsia="宋体" w:cs="宋体"/>
          <w:color w:val="000"/>
          <w:sz w:val="28"/>
          <w:szCs w:val="28"/>
        </w:rPr>
        <w:t xml:space="preserve">五、技术资料管理</w:t>
      </w:r>
    </w:p>
    <w:p>
      <w:pPr>
        <w:ind w:left="0" w:right="0" w:firstLine="560"/>
        <w:spacing w:before="450" w:after="450" w:line="312" w:lineRule="auto"/>
      </w:pPr>
      <w:r>
        <w:rPr>
          <w:rFonts w:ascii="宋体" w:hAnsi="宋体" w:eastAsia="宋体" w:cs="宋体"/>
          <w:color w:val="000"/>
          <w:sz w:val="28"/>
          <w:szCs w:val="28"/>
        </w:rPr>
        <w:t xml:space="preserve">工程资料技术管理建筑工程的重要组成部分，为了保障真实的反映出建筑工程的全过程，必须制定一套完整严谨的建设工程技术资料，从而体现出从工程开工至工程竣工验收的全过程。</w:t>
      </w:r>
    </w:p>
    <w:p>
      <w:pPr>
        <w:ind w:left="0" w:right="0" w:firstLine="560"/>
        <w:spacing w:before="450" w:after="450" w:line="312" w:lineRule="auto"/>
      </w:pPr>
      <w:r>
        <w:rPr>
          <w:rFonts w:ascii="宋体" w:hAnsi="宋体" w:eastAsia="宋体" w:cs="宋体"/>
          <w:color w:val="000"/>
          <w:sz w:val="28"/>
          <w:szCs w:val="28"/>
        </w:rPr>
        <w:t xml:space="preserve">在一些规模较小的工程项目，特别是在2024年前，由于工程技术管理软件不完善，公司一般不委派资料员进驻施工项目现场，一般由现场施工员兼任资料员一职，在本人管理的工程项目中，有好几个工程项目由自己兼职做项目资料员一职。如：德保县人民医院医技综合楼、德保县人民医院传染病病房楼工程、德保县疾病预防控制中心综合楼、广西罗城监狱迁建宜州市民警生活区1#、9#、14#楼工程（三标段），这些工程均由本人兼任资料员一职，从而了解的一个项目缺少过程资料的严重性。比如某部位的隐蔽工程验收，当该部位经施工方现场技术人员、质检员会同监理单位专业工程师（建设单位建设负责人）验收合格后，一定要现场签署“隐蔽工程验收记录”后才进行下一道工序，在重要的地基与基础隐蔽工程中，还应由总监理工程师组织施工单位技术负责人和项目负责人、设计单位项目负责人、地质勘查单位项目负责人、建设单位项目负责人等五方共同验收，验收合格后并在验收合格文件上办理签章手续。在本人的工作经历中，曾经也出现过基础要求重新验收的事情，那是2024年4月，由本人担任项目经理的都安县污水处理厂的施工中，在附属工程消毒池基槽开挖中，当挖到设计标高时，由于地基土质情况达不到设计要求。业主方电话通知了地质勘查方和设计方，由于地质勘查方和设计方的项目负责人均出差，不能及时到现场验收。由于工期紧迫，业主方要求我施工方与监理方、建设方负责人现场验收合格后即进行下一道工序施工。当我方提交该部分基槽验收资料给地质勘查方和设计方的项目负责人签章时，他们都已没参加验收为由拒绝签章，造成了要进行二次验收的局面，这也给我在工作吸取了经验教训。除了隐蔽工程技术资料外，还有检验批、分部分项工程过程资料也如此。对此，在施工过程中对技术资料的全过程管理应加强技术资料管理措施，要做到：</w:t>
      </w:r>
    </w:p>
    <w:p>
      <w:pPr>
        <w:ind w:left="0" w:right="0" w:firstLine="560"/>
        <w:spacing w:before="450" w:after="450" w:line="312" w:lineRule="auto"/>
      </w:pPr>
      <w:r>
        <w:rPr>
          <w:rFonts w:ascii="宋体" w:hAnsi="宋体" w:eastAsia="宋体" w:cs="宋体"/>
          <w:color w:val="000"/>
          <w:sz w:val="28"/>
          <w:szCs w:val="28"/>
        </w:rPr>
        <w:t xml:space="preserve">1、加大教育培训力度、提高技术队伍业务水平、提高工程技术资料管理认知水平；</w:t>
      </w:r>
    </w:p>
    <w:p>
      <w:pPr>
        <w:ind w:left="0" w:right="0" w:firstLine="560"/>
        <w:spacing w:before="450" w:after="450" w:line="312" w:lineRule="auto"/>
      </w:pPr>
      <w:r>
        <w:rPr>
          <w:rFonts w:ascii="宋体" w:hAnsi="宋体" w:eastAsia="宋体" w:cs="宋体"/>
          <w:color w:val="000"/>
          <w:sz w:val="28"/>
          <w:szCs w:val="28"/>
        </w:rPr>
        <w:t xml:space="preserve">2、建立健全技术资料管理制度；</w:t>
      </w:r>
    </w:p>
    <w:p>
      <w:pPr>
        <w:ind w:left="0" w:right="0" w:firstLine="560"/>
        <w:spacing w:before="450" w:after="450" w:line="312" w:lineRule="auto"/>
      </w:pPr>
      <w:r>
        <w:rPr>
          <w:rFonts w:ascii="宋体" w:hAnsi="宋体" w:eastAsia="宋体" w:cs="宋体"/>
          <w:color w:val="000"/>
          <w:sz w:val="28"/>
          <w:szCs w:val="28"/>
        </w:rPr>
        <w:t xml:space="preserve">3、加强对资料人员的管理；</w:t>
      </w:r>
    </w:p>
    <w:p>
      <w:pPr>
        <w:ind w:left="0" w:right="0" w:firstLine="560"/>
        <w:spacing w:before="450" w:after="450" w:line="312" w:lineRule="auto"/>
      </w:pPr>
      <w:r>
        <w:rPr>
          <w:rFonts w:ascii="宋体" w:hAnsi="宋体" w:eastAsia="宋体" w:cs="宋体"/>
          <w:color w:val="000"/>
          <w:sz w:val="28"/>
          <w:szCs w:val="28"/>
        </w:rPr>
        <w:t xml:space="preserve">4、项目资料要做到专人管理。</w:t>
      </w:r>
    </w:p>
    <w:p>
      <w:pPr>
        <w:ind w:left="0" w:right="0" w:firstLine="560"/>
        <w:spacing w:before="450" w:after="450" w:line="312" w:lineRule="auto"/>
      </w:pPr>
      <w:r>
        <w:rPr>
          <w:rFonts w:ascii="宋体" w:hAnsi="宋体" w:eastAsia="宋体" w:cs="宋体"/>
          <w:color w:val="000"/>
          <w:sz w:val="28"/>
          <w:szCs w:val="28"/>
        </w:rPr>
        <w:t xml:space="preserve">六、工程机械管理</w:t>
      </w:r>
    </w:p>
    <w:p>
      <w:pPr>
        <w:ind w:left="0" w:right="0" w:firstLine="560"/>
        <w:spacing w:before="450" w:after="450" w:line="312" w:lineRule="auto"/>
      </w:pPr>
      <w:r>
        <w:rPr>
          <w:rFonts w:ascii="宋体" w:hAnsi="宋体" w:eastAsia="宋体" w:cs="宋体"/>
          <w:color w:val="000"/>
          <w:sz w:val="28"/>
          <w:szCs w:val="28"/>
        </w:rPr>
        <w:t xml:space="preserve">机械设备是提高劳动生产率、提高施工质量、提高经济效益的重要工具，机械设备的先进程度、配置是否合理、运转效率的高低，均对工程质量和施工进度有直接影响，施工企业应拥有一定数量的机械设备，还应高度重视管理工作，充分发挥设备使用效能，建立设备管理体系、完善设备管理制度、加强人员培训、推行设备管理标准化，对设备（包括施工中所使用的小型机具、仪器仪表、实验设备等）的选型、购置、验收、租赁、使用、维修、改造直至报废的设备全程管理都进行控制，已满足施工生产的需要。</w:t>
      </w:r>
    </w:p>
    <w:p>
      <w:pPr>
        <w:ind w:left="0" w:right="0" w:firstLine="560"/>
        <w:spacing w:before="450" w:after="450" w:line="312" w:lineRule="auto"/>
      </w:pPr>
      <w:r>
        <w:rPr>
          <w:rFonts w:ascii="宋体" w:hAnsi="宋体" w:eastAsia="宋体" w:cs="宋体"/>
          <w:color w:val="000"/>
          <w:sz w:val="28"/>
          <w:szCs w:val="28"/>
        </w:rPr>
        <w:t xml:space="preserve">七、质量管理</w:t>
      </w:r>
    </w:p>
    <w:p>
      <w:pPr>
        <w:ind w:left="0" w:right="0" w:firstLine="560"/>
        <w:spacing w:before="450" w:after="450" w:line="312" w:lineRule="auto"/>
      </w:pPr>
      <w:r>
        <w:rPr>
          <w:rFonts w:ascii="宋体" w:hAnsi="宋体" w:eastAsia="宋体" w:cs="宋体"/>
          <w:color w:val="000"/>
          <w:sz w:val="28"/>
          <w:szCs w:val="28"/>
        </w:rPr>
        <w:t xml:space="preserve">坚持“百年大计、质量第一”原则，要做好工程质量事前、事中、事后三环节工作，抓好质量控制。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1、技术准备:熟悉和审查项目的施工图纸，掌握要点重点，编制项目施工组织设计。(责任编辑:)</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4、图纸会审有记录。</w:t>
      </w:r>
    </w:p>
    <w:p>
      <w:pPr>
        <w:ind w:left="0" w:right="0" w:firstLine="560"/>
        <w:spacing w:before="450" w:after="450" w:line="312" w:lineRule="auto"/>
      </w:pPr>
      <w:r>
        <w:rPr>
          <w:rFonts w:ascii="宋体" w:hAnsi="宋体" w:eastAsia="宋体" w:cs="宋体"/>
          <w:color w:val="000"/>
          <w:sz w:val="28"/>
          <w:szCs w:val="28"/>
        </w:rPr>
        <w:t xml:space="preserve">5、设计变更有手续。</w:t>
      </w:r>
    </w:p>
    <w:p>
      <w:pPr>
        <w:ind w:left="0" w:right="0" w:firstLine="560"/>
        <w:spacing w:before="450" w:after="450" w:line="312" w:lineRule="auto"/>
      </w:pPr>
      <w:r>
        <w:rPr>
          <w:rFonts w:ascii="宋体" w:hAnsi="宋体" w:eastAsia="宋体" w:cs="宋体"/>
          <w:color w:val="000"/>
          <w:sz w:val="28"/>
          <w:szCs w:val="28"/>
        </w:rPr>
        <w:t xml:space="preserve">6、质量处理有复查。</w:t>
      </w:r>
    </w:p>
    <w:p>
      <w:pPr>
        <w:ind w:left="0" w:right="0" w:firstLine="560"/>
        <w:spacing w:before="450" w:after="450" w:line="312" w:lineRule="auto"/>
      </w:pPr>
      <w:r>
        <w:rPr>
          <w:rFonts w:ascii="宋体" w:hAnsi="宋体" w:eastAsia="宋体" w:cs="宋体"/>
          <w:color w:val="000"/>
          <w:sz w:val="28"/>
          <w:szCs w:val="28"/>
        </w:rPr>
        <w:t xml:space="preserve">7、质量文件有档案。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论述：除了以上列举外，做为工程项目管理人员，尤其是项目负责人，在工程施工管理中还要加强农民工工资的发放监督和工程成本监督管理工作。总之，工程项目管理经验道不完数不尽，做到老学到老，在工程项目管理中始终要贯彻“安全第一、预防为主、综合治理”的安全生产方针和“百年大计、质量第一”的质量方针。</w:t>
      </w:r>
    </w:p>
    <w:p>
      <w:pPr>
        <w:ind w:left="0" w:right="0" w:firstLine="560"/>
        <w:spacing w:before="450" w:after="450" w:line="312" w:lineRule="auto"/>
      </w:pPr>
      <w:r>
        <w:rPr>
          <w:rFonts w:ascii="宋体" w:hAnsi="宋体" w:eastAsia="宋体" w:cs="宋体"/>
          <w:color w:val="000"/>
          <w:sz w:val="28"/>
          <w:szCs w:val="28"/>
        </w:rPr>
        <w:t xml:space="preserve">本人所提交的专业技术资格申报材料真实有效。如有弄虚作假，本人愿接受相关政策规定处理，三年内不申报相应的专业技术资格。</w:t>
      </w:r>
    </w:p>
    <w:p>
      <w:pPr>
        <w:ind w:left="0" w:right="0" w:firstLine="560"/>
        <w:spacing w:before="450" w:after="450" w:line="312" w:lineRule="auto"/>
      </w:pPr>
      <w:r>
        <w:rPr>
          <w:rFonts w:ascii="宋体" w:hAnsi="宋体" w:eastAsia="宋体" w:cs="宋体"/>
          <w:color w:val="000"/>
          <w:sz w:val="28"/>
          <w:szCs w:val="28"/>
        </w:rPr>
        <w:t xml:space="preserve">签名：杨家林</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第三篇：任职以来专业技术工作总结</w:t>
      </w:r>
    </w:p>
    <w:p>
      <w:pPr>
        <w:ind w:left="0" w:right="0" w:firstLine="560"/>
        <w:spacing w:before="450" w:after="450" w:line="312" w:lineRule="auto"/>
      </w:pPr>
      <w:r>
        <w:rPr>
          <w:rFonts w:ascii="宋体" w:hAnsi="宋体" w:eastAsia="宋体" w:cs="宋体"/>
          <w:color w:val="000"/>
          <w:sz w:val="28"/>
          <w:szCs w:val="28"/>
        </w:rPr>
        <w:t xml:space="preserve">本人2024年12月任副教授职务以来，坚持四项基本原则，遵纪守法，爱岗敬业，教书育人，教学工作量饱满。在教学和科研工作中不断进取，2024年被遴选为广西马克思主义中青年专家培养对象，2024年被遴选为马克思主义基本原理专业硕士生导师，2024年获得中山大学法学博士学位。任现职5年来，在教学和科研上取得了较为显著的成绩，系统讲授6门马克思主义理论专业课和公共课，学生课评等级均为优秀;在科研上，承担科研课题12项，其中主持3项，出版了学术专著1部(独著)，发表学术论文18篇，参编教材2部、论文集1部，形成了马克思主义人的发展理论与实践这个明确而稳定的研究方向。具体总结如下：</w:t>
      </w:r>
    </w:p>
    <w:p>
      <w:pPr>
        <w:ind w:left="0" w:right="0" w:firstLine="560"/>
        <w:spacing w:before="450" w:after="450" w:line="312" w:lineRule="auto"/>
      </w:pPr>
      <w:r>
        <w:rPr>
          <w:rFonts w:ascii="宋体" w:hAnsi="宋体" w:eastAsia="宋体" w:cs="宋体"/>
          <w:color w:val="000"/>
          <w:sz w:val="28"/>
          <w:szCs w:val="28"/>
        </w:rPr>
        <w:t xml:space="preserve">一、具有良好的师风师德，爱岗敬业，优质完成教学任务，教学质量不断提高。系统讲授6门马克思主义理论课程，2门选修课程，学生课评等级均为优秀;主持教育教改课题1项，参加精品课程建设1门，参加新世纪广西高等教育教学教改工程课题1项，发表教学研究论文4篇，获得校级教学软件比赛三等奖1项，教学成绩显著。</w:t>
      </w:r>
    </w:p>
    <w:p>
      <w:pPr>
        <w:ind w:left="0" w:right="0" w:firstLine="560"/>
        <w:spacing w:before="450" w:after="450" w:line="312" w:lineRule="auto"/>
      </w:pPr>
      <w:r>
        <w:rPr>
          <w:rFonts w:ascii="宋体" w:hAnsi="宋体" w:eastAsia="宋体" w:cs="宋体"/>
          <w:color w:val="000"/>
          <w:sz w:val="28"/>
          <w:szCs w:val="28"/>
        </w:rPr>
        <w:t xml:space="preserve">任现职以来，模范地遵守高校教师职业道德规范，坚持育人为本，德育为先，优质完成教学任务，教学质量不断提高，取得了较为显著的教学和教研成绩。5年来，作为主讲教师先后承担硕士生、本科生和专科生的《马克思主义哲学原理》、《马克思主义基本原理》、《马克思主义基本原理概论》、《马列主义原著选读》、《自然辩证法》以及博士生的《马克思主义与现代科技》等6门马克思主义理论课程的教学工作任务，开设《医学美学》、《现代西方哲学》等2门选修课程，授课总学时达到1472学时，减去脱产攻读博士学位的1年，年均学时达到368学时，教学工作量饱满。本人深深热爱教育教学工作，坚持学习新的教育教学理论，不断更新教育教学观念，努力掌握和运用现代教育技术辅助教学，积极改革教学方式和方法，积极参加和开展教育教学课题研究，探索提高教学实效的新渠道和新手段。近年来，创造性地把参与性教学方法运用于《马克思主义哲学原理》课和《马克思主义基本原理概论》课的教学，把马克思主义基本原理与学生的人生经验、课堂体验和未来生活理想的联系起来开展教学，促进理论与实践的渗透和互动，教学效果好，得到督导员和同行的肯定，学生课评的满意度高，评价等级均为优秀。指导5名本科生的毕业论文选题和写作，论文的质量较高;负责指导的2名硕士研究生学习刻苦，积极参与课题研究以及撰写学术研究论文。主持学校教育教学改革课题1项，参加新世纪广西高等教育教学教改工程项目1项，作为主要参加者参加的校级精品课程项目马克思主义基本原理课被推荐为自治区精品课程项目。先后发表《参与性方法在马克思主义基本原理课中的运用研究》等教学研究论文4篇，其中《关于原理课中人的劳动本质观的教学逻辑新探》发表在专业核心期刊《思想理论教育导刊》上(2024年第4期)。主持设计和制作的马克思主义哲学原理课多媒体教学软件获得广西医科大学第四届教学软件比赛三等奖，2024年被推荐参加全区思想政治理论课精彩一课讲课比赛。</w:t>
      </w:r>
    </w:p>
    <w:p>
      <w:pPr>
        <w:ind w:left="0" w:right="0" w:firstLine="560"/>
        <w:spacing w:before="450" w:after="450" w:line="312" w:lineRule="auto"/>
      </w:pPr>
      <w:r>
        <w:rPr>
          <w:rFonts w:ascii="宋体" w:hAnsi="宋体" w:eastAsia="宋体" w:cs="宋体"/>
          <w:color w:val="000"/>
          <w:sz w:val="28"/>
          <w:szCs w:val="28"/>
        </w:rPr>
        <w:t xml:space="preserve">二、具有较强的科研能力，科研水平不断提高，科研成绩显著。主持科研课题3项，其中：省级课题1项，地厅级课题1项，校级课题1项;作为主要完成人参加科研课题9项，其中：国家社科基金课题1项，省部级课题3项，横向课题3项，校级课题2项。出版学术著作1部(独著)，发表有较高质量和一定创见性的学术论文18篇，形成了马克思主义人的发展理论与实践这一明确和稳定的主要研究方向。</w:t>
      </w:r>
    </w:p>
    <w:p>
      <w:pPr>
        <w:ind w:left="0" w:right="0" w:firstLine="560"/>
        <w:spacing w:before="450" w:after="450" w:line="312" w:lineRule="auto"/>
      </w:pPr>
      <w:r>
        <w:rPr>
          <w:rFonts w:ascii="宋体" w:hAnsi="宋体" w:eastAsia="宋体" w:cs="宋体"/>
          <w:color w:val="000"/>
          <w:sz w:val="28"/>
          <w:szCs w:val="28"/>
        </w:rPr>
        <w:t xml:space="preserve">任现职以来，积极开展科研，在研究工作中具有独立开拓、主持科研课题的能力，创新精神与创新能力较强，能把握本专业学科的研究热点和方向，并把科研和教学紧密结合起来，实现科研与教学的双向互动，形成并确立了马克思主义人的发展理论与实践这一明确和稳定的主要研究方向。出版学术专著1部，发表学术论文18篇(含教学论文)，其中：登载在核心期刊6篇，登载在CSSCI刊物5篇，登载专业核心期刊1篇，人大复印资料全文转载1篇，人大复印资料专题库收录4篇;承担科研课题12项，主持3项，其中：广西十一五规划课题一项，地厅级课题1项，校级课题1项;主要参加9项，其中：国家社科基金课题1项，省部级课题3项，横向课题3项，校级课题2项(以上论文和课题详见：《申报教授报送材料(二)》)。2024年获得广西医科大学十佳青年学术标兵称号，2024年被遴选为广西马克思主义中青年专家培养对象。研究工作立足于马克思主义人学视阈，运用多学科的理论与方法对人的发展的当代问题展开了从理论到实践的系列研究。</w:t>
      </w:r>
    </w:p>
    <w:p>
      <w:pPr>
        <w:ind w:left="0" w:right="0" w:firstLine="560"/>
        <w:spacing w:before="450" w:after="450" w:line="312" w:lineRule="auto"/>
      </w:pPr>
      <w:r>
        <w:rPr>
          <w:rFonts w:ascii="黑体" w:hAnsi="黑体" w:eastAsia="黑体" w:cs="黑体"/>
          <w:color w:val="000000"/>
          <w:sz w:val="36"/>
          <w:szCs w:val="36"/>
          <w:b w:val="1"/>
          <w:bCs w:val="1"/>
        </w:rPr>
        <w:t xml:space="preserve">第四篇：任职以来专业技术工作总结</w:t>
      </w:r>
    </w:p>
    <w:p>
      <w:pPr>
        <w:ind w:left="0" w:right="0" w:firstLine="560"/>
        <w:spacing w:before="450" w:after="450" w:line="312" w:lineRule="auto"/>
      </w:pPr>
      <w:r>
        <w:rPr>
          <w:rFonts w:ascii="宋体" w:hAnsi="宋体" w:eastAsia="宋体" w:cs="宋体"/>
          <w:color w:val="000"/>
          <w:sz w:val="28"/>
          <w:szCs w:val="28"/>
        </w:rPr>
        <w:t xml:space="preserve">任职以来专业技术工作总结</w:t>
      </w:r>
    </w:p>
    <w:p>
      <w:pPr>
        <w:ind w:left="0" w:right="0" w:firstLine="560"/>
        <w:spacing w:before="450" w:after="450" w:line="312" w:lineRule="auto"/>
      </w:pPr>
      <w:r>
        <w:rPr>
          <w:rFonts w:ascii="宋体" w:hAnsi="宋体" w:eastAsia="宋体" w:cs="宋体"/>
          <w:color w:val="000"/>
          <w:sz w:val="28"/>
          <w:szCs w:val="28"/>
        </w:rPr>
        <w:t xml:space="preserve">——参评小学中的中学高级教师总结</w:t>
      </w:r>
    </w:p>
    <w:p>
      <w:pPr>
        <w:ind w:left="0" w:right="0" w:firstLine="560"/>
        <w:spacing w:before="450" w:after="450" w:line="312" w:lineRule="auto"/>
      </w:pPr>
      <w:r>
        <w:rPr>
          <w:rFonts w:ascii="宋体" w:hAnsi="宋体" w:eastAsia="宋体" w:cs="宋体"/>
          <w:color w:val="000"/>
          <w:sz w:val="28"/>
          <w:szCs w:val="28"/>
        </w:rPr>
        <w:t xml:space="preserve">我于1986年7月参加工作，二十几年来，坚持在教学第一线，担任过语文、数学、自然、体育等学科的教育教学工作，能胜任一至六年级的大循环教学。担任了12年班主任工作。2024年8月获县教育局任命为政教副主任。在小学教育这片沃野上孜孜不倦，辛勤耕耘，积累了较丰富的教学经验，取得了喜人的成绩：是全国科研课题实验工作先进个人；广西基础教育研究课题先进个人；广西心理健康教育先进个人、优秀教师；2024年、2024年广西青少年学生科技活动优秀教师；2024年全区“爱科学月”活动优秀科技辅导员；贵港市首届中小学“师德标兵”；贵港市优秀少先队辅导员；贵港市2024年校园文化建设先进个人；2024贵港市教育信息化先进个人；贵港市“巾帼建功”标兵；平南县2024、2024年未成年人思想道德建设工作先进个人；平南县优秀教育工作者；平南县优秀教师；平南县优秀班主任；平南县优秀少先队辅导员；平南县优秀共产党员；平南县实验课题研究先进个人；平南县读书活动先进个人；2024年秋季期小学教学质量抽检中，荣获数学科一等奖；2024年春季期小学六年级毕业文化素质测检优秀科任教师奖；参加平南县教学基本功比赛获得第一名；教学竞赛、质检获奖10多次；执教县级研究课3次；多次参加县级、镇级教学基本功比赛并获一、二等奖；多次执教镇级公开课；授平南县教研室委托2024年和2024年分别作了两次县级教学经验交流；辅导学生获奖30次；任职以来撰写教育教学论文获奖国家级7篇、省部级12篇、市级4篇、县级8篇等。</w:t>
      </w:r>
    </w:p>
    <w:p>
      <w:pPr>
        <w:ind w:left="0" w:right="0" w:firstLine="560"/>
        <w:spacing w:before="450" w:after="450" w:line="312" w:lineRule="auto"/>
      </w:pPr>
      <w:r>
        <w:rPr>
          <w:rFonts w:ascii="宋体" w:hAnsi="宋体" w:eastAsia="宋体" w:cs="宋体"/>
          <w:color w:val="000"/>
          <w:sz w:val="28"/>
          <w:szCs w:val="28"/>
        </w:rPr>
        <w:t xml:space="preserve">一、热爱教育，为人师表，情操高尚</w:t>
      </w:r>
    </w:p>
    <w:p>
      <w:pPr>
        <w:ind w:left="0" w:right="0" w:firstLine="560"/>
        <w:spacing w:before="450" w:after="450" w:line="312" w:lineRule="auto"/>
      </w:pPr>
      <w:r>
        <w:rPr>
          <w:rFonts w:ascii="宋体" w:hAnsi="宋体" w:eastAsia="宋体" w:cs="宋体"/>
          <w:color w:val="000"/>
          <w:sz w:val="28"/>
          <w:szCs w:val="28"/>
        </w:rPr>
        <w:t xml:space="preserve">我热爱祖国，热爱教育事业，遵纪守法，时刻用师德标准严格要求自己，1</w:t>
      </w:r>
    </w:p>
    <w:p>
      <w:pPr>
        <w:ind w:left="0" w:right="0" w:firstLine="560"/>
        <w:spacing w:before="450" w:after="450" w:line="312" w:lineRule="auto"/>
      </w:pPr>
      <w:r>
        <w:rPr>
          <w:rFonts w:ascii="宋体" w:hAnsi="宋体" w:eastAsia="宋体" w:cs="宋体"/>
          <w:color w:val="000"/>
          <w:sz w:val="28"/>
          <w:szCs w:val="28"/>
        </w:rPr>
        <w:t xml:space="preserve">用实际行动践行“三个代表”重要思想，真正做到以身作则，为人师表。我秉着严谨治学的态度对待教育教学工作，虚心好学，爱生如子，用师德、用实际行动塑造令同事、家长、学生都认可高尚人格。</w:t>
      </w:r>
    </w:p>
    <w:p>
      <w:pPr>
        <w:ind w:left="0" w:right="0" w:firstLine="560"/>
        <w:spacing w:before="450" w:after="450" w:line="312" w:lineRule="auto"/>
      </w:pPr>
      <w:r>
        <w:rPr>
          <w:rFonts w:ascii="宋体" w:hAnsi="宋体" w:eastAsia="宋体" w:cs="宋体"/>
          <w:color w:val="000"/>
          <w:sz w:val="28"/>
          <w:szCs w:val="28"/>
        </w:rPr>
        <w:t xml:space="preserve">二、钻研教学，风格鲜明，灵活高效</w:t>
      </w:r>
    </w:p>
    <w:p>
      <w:pPr>
        <w:ind w:left="0" w:right="0" w:firstLine="560"/>
        <w:spacing w:before="450" w:after="450" w:line="312" w:lineRule="auto"/>
      </w:pPr>
      <w:r>
        <w:rPr>
          <w:rFonts w:ascii="宋体" w:hAnsi="宋体" w:eastAsia="宋体" w:cs="宋体"/>
          <w:color w:val="000"/>
          <w:sz w:val="28"/>
          <w:szCs w:val="28"/>
        </w:rPr>
        <w:t xml:space="preserve">任教以来，我一直坚持在教学第一线，能胜任小学语文、数学大循环教学工作。1987年7月至1992年7月，在平南镇附城小学燕塘分校担任了一个班级的一--六年级的数学科教学，完成大循环教学。多年来担任高年级的数学科教学及班主任工作。在教学中，我能精心设计每一节课的教案，根据学生的知识基础选择适当的教学方法，突破传统的教学方式，注重培养学生的自主学习的意识和习惯。我所任教的班级，班风好，学风浓，学生自主学习，合作学习的意识强，学习成绩均名列全镇全县前茅。2024年秋季期小学教学质量抽检中，荣获数学科一等奖；2024年春季期小学六年级毕业文化素质测检中，成绩显著，获评为优秀科任教师奖。多次执教县、镇级教学研究科及公开课；获得平南县第十一届小学教师教学基本功比赛课堂教学第一名；执教平南县小学毕业班数学总复习研讨会《用不同的知识解答应用题》县级研究课；在平南县骨干教师培训班上执教《用字母表示数》县级研究课；并在培训班上做了经验交流；执教县级研究课《分数的意义》。2024年09月至2024年11月教研杯“广西小学数学教师教学水平测试活动一等奖；参加广西小学数学教师教学水平测试活动复试说课比赛荣获一等奖。多次指导学生参加全国、广西小学语文、数学竞赛，获指导特等奖和一、二等奖。是平南镇小学教学能手。</w:t>
      </w:r>
    </w:p>
    <w:p>
      <w:pPr>
        <w:ind w:left="0" w:right="0" w:firstLine="560"/>
        <w:spacing w:before="450" w:after="450" w:line="312" w:lineRule="auto"/>
      </w:pPr>
      <w:r>
        <w:rPr>
          <w:rFonts w:ascii="宋体" w:hAnsi="宋体" w:eastAsia="宋体" w:cs="宋体"/>
          <w:color w:val="000"/>
          <w:sz w:val="28"/>
          <w:szCs w:val="28"/>
        </w:rPr>
        <w:t xml:space="preserve">三、学科带头，敢为人先，辐射全县</w:t>
      </w:r>
    </w:p>
    <w:p>
      <w:pPr>
        <w:ind w:left="0" w:right="0" w:firstLine="560"/>
        <w:spacing w:before="450" w:after="450" w:line="312" w:lineRule="auto"/>
      </w:pPr>
      <w:r>
        <w:rPr>
          <w:rFonts w:ascii="宋体" w:hAnsi="宋体" w:eastAsia="宋体" w:cs="宋体"/>
          <w:color w:val="000"/>
          <w:sz w:val="28"/>
          <w:szCs w:val="28"/>
        </w:rPr>
        <w:t xml:space="preserve">作为平南县骨干教师，我勉励自己时刻要走在学科教研教改的最前沿，我积极协助学校做好各项教育教学工作，组织带领老师们认真学习教学大纲，深入钻研教材，积极学习相关的教育教学理论，了解国内外的教改动态，积极开展教研教改活动，做到不断研究探索，敢于改革创新，积极推行素质教育，在教学中形成了自己轻松愉快、和谐自然的教学风格。作为平南县骨干教师、学科带头人，多次执教县级研究课，深受教研室老师和同行们的一致好评，在全县起到了引领的作用。</w:t>
      </w:r>
    </w:p>
    <w:p>
      <w:pPr>
        <w:ind w:left="0" w:right="0" w:firstLine="560"/>
        <w:spacing w:before="450" w:after="450" w:line="312" w:lineRule="auto"/>
      </w:pPr>
      <w:r>
        <w:rPr>
          <w:rFonts w:ascii="宋体" w:hAnsi="宋体" w:eastAsia="宋体" w:cs="宋体"/>
          <w:color w:val="000"/>
          <w:sz w:val="28"/>
          <w:szCs w:val="28"/>
        </w:rPr>
        <w:t xml:space="preserve">近几年，分别到同和、官成、思旺、寺面等乡镇上示范课，进行辐射教学，在全县内营造用新课改理念指导课堂教学的氛围，带动、培养了一大批新课改骨干教师。平时，我经常深入镇内各校、各年级听课，指导教师备课、上课，每期听课40节以上。2024年至2024年学，深入寺面镇中心小学支教，到该镇的11间村校上示范课，并指导教师们备课、上课，得到教师们的一致好评。作为学科组长、骨干教师，我在做好自己本职工作的同时，认真组织科组活动，积极承担培训、指导青年教师的工作。做到”传、帮、带“，给青年教师上示范课、公开课，听青年教师上课，看青年教师的教案，认真准备每一次科组教研活动、集体备课的发言材料，指导青年教师研究分析教材、钻研教法，选择科学的手段和方法进行教学，组织交流经验。我积极和青年教师进行沟通，通过结对帮扶，跟踪听课，实地指导，使他们尽快熟悉学校教育工作，适应教育教学工作的需要。我校青年教师张云，她教学基本功较扎实，但缺乏一定的理论指导，我有针对性地指导她备课、上课和如何开展教育科研实验，如今已她已迅速成长为县内新课改实验的骨干教师，多次在全县新教材培训班上执教示范课，多次执教县、镇级教学研究科及公开课。她获评为广西首届名校名师小学数学自治区骨干教师研修班优秀学员；获2024年”教研杯“广西小学数学教师教学水平测试活动一等奖；受县教研室委托执教题为《2,5的倍数的特征》研究课；获2024年秋季期平南镇小学教学质量检测一等奖；获平南县小学教学</w:t>
      </w:r>
    </w:p>
    <w:p>
      <w:pPr>
        <w:ind w:left="0" w:right="0" w:firstLine="560"/>
        <w:spacing w:before="450" w:after="450" w:line="312" w:lineRule="auto"/>
      </w:pPr>
      <w:r>
        <w:rPr>
          <w:rFonts w:ascii="宋体" w:hAnsi="宋体" w:eastAsia="宋体" w:cs="宋体"/>
          <w:color w:val="000"/>
          <w:sz w:val="28"/>
          <w:szCs w:val="28"/>
        </w:rPr>
        <w:t xml:space="preserve">能手称号；获平南镇小学教学能手称号；获平南镇第四批”骨干教师“称号；获平南镇小学教师基本功比赛一等奖。</w:t>
      </w:r>
    </w:p>
    <w:p>
      <w:pPr>
        <w:ind w:left="0" w:right="0" w:firstLine="560"/>
        <w:spacing w:before="450" w:after="450" w:line="312" w:lineRule="auto"/>
      </w:pPr>
      <w:r>
        <w:rPr>
          <w:rFonts w:ascii="宋体" w:hAnsi="宋体" w:eastAsia="宋体" w:cs="宋体"/>
          <w:color w:val="000"/>
          <w:sz w:val="28"/>
          <w:szCs w:val="28"/>
        </w:rPr>
        <w:t xml:space="preserve">我还鼓励他们积极参加青年教师优质课竞赛，参加教育教学优秀论文评比和优秀教案评比，提升他们的工作能力和水平，提高工作绩效，促使青年教师尽快走向成熟。我还善于辅导和培养尖子生，每年检测我所担任的班级数学科满分率都排全县前列。</w:t>
      </w:r>
    </w:p>
    <w:p>
      <w:pPr>
        <w:ind w:left="0" w:right="0" w:firstLine="560"/>
        <w:spacing w:before="450" w:after="450" w:line="312" w:lineRule="auto"/>
      </w:pPr>
      <w:r>
        <w:rPr>
          <w:rFonts w:ascii="宋体" w:hAnsi="宋体" w:eastAsia="宋体" w:cs="宋体"/>
          <w:color w:val="000"/>
          <w:sz w:val="28"/>
          <w:szCs w:val="28"/>
        </w:rPr>
        <w:t xml:space="preserve">此外，我还先后指导、培养张云等18多位青年教师，使她们成为学校的教学骨干，其中10名教师参加县、市、区各级教学竞赛，获得了好成绩，12人执教过县级、镇级研究课。</w:t>
      </w:r>
    </w:p>
    <w:p>
      <w:pPr>
        <w:ind w:left="0" w:right="0" w:firstLine="560"/>
        <w:spacing w:before="450" w:after="450" w:line="312" w:lineRule="auto"/>
      </w:pPr>
      <w:r>
        <w:rPr>
          <w:rFonts w:ascii="宋体" w:hAnsi="宋体" w:eastAsia="宋体" w:cs="宋体"/>
          <w:color w:val="000"/>
          <w:sz w:val="28"/>
          <w:szCs w:val="28"/>
        </w:rPr>
        <w:t xml:space="preserve">四、爱心育人，用心育人，生机盈班</w:t>
      </w:r>
    </w:p>
    <w:p>
      <w:pPr>
        <w:ind w:left="0" w:right="0" w:firstLine="560"/>
        <w:spacing w:before="450" w:after="450" w:line="312" w:lineRule="auto"/>
      </w:pPr>
      <w:r>
        <w:rPr>
          <w:rFonts w:ascii="宋体" w:hAnsi="宋体" w:eastAsia="宋体" w:cs="宋体"/>
          <w:color w:val="000"/>
          <w:sz w:val="28"/>
          <w:szCs w:val="28"/>
        </w:rPr>
        <w:t xml:space="preserve">在教育教学工作中，把”以爱育人，用心育人，全心服务学生“成为我教书育人的信条，在10多年的班主任工作中，我是以宽容、理解、赏识对待每一个学生，深得孩子们的爱戴。我撰写的论文《现代家庭教育之我见》国家级一等奖；《浅谈孩子健康成长的教育方法》省部级一等奖；《赏识让学生健康、快乐地成长》省部级三等奖。并在班主任经验交流会上作了介绍。在教学中，我认真学习新课改标准、精心设计每一节课的教案，根据学生的特点选择适当的教学方法，平时坚持”抓两头，促中间，扶临界生“的做法，使每个学生都有所进步，成绩有所提高。事实证明，我的劲儿没有白费，工作回馈了我甘甜的果实。我担任的班级班风好，学风浓，每次段考、期考成绩均居同年级前茅，年年评为校文明班级。本人2024获评为平南县优秀少先队辅导员；2024年被评为市优秀少先队辅导员。指导学生李明松、宾纷等5人参加区数学竞赛分别获特等、一等奖。朱莹照同学获评为区”十佳少年“，宾纷同学获评为贵港市”百名好少年“称号。多名同学被评为市、县”三好学生“、”优秀班干部“。本</w:t>
      </w:r>
    </w:p>
    <w:p>
      <w:pPr>
        <w:ind w:left="0" w:right="0" w:firstLine="560"/>
        <w:spacing w:before="450" w:after="450" w:line="312" w:lineRule="auto"/>
      </w:pPr>
      <w:r>
        <w:rPr>
          <w:rFonts w:ascii="宋体" w:hAnsi="宋体" w:eastAsia="宋体" w:cs="宋体"/>
          <w:color w:val="000"/>
          <w:sz w:val="28"/>
          <w:szCs w:val="28"/>
        </w:rPr>
        <w:t xml:space="preserve">人被评为平南县”优秀班主任“。指导学生开展学科综合实践活动，参加区科技活动比赛，获得区优秀指导教师、市优秀科技辅导员。我积极参加国培计划--2024年”知行中国“小学班主任教师培训项目活动，认真听取全国优秀班主任们的讲座，结合自己所教班级的实践情况，不断改进班主任工作的效率，初步取得良好的效果。</w:t>
      </w:r>
    </w:p>
    <w:p>
      <w:pPr>
        <w:ind w:left="0" w:right="0" w:firstLine="560"/>
        <w:spacing w:before="450" w:after="450" w:line="312" w:lineRule="auto"/>
      </w:pPr>
      <w:r>
        <w:rPr>
          <w:rFonts w:ascii="宋体" w:hAnsi="宋体" w:eastAsia="宋体" w:cs="宋体"/>
          <w:color w:val="000"/>
          <w:sz w:val="28"/>
          <w:szCs w:val="28"/>
        </w:rPr>
        <w:t xml:space="preserve">作为班主任和少先队中队辅导员，我具有较新的育人观念，善于寻找有效的工作方法，建立自我的工作特色和班级特色。我每接手一个新班，都根据班级实际，与学生一道设计班徽，制定班风，营造良好的班级文化，以此激励、熏陶学生。同时根据学生的学习水平、爱好特长，帮助学生成立各种兴趣小组及互助小组，指导他们开展第二课堂活动，开展雏鹰假日小队活动。通过活动，不但发展了学生的个性特长，而且培养自主、自强、合作、互助、创新的学生，一大批学生获全国、区、市、县书画、作文大赛、演讲、读书活动、征文等获奖，学生的作文有26人次刊登有全国、区、地区的少年儿童刊物上。任现职以来，我一直担任年级级长或教研组长工作，工作中，我认真细致，狠抓科组建设，坚持每周开展两次以上的教研活动，使年级教师的综合素质明显提高。平时，我特别注意指导老师们如何关心每一个学生的发展，深入了解学生的学习、生活、思想等动态，注意培养学生的特长爱好，在师生中推广”赏识教育“，收到了很好的效果，转变了老师们的观念，老师们都能用赏识的眼光去看待每一位学生，使年级形成了良好的班风和学风，学生爱好广泛，每次学校组织的校内外各项大赛，本年级参加的学生人数总是最多的，获奖人数也是居全校第一位。</w:t>
      </w:r>
    </w:p>
    <w:p>
      <w:pPr>
        <w:ind w:left="0" w:right="0" w:firstLine="560"/>
        <w:spacing w:before="450" w:after="450" w:line="312" w:lineRule="auto"/>
      </w:pPr>
      <w:r>
        <w:rPr>
          <w:rFonts w:ascii="宋体" w:hAnsi="宋体" w:eastAsia="宋体" w:cs="宋体"/>
          <w:color w:val="000"/>
          <w:sz w:val="28"/>
          <w:szCs w:val="28"/>
        </w:rPr>
        <w:t xml:space="preserve">五、勇于探索，潜心科研，硕果累累</w:t>
      </w:r>
    </w:p>
    <w:p>
      <w:pPr>
        <w:ind w:left="0" w:right="0" w:firstLine="560"/>
        <w:spacing w:before="450" w:after="450" w:line="312" w:lineRule="auto"/>
      </w:pPr>
      <w:r>
        <w:rPr>
          <w:rFonts w:ascii="宋体" w:hAnsi="宋体" w:eastAsia="宋体" w:cs="宋体"/>
          <w:color w:val="000"/>
          <w:sz w:val="28"/>
          <w:szCs w:val="28"/>
        </w:rPr>
        <w:t xml:space="preserve">在教育教学中，我大胆改革，锐意创新，敢做教育改革的弄潮儿。我积极</w:t>
      </w:r>
    </w:p>
    <w:p>
      <w:pPr>
        <w:ind w:left="0" w:right="0" w:firstLine="560"/>
        <w:spacing w:before="450" w:after="450" w:line="312" w:lineRule="auto"/>
      </w:pPr>
      <w:r>
        <w:rPr>
          <w:rFonts w:ascii="宋体" w:hAnsi="宋体" w:eastAsia="宋体" w:cs="宋体"/>
          <w:color w:val="000"/>
          <w:sz w:val="28"/>
          <w:szCs w:val="28"/>
        </w:rPr>
        <w:t xml:space="preserve">参与教育科研实验，将理论与实践相结全，更新观念，大胆改革创新，在课堂教学中，我力求使自己成为学生学习的引导者、促进者和合作者，使教学成为师生共同享有的快乐活动。多年来，我结合”实践创新教学法“和”激趣乐学教学“实验研究，在教学中一直实践课题组探讨的”创设情景-自主探索-实践应用-拓展创新“课堂教学模式，针对教材特点和学生知识基础，灵活运用多种教学策略，培养学生的创新意识、自主探究意识、合作意识，形成自己”清新自然、灵活高效“的教学风格，多次参加县、镇教师基本功比赛、课堂教学比赛均获一、二等奖，均受到了一致好评。</w:t>
      </w:r>
    </w:p>
    <w:p>
      <w:pPr>
        <w:ind w:left="0" w:right="0" w:firstLine="560"/>
        <w:spacing w:before="450" w:after="450" w:line="312" w:lineRule="auto"/>
      </w:pPr>
      <w:r>
        <w:rPr>
          <w:rFonts w:ascii="宋体" w:hAnsi="宋体" w:eastAsia="宋体" w:cs="宋体"/>
          <w:color w:val="000"/>
          <w:sz w:val="28"/>
          <w:szCs w:val="28"/>
        </w:rPr>
        <w:t xml:space="preserve">积极开展课题研究，2024年6月，主持开展的广西基础教育课程改革重点研究课题《新课程标准小学数学实验教材的实施研究》子课题《新课程标准下小学生统计观念与推理能力的培养》荣获一等奖，本人被评为先进个人。2024年4月，主持开展的教育部科研课题《小学数学教学中有效合作学习的策略研究》在我县举办的立项课题优秀阶段成果评比中获科研成果一等奖。2024参加广西 ”十五“教育科学规划课题《中小学实施心理素质教育的研究与实验》获科研阶段成果二等奖。2024--2024年参与的县级实验研究课题《激趣乐学》获得县优秀科研成果二等奖。2024年4月，参与的全国教育发展”十五“计划重点课题科研项目《三结合德育创新教育活动的探索与研究》，研究成果获二等奖，本人获评为课题先进个人。2024年12月，参与的广西教育科学”十五“规划课题《中小学实施心理素质教育的研究与实验》，获优秀科研成果获一等奖。个人实验成果评为优秀科研成果一等奖。我还协助学校开展的其他各项课题研究，在近几年实验中，全校教师共有八十多篇论文获全区新课改实验成果一、二、三等奖，学校亦被评为实验工作先进单位。</w:t>
      </w:r>
    </w:p>
    <w:p>
      <w:pPr>
        <w:ind w:left="0" w:right="0" w:firstLine="560"/>
        <w:spacing w:before="450" w:after="450" w:line="312" w:lineRule="auto"/>
      </w:pPr>
      <w:r>
        <w:rPr>
          <w:rFonts w:ascii="宋体" w:hAnsi="宋体" w:eastAsia="宋体" w:cs="宋体"/>
          <w:color w:val="000"/>
          <w:sz w:val="28"/>
          <w:szCs w:val="28"/>
        </w:rPr>
        <w:t xml:space="preserve">潜心教育，不断总结教育教学经验。撰写教育教学论文、案例。其中论文</w:t>
      </w:r>
    </w:p>
    <w:p>
      <w:pPr>
        <w:ind w:left="0" w:right="0" w:firstLine="560"/>
        <w:spacing w:before="450" w:after="450" w:line="312" w:lineRule="auto"/>
      </w:pPr>
      <w:r>
        <w:rPr>
          <w:rFonts w:ascii="宋体" w:hAnsi="宋体" w:eastAsia="宋体" w:cs="宋体"/>
          <w:color w:val="000"/>
          <w:sz w:val="28"/>
          <w:szCs w:val="28"/>
        </w:rPr>
        <w:t xml:space="preserve">《培养低年级学生统计观念的教学策略》刊登在《中国科技博览》；论文《小学数学教学如何开展有效的小组合作学习》刊登在平南教研室主篇的《教研工作交流》；论文《”三结合“教育是孩子健康成长的主渠道》刊登在全国教育科研”十五“成果论文集；论文《浅谈如何转变差生》刊登在《基础教育研究》等刊物。获刊登的国家级论文2篇，区级2篇，县级1篇。7篇获全国级奖，11篇获区级奖，4篇获市级奖，8篇获县级奖。</w:t>
      </w:r>
    </w:p>
    <w:p>
      <w:pPr>
        <w:ind w:left="0" w:right="0" w:firstLine="560"/>
        <w:spacing w:before="450" w:after="450" w:line="312" w:lineRule="auto"/>
      </w:pPr>
      <w:r>
        <w:rPr>
          <w:rFonts w:ascii="宋体" w:hAnsi="宋体" w:eastAsia="宋体" w:cs="宋体"/>
          <w:color w:val="000"/>
          <w:sz w:val="28"/>
          <w:szCs w:val="28"/>
        </w:rPr>
        <w:t xml:space="preserve">六、教育有方，管理有法，德育闪光</w:t>
      </w:r>
    </w:p>
    <w:p>
      <w:pPr>
        <w:ind w:left="0" w:right="0" w:firstLine="560"/>
        <w:spacing w:before="450" w:after="450" w:line="312" w:lineRule="auto"/>
      </w:pPr>
      <w:r>
        <w:rPr>
          <w:rFonts w:ascii="宋体" w:hAnsi="宋体" w:eastAsia="宋体" w:cs="宋体"/>
          <w:color w:val="000"/>
          <w:sz w:val="28"/>
          <w:szCs w:val="28"/>
        </w:rPr>
        <w:t xml:space="preserve">作为班主任，我大胆改革，勇于创新，构建了德育工作的特色，努力提高了德育工作的实效。作为政教副主任兼少先队大队辅导员，我分管学校德育工作，抓好学校师生的思想道德和纪律，开展丰富多彩的少先队活动，每年组织开展“艺术节”，为学生个性发展提供平台，使得学生全面、健康成长。长期深入毕业班指导教学工作。做好学校各项常规工作，使学校教学常规管理工作规范化，科学化，大大提高了教学质量，学校连年获平南县教育教学质量一等奖。</w:t>
      </w:r>
    </w:p>
    <w:p>
      <w:pPr>
        <w:ind w:left="0" w:right="0" w:firstLine="560"/>
        <w:spacing w:before="450" w:after="450" w:line="312" w:lineRule="auto"/>
      </w:pPr>
      <w:r>
        <w:rPr>
          <w:rFonts w:ascii="宋体" w:hAnsi="宋体" w:eastAsia="宋体" w:cs="宋体"/>
          <w:color w:val="000"/>
          <w:sz w:val="28"/>
          <w:szCs w:val="28"/>
        </w:rPr>
        <w:t xml:space="preserve">我在学生中，开展以爱国主义为主线，开展系列化、主题化、序列化教育活动：学生日常行为训练系列化；队活动主题化序列化；校园文化建设板块化；科学实践活动系列化。将体验教育和养成教育寓于丰富多彩活动之中，积极组织开展”手拉手\"活动，与山区大鹏中心校结对子，每学期拿出1000多元经费和物品资助失学儿童上学。学校连年评为县、市、区德育工作先进单位。本人获评为未成年人思想道德建设工作先进个人。</w:t>
      </w:r>
    </w:p>
    <w:p>
      <w:pPr>
        <w:ind w:left="0" w:right="0" w:firstLine="560"/>
        <w:spacing w:before="450" w:after="450" w:line="312" w:lineRule="auto"/>
      </w:pPr>
      <w:r>
        <w:rPr>
          <w:rFonts w:ascii="宋体" w:hAnsi="宋体" w:eastAsia="宋体" w:cs="宋体"/>
          <w:color w:val="000"/>
          <w:sz w:val="28"/>
          <w:szCs w:val="28"/>
        </w:rPr>
        <w:t xml:space="preserve">对照申报小学中的中学高级教师的申报条件，我符合申报小学中的中学高级教师资格条件，恳请各位专家审评。</w:t>
      </w:r>
    </w:p>
    <w:p>
      <w:pPr>
        <w:ind w:left="0" w:right="0" w:firstLine="560"/>
        <w:spacing w:before="450" w:after="450" w:line="312" w:lineRule="auto"/>
      </w:pPr>
      <w:r>
        <w:rPr>
          <w:rFonts w:ascii="黑体" w:hAnsi="黑体" w:eastAsia="黑体" w:cs="黑体"/>
          <w:color w:val="000000"/>
          <w:sz w:val="36"/>
          <w:szCs w:val="36"/>
          <w:b w:val="1"/>
          <w:bCs w:val="1"/>
        </w:rPr>
        <w:t xml:space="preserve">第五篇：任职以来专业技术工作总结</w:t>
      </w:r>
    </w:p>
    <w:p>
      <w:pPr>
        <w:ind w:left="0" w:right="0" w:firstLine="560"/>
        <w:spacing w:before="450" w:after="450" w:line="312" w:lineRule="auto"/>
      </w:pPr>
      <w:r>
        <w:rPr>
          <w:rFonts w:ascii="宋体" w:hAnsi="宋体" w:eastAsia="宋体" w:cs="宋体"/>
          <w:color w:val="000"/>
          <w:sz w:val="28"/>
          <w:szCs w:val="28"/>
        </w:rPr>
        <w:t xml:space="preserve">任职以来专业技术工作总结</w:t>
      </w:r>
    </w:p>
    <w:p>
      <w:pPr>
        <w:ind w:left="0" w:right="0" w:firstLine="560"/>
        <w:spacing w:before="450" w:after="450" w:line="312" w:lineRule="auto"/>
      </w:pPr>
      <w:r>
        <w:rPr>
          <w:rFonts w:ascii="宋体" w:hAnsi="宋体" w:eastAsia="宋体" w:cs="宋体"/>
          <w:color w:val="000"/>
          <w:sz w:val="28"/>
          <w:szCs w:val="28"/>
        </w:rPr>
        <w:t xml:space="preserve">我于1982年10月参加工作，三十几年来，坚持在教学第一线，在小学教育这片沃野上孜孜不倦，辛勤耕耘，积累了较丰富的教学经验，取得了喜人的成绩：学校先进个人、优秀教师、优秀班主任、教师骨干、“师德标兵”、优秀共产党员、小学六年级毕业文化素质测检优秀科任教师奖；任职以来撰写教育教学论文获旗、市等奖项多次。</w:t>
      </w:r>
    </w:p>
    <w:p>
      <w:pPr>
        <w:ind w:left="0" w:right="0" w:firstLine="560"/>
        <w:spacing w:before="450" w:after="450" w:line="312" w:lineRule="auto"/>
      </w:pPr>
      <w:r>
        <w:rPr>
          <w:rFonts w:ascii="宋体" w:hAnsi="宋体" w:eastAsia="宋体" w:cs="宋体"/>
          <w:color w:val="000"/>
          <w:sz w:val="28"/>
          <w:szCs w:val="28"/>
        </w:rPr>
        <w:t xml:space="preserve">一、热爱教育，为人师表，情操高尚</w:t>
      </w:r>
    </w:p>
    <w:p>
      <w:pPr>
        <w:ind w:left="0" w:right="0" w:firstLine="560"/>
        <w:spacing w:before="450" w:after="450" w:line="312" w:lineRule="auto"/>
      </w:pPr>
      <w:r>
        <w:rPr>
          <w:rFonts w:ascii="宋体" w:hAnsi="宋体" w:eastAsia="宋体" w:cs="宋体"/>
          <w:color w:val="000"/>
          <w:sz w:val="28"/>
          <w:szCs w:val="28"/>
        </w:rPr>
        <w:t xml:space="preserve">我热爱祖国，热爱教育事业，遵纪守法，时刻用师德标准严格要求自己，用实际行动践行“三个代表”重要思想，真正做到以身作则，为人师表。我秉着严谨治学的态度对待教育教学工作，虚心好学，爱生如子，用师德、用实际行动塑造令同事、家长、学生都认可高尚人格。</w:t>
      </w:r>
    </w:p>
    <w:p>
      <w:pPr>
        <w:ind w:left="0" w:right="0" w:firstLine="560"/>
        <w:spacing w:before="450" w:after="450" w:line="312" w:lineRule="auto"/>
      </w:pPr>
      <w:r>
        <w:rPr>
          <w:rFonts w:ascii="宋体" w:hAnsi="宋体" w:eastAsia="宋体" w:cs="宋体"/>
          <w:color w:val="000"/>
          <w:sz w:val="28"/>
          <w:szCs w:val="28"/>
        </w:rPr>
        <w:t xml:space="preserve">二、钻研教学，风格鲜明，灵活高效</w:t>
      </w:r>
    </w:p>
    <w:p>
      <w:pPr>
        <w:ind w:left="0" w:right="0" w:firstLine="560"/>
        <w:spacing w:before="450" w:after="450" w:line="312" w:lineRule="auto"/>
      </w:pPr>
      <w:r>
        <w:rPr>
          <w:rFonts w:ascii="宋体" w:hAnsi="宋体" w:eastAsia="宋体" w:cs="宋体"/>
          <w:color w:val="000"/>
          <w:sz w:val="28"/>
          <w:szCs w:val="28"/>
        </w:rPr>
        <w:t xml:space="preserve">任教以来，我一直坚持在教学第一线，能胜任小学语文、数学大循环教学工作。多年来担任高年级的数学科教学及班主任工作。在教学中，我能精心设计每一节课的教案，根据学生的知识基础选择适当的教学方法，突破传统的教学方式，注重培养学生的自主学习的意识和习惯。我所任教的班级，班风好，学风浓，学生自主学习，合作学习的意识强，学习成绩均名列同年级组前列。多次执教学校教学研究科及公开课。</w:t>
      </w:r>
    </w:p>
    <w:p>
      <w:pPr>
        <w:ind w:left="0" w:right="0" w:firstLine="560"/>
        <w:spacing w:before="450" w:after="450" w:line="312" w:lineRule="auto"/>
      </w:pPr>
      <w:r>
        <w:rPr>
          <w:rFonts w:ascii="宋体" w:hAnsi="宋体" w:eastAsia="宋体" w:cs="宋体"/>
          <w:color w:val="000"/>
          <w:sz w:val="28"/>
          <w:szCs w:val="28"/>
        </w:rPr>
        <w:t xml:space="preserve">三、学科骨干，敢为人先</w:t>
      </w:r>
    </w:p>
    <w:p>
      <w:pPr>
        <w:ind w:left="0" w:right="0" w:firstLine="560"/>
        <w:spacing w:before="450" w:after="450" w:line="312" w:lineRule="auto"/>
      </w:pPr>
      <w:r>
        <w:rPr>
          <w:rFonts w:ascii="宋体" w:hAnsi="宋体" w:eastAsia="宋体" w:cs="宋体"/>
          <w:color w:val="000"/>
          <w:sz w:val="28"/>
          <w:szCs w:val="28"/>
        </w:rPr>
        <w:t xml:space="preserve">作为学校骨干教师，我勉励自己时刻要走在学科教研教改的最前沿，我积极协助学校做好各项教育教学工作，组织带领老师们认真学习教学大纲，深入钻研教材，积极学习相关的教育教学理论，了解国内外的教改动态，积极开展教研教改活动，做到不断研究探索，敢于改革创新，积极推行素质教育，在教 1</w:t>
      </w:r>
    </w:p>
    <w:p>
      <w:pPr>
        <w:ind w:left="0" w:right="0" w:firstLine="560"/>
        <w:spacing w:before="450" w:after="450" w:line="312" w:lineRule="auto"/>
      </w:pPr>
      <w:r>
        <w:rPr>
          <w:rFonts w:ascii="宋体" w:hAnsi="宋体" w:eastAsia="宋体" w:cs="宋体"/>
          <w:color w:val="000"/>
          <w:sz w:val="28"/>
          <w:szCs w:val="28"/>
        </w:rPr>
        <w:t xml:space="preserve">学中形成了自己轻松愉快、和谐自然的教学风格。</w:t>
      </w:r>
    </w:p>
    <w:p>
      <w:pPr>
        <w:ind w:left="0" w:right="0" w:firstLine="560"/>
        <w:spacing w:before="450" w:after="450" w:line="312" w:lineRule="auto"/>
      </w:pPr>
      <w:r>
        <w:rPr>
          <w:rFonts w:ascii="宋体" w:hAnsi="宋体" w:eastAsia="宋体" w:cs="宋体"/>
          <w:color w:val="000"/>
          <w:sz w:val="28"/>
          <w:szCs w:val="28"/>
        </w:rPr>
        <w:t xml:space="preserve">我还鼓励他们积极参加青年教师优质课竞赛，参加教育教学优秀论文评比和优秀教案评比，提升他们的工作能力和水平，提高工作绩效，促使青年教师尽快走向成熟。我还善于辅导和培养尖子生，每年检测我所担任的班级数学科满分率都排全旗前列。</w:t>
      </w:r>
    </w:p>
    <w:p>
      <w:pPr>
        <w:ind w:left="0" w:right="0" w:firstLine="560"/>
        <w:spacing w:before="450" w:after="450" w:line="312" w:lineRule="auto"/>
      </w:pPr>
      <w:r>
        <w:rPr>
          <w:rFonts w:ascii="宋体" w:hAnsi="宋体" w:eastAsia="宋体" w:cs="宋体"/>
          <w:color w:val="000"/>
          <w:sz w:val="28"/>
          <w:szCs w:val="28"/>
        </w:rPr>
        <w:t xml:space="preserve">此外，我还先后指导、培养刘宏等10多位青年教师，使她们成为学校的教学骨干，其中2名教师参加县、市、区各级教学竞赛，获得了好成绩，1人执教过旗级研究课。</w:t>
      </w:r>
    </w:p>
    <w:p>
      <w:pPr>
        <w:ind w:left="0" w:right="0" w:firstLine="560"/>
        <w:spacing w:before="450" w:after="450" w:line="312" w:lineRule="auto"/>
      </w:pPr>
      <w:r>
        <w:rPr>
          <w:rFonts w:ascii="宋体" w:hAnsi="宋体" w:eastAsia="宋体" w:cs="宋体"/>
          <w:color w:val="000"/>
          <w:sz w:val="28"/>
          <w:szCs w:val="28"/>
        </w:rPr>
        <w:t xml:space="preserve">四、爱心育人，用心育人，生机盈班</w:t>
      </w:r>
    </w:p>
    <w:p>
      <w:pPr>
        <w:ind w:left="0" w:right="0" w:firstLine="560"/>
        <w:spacing w:before="450" w:after="450" w:line="312" w:lineRule="auto"/>
      </w:pPr>
      <w:r>
        <w:rPr>
          <w:rFonts w:ascii="宋体" w:hAnsi="宋体" w:eastAsia="宋体" w:cs="宋体"/>
          <w:color w:val="000"/>
          <w:sz w:val="28"/>
          <w:szCs w:val="28"/>
        </w:rPr>
        <w:t xml:space="preserve">在教育教学工作中，把“以爱育人，用心育人，全心服务学生”成为我教书育人的信条，在20多年的班主任工作中，我是以宽容、理解、赏识对待每一个学生，深得孩子们的爱戴。</w:t>
      </w:r>
    </w:p>
    <w:p>
      <w:pPr>
        <w:ind w:left="0" w:right="0" w:firstLine="560"/>
        <w:spacing w:before="450" w:after="450" w:line="312" w:lineRule="auto"/>
      </w:pPr>
      <w:r>
        <w:rPr>
          <w:rFonts w:ascii="宋体" w:hAnsi="宋体" w:eastAsia="宋体" w:cs="宋体"/>
          <w:color w:val="000"/>
          <w:sz w:val="28"/>
          <w:szCs w:val="28"/>
        </w:rPr>
        <w:t xml:space="preserve">作为班主任和少先队中队辅导员，我具有较新的育人观念，善于寻找有效的工作方法，建立自我的工作特色和班级特色。我每接手一个新班，都根据班级实际，与学生一道设计班徽，制定班风，营造良好的班级文化，以此激励、熏陶学生。同时根据学生的学习水平、爱好特长，帮助学生成立各种兴趣小组及互助小组，指导他们开展第二课堂活动，开展雏鹰假日小队活动。任现职以来，我一直担任年级级长或教研组长工作，工作中，我认真细致，狠抓科组建设，坚持每周开展两次以上的教研活动，使年级教师的综合素质明显提高。平时，我特别注意指导老师们如何关心每一个学生的发展，深入了解学生的学习、生活、思想等动态，注意培养学生的特长爱好，在师生中推广“赏识教育”，收到了很好的效果，转变了老师们的观念，老师们都能用赏识的眼光去看待每一位学生，使年级形成了良好的班风和学风，学生爱好广泛，每次</w:t>
      </w:r>
    </w:p>
    <w:p>
      <w:pPr>
        <w:ind w:left="0" w:right="0" w:firstLine="560"/>
        <w:spacing w:before="450" w:after="450" w:line="312" w:lineRule="auto"/>
      </w:pPr>
      <w:r>
        <w:rPr>
          <w:rFonts w:ascii="宋体" w:hAnsi="宋体" w:eastAsia="宋体" w:cs="宋体"/>
          <w:color w:val="000"/>
          <w:sz w:val="28"/>
          <w:szCs w:val="28"/>
        </w:rPr>
        <w:t xml:space="preserve">学校组织的校内外各项大赛，本年级参加的学生人数总是最多的，获奖人数也是居全校第一位。</w:t>
      </w:r>
    </w:p>
    <w:p>
      <w:pPr>
        <w:ind w:left="0" w:right="0" w:firstLine="560"/>
        <w:spacing w:before="450" w:after="450" w:line="312" w:lineRule="auto"/>
      </w:pPr>
      <w:r>
        <w:rPr>
          <w:rFonts w:ascii="宋体" w:hAnsi="宋体" w:eastAsia="宋体" w:cs="宋体"/>
          <w:color w:val="000"/>
          <w:sz w:val="28"/>
          <w:szCs w:val="28"/>
        </w:rPr>
        <w:t xml:space="preserve">五、勇于探索，潜心科研，硕果累累</w:t>
      </w:r>
    </w:p>
    <w:p>
      <w:pPr>
        <w:ind w:left="0" w:right="0" w:firstLine="560"/>
        <w:spacing w:before="450" w:after="450" w:line="312" w:lineRule="auto"/>
      </w:pPr>
      <w:r>
        <w:rPr>
          <w:rFonts w:ascii="宋体" w:hAnsi="宋体" w:eastAsia="宋体" w:cs="宋体"/>
          <w:color w:val="000"/>
          <w:sz w:val="28"/>
          <w:szCs w:val="28"/>
        </w:rPr>
        <w:t xml:space="preserve">在教育教学中，我大胆改革，锐意创新，敢做教育改革的弄潮儿。我积极参与教育科研实验，将理论与实践相结全，更新观念，大胆改革创新，在课堂教学中，我力求使自己成为学生学习的引导者、促进者和合作者，使教学成为师生共同享有的快乐活动。多年来，我结合“实践创新教学法”和“激趣乐学教学”实验研究，在教学中一直实践课题组探讨的“创设情景-自主探索-实践应用-拓展创新”课堂教学模式，针对教材特点和学生知识基础，灵活运用多种教学策略，培养学生的创新意识、自主探究意识、合作意识，形成自己“清新自然、灵活高效”的教学风格，多次参加旗教师基本功比赛、课堂教学比赛均获奖，均受到了一致好评。</w:t>
      </w:r>
    </w:p>
    <w:p>
      <w:pPr>
        <w:ind w:left="0" w:right="0" w:firstLine="560"/>
        <w:spacing w:before="450" w:after="450" w:line="312" w:lineRule="auto"/>
      </w:pPr>
      <w:r>
        <w:rPr>
          <w:rFonts w:ascii="宋体" w:hAnsi="宋体" w:eastAsia="宋体" w:cs="宋体"/>
          <w:color w:val="000"/>
          <w:sz w:val="28"/>
          <w:szCs w:val="28"/>
        </w:rPr>
        <w:t xml:space="preserve">积极开展课题研究，潜心教育，不断总结教育教学经验，撰写教育教学论文、案例。</w:t>
      </w:r>
    </w:p>
    <w:p>
      <w:pPr>
        <w:ind w:left="0" w:right="0" w:firstLine="560"/>
        <w:spacing w:before="450" w:after="450" w:line="312" w:lineRule="auto"/>
      </w:pPr>
      <w:r>
        <w:rPr>
          <w:rFonts w:ascii="宋体" w:hAnsi="宋体" w:eastAsia="宋体" w:cs="宋体"/>
          <w:color w:val="000"/>
          <w:sz w:val="28"/>
          <w:szCs w:val="28"/>
        </w:rPr>
        <w:t xml:space="preserve">六、教育有方，管理有法，德育闪光</w:t>
      </w:r>
    </w:p>
    <w:p>
      <w:pPr>
        <w:ind w:left="0" w:right="0" w:firstLine="560"/>
        <w:spacing w:before="450" w:after="450" w:line="312" w:lineRule="auto"/>
      </w:pPr>
      <w:r>
        <w:rPr>
          <w:rFonts w:ascii="宋体" w:hAnsi="宋体" w:eastAsia="宋体" w:cs="宋体"/>
          <w:color w:val="000"/>
          <w:sz w:val="28"/>
          <w:szCs w:val="28"/>
        </w:rPr>
        <w:t xml:space="preserve">作为班主任，我大胆改革，勇于创新，构建了德育工作的特色，努力提高了德育工作的实效。作为政教副主任兼少先队大队辅导员，我分管学校德育工作，抓好学校师生的思想道德和纪律，开展丰富多彩的少先队活动，每年组织开展“艺术节”，为学生个性发展提供平台，使得学生全面、健康成长。长期深入毕业班指导教学工作。做好学校各项常规工作，使学校教学常规管理工作规范化，科学化，大大提高了教学质量。</w:t>
      </w:r>
    </w:p>
    <w:p>
      <w:pPr>
        <w:ind w:left="0" w:right="0" w:firstLine="560"/>
        <w:spacing w:before="450" w:after="450" w:line="312" w:lineRule="auto"/>
      </w:pPr>
      <w:r>
        <w:rPr>
          <w:rFonts w:ascii="宋体" w:hAnsi="宋体" w:eastAsia="宋体" w:cs="宋体"/>
          <w:color w:val="000"/>
          <w:sz w:val="28"/>
          <w:szCs w:val="28"/>
        </w:rPr>
        <w:t xml:space="preserve">我在学生中，开展以爱国主义为主线，开展系列化、主题化、序列化教育活动：学生日常行为训练系列化；队活动主题化序列化；校园文化建设板块化；</w:t>
      </w:r>
    </w:p>
    <w:p>
      <w:pPr>
        <w:ind w:left="0" w:right="0" w:firstLine="560"/>
        <w:spacing w:before="450" w:after="450" w:line="312" w:lineRule="auto"/>
      </w:pPr>
      <w:r>
        <w:rPr>
          <w:rFonts w:ascii="宋体" w:hAnsi="宋体" w:eastAsia="宋体" w:cs="宋体"/>
          <w:color w:val="000"/>
          <w:sz w:val="28"/>
          <w:szCs w:val="28"/>
        </w:rPr>
        <w:t xml:space="preserve">科学实践活动系列化。将体验教育和养成教育寓于丰富多彩活动之中，积极组织开展“手拉手”活动，与兄弟中心校结对子。本人获评为未成年人思想道德建设工作先进个人。</w:t>
      </w:r>
    </w:p>
    <w:p>
      <w:pPr>
        <w:ind w:left="0" w:right="0" w:firstLine="560"/>
        <w:spacing w:before="450" w:after="450" w:line="312" w:lineRule="auto"/>
      </w:pPr>
      <w:r>
        <w:rPr>
          <w:rFonts w:ascii="宋体" w:hAnsi="宋体" w:eastAsia="宋体" w:cs="宋体"/>
          <w:color w:val="000"/>
          <w:sz w:val="28"/>
          <w:szCs w:val="28"/>
        </w:rPr>
        <w:t xml:space="preserve">对照申报小学中的中学高级教师的申报条件，我符合申报小学中的小学高级教师资格条件，恳请各位专家审评。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2024-10-05T17:22:31+08:00</dcterms:created>
  <dcterms:modified xsi:type="dcterms:W3CDTF">2024-10-05T17:22:31+08:00</dcterms:modified>
</cp:coreProperties>
</file>

<file path=docProps/custom.xml><?xml version="1.0" encoding="utf-8"?>
<Properties xmlns="http://schemas.openxmlformats.org/officeDocument/2006/custom-properties" xmlns:vt="http://schemas.openxmlformats.org/officeDocument/2006/docPropsVTypes"/>
</file>