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2024年标准鱼塘承包合同书(13篇)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标准鱼塘承包合同书篇一一、经营责任制形式商店实行岗位责任制，商店...</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标准鱼塘承包合同书篇一</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1.本承包书于_________年_________月_________日起生效，定期_________年，双方均应严格履行。承包期内遇特殊情况由双方协商处理，任何一方不得擅自终止。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为了充分利用水利资源，发展渔业养殖业，更好的管理开发水利工程，明确承包双方的权利和义务，经甲乙双方共同协商，一致达成如下协议。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 承包给乙方经营管理。乙方享有管理使用权和经营受益权。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 年 月 日起，至 年 月 日止。承包费每年 元，20xx年预交20xx年承包费，20xx年起每年12 月底交清当年承包费。</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1.承包期间，乙方应在法律范围内根据市场需要经营、建设;甲方应维护乙方的合法权益，不得干涉乙方自由经营权。</w:t>
      </w:r>
    </w:p>
    <w:p>
      <w:pPr>
        <w:ind w:left="0" w:right="0" w:firstLine="560"/>
        <w:spacing w:before="450" w:after="450" w:line="312" w:lineRule="auto"/>
      </w:pPr>
      <w:r>
        <w:rPr>
          <w:rFonts w:ascii="宋体" w:hAnsi="宋体" w:eastAsia="宋体" w:cs="宋体"/>
          <w:color w:val="000"/>
          <w:sz w:val="28"/>
          <w:szCs w:val="28"/>
        </w:rPr>
        <w:t xml:space="preserve">2.上级主管部门如有相关扶持政策，甲方应及时通知乙方并积极协助办理。</w:t>
      </w:r>
    </w:p>
    <w:p>
      <w:pPr>
        <w:ind w:left="0" w:right="0" w:firstLine="560"/>
        <w:spacing w:before="450" w:after="450" w:line="312" w:lineRule="auto"/>
      </w:pPr>
      <w:r>
        <w:rPr>
          <w:rFonts w:ascii="宋体" w:hAnsi="宋体" w:eastAsia="宋体" w:cs="宋体"/>
          <w:color w:val="000"/>
          <w:sz w:val="28"/>
          <w:szCs w:val="28"/>
        </w:rPr>
        <w:t xml:space="preserve">3.甲方应对周围群众进行保护渔业生产的教育。如发生偷、毒、炸鱼等侵害乙方经营权利的情况，甲方应负责处理。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4.养鱼与农业用水发生矛盾时，甲方必须保证乙方用水最低水位线不低于3米。</w:t>
      </w:r>
    </w:p>
    <w:p>
      <w:pPr>
        <w:ind w:left="0" w:right="0" w:firstLine="560"/>
        <w:spacing w:before="450" w:after="450" w:line="312" w:lineRule="auto"/>
      </w:pPr>
      <w:r>
        <w:rPr>
          <w:rFonts w:ascii="宋体" w:hAnsi="宋体" w:eastAsia="宋体" w:cs="宋体"/>
          <w:color w:val="000"/>
          <w:sz w:val="28"/>
          <w:szCs w:val="28"/>
        </w:rPr>
        <w:t xml:space="preserve">5.因防汛固堤、排水抽水等抵御自然灾害产生的费用由甲方负责。</w:t>
      </w:r>
    </w:p>
    <w:p>
      <w:pPr>
        <w:ind w:left="0" w:right="0" w:firstLine="560"/>
        <w:spacing w:before="450" w:after="450" w:line="312" w:lineRule="auto"/>
      </w:pPr>
      <w:r>
        <w:rPr>
          <w:rFonts w:ascii="宋体" w:hAnsi="宋体" w:eastAsia="宋体" w:cs="宋体"/>
          <w:color w:val="000"/>
          <w:sz w:val="28"/>
          <w:szCs w:val="28"/>
        </w:rPr>
        <w:t xml:space="preserve">6.如因不可抗力造成塘坝干涸、崩溃等情况，经证实后甲方应据实减免乙方承包费用。</w:t>
      </w:r>
    </w:p>
    <w:p>
      <w:pPr>
        <w:ind w:left="0" w:right="0" w:firstLine="560"/>
        <w:spacing w:before="450" w:after="450" w:line="312" w:lineRule="auto"/>
      </w:pPr>
      <w:r>
        <w:rPr>
          <w:rFonts w:ascii="宋体" w:hAnsi="宋体" w:eastAsia="宋体" w:cs="宋体"/>
          <w:color w:val="000"/>
          <w:sz w:val="28"/>
          <w:szCs w:val="28"/>
        </w:rPr>
        <w:t xml:space="preserve">7.甲乙双方不得随意修改或解除合同，如甲方代表人变更，不得变更本合同，合同期满后，如乙方愿意继续承包则享有优先承包权。</w:t>
      </w:r>
    </w:p>
    <w:p>
      <w:pPr>
        <w:ind w:left="0" w:right="0" w:firstLine="560"/>
        <w:spacing w:before="450" w:after="450" w:line="312" w:lineRule="auto"/>
      </w:pPr>
      <w:r>
        <w:rPr>
          <w:rFonts w:ascii="宋体" w:hAnsi="宋体" w:eastAsia="宋体" w:cs="宋体"/>
          <w:color w:val="000"/>
          <w:sz w:val="28"/>
          <w:szCs w:val="28"/>
        </w:rPr>
        <w:t xml:space="preserve">8.为鼓励乙方积极建设投入，甲方承诺在合同期满时，对乙方在该项目上进行的固定资产投入(如房屋、养殖场、修路造地等)按期满时的市场评估价格一次性结清后再续签合同。</w:t>
      </w:r>
    </w:p>
    <w:p>
      <w:pPr>
        <w:ind w:left="0" w:right="0" w:firstLine="560"/>
        <w:spacing w:before="450" w:after="450" w:line="312" w:lineRule="auto"/>
      </w:pPr>
      <w:r>
        <w:rPr>
          <w:rFonts w:ascii="宋体" w:hAnsi="宋体" w:eastAsia="宋体" w:cs="宋体"/>
          <w:color w:val="000"/>
          <w:sz w:val="28"/>
          <w:szCs w:val="28"/>
        </w:rPr>
        <w:t xml:space="preserve">9.此合同具有期内继承权和转让权。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双方任何一方如有违约，应偿付对方违约金6万元</w:t>
      </w:r>
    </w:p>
    <w:p>
      <w:pPr>
        <w:ind w:left="0" w:right="0" w:firstLine="560"/>
        <w:spacing w:before="450" w:after="450" w:line="312" w:lineRule="auto"/>
      </w:pPr>
      <w:r>
        <w:rPr>
          <w:rFonts w:ascii="宋体" w:hAnsi="宋体" w:eastAsia="宋体" w:cs="宋体"/>
          <w:color w:val="000"/>
          <w:sz w:val="28"/>
          <w:szCs w:val="28"/>
        </w:rPr>
        <w:t xml:space="preserve">第五条 本合同中如有未尽事宜，经甲乙双方共同协商解决。</w:t>
      </w:r>
    </w:p>
    <w:p>
      <w:pPr>
        <w:ind w:left="0" w:right="0" w:firstLine="560"/>
        <w:spacing w:before="450" w:after="450" w:line="312" w:lineRule="auto"/>
      </w:pPr>
      <w:r>
        <w:rPr>
          <w:rFonts w:ascii="宋体" w:hAnsi="宋体" w:eastAsia="宋体" w:cs="宋体"/>
          <w:color w:val="000"/>
          <w:sz w:val="28"/>
          <w:szCs w:val="28"/>
        </w:rPr>
        <w:t xml:space="preserve">本合同自签定开始之日起生效，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w:t>
      </w:r>
    </w:p>
    <w:p>
      <w:pPr>
        <w:ind w:left="0" w:right="0" w:firstLine="560"/>
        <w:spacing w:before="450" w:after="450" w:line="312" w:lineRule="auto"/>
      </w:pPr>
      <w:r>
        <w:rPr>
          <w:rFonts w:ascii="宋体" w:hAnsi="宋体" w:eastAsia="宋体" w:cs="宋体"/>
          <w:color w:val="000"/>
          <w:sz w:val="28"/>
          <w:szCs w:val="28"/>
        </w:rPr>
        <w:t xml:space="preserve">十一、甲方员工伙食费由乙方先付，以_________天结算给乙方，最迟不超过_________天。</w:t>
      </w:r>
    </w:p>
    <w:p>
      <w:pPr>
        <w:ind w:left="0" w:right="0" w:firstLine="560"/>
        <w:spacing w:before="450" w:after="450" w:line="312" w:lineRule="auto"/>
      </w:pPr>
      <w:r>
        <w:rPr>
          <w:rFonts w:ascii="宋体" w:hAnsi="宋体" w:eastAsia="宋体" w:cs="宋体"/>
          <w:color w:val="000"/>
          <w:sz w:val="28"/>
          <w:szCs w:val="28"/>
        </w:rPr>
        <w:t xml:space="preserve">十二、厨房里面的剩饭、残渣应由乙方负责。</w:t>
      </w:r>
    </w:p>
    <w:p>
      <w:pPr>
        <w:ind w:left="0" w:right="0" w:firstLine="560"/>
        <w:spacing w:before="450" w:after="450" w:line="312" w:lineRule="auto"/>
      </w:pPr>
      <w:r>
        <w:rPr>
          <w:rFonts w:ascii="宋体" w:hAnsi="宋体" w:eastAsia="宋体" w:cs="宋体"/>
          <w:color w:val="000"/>
          <w:sz w:val="28"/>
          <w:szCs w:val="28"/>
        </w:rPr>
        <w:t xml:space="preserve">十三、乙方厨房员工应遵守甲方厂规。</w:t>
      </w:r>
    </w:p>
    <w:p>
      <w:pPr>
        <w:ind w:left="0" w:right="0" w:firstLine="560"/>
        <w:spacing w:before="450" w:after="450" w:line="312" w:lineRule="auto"/>
      </w:pPr>
      <w:r>
        <w:rPr>
          <w:rFonts w:ascii="宋体" w:hAnsi="宋体" w:eastAsia="宋体" w:cs="宋体"/>
          <w:color w:val="000"/>
          <w:sz w:val="28"/>
          <w:szCs w:val="28"/>
        </w:rPr>
        <w:t xml:space="preserve">十四、甲方员工不得带零食到餐厅吃用及私自跑到厨房里骚乱，出事均由骚乱者负责。</w:t>
      </w:r>
    </w:p>
    <w:p>
      <w:pPr>
        <w:ind w:left="0" w:right="0" w:firstLine="560"/>
        <w:spacing w:before="450" w:after="450" w:line="312" w:lineRule="auto"/>
      </w:pPr>
      <w:r>
        <w:rPr>
          <w:rFonts w:ascii="宋体" w:hAnsi="宋体" w:eastAsia="宋体" w:cs="宋体"/>
          <w:color w:val="000"/>
          <w:sz w:val="28"/>
          <w:szCs w:val="28"/>
        </w:rPr>
        <w:t xml:space="preserve">十五、乙方从_________年_________月_________日开始承包至_________年_________月_________日止。期间任何一方要求解约，须与对方协商，并提前半个月通知对方。本合同试用期为一个月，如双方满意，则按合同执行。</w:t>
      </w:r>
    </w:p>
    <w:p>
      <w:pPr>
        <w:ind w:left="0" w:right="0" w:firstLine="560"/>
        <w:spacing w:before="450" w:after="450" w:line="312" w:lineRule="auto"/>
      </w:pPr>
      <w:r>
        <w:rPr>
          <w:rFonts w:ascii="宋体" w:hAnsi="宋体" w:eastAsia="宋体" w:cs="宋体"/>
          <w:color w:val="000"/>
          <w:sz w:val="28"/>
          <w:szCs w:val="28"/>
        </w:rPr>
        <w:t xml:space="preserve">十六、如有问题不在本合约，由双方协商解决。本合约甲、乙各执一份，经双方签字，盖章即日生效。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标准鱼塘承包合同书篇四</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承包方：___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三、本合同一式_____份，甲乙双方各_____份。附：土地平面图发包方：（盖章）_____________承包方：（签字）_____________法定代表人：（签字）_________签约日期：________年____月____日签约地点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标准鱼塘承包合同书篇五</w:t>
      </w:r>
    </w:p>
    <w:p>
      <w:pPr>
        <w:ind w:left="0" w:right="0" w:firstLine="560"/>
        <w:spacing w:before="450" w:after="450" w:line="312" w:lineRule="auto"/>
      </w:pPr>
      <w:r>
        <w:rPr>
          <w:rFonts w:ascii="宋体" w:hAnsi="宋体" w:eastAsia="宋体" w:cs="宋体"/>
          <w:color w:val="000"/>
          <w:sz w:val="28"/>
          <w:szCs w:val="28"/>
        </w:rPr>
        <w:t xml:space="preserve">农村的鱼塘承包也是要签合同的，所以大家不要掉以轻心，今天小编就给大家参考一下承包合同，有时间的一起来看看哦 精选鱼塘承包合同范本 订立合同双方： ______县_____公社(乡)______大队(村)_______生产队，以下简称甲方。 _____县______公社(乡)______大队(村)________ 生产队社员_________，以下简称乙方。 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 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 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 在承包期内，乙方共上交甲方鲜鱼(或承包款)_______斤(或______元)，其中：一九________年上交______斤(_____元)，一九________年上交_______斤(_____元)在上交甲方的鲜鱼中，_____鱼占______%，______鱼占____%，鱼占_____%，上交时间均为每年____月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1、甲方应将养护鱼用的房屋______间(如果有)和下列工具提供给乙方使用：___________。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 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2、甲方如截留上级主管部门扶持渔业生产的贷款、现金或物资，截留贷款按其金额的_______%向乙方偿付违约金;截留现金或物品，按其金额的____倍向乙方偿_____付违约金。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 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 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九、其它____________________________________________________________。 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 本合同正本一式二份，甲乙双方给各一份;合同副本一式_____份，交公社管委会(乡)，大队(村)，(如经公证或鉴证，应送公证或鉴证机关)各存一份 甲方：______县_____公社(乡)_______大队(村)_____生产队：______(公章) 代表人：________ 乙方：____________大队(村)______________________生产队社员_______ (盖章) ________年____月____日订 鱼塘承包合同范本阅读 订立合同双方： __县__乡__村__组，以下简称甲方; __县__乡__村__村民，以下简称乙方。 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 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 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 在承包期内，乙方共上交甲方鲜鱼(或承包款)__公斤(或__元)，其中： ________年上交__公斤(__元)，________年上交__公斤(__元)在上交甲方的鲜鱼中，__鱼占__%，__鱼占__%，__鱼占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 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 _________________________________. 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 本合同正本一式二份，甲乙双方各执一份;合同副本一式__份，交乡、村(如经公证或鉴证，应送公证或鉴证机关)各存一份。 甲方：__县__乡__村__组__(公章) 代表人：__ 乙方：__村__村民__(盖章) ________年____月____日订 鱼塘承包简易合同范本 ____县____乡____村____组，以下简称甲方; ____县____乡____村____村民，以下简称乙方。 为了充分利用水利资料，发展渔业生产，为城乡人民群众提供更多的商品鱼，增加集体和个人收入，根据中央(83)、(84)一号文件精神，经村民大会充 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 甲方将座落在____鱼塘(河道、水库、湖面)____亩，承包给乙方养鱼，鱼塘 (河道、水库、湖面)的所有权归甲方，乙方只有管理使用权和合同规定的受益权，但不准出卖、出租或转让，在承包期内，乙方如去世，其家庭成员享有承包继承权。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 在承包期内，乙方共上交甲方鲜鱼(或承包款)____公斤(或____元)，其中：一九________年上交____公斤(____元)，一九____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 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 __________________________________________________________________。 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 本合同正本一式二份，甲乙双方各执一份;合同副本一式____份，交乡、村(如经公证或鉴证，应送公证或鉴证机关)各存一份。 甲方：____县____乡____村____组____(公章) 代表人：____ 乙方：____村____村民____(盖章) 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标准鱼塘承包合同书篇六</w:t>
      </w:r>
    </w:p>
    <w:p>
      <w:pPr>
        <w:ind w:left="0" w:right="0" w:firstLine="560"/>
        <w:spacing w:before="450" w:after="450" w:line="312" w:lineRule="auto"/>
      </w:pPr>
      <w:r>
        <w:rPr>
          <w:rFonts w:ascii="宋体" w:hAnsi="宋体" w:eastAsia="宋体" w:cs="宋体"/>
          <w:color w:val="000"/>
          <w:sz w:val="28"/>
          <w:szCs w:val="28"/>
        </w:rPr>
        <w:t xml:space="preserve">中华人民共和国民法典》第2条：合同是平等主体的自然人、法人、其他组织之间设立、变更、终止民事权利义务关系的协议。以下是小编为大家精心准备的：标准鱼塘承包标准合同范本篇，欢迎参考阅读! 标准鱼塘承包合同范本一 订立合同双方： ____县____乡____村____组，以下简称甲方; ____县____乡____村____村民，以下简称乙方。 为了充分利用水利资料，发展渔业生产，为城乡人民群众提供更多的商品鱼，增加集体和个人收入，根据中央(83)、(84)一号文件精神，经村民大会充 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 甲方将座落在____鱼塘(河道、水库、湖面)____亩，承包给乙方养鱼，鱼塘 (河道、水库、湖面)的所有权归甲方，乙方只有管理使用权和合同规定的受益权，但不准出卖、出租或转让，在承包期内，乙方如去世，其家庭成员享有承包继承权。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 在承包期内，乙方共上交甲方鲜鱼(或承包款)____公斤(或____元)，其中：一九________年上交____公斤(____元)，一九____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 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 __________________________________________________________________。 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 本合同正本一式二份，甲乙双方各执一份;合同副本一式____份，交乡、村(如经公证或鉴证，应送公证或鉴证机关)各存一份。 甲方：____县____乡____村____组____(公章) 代表人：____ 乙方：____村____村民____(盖章) ________年____月____日订 标准鱼塘承包合同范本二 发包方： (以下简称甲方) 立合同双方 承包方： (以下简称乙方) 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 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1、即从年月____日止。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 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 本合同一式两份，甲乙双方各执一份。 发包方： 承包方： 村负责人： 签约日期________年____月____日 标准鱼塘承包合同范本三 发包方：大北洛村民委员会(简称甲方) 承包方： ____________(简称乙方) 为了提高土地效益，促进农村经济的发展，经村两委研究决定，将村集体所有的鱼塘承包给乙方，用于养殖业。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位于 ，四至：南至 北至： 东至： 西至： 面积为 亩 二：承包期限 承包期限为________年，自________年____月____日至________年____月____日止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2.每年____月____日前，乙方向甲方交纳当年度的承包金，由甲方出具合法收据。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 本合同经甲乙双方签章后，即具有法律约束力，任何一方法定代表人或人员的变更，都不得变更或解除本合同。本合同未尽事宜，可由双方约定后作为补充协议，补充协议与本合同具有同等法律效力。 本合同一式三份，甲乙双方各一份。鉴证机关或证明人一份。 甲方：大北洛村民委员会 法人代表： 乙方代表： 鉴证机关或证明人：________年____月____日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标准鱼塘承包合同书篇七</w:t>
      </w:r>
    </w:p>
    <w:p>
      <w:pPr>
        <w:ind w:left="0" w:right="0" w:firstLine="560"/>
        <w:spacing w:before="450" w:after="450" w:line="312" w:lineRule="auto"/>
      </w:pPr>
      <w:r>
        <w:rPr>
          <w:rFonts w:ascii="宋体" w:hAnsi="宋体" w:eastAsia="宋体" w:cs="宋体"/>
          <w:color w:val="000"/>
          <w:sz w:val="28"/>
          <w:szCs w:val="28"/>
        </w:rPr>
        <w:t xml:space="preserve">大家来看看鱼塘的承包合同是怎么样的，今天小编就给大家参考一下承包合同，有需要的就来收藏一下吧 鱼塘承包合同模板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规范鱼塘承包合同参考 合同编号： 甲方(出租方)：____________ _____ 乙方(承租方)： 根据《中华人民共和国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1、土地承包经营权流转租赁价款：2500元年.亩，每年租金合计为：伍拾万元整(小写：500000.00元)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5.2有权获得土地流转租赁收益，有权按照合同约定的期限到期收回流转的土地。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5.3有权监督乙方合理利用、保护租赁土地。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5.4租赁土地被依法征收、占用时，有权依法获得相应的土地补偿费和安置补助费。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5.5尊重乙方的生经营自主权，不得干涉乙方依法进行正常的生产经营活动。但可予以协助，并帮助调解本村和其他承包户之间发生的用水、用电及产权纠纷。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5.6甲方不得在租赁区域内取土，并不得私自对租赁区域内的土地进行再次开发。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5.7在本合同有效期内，甲方不得再以任何方式将租赁土地再次流转租赁。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5.8土地租赁期间，甲方不得干扰乙方的平田整地工作，否则造成的损失由甲方承担。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5.9甲方不得干扰、阻挠、堵塞、侵占、挪用、偷盗、毁坏租赁的土地及其渠、路、井、电等配套设施。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5.10甲方原地块中的经济类作物果树(枣树、果树等)应及时清理，不得影响乙方的正常生产活动。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5.11土地租赁后，甲方依法享受种粮农民直接补贴和农资综合直接补贴。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5.12法律法规规定的其他权利和义务。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6.2维持土地的正常用途，可根据生产经营需要进行设施建设，,不得未经许可在租赁的土地上建设永久性的建筑物和构筑物等不动产。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6.3乙方应按时交纳土地经营权流转承包租金。依法保护合理利用土地，不得随意弃耕抛荒，不得损坏农田水利设施，不得给土地造成永久性损害;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5.4土地租赁后，乙方依法享受除种粮农民直接补贴和农资综合直接补贴外的所有国家和当地政府提供的各种支农惠农政策补贴和服务。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5.5租赁期间土地被依法征收、占用时，乙方应服从，但有权获得相应的青苗补偿费和投入建设的地面附着物补偿费。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5.6租赁到期时，及时向甲方交还租赁的土地或者协商继续租赁，同等条件下有优先租赁权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5.7乙方应教育工作人员与当地村民搞好团结关系，尊重当地风俗习惯，做好租赁土地废弃物的处置和搞好租赁区域内环境卫生。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5.8。法律法规规定的其他权利和义务。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7.2甲方非法干预乙方生产经营活动，给乙方造成损失的，甲方负责赔偿。。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7.3乙方不按合同约定使用土地，改变土地用途、破坏水利、电力等基本设施或给土地造成永久性损害的，甲方有权解除合同，由此造成的损失乙方自负。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7.4甲方因干扰、阻挠、堵塞、侵占、挪用、偷盗租赁的土地及其渠、路、井、电等农田配套设施，给乙方造成损失的，甲方按照实际直接损失或财产原有价值负责赔偿。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8.2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8.3租赁期满，若不继续出租土地，乙方应协助村委会按户恢复承租土地地貌，并参与处理因恢复地貌而引起的矛盾纠纷。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8.4本合同在履行过程中发生争议，双方协商解决。协商不成，可以请求村民委员会、镇人民政府调解，不愿调解或调解不成的，可以向市农村土地承包纠纷仲裁机构申请仲裁，也可以向人民法院起诉。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8.5本合同自甲乙双方签字盖章,并经法律公证后生效。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8.6本合同未尽事宜，双方经协商一致后可订立补充协议，与本合同具有同等法律效应。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8.7本合同一式五份，甲乙双方各执一份，公证处、镇农村土地承包合同管理委员会备案一份，村委会存档一份。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 鱼塘承包合同示范文本 合同编号： 甲方(出租方)：____________ _____ 乙方(承租方)： 根据《中华人民共和国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1、土地承包经营权流转租赁价款：2500元年.亩，每年租金合计为：伍拾万元整(小写：500000.00元)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5.2有权获得土地流转租赁收益，有权按照合同约定的期限到期收回流转的土地。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5.3有权监督乙方合理利用、保护租赁土地。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5.4租赁土地被依法征收、占用时，有权依法获得相应的土地补偿费和安置补助费。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5.5尊重乙方的生经营自主权，不得干涉乙方依法进行正常的生产经营活动。但可予以协助，并帮助调解本村和其他承包户之间发生的用水、用电及产权纠纷。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5.6甲方不得在租赁区域内取土，并不得私自对租赁区域内的土地进行再次开发。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5.7在本合同有效期内，甲方不得再以任何方式将租赁土地再次流转租赁。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5.8土地租赁期间，甲方不得干扰乙方的平田整地工作，否则造成的损失由甲方承担。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5.9甲方不得干扰、阻挠、堵塞、侵占、挪用、偷盗、毁坏租赁的土地及其渠、路、井、电等配套设施。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5.10甲方原地块中的经济类作物果树(枣树、果树等)应及时清理，不得影响乙方的正常生产活动。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5.11土地租赁后，甲方依法享受种粮农民直接补贴和农资综合直接补贴。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5.12法律法规规定的其他权利和义务。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6.2维持土地的正常用途，可根据生产经营需要进行设施建设，,不得未经许可在租赁的土地上建设永久性的建筑物和构筑物等不动产。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6.3乙方应按时交纳土地经营权流转承包租金。依法保护合理利用土地，不得随意弃耕抛荒，不得损坏农田水利设施，不得给土地造成永久性损害;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5.4土地租赁后，乙方依法享受除种粮农民直接补贴和农资综合直接补贴外的所有国家和当地政府提供的各种支农惠农政策补贴和服务。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5.5租赁期间土地被依法征收、占用时，乙方应服从，但有权获得相应的青苗补偿费和投入建设的地面附着物补偿费。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5.6租赁到期时，及时向甲方交还租赁的土地或者协商继续租赁，同等条件下有优先租赁权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5.7乙方应教育工作人员与当地村民搞好团结关系，尊重当地风俗习惯，做好租赁土地废弃物的处置和搞好租赁区域内环境卫生。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5.8。法律法规规定的其他权利和义务。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7.2甲方非法干预乙方生产经营活动，给乙方造成损失的，甲方负责赔偿。。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7.3乙方不按合同约定使用土地，改变土地用途、破坏水利、电力等基本设施或给土地造成永久性损害的，甲方有权解除合同，由此造成的损失乙方自负。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7.4甲方因干扰、阻挠、堵塞、侵占、挪用、偷盗租赁的土地及其渠、路、井、电等农田配套设施，给乙方造成损失的，甲方按照实际直接损失或财产原有价值负责赔偿。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8.2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8.3租赁期满，若不继续出租土地，乙方应协助村委会按户恢复承租土地地貌，并参与处理因恢复地貌而引起的矛盾纠纷。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8.4本合同在履行过程中发生争议，双方协商解决。协商不成，可以请求村民委员会、镇人民政府调解，不愿调解或调解不成的，可以向市农村土地承包纠纷仲裁机构申请仲裁，也可以向人民法院起诉。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8.5本合同自甲乙双方签字盖章,并经法律公证后生效。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8.6本合同未尽事宜，双方经协商一致后可订立补充协议，与本合同具有同等法律效应。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8.7本合同一式五份，甲乙双方各执一份，公证处、镇农村土地承包合同管理委员会备案一份，村委会存档一份。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__斤(___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标准鱼塘承包合同书篇九</w:t>
      </w:r>
    </w:p>
    <w:p>
      <w:pPr>
        <w:ind w:left="0" w:right="0" w:firstLine="560"/>
        <w:spacing w:before="450" w:after="450" w:line="312" w:lineRule="auto"/>
      </w:pPr>
      <w:r>
        <w:rPr>
          <w:rFonts w:ascii="宋体" w:hAnsi="宋体" w:eastAsia="宋体" w:cs="宋体"/>
          <w:color w:val="000"/>
          <w:sz w:val="28"/>
          <w:szCs w:val="28"/>
        </w:rPr>
        <w:t xml:space="preserve">签订合同时为了维护交易更加公平的进行，无论是哪一方利益亏损，只要签了合同，就都有法可循，有法可依，从而使交易更加顺利并且完美化。以下是小编为大家精心准备的：小鱼塘承包标准合同范本篇，欢迎参考阅读! 小鱼塘承包合同范本一 甲方：_________ 乙方：_________ 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 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 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 在承包期内，乙方共上交甲方鲜鱼(或承包款)_________斤(或_________元)，其中：________年上交_________斤(_________元)，________年上交_________斤(_________元)_________;在上交甲方的鲜鱼中，_________鱼占_________%，_________鱼占_________%，鱼占_________%。上交时间均为每年____月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 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 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 本合同正本一式二份，甲乙双方给各一份;合同副本一式_________份，交_________等单位各存一份。 甲方(盖章)：_________乙方(签字)：_________ 代表人(签字)：_________ ________年____月____日________年____月____日 小鱼塘承包合同范本二 甲方： 乙方： 为了充分利用水利资源，发展渔业养殖业，更好的管理开发水利工程，明确承包双方的权利和义务，经甲乙双方共同协商，一致达成如下协议。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承包地点和面积 甲方将 承包给乙方经营管理。乙方享有管理使用权和经营受益权。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承包期限为________年，自________年____月____日起，至________年____月____日止。承包费每年 元，________年预交________年承包费，________年起每年12____月底交清当年承包费。</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1.承包期间，乙方应在法律范围内根据市场需要经营、建设;甲方应维护乙方的合法权益，不得干涉乙方自由经营权。</w:t>
      </w:r>
    </w:p>
    <w:p>
      <w:pPr>
        <w:ind w:left="0" w:right="0" w:firstLine="560"/>
        <w:spacing w:before="450" w:after="450" w:line="312" w:lineRule="auto"/>
      </w:pPr>
      <w:r>
        <w:rPr>
          <w:rFonts w:ascii="宋体" w:hAnsi="宋体" w:eastAsia="宋体" w:cs="宋体"/>
          <w:color w:val="000"/>
          <w:sz w:val="28"/>
          <w:szCs w:val="28"/>
        </w:rPr>
        <w:t xml:space="preserve">2.上级主管部门如有相关扶持政策，甲方应及时通知乙方并积极协助办理。</w:t>
      </w:r>
    </w:p>
    <w:p>
      <w:pPr>
        <w:ind w:left="0" w:right="0" w:firstLine="560"/>
        <w:spacing w:before="450" w:after="450" w:line="312" w:lineRule="auto"/>
      </w:pPr>
      <w:r>
        <w:rPr>
          <w:rFonts w:ascii="宋体" w:hAnsi="宋体" w:eastAsia="宋体" w:cs="宋体"/>
          <w:color w:val="000"/>
          <w:sz w:val="28"/>
          <w:szCs w:val="28"/>
        </w:rPr>
        <w:t xml:space="preserve">3.甲方应对周围群众进行保护渔业生产的教育。如发生偷、毒、炸鱼等侵害乙方经营权利的情况，甲方应负责处理。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4.养鱼与农业用水发生矛盾时，甲方必须保证乙方用水最低水位线不低于3米。</w:t>
      </w:r>
    </w:p>
    <w:p>
      <w:pPr>
        <w:ind w:left="0" w:right="0" w:firstLine="560"/>
        <w:spacing w:before="450" w:after="450" w:line="312" w:lineRule="auto"/>
      </w:pPr>
      <w:r>
        <w:rPr>
          <w:rFonts w:ascii="宋体" w:hAnsi="宋体" w:eastAsia="宋体" w:cs="宋体"/>
          <w:color w:val="000"/>
          <w:sz w:val="28"/>
          <w:szCs w:val="28"/>
        </w:rPr>
        <w:t xml:space="preserve">5.因防汛固堤、排水抽水等抵御自然灾害产生的费用由甲方负责。</w:t>
      </w:r>
    </w:p>
    <w:p>
      <w:pPr>
        <w:ind w:left="0" w:right="0" w:firstLine="560"/>
        <w:spacing w:before="450" w:after="450" w:line="312" w:lineRule="auto"/>
      </w:pPr>
      <w:r>
        <w:rPr>
          <w:rFonts w:ascii="宋体" w:hAnsi="宋体" w:eastAsia="宋体" w:cs="宋体"/>
          <w:color w:val="000"/>
          <w:sz w:val="28"/>
          <w:szCs w:val="28"/>
        </w:rPr>
        <w:t xml:space="preserve">6.如因不可抗力造成塘坝干涸、崩溃等情况，经证实后甲方应据实减免乙方承包费用。</w:t>
      </w:r>
    </w:p>
    <w:p>
      <w:pPr>
        <w:ind w:left="0" w:right="0" w:firstLine="560"/>
        <w:spacing w:before="450" w:after="450" w:line="312" w:lineRule="auto"/>
      </w:pPr>
      <w:r>
        <w:rPr>
          <w:rFonts w:ascii="宋体" w:hAnsi="宋体" w:eastAsia="宋体" w:cs="宋体"/>
          <w:color w:val="000"/>
          <w:sz w:val="28"/>
          <w:szCs w:val="28"/>
        </w:rPr>
        <w:t xml:space="preserve">7.甲乙双方不得随意修改或解除合同，如甲方代表人变更，不得变更本合同，合 同期满后，如乙方愿意继续承包则享有优先承包权。</w:t>
      </w:r>
    </w:p>
    <w:p>
      <w:pPr>
        <w:ind w:left="0" w:right="0" w:firstLine="560"/>
        <w:spacing w:before="450" w:after="450" w:line="312" w:lineRule="auto"/>
      </w:pPr>
      <w:r>
        <w:rPr>
          <w:rFonts w:ascii="宋体" w:hAnsi="宋体" w:eastAsia="宋体" w:cs="宋体"/>
          <w:color w:val="000"/>
          <w:sz w:val="28"/>
          <w:szCs w:val="28"/>
        </w:rPr>
        <w:t xml:space="preserve">8.为鼓励乙方积极建设投入，甲方承诺在合同期满时，对乙方在该项目上进行的固定资产投入(如房屋、养殖场、修路造地等)按期满时的市场评估价格一次性结清后再续签合同。</w:t>
      </w:r>
    </w:p>
    <w:p>
      <w:pPr>
        <w:ind w:left="0" w:right="0" w:firstLine="560"/>
        <w:spacing w:before="450" w:after="450" w:line="312" w:lineRule="auto"/>
      </w:pPr>
      <w:r>
        <w:rPr>
          <w:rFonts w:ascii="宋体" w:hAnsi="宋体" w:eastAsia="宋体" w:cs="宋体"/>
          <w:color w:val="000"/>
          <w:sz w:val="28"/>
          <w:szCs w:val="28"/>
        </w:rPr>
        <w:t xml:space="preserve">9.此合同具有期内继承权和转让权。</w:t>
      </w:r>
    </w:p>
    <w:p>
      <w:pPr>
        <w:ind w:left="0" w:right="0" w:firstLine="560"/>
        <w:spacing w:before="450" w:after="450" w:line="312" w:lineRule="auto"/>
      </w:pPr>
      <w:r>
        <w:rPr>
          <w:rFonts w:ascii="宋体" w:hAnsi="宋体" w:eastAsia="宋体" w:cs="宋体"/>
          <w:color w:val="000"/>
          <w:sz w:val="28"/>
          <w:szCs w:val="28"/>
        </w:rPr>
        <w:t xml:space="preserve">第四条 违约责任 双方任何一方如有违约，应偿付对方违约金6万元</w:t>
      </w:r>
    </w:p>
    <w:p>
      <w:pPr>
        <w:ind w:left="0" w:right="0" w:firstLine="560"/>
        <w:spacing w:before="450" w:after="450" w:line="312" w:lineRule="auto"/>
      </w:pPr>
      <w:r>
        <w:rPr>
          <w:rFonts w:ascii="宋体" w:hAnsi="宋体" w:eastAsia="宋体" w:cs="宋体"/>
          <w:color w:val="000"/>
          <w:sz w:val="28"/>
          <w:szCs w:val="28"/>
        </w:rPr>
        <w:t xml:space="preserve">第五条 本合同中如有未尽事宜，经甲乙双方共同协商解决。 本合同自签定开始之日起生效， 本合同正本一式二份，甲乙双方各执一份 甲方： 乙方： ________年____月____日 小鱼塘承包合同范本三 甲方(发包方)：_____ ____ 现地址：____ _____ 乙方(承包方)：_____ ____ 现住址：_______ __ 身份证号码：_____ ____ 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伍________年，即从________年____月__ 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____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 本合同自承包开始之日起生效，如甲方代表人发生变更，不得变更本合同。 本合同一式二份，甲乙双方各执一份。 甲方(公章)：_________ 乙方(签章)：_________ ________年____月____日 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标准鱼塘承包合同书篇十</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三、承包价款、付款方式和时间各年度承包金按下列第 种方式计算，乙方应于当年____月____日前以货币方式向甲方付清。⑴采取实物折值计算承包金。每亩地年承包金相当于 斤小麦(或玉米、稻谷等)的价值，年总承包金相当于 斤小麦(玉米、稻谷等)。单位价格按交款年中级质量国家收购价格计算。⑵采取浮动方式。第________年每亩地承包金 元，总承包金元。以后年度以第________年承包金为基数，每年上浮递增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份，双方各执一份，报乡镇农村土地承包管理机构备案一份。甲方(盖章)： 代表人(签名或盖章)：乙方(签字)：签约日期：________年____月____日签约地点：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标准鱼塘承包合同书篇十一</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一、土地的面积甲方经村民会议同意并报____县茶铺茶场管____区人民政府批准，将位于管____区______社区内鱼塘面积_________亩承包给乙方。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4.享有对公共设施的39;使用权。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标准鱼塘承包合同书篇十二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合同是当事人或当事双方之间设立、变更、终止民事关系的协议。依法成立的合同，受法律保护。以下是小编为大家精心准备的：乡镇府鱼塘承包合同范本3篇，欢迎参考阅读!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乡镇府鱼塘承包合同范本一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w:t>
      </w:r>
    </w:p>
    <w:p>
      <w:pPr>
        <w:ind w:left="0" w:right="0" w:firstLine="560"/>
        <w:spacing w:before="450" w:after="450" w:line="312" w:lineRule="auto"/>
      </w:pPr>
      <w:r>
        <w:rPr>
          <w:rFonts w:ascii="宋体" w:hAnsi="宋体" w:eastAsia="宋体" w:cs="宋体"/>
          <w:color w:val="000"/>
          <w:sz w:val="28"/>
          <w:szCs w:val="28"/>
        </w:rPr>
        <w:t xml:space="preserve">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乡镇府鱼塘承包合同范本二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乡镇府鱼塘承包合同范本三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 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 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标准鱼塘承包合同书篇十三</w:t>
      </w:r>
    </w:p>
    <w:p>
      <w:pPr>
        <w:ind w:left="0" w:right="0" w:firstLine="560"/>
        <w:spacing w:before="450" w:after="450" w:line="312" w:lineRule="auto"/>
      </w:pPr>
      <w:r>
        <w:rPr>
          <w:rFonts w:ascii="宋体" w:hAnsi="宋体" w:eastAsia="宋体" w:cs="宋体"/>
          <w:color w:val="000"/>
          <w:sz w:val="28"/>
          <w:szCs w:val="28"/>
        </w:rPr>
        <w:t xml:space="preserve">甲方：乙方：经甲、乙双方共同协商，____的xx店________年度承包协议如下：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8、乙方在承包期间内不享受学校任何福利待遇。183;小区绿化承包合同 183;卫生承包合同 183;广告承包合同 183;土建承包合同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此协议一式两份，甲乙双方各持一份，希双方共同遵守。甲方（代表）签字：乙方签字：________年____月____日甲方：乙方：甲方在阳华路南华xx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________年____月____日前完成主体工程，完工时间不能超过10天，乙方不能因各种原因拖延甲方建房完工时间。乙方所需材料，应两天前向甲方提出计划，以便迅速筹备。183;小区绿化承包合同 183;卫生承包合同 183;广告承包合同 183;土建承包合同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乙方签字（章）：____县____乡____村____组，以下简称甲方；____县____乡____村____村民，以下简称乙方。为了发展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承包期内，自________年起，第________年上交承包费____元，第________年上交承包费人民币________元，……。承包费均以现金上缴，甲方收费后开出收据。交费时间均为每年的____月____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1.甲方共为乙方提供贷款________元，于________年____月____日以前交清；甲方每年拨给乙方上级分配的化肥指标____公斤，农药指标____公斤，……。2.甲方提供果园内守护房____间（如果有此条件），供给乙方使用以下工具：________________________________________________________________________________。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销售权。如果承包期间国家有派购任务，乙方必须优先满足国家的需要。4.在承包期间，乙方应加强守护，日夜有专人看守，防止人畜糟踏。如乙方捉住损坏、糟蹋果树的人或畜，由甲方协助处理，损坏或糟蹋一株果树，罚款____元，甲乙双方按____∶____的比例分成。5.乙方抓住偷摘者，偷摘一个，罚款____元，由甲方协助处理，罚款收入归乙方。6.在承包期内，果园范围内的空隙地，乙方新种植的果树，结果收益甲乙双方按____∶____的比例分成；承包期满后，由甲方一次付给乙方新种果树年产价值的____倍（或付给____元）。7.乙方对果树喷洒药物，应提前通知周围群众，以防发生事故。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1.甲方无故终止合同，应向乙方偿付违约金____元。2.甲方不按合同规定提供贷款和化肥、农药……指标，不提供看护果园的房屋（如果有此条款）和工具，应向乙方偿付违约金____元。3.由于乙方管理看护不善，果树被偷砍或损害一株，应向甲方偿付违约金____元。4.乙方逾期不交承包费，每俞期____天，应向甲方偿付欠交款____％的违约金，并限期____月内交清，如仍然不交，甲方有权收回果园另包。5.乙方喷洒药物不按农药使用规定操作，造成人畜中毒死亡，由乙方负责。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不可抗力在承包期间，果园如遇不可抗力的自然灾害，致使当年减产和绝收，可免交当年承包费；如造成减产，由双方协商，据实递减乙方的承包费。不可抗力造成的果树损害，乙方不负责任。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附：果园经营承包费数量及上交时间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2024-10-05T17:21:54+08:00</dcterms:created>
  <dcterms:modified xsi:type="dcterms:W3CDTF">2024-10-05T17:21:54+08:00</dcterms:modified>
</cp:coreProperties>
</file>

<file path=docProps/custom.xml><?xml version="1.0" encoding="utf-8"?>
<Properties xmlns="http://schemas.openxmlformats.org/officeDocument/2006/custom-properties" xmlns:vt="http://schemas.openxmlformats.org/officeDocument/2006/docPropsVTypes"/>
</file>