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最新实践内容概述300字(5篇)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实践内容概述300字篇一为深入学习贯彻习近平总书记系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实践内容概述300字篇一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围绕立德树人根本任务，以培育和践行社会主义核心价值观为主线，广泛开展未成年人思想道德教育实践活动。积极践行和弘扬社会主义核心价值观，深化青年志愿者行动，大力弘扬“奉献、友爱、互助、进步”的志愿精神，围绕“扣好人生第一粒扣子”主题，开展“劳动美”社会实践活动。</w:t>
      </w:r>
    </w:p>
    <w:p>
      <w:pPr>
        <w:ind w:left="0" w:right="0" w:firstLine="560"/>
        <w:spacing w:before="450" w:after="450" w:line="312" w:lineRule="auto"/>
      </w:pPr>
      <w:r>
        <w:rPr>
          <w:rFonts w:ascii="宋体" w:hAnsi="宋体" w:eastAsia="宋体" w:cs="宋体"/>
          <w:color w:val="000"/>
          <w:sz w:val="28"/>
          <w:szCs w:val="28"/>
        </w:rPr>
        <w:t xml:space="preserve">打扫学校门口路面卫生、清扫校园卫生。</w:t>
      </w:r>
    </w:p>
    <w:p>
      <w:pPr>
        <w:ind w:left="0" w:right="0" w:firstLine="560"/>
        <w:spacing w:before="450" w:after="450" w:line="312" w:lineRule="auto"/>
      </w:pPr>
      <w:r>
        <w:rPr>
          <w:rFonts w:ascii="宋体" w:hAnsi="宋体" w:eastAsia="宋体" w:cs="宋体"/>
          <w:color w:val="000"/>
          <w:sz w:val="28"/>
          <w:szCs w:val="28"/>
        </w:rPr>
        <w:t xml:space="preserve">(1)活动之前各班少先队员带好打扫工具。</w:t>
      </w:r>
    </w:p>
    <w:p>
      <w:pPr>
        <w:ind w:left="0" w:right="0" w:firstLine="560"/>
        <w:spacing w:before="450" w:after="450" w:line="312" w:lineRule="auto"/>
      </w:pPr>
      <w:r>
        <w:rPr>
          <w:rFonts w:ascii="宋体" w:hAnsi="宋体" w:eastAsia="宋体" w:cs="宋体"/>
          <w:color w:val="000"/>
          <w:sz w:val="28"/>
          <w:szCs w:val="28"/>
        </w:rPr>
        <w:t xml:space="preserve">(2)全体队员有序到场地，清扫学校门口桥面、主干道路面，注意安全第一。</w:t>
      </w:r>
    </w:p>
    <w:p>
      <w:pPr>
        <w:ind w:left="0" w:right="0" w:firstLine="560"/>
        <w:spacing w:before="450" w:after="450" w:line="312" w:lineRule="auto"/>
      </w:pPr>
      <w:r>
        <w:rPr>
          <w:rFonts w:ascii="宋体" w:hAnsi="宋体" w:eastAsia="宋体" w:cs="宋体"/>
          <w:color w:val="000"/>
          <w:sz w:val="28"/>
          <w:szCs w:val="28"/>
        </w:rPr>
        <w:t xml:space="preserve">(3)大队辅导员对本次活动进行分工，并做清扫工具的收集和保管。</w:t>
      </w:r>
    </w:p>
    <w:p>
      <w:pPr>
        <w:ind w:left="0" w:right="0" w:firstLine="560"/>
        <w:spacing w:before="450" w:after="450" w:line="312" w:lineRule="auto"/>
      </w:pPr>
      <w:r>
        <w:rPr>
          <w:rFonts w:ascii="宋体" w:hAnsi="宋体" w:eastAsia="宋体" w:cs="宋体"/>
          <w:color w:val="000"/>
          <w:sz w:val="28"/>
          <w:szCs w:val="28"/>
        </w:rPr>
        <w:t xml:space="preserve">(4)四年级学生由班主任负责，打扫校门口、桥面;五年级学生由大队辅导员带领，清扫学校门口主干道。</w:t>
      </w:r>
    </w:p>
    <w:p>
      <w:pPr>
        <w:ind w:left="0" w:right="0" w:firstLine="560"/>
        <w:spacing w:before="450" w:after="450" w:line="312" w:lineRule="auto"/>
      </w:pPr>
      <w:r>
        <w:rPr>
          <w:rFonts w:ascii="黑体" w:hAnsi="黑体" w:eastAsia="黑体" w:cs="黑体"/>
          <w:color w:val="000000"/>
          <w:sz w:val="34"/>
          <w:szCs w:val="34"/>
          <w:b w:val="1"/>
          <w:bCs w:val="1"/>
        </w:rPr>
        <w:t xml:space="preserve">实践内容概述300字篇二</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终一个暑假，我决定为自我的大学生活留下美丽的光彩。利用暑期进行实习，为不久走向工作岗位奠定必须的基础。将在学校所学到的知识运用到生活中去，在学校所学的都是理论性的知识，而对于实践方面的知识却很单薄。我决定找份销售工作磨练自我，期望在实践之后能够交给自我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仅有将理论与实践相结合，才能够完全将知识所理解，所以，实践也是一门重要的知识。社会和学校将不是同一个概念，要适应社会就要将自我的书本知识充分的应用到自我的生活中去。暑期社会实践活动是学校教育向课堂外的一种延伸，也是推进素质教育进程的重要手段。暑假实践能够给我带来适应本事，抓住机遇，让自我在踏入社会之前有机会锻炼自我，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当真诚对待顾客，尽全力为顾客做好服务工作。我们要根据顾客不一样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贴合其要求的产品，并耐心教其使用方法。总之，在销售的过程中尽量让顾客满意，把欢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并且性能相对较差，它们的能效比都将不贴合国家推出的新标准（所有空调的能效比都要到达3.16，否则淘汰）。能效比是对空调的一个重要评定标准，“能效比”越高，就越省电。而格力的新款机是一种带有智能换气扇的富氧空调，在主机测试到室内的含氧度低于某一标准时，它就会自动地开启换气扇向室外换气，用户也能够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应对顾客要有耐性。销售看上去是个简单普通的事情，但要做好它又谈何容易呢？例如：当顾客犹豫不定时，你能够耐心的告诉他，这时买能够享受活动，能够免费赠送商品，享受打折。在价格上，不要急于求成直接报底价，因为这样会造成有些优柔寡断的顾客决定性的放弃，可能只差那么一小点的价格让步双方就能够达成购买，顾客一句“你这价格还是不够低，都没怎样降价，我再去别家看看吧”，就有可能失去这个顾客，所以必须要先稳住顾客的脚步，大多数的顾客在购买家电上是盲目的，可能今日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在经验的不断积累和自我的不断探索，自我也慢慢的喜欢上了销售的工作，在与顾客的交流中也逐渐熟练，销售业绩也逐渐成效。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经过这次社会实践，我不但认识到自身的不足，学会了为人处事等等。并且丰富了自我的知识面，拓宽了自我的视野，锻炼了自我，强化了自我。所以我们要想在这个社会立足，要想适应这个社会，我们必须不断的壮大自我，不断的努力，这样才不至于被这个竞争激烈的社会淘汰。作为销售员应当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我所要销售的商品都不了解，如何和顾客进行沟通交流，分析这款产品的优势，让顾客理解。所以，做任何事情，都要明白自我做这件事的意图，做好充分的准备，才不会让自我在做事情是不知所措。</w:t>
      </w:r>
    </w:p>
    <w:p>
      <w:pPr>
        <w:ind w:left="0" w:right="0" w:firstLine="560"/>
        <w:spacing w:before="450" w:after="450" w:line="312" w:lineRule="auto"/>
      </w:pPr>
      <w:r>
        <w:rPr>
          <w:rFonts w:ascii="宋体" w:hAnsi="宋体" w:eastAsia="宋体" w:cs="宋体"/>
          <w:color w:val="000"/>
          <w:sz w:val="28"/>
          <w:szCs w:val="28"/>
        </w:rPr>
        <w:t xml:space="preserve">其次，我们应对顾客时要注重态度礼貌。不要一开始就推荐顾客，你能够和他聊天，经过慢慢交谈，能够明白顾客对哪些产品比较关注，能够由此推荐一下产品，比较容易理解，将一些产品的优势，性价比，功能。工作的第一天，我们穿着统一带有品牌标志的工作服上班，从管理的知识来看，这显然是强调销售的团队合作性以及给予客户视觉上的冲击。因为销售员是直接应对零售顾客，精神面貌和外表着装是第一重要环节。外表和精神面貌是与人接触的第一印象，俗话说“先敬来衣，后敬人”指的就是这个意思，所以，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应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仅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并且更重要的是学会了做人的道理。做好一名销售员，相当于做好生活中的自我！一旦走向社会上工作，我们应对的将是每一天怎样去“推销”自我，去让更多的企业、老板来理解我们，认同我们！不但要有扎实的基础知识，对专业技能了如指掌，并且要善于观察，口才了得，灵活的应对本事，能将自我的优势以“说话”形式向别人推销出去，能看到别人所不能看的，能灵活应对老板提出的各样问题，发表自我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在这次实践中学会了很多，“读万卷书不如走万里路”，仅有在实践行动才能深刻体会知识的真伪与意义所在。仅有经过亲身体验后，才能有那种刻骨铭心的感觉，所以人是要在不断学习和失败中成长的。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4"/>
          <w:szCs w:val="34"/>
          <w:b w:val="1"/>
          <w:bCs w:val="1"/>
        </w:rPr>
        <w:t xml:space="preserve">实践内容概述300字篇三</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因为认真，所以成长</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多角度感悟</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一种值得，一种收获</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4"/>
          <w:szCs w:val="34"/>
          <w:b w:val="1"/>
          <w:bCs w:val="1"/>
        </w:rPr>
        <w:t xml:space="preserve">实践内容概述300字篇四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实践内容概述300字篇五</w:t>
      </w:r>
    </w:p>
    <w:p>
      <w:pPr>
        <w:ind w:left="0" w:right="0" w:firstLine="560"/>
        <w:spacing w:before="450" w:after="450" w:line="312" w:lineRule="auto"/>
      </w:pPr>
      <w:r>
        <w:rPr>
          <w:rFonts w:ascii="宋体" w:hAnsi="宋体" w:eastAsia="宋体" w:cs="宋体"/>
          <w:color w:val="000"/>
          <w:sz w:val="28"/>
          <w:szCs w:val="28"/>
        </w:rPr>
        <w:t xml:space="preserve">1、当人类跨入21世纪的今天，一个知识经济时代正悄然地、势不可挡地向我们走来。而对这样一个新时代，加强科学普及工作是促进和实施素质教育的有效途径和重要内容。在物质经济向知识经济转变的当今世界，加强中小学生科技素质的提高尤其显得重要。</w:t>
      </w:r>
    </w:p>
    <w:p>
      <w:pPr>
        <w:ind w:left="0" w:right="0" w:firstLine="560"/>
        <w:spacing w:before="450" w:after="450" w:line="312" w:lineRule="auto"/>
      </w:pPr>
      <w:r>
        <w:rPr>
          <w:rFonts w:ascii="宋体" w:hAnsi="宋体" w:eastAsia="宋体" w:cs="宋体"/>
          <w:color w:val="000"/>
          <w:sz w:val="28"/>
          <w:szCs w:val="28"/>
        </w:rPr>
        <w:t xml:space="preserve">2、中国目前教学与国外教育相比，中国学生操作能力较差，缺少动手能力的培养，或许这正是中国近代科技落后的一种重要原因。让学生参与现代农业的实践，既能增长农业科技知识，又能锻炼学生的动手能力，同时在观察、实验、动手操作中萌发创造灵感，培养学生创新精神、</w:t>
      </w:r>
    </w:p>
    <w:p>
      <w:pPr>
        <w:ind w:left="0" w:right="0" w:firstLine="560"/>
        <w:spacing w:before="450" w:after="450" w:line="312" w:lineRule="auto"/>
      </w:pPr>
      <w:r>
        <w:rPr>
          <w:rFonts w:ascii="宋体" w:hAnsi="宋体" w:eastAsia="宋体" w:cs="宋体"/>
          <w:color w:val="000"/>
          <w:sz w:val="28"/>
          <w:szCs w:val="28"/>
        </w:rPr>
        <w:t xml:space="preserve">3、农业是一个国家国民经济的基础，农业的发展水平是衡量一个国家现代化的重要标志之一。近年来，随着社会的进步，在农业生产中出现了一些严重的制约因素。主要表现在以下两个方面：一是农业环境遭到了巨大破坏;二是农业生产徘徊不前，农业效益比较低，农民生产积极性不高。因此开发有机食品与农业产业化逐渐在中国变成现实，让小学生正确理解有机农业的基本知识也是非常必要的。</w:t>
      </w:r>
    </w:p>
    <w:p>
      <w:pPr>
        <w:ind w:left="0" w:right="0" w:firstLine="560"/>
        <w:spacing w:before="450" w:after="450" w:line="312" w:lineRule="auto"/>
      </w:pPr>
      <w:r>
        <w:rPr>
          <w:rFonts w:ascii="宋体" w:hAnsi="宋体" w:eastAsia="宋体" w:cs="宋体"/>
          <w:color w:val="000"/>
          <w:sz w:val="28"/>
          <w:szCs w:val="28"/>
        </w:rPr>
        <w:t xml:space="preserve">4、中国是一个农业大国，农村学生是未来农业生产的生力军。从这个意义上讲，参与现代农业实践尤为重要。围绕一个“农”字，组织学生去科技含量较高的现代农业示范园区参观、学习、实践，从小培养学生知农、学农、爱农的思想，可以为将来从事农业现代化建设打下良好基础</w:t>
      </w:r>
    </w:p>
    <w:p>
      <w:pPr>
        <w:ind w:left="0" w:right="0" w:firstLine="560"/>
        <w:spacing w:before="450" w:after="450" w:line="312" w:lineRule="auto"/>
      </w:pPr>
      <w:r>
        <w:rPr>
          <w:rFonts w:ascii="宋体" w:hAnsi="宋体" w:eastAsia="宋体" w:cs="宋体"/>
          <w:color w:val="000"/>
          <w:sz w:val="28"/>
          <w:szCs w:val="28"/>
        </w:rPr>
        <w:t xml:space="preserve">活动地点：农村种植基地</w:t>
      </w:r>
    </w:p>
    <w:p>
      <w:pPr>
        <w:ind w:left="0" w:right="0" w:firstLine="560"/>
        <w:spacing w:before="450" w:after="450" w:line="312" w:lineRule="auto"/>
      </w:pPr>
      <w:r>
        <w:rPr>
          <w:rFonts w:ascii="宋体" w:hAnsi="宋体" w:eastAsia="宋体" w:cs="宋体"/>
          <w:color w:val="000"/>
          <w:sz w:val="28"/>
          <w:szCs w:val="28"/>
        </w:rPr>
        <w:t xml:space="preserve">活动对象：1-5年级小学生</w:t>
      </w:r>
    </w:p>
    <w:p>
      <w:pPr>
        <w:ind w:left="0" w:right="0" w:firstLine="560"/>
        <w:spacing w:before="450" w:after="450" w:line="312" w:lineRule="auto"/>
      </w:pPr>
      <w:r>
        <w:rPr>
          <w:rFonts w:ascii="宋体" w:hAnsi="宋体" w:eastAsia="宋体" w:cs="宋体"/>
          <w:color w:val="000"/>
          <w:sz w:val="28"/>
          <w:szCs w:val="28"/>
        </w:rPr>
        <w:t xml:space="preserve">1、情感目标：在实践过程中，亲身感悟科技给农业带来的效益和生机，激发学生热爱农村、热爱农业的感情，并在实践活动中培养学生科学创新精神。如温室菜棚的出现使蔬菜的生产基本不受节气影响，可以四季供应等。</w:t>
      </w:r>
    </w:p>
    <w:p>
      <w:pPr>
        <w:ind w:left="0" w:right="0" w:firstLine="560"/>
        <w:spacing w:before="450" w:after="450" w:line="312" w:lineRule="auto"/>
      </w:pPr>
      <w:r>
        <w:rPr>
          <w:rFonts w:ascii="宋体" w:hAnsi="宋体" w:eastAsia="宋体" w:cs="宋体"/>
          <w:color w:val="000"/>
          <w:sz w:val="28"/>
          <w:szCs w:val="28"/>
        </w:rPr>
        <w:t xml:space="preserve">2、认知目标：了解有机农业和循环经济的模式，认知“可持续发展”的意义，了解农业基本知识，并参与实践。如：除草是因为杂草的生长会给农作物带来病虫害，并与作物争肥争光，造成减产，所以要除草。而前期除草事半功倍，后期除草事倍功半，等等</w:t>
      </w:r>
    </w:p>
    <w:p>
      <w:pPr>
        <w:ind w:left="0" w:right="0" w:firstLine="560"/>
        <w:spacing w:before="450" w:after="450" w:line="312" w:lineRule="auto"/>
      </w:pPr>
      <w:r>
        <w:rPr>
          <w:rFonts w:ascii="宋体" w:hAnsi="宋体" w:eastAsia="宋体" w:cs="宋体"/>
          <w:color w:val="000"/>
          <w:sz w:val="28"/>
          <w:szCs w:val="28"/>
        </w:rPr>
        <w:t xml:space="preserve">3、技能目标：在教师和校外辅导员的指导下，培养实践动手能力，发表宣传作品，培养初步吸收一部分农业科普知识并向家庭宣传推广的能力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1、实践性原则：参与现代农业实践，主要特征是实践性，“实践出真知”，任何理论知识只有经过实践的检验才能证明正确与否，让学生走出课堂，走进田间，参与实践，就能使理论知识与实践操作相结合，把《科学》课、《劳动》课中学到的科学知识用于实践。在参与实践中，请科技人员作现场示范，使科技教育更具体、更实际。如菜棚拉秧，先请科技人员讲解为什么要拉秧，接着进行现场示范。学生再进行实践操作，这样就悟到了拉秧的基本知识和要领。</w:t>
      </w:r>
    </w:p>
    <w:p>
      <w:pPr>
        <w:ind w:left="0" w:right="0" w:firstLine="560"/>
        <w:spacing w:before="450" w:after="450" w:line="312" w:lineRule="auto"/>
      </w:pPr>
      <w:r>
        <w:rPr>
          <w:rFonts w:ascii="宋体" w:hAnsi="宋体" w:eastAsia="宋体" w:cs="宋体"/>
          <w:color w:val="000"/>
          <w:sz w:val="28"/>
          <w:szCs w:val="28"/>
        </w:rPr>
        <w:t xml:space="preserve">2、主动性原则：参与现代农业实践，提高学生科技素质能否有效取决于学习者的主动心理因素的充分发挥。我们首先给学生较多的时间深入田间，欢迎学生到农村实践。其次学校采用激励机制，在学生中开展评比展览活动，这样做可以极大地调动了学生的积极性，不仅获得了农业科技知识，而且获得了科学方法，受到科学态度的教育。</w:t>
      </w:r>
    </w:p>
    <w:p>
      <w:pPr>
        <w:ind w:left="0" w:right="0" w:firstLine="560"/>
        <w:spacing w:before="450" w:after="450" w:line="312" w:lineRule="auto"/>
      </w:pPr>
      <w:r>
        <w:rPr>
          <w:rFonts w:ascii="宋体" w:hAnsi="宋体" w:eastAsia="宋体" w:cs="宋体"/>
          <w:color w:val="000"/>
          <w:sz w:val="28"/>
          <w:szCs w:val="28"/>
        </w:rPr>
        <w:t xml:space="preserve">3、协作性原则：参与现代农业实践必须学会合作。学会合作是时代的要求，也是个人立足社会发展的自身的要求。在农业实践中，有些劳动靠一个人是难以完成的，只有通过几个人共同协作，才能取得成功。在参与现代农业实践中，师生之间、同学之间可以形成良好的合作氛围，既培养了学生的交往能力，又培养了学生的合作精神。</w:t>
      </w:r>
    </w:p>
    <w:p>
      <w:pPr>
        <w:ind w:left="0" w:right="0" w:firstLine="560"/>
        <w:spacing w:before="450" w:after="450" w:line="312" w:lineRule="auto"/>
      </w:pPr>
      <w:r>
        <w:rPr>
          <w:rFonts w:ascii="宋体" w:hAnsi="宋体" w:eastAsia="宋体" w:cs="宋体"/>
          <w:color w:val="000"/>
          <w:sz w:val="28"/>
          <w:szCs w:val="28"/>
        </w:rPr>
        <w:t xml:space="preserve">平时、农忙季节等帮助家长参与劳动，动手实践，认真听取家长劳动经验介绍。</w:t>
      </w:r>
    </w:p>
    <w:p>
      <w:pPr>
        <w:ind w:left="0" w:right="0" w:firstLine="560"/>
        <w:spacing w:before="450" w:after="450" w:line="312" w:lineRule="auto"/>
      </w:pPr>
      <w:r>
        <w:rPr>
          <w:rFonts w:ascii="宋体" w:hAnsi="宋体" w:eastAsia="宋体" w:cs="宋体"/>
          <w:color w:val="000"/>
          <w:sz w:val="28"/>
          <w:szCs w:val="28"/>
        </w:rPr>
        <w:t xml:space="preserve">州城街道中心小学 “劳动美”社会实践活动总结</w:t>
      </w:r>
    </w:p>
    <w:p>
      <w:pPr>
        <w:ind w:left="0" w:right="0" w:firstLine="560"/>
        <w:spacing w:before="450" w:after="450" w:line="312" w:lineRule="auto"/>
      </w:pPr>
      <w:r>
        <w:rPr>
          <w:rFonts w:ascii="宋体" w:hAnsi="宋体" w:eastAsia="宋体" w:cs="宋体"/>
          <w:color w:val="000"/>
          <w:sz w:val="28"/>
          <w:szCs w:val="28"/>
        </w:rPr>
        <w:t xml:space="preserve">在社会实践中，技术员是技术操作的示范者，特色农业经验介绍者，教师和学生则是模仿者、学习者;在学校，教师是理论知识的传授者，学生是知识的接受者;在家庭学生是自主实践者，农业新科技的传播者，教师是监控者、辅导者。在科普活动中，这三者是相辅相成，缺一不可的。</w:t>
      </w:r>
    </w:p>
    <w:p>
      <w:pPr>
        <w:ind w:left="0" w:right="0" w:firstLine="560"/>
        <w:spacing w:before="450" w:after="450" w:line="312" w:lineRule="auto"/>
      </w:pPr>
      <w:r>
        <w:rPr>
          <w:rFonts w:ascii="宋体" w:hAnsi="宋体" w:eastAsia="宋体" w:cs="宋体"/>
          <w:color w:val="000"/>
          <w:sz w:val="28"/>
          <w:szCs w:val="28"/>
        </w:rPr>
        <w:t xml:space="preserve">在社会实践活动中，我们构建了“农村—学校—家庭”的活动模式，由学校在村委的帮助下，确立“农业科技实践”的模式，学生在教师带领下，先到田间学习、实践，然后回学校在老师指导下进行消化,到图书室寻找理论根据，丰富实践内容，最后回到家里利用庭园开展小养殖、小种植实践。</w:t>
      </w:r>
    </w:p>
    <w:p>
      <w:pPr>
        <w:ind w:left="0" w:right="0" w:firstLine="560"/>
        <w:spacing w:before="450" w:after="450" w:line="312" w:lineRule="auto"/>
      </w:pPr>
      <w:r>
        <w:rPr>
          <w:rFonts w:ascii="宋体" w:hAnsi="宋体" w:eastAsia="宋体" w:cs="宋体"/>
          <w:color w:val="000"/>
          <w:sz w:val="28"/>
          <w:szCs w:val="28"/>
        </w:rPr>
        <w:t xml:space="preserve">总之，学生是祖国的未来，而兴趣是最好的老师，在大家的共同努力下，通过这种三点循环、不断滚动的实践模式和这些直观新颖的实践活动，既能满足学生的好奇心理和探究心理，也使只知书本知识的学生大开眼界，在充满趣味性的活动中，增长知识，达到我们寓教于乐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2024-09-20T13:25:29+08:00</dcterms:created>
  <dcterms:modified xsi:type="dcterms:W3CDTF">2024-09-20T13:25:29+08:00</dcterms:modified>
</cp:coreProperties>
</file>

<file path=docProps/custom.xml><?xml version="1.0" encoding="utf-8"?>
<Properties xmlns="http://schemas.openxmlformats.org/officeDocument/2006/custom-properties" xmlns:vt="http://schemas.openxmlformats.org/officeDocument/2006/docPropsVTypes"/>
</file>