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最新中学生上课说话检讨书400字(二十篇)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中学生上课说话检讨书4...</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中学生上课说话检讨书400字篇一</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上课，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我对自己的行为感到了深深的羞耻，幸亏老师对我进行了深刻的教育，让我及时的悬崖勒马，我已经深刻认识到了我所犯错误的严重性，老师对我的关心和爱护我也深深地体会到了，从今往后我一定好好听老师的话，充以中学生上课说话检讨书为鉴，时刻提醒自己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在__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惹了老师生气会挨批评。下次老师在讲台上讲课，我要专心的听，认真的去学，保证有质有量。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今天，在被您喊去训导我们之后，我回去认真的反思，为自己的行为感到了深深地愧疚和不安，我错了，我不应该上课讲话。于是我怀着愧疚和懊悔写下了这份检讨书，以表示我再也不上课讲话的决心。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上课讲话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上课讲话。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学生上课不敢讲话还叫学生吗。我没有反驳他，那时候我想是啊，很多的学生不都上课讲过话嘛。但是现在想来，班里那些好的同学不也没有在上课的时候讲话吗，难道他们就不叫学生吗?</w:t>
      </w:r>
    </w:p>
    <w:p>
      <w:pPr>
        <w:ind w:left="0" w:right="0" w:firstLine="560"/>
        <w:spacing w:before="450" w:after="450" w:line="312" w:lineRule="auto"/>
      </w:pPr>
      <w:r>
        <w:rPr>
          <w:rFonts w:ascii="宋体" w:hAnsi="宋体" w:eastAsia="宋体" w:cs="宋体"/>
          <w:color w:val="000"/>
          <w:sz w:val="28"/>
          <w:szCs w:val="28"/>
        </w:rPr>
        <w:t xml:space="preserve">上课讲话，是一件错误的事，辅导员找我谈过话后，我感到很愧对老师，更愧对自己的家人。刚来到大学的时候，感觉什么都新鲜，而且又没有自己的父母在身边看管，只是因为还不熟悉环境，但一年过后，就再也管不住自己了。我错了，我不应该上课讲话。</w:t>
      </w:r>
    </w:p>
    <w:p>
      <w:pPr>
        <w:ind w:left="0" w:right="0" w:firstLine="560"/>
        <w:spacing w:before="450" w:after="450" w:line="312" w:lineRule="auto"/>
      </w:pPr>
      <w:r>
        <w:rPr>
          <w:rFonts w:ascii="宋体" w:hAnsi="宋体" w:eastAsia="宋体" w:cs="宋体"/>
          <w:color w:val="000"/>
          <w:sz w:val="28"/>
          <w:szCs w:val="28"/>
        </w:rPr>
        <w:t xml:space="preserve">这个学期开始后，时不时的上课讲话，不仅让代课老师对我们的印象分减少，而且由于缺课一些知识也没有学到，如果现在不好好反省，认真学习，恐怕学期末的考试都过不了。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其次自己上课讲话在班级里也带来了不好的影响，由于我一个人的上课讲话，有可能造成其它同学的效仿，影响了班级的纪律。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不懂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中学生上课说话检讨书400字篇十二</w:t>
      </w:r>
    </w:p>
    <w:p>
      <w:pPr>
        <w:ind w:left="0" w:right="0" w:firstLine="560"/>
        <w:spacing w:before="450" w:after="450" w:line="312" w:lineRule="auto"/>
      </w:pPr>
      <w:r>
        <w:rPr>
          <w:rFonts w:ascii="宋体" w:hAnsi="宋体" w:eastAsia="宋体" w:cs="宋体"/>
          <w:color w:val="000"/>
          <w:sz w:val="28"/>
          <w:szCs w:val="28"/>
        </w:rPr>
        <w:t xml:space="preserve">今天的班会上，我没有控制住自己的贪玩/贪睡/……的个性，就不自觉地说了话，在此过程中，班长发现了我的这一严重错误，并及时地对我进行了指出和纠正。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班会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七班内，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在自修课讲闲话的行为是一种对同学的不尊敬，我认识到了自己的错误。</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因为上课的时候看小说耽误了同学们正常的学习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中学生上课说话检讨书400字篇十九</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中学生上课说话检讨书400字篇二十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2024-10-20T20:30:30+08:00</dcterms:created>
  <dcterms:modified xsi:type="dcterms:W3CDTF">2024-10-20T20:30:30+08:00</dcterms:modified>
</cp:coreProperties>
</file>

<file path=docProps/custom.xml><?xml version="1.0" encoding="utf-8"?>
<Properties xmlns="http://schemas.openxmlformats.org/officeDocument/2006/custom-properties" xmlns:vt="http://schemas.openxmlformats.org/officeDocument/2006/docPropsVTypes"/>
</file>