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2024年乡镇党委书记在村社区两委换届村委候选人廉政谈话会讲话</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两委换届村委候选人谈话会讲话词首先请允许我代表乡党委政府，对各位在第届村民委员会候选人提名过程中脱颖而出，成为第八届村民委员会的正式候选人表示祝贺！下面我讲三个方面的问题。一依法竞选，确保合法。刚才，我们学习了中组部国家民政部下发的“十个严...</w:t>
      </w:r>
    </w:p>
    <w:p>
      <w:pPr>
        <w:ind w:left="0" w:right="0" w:firstLine="560"/>
        <w:spacing w:before="450" w:after="450" w:line="312" w:lineRule="auto"/>
      </w:pPr>
      <w:r>
        <w:rPr>
          <w:rFonts w:ascii="宋体" w:hAnsi="宋体" w:eastAsia="宋体" w:cs="宋体"/>
          <w:color w:val="000"/>
          <w:sz w:val="28"/>
          <w:szCs w:val="28"/>
        </w:rPr>
        <w:t xml:space="preserve">两委换届村委候选人谈话会讲话词</w:t>
      </w:r>
    </w:p>
    <w:p>
      <w:pPr>
        <w:ind w:left="0" w:right="0" w:firstLine="560"/>
        <w:spacing w:before="450" w:after="450" w:line="312" w:lineRule="auto"/>
      </w:pPr>
      <w:r>
        <w:rPr>
          <w:rFonts w:ascii="宋体" w:hAnsi="宋体" w:eastAsia="宋体" w:cs="宋体"/>
          <w:color w:val="000"/>
          <w:sz w:val="28"/>
          <w:szCs w:val="28"/>
        </w:rPr>
        <w:t xml:space="preserve">首先请允许我代表乡党委政府，对各位在第届村民委员会候选人提名过程中脱颖而出，成为第八届村民委员会的正式候选人表示祝贺！</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一依法竞选，确保合法。</w:t>
      </w:r>
    </w:p>
    <w:p>
      <w:pPr>
        <w:ind w:left="0" w:right="0" w:firstLine="560"/>
        <w:spacing w:before="450" w:after="450" w:line="312" w:lineRule="auto"/>
      </w:pPr>
      <w:r>
        <w:rPr>
          <w:rFonts w:ascii="宋体" w:hAnsi="宋体" w:eastAsia="宋体" w:cs="宋体"/>
          <w:color w:val="000"/>
          <w:sz w:val="28"/>
          <w:szCs w:val="28"/>
        </w:rPr>
        <w:t xml:space="preserve">刚才，我们学习了中组部国家民政部下发的“十个严禁”，这十个严禁，既是纪律，也是法律。是我们在座的每一位候选人都应当学习和掌握的基本知识。对于大家积极参选的热情我们是欢迎的，但是必须在法律法规和纪律的框架下进行才是合法的，只有合法的才是有效的，否则的话我们的竞选就有可能是不合法的。十个严禁中的有些条款都是写入《刑法》的，我们必须严格遵守。</w:t>
      </w:r>
    </w:p>
    <w:p>
      <w:pPr>
        <w:ind w:left="0" w:right="0" w:firstLine="560"/>
        <w:spacing w:before="450" w:after="450" w:line="312" w:lineRule="auto"/>
      </w:pPr>
      <w:r>
        <w:rPr>
          <w:rFonts w:ascii="宋体" w:hAnsi="宋体" w:eastAsia="宋体" w:cs="宋体"/>
          <w:color w:val="000"/>
          <w:sz w:val="28"/>
          <w:szCs w:val="28"/>
        </w:rPr>
        <w:t xml:space="preserve">二公平竞争，促进和谐。</w:t>
      </w:r>
    </w:p>
    <w:p>
      <w:pPr>
        <w:ind w:left="0" w:right="0" w:firstLine="560"/>
        <w:spacing w:before="450" w:after="450" w:line="312" w:lineRule="auto"/>
      </w:pPr>
      <w:r>
        <w:rPr>
          <w:rFonts w:ascii="宋体" w:hAnsi="宋体" w:eastAsia="宋体" w:cs="宋体"/>
          <w:color w:val="000"/>
          <w:sz w:val="28"/>
          <w:szCs w:val="28"/>
        </w:rPr>
        <w:t xml:space="preserve">这个问题我认有两个方面，一是我们各位候选人之间的公平竞争；一是我们的选举程序上公平竞争。我们各位候选人之间的公平竞争主要是指：各位候选人要通过宣传自己工作思路工作设想和方式方法来改变我们现在的村容村貌经济状况发展思路等关系本村老百姓切身利益的大事小事，进而赢广大选民的信任和支持；不能通过封官许愿随意承诺空头许诺来骗取选民的支持，更不能采取恐吓威协其它方式欺骗选民，也不能利用家族宗族和不正当的派系影响和破坏选举，这些都是法律所不允许的，也是影响公平竞争的一个重要方面，希望各位候选人要认真把握。在选举程序上，我们将采取一切可能的办法来保障广大选民自由行使选举权和被选举权。在这个问题上各村党组织和村民选举委员会必须切实负起责任，认真组织好选举的每一个环节和每一个细节，所有工作人员必须严格按照规定的恪守中立，不允许任何人在操作过程中办事不公执行不严，要确保选民独立划写选票；二是公平竞争也需要各位候选人的支持与配合，各位候选人的竞选活动只能在划票间五尺门外进行，不得在门前逗留，不得影响工作人员开展工作，不允许组织他人到别人的手中抢夺选票。今天在座的候选人中绝大多数都是共产党员，都是有理想有素质有觉悟的人，相信大家不会做出我们不希望看到的那种现象。努力营造一个和谐的风清气正的换届环境。</w:t>
      </w:r>
    </w:p>
    <w:p>
      <w:pPr>
        <w:ind w:left="0" w:right="0" w:firstLine="560"/>
        <w:spacing w:before="450" w:after="450" w:line="312" w:lineRule="auto"/>
      </w:pPr>
      <w:r>
        <w:rPr>
          <w:rFonts w:ascii="宋体" w:hAnsi="宋体" w:eastAsia="宋体" w:cs="宋体"/>
          <w:color w:val="000"/>
          <w:sz w:val="28"/>
          <w:szCs w:val="28"/>
        </w:rPr>
        <w:t xml:space="preserve">三端正心态，积极参选。</w:t>
      </w:r>
    </w:p>
    <w:p>
      <w:pPr>
        <w:ind w:left="0" w:right="0" w:firstLine="560"/>
        <w:spacing w:before="450" w:after="450" w:line="312" w:lineRule="auto"/>
      </w:pPr>
      <w:r>
        <w:rPr>
          <w:rFonts w:ascii="宋体" w:hAnsi="宋体" w:eastAsia="宋体" w:cs="宋体"/>
          <w:color w:val="000"/>
          <w:sz w:val="28"/>
          <w:szCs w:val="28"/>
        </w:rPr>
        <w:t xml:space="preserve">村民委员换届选举在风风雨雨中走过了二十一个春秋，今年已经是第八届了，也就是说村民委员会的换届选举已经不是什么新生事物，以后也还将要继续。只不过从法律程序到制度设计等方方面面都在不断成熟不断完善。</w:t>
      </w:r>
    </w:p>
    <w:p>
      <w:pPr>
        <w:ind w:left="0" w:right="0" w:firstLine="560"/>
        <w:spacing w:before="450" w:after="450" w:line="312" w:lineRule="auto"/>
      </w:pPr>
      <w:r>
        <w:rPr>
          <w:rFonts w:ascii="宋体" w:hAnsi="宋体" w:eastAsia="宋体" w:cs="宋体"/>
          <w:color w:val="000"/>
          <w:sz w:val="28"/>
          <w:szCs w:val="28"/>
        </w:rPr>
        <w:t xml:space="preserve">端正心态首先要有一颗平常心。现在我们国家正处在社会转型体制转轨的过程之中，社会经济的多元化让我们感到了社会各行各业都在向好的方面发展，为人民服务为社会服务的渠道多而且宽，选上了村干部就意味着在未来的几年中要忠于职守履行职责踏实工作；选不上干村干部也照样可以报效祖国奉献社会建设家乡。所以说，选上了也不要得意忘形，没有选上也不要自报自弃，留得青山在，不怕没柴烧，说不定以后还会有机会。</w:t>
      </w:r>
    </w:p>
    <w:p>
      <w:pPr>
        <w:ind w:left="0" w:right="0" w:firstLine="560"/>
        <w:spacing w:before="450" w:after="450" w:line="312" w:lineRule="auto"/>
      </w:pPr>
      <w:r>
        <w:rPr>
          <w:rFonts w:ascii="宋体" w:hAnsi="宋体" w:eastAsia="宋体" w:cs="宋体"/>
          <w:color w:val="000"/>
          <w:sz w:val="28"/>
          <w:szCs w:val="28"/>
        </w:rPr>
        <w:t xml:space="preserve">端正心态其次要有一颗责任心。在座的各位候选人无论是自己的意愿，还是群众的意愿，今天当上了候选人，就说明我们是热爱自己的家乡热爱自己的选民的，都有责任有义务支持新一届村委会的工作，不要辜负家乡父老的期望和重托，积极为建设家乡发展家乡添砖加瓦多做贡献。</w:t>
      </w:r>
    </w:p>
    <w:p>
      <w:pPr>
        <w:ind w:left="0" w:right="0" w:firstLine="560"/>
        <w:spacing w:before="450" w:after="450" w:line="312" w:lineRule="auto"/>
      </w:pPr>
      <w:r>
        <w:rPr>
          <w:rFonts w:ascii="宋体" w:hAnsi="宋体" w:eastAsia="宋体" w:cs="宋体"/>
          <w:color w:val="000"/>
          <w:sz w:val="28"/>
          <w:szCs w:val="28"/>
        </w:rPr>
        <w:t xml:space="preserve">端正心态再次要有一颗爱心。我们候选人的每一票都是我们本村选民的选择，无论如何，我们都没有权利去指责他们，我们能做的只能是检讨自己，也许我们还有做的不好的地方，还有需要努力的地方，只有我们去热爱选民，选民才会给我们爱。同时，我们各位候选人之间不是亲就是友，也许还是好朋友，切不可因为一次换届选举让我们失去了原本的和谐气氛。“做官一时，做人一世”。</w:t>
      </w:r>
    </w:p>
    <w:p>
      <w:pPr>
        <w:ind w:left="0" w:right="0" w:firstLine="560"/>
        <w:spacing w:before="450" w:after="450" w:line="312" w:lineRule="auto"/>
      </w:pPr>
      <w:r>
        <w:rPr>
          <w:rFonts w:ascii="宋体" w:hAnsi="宋体" w:eastAsia="宋体" w:cs="宋体"/>
          <w:color w:val="000"/>
          <w:sz w:val="28"/>
          <w:szCs w:val="28"/>
        </w:rPr>
        <w:t xml:space="preserve">最后，我也不得不严肃的告诉大家，村民委员会换届选举工作是有明确法律规定的，要坚决服从换届选举工作安排，端正思想，提高认识，正确对待组织党员群众的选择，正确对待个人的进退去留，正确对待选举结果。谁要是破坏选举干扰选举妨碍选举，我们必须做到发现一起查处一起追究一起爆光一起。让那些胆敢以身试法的人永远没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领导在村支部廉政谈话会发言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党委的统一安排和部署，我镇党委如期完成了党支部换届工作任务。今天，我们召集各村新一届支部负责人进行集中廉政谈话，是认真执行《党内监督条例》的有关规定，目的是“惩前毖后，治病救人”，更是贯彻“标本兼治综合治理惩防并举注重预防”的方针的一个实际举措。我认为，大家要牢记六个字：权责利民廉慎。</w:t>
      </w:r>
    </w:p>
    <w:p>
      <w:pPr>
        <w:ind w:left="0" w:right="0" w:firstLine="560"/>
        <w:spacing w:before="450" w:after="450" w:line="312" w:lineRule="auto"/>
      </w:pPr>
      <w:r>
        <w:rPr>
          <w:rFonts w:ascii="宋体" w:hAnsi="宋体" w:eastAsia="宋体" w:cs="宋体"/>
          <w:color w:val="000"/>
          <w:sz w:val="28"/>
          <w:szCs w:val="28"/>
        </w:rPr>
        <w:t xml:space="preserve">一用好一个“权”字</w:t>
      </w:r>
    </w:p>
    <w:p>
      <w:pPr>
        <w:ind w:left="0" w:right="0" w:firstLine="560"/>
        <w:spacing w:before="450" w:after="450" w:line="312" w:lineRule="auto"/>
      </w:pPr>
      <w:r>
        <w:rPr>
          <w:rFonts w:ascii="宋体" w:hAnsi="宋体" w:eastAsia="宋体" w:cs="宋体"/>
          <w:color w:val="000"/>
          <w:sz w:val="28"/>
          <w:szCs w:val="28"/>
        </w:rPr>
        <w:t xml:space="preserve">权力在手中，三思而后用。一是正确看权。一切权力履行人民，来自人民，权由法宝。权力是一把双刃剑。说到底，领导怎样看权，决定了领导怎样用权。二是为民掌权。我们行使权力必须代表人民的意愿，必须维护人民的利益。否则，就违背了人民授权的初衷。三是依法用权。法律代表人民的意志，一切权力只能在法律的框架下运行才是真正的为民掌权，我们要进一步规范行政权力和行政行为，提高决策的透明度和公众参与度，让人民享有知情权参与权监督权。(上届有一个好不容易到省要了几十万元为村里修了公路，搞了福利事业，但老百姓不知内情，还告他们贪污行为，你说这是为什么)</w:t>
      </w:r>
    </w:p>
    <w:p>
      <w:pPr>
        <w:ind w:left="0" w:right="0" w:firstLine="560"/>
        <w:spacing w:before="450" w:after="450" w:line="312" w:lineRule="auto"/>
      </w:pPr>
      <w:r>
        <w:rPr>
          <w:rFonts w:ascii="宋体" w:hAnsi="宋体" w:eastAsia="宋体" w:cs="宋体"/>
          <w:color w:val="000"/>
          <w:sz w:val="28"/>
          <w:szCs w:val="28"/>
        </w:rPr>
        <w:t xml:space="preserve">二尽好一个“责”字</w:t>
      </w:r>
    </w:p>
    <w:p>
      <w:pPr>
        <w:ind w:left="0" w:right="0" w:firstLine="560"/>
        <w:spacing w:before="450" w:after="450" w:line="312" w:lineRule="auto"/>
      </w:pPr>
      <w:r>
        <w:rPr>
          <w:rFonts w:ascii="宋体" w:hAnsi="宋体" w:eastAsia="宋体" w:cs="宋体"/>
          <w:color w:val="000"/>
          <w:sz w:val="28"/>
          <w:szCs w:val="28"/>
        </w:rPr>
        <w:t xml:space="preserve">有权必有责，权责必相等。领导干部要敢为人先敢于作为敢于负责。一是要积极主动为科学发展而履职。真正做到为增强发展意识要想干事，为提升发展能力要会干事，为创造发展业绩要干成事;二是要自觉接受纪检审计司法等部门的监督。做到用权有理有据，履职到岗到位，权责清清楚楚。(去年大部分村财务进行清理公榜，但个别村清理不到位，公榜图形式，造成群众意见大，举报信满天飞，近期由镇纪委牵头进行清理，必要时请县经管局的同志还清理。)</w:t>
      </w:r>
    </w:p>
    <w:p>
      <w:pPr>
        <w:ind w:left="0" w:right="0" w:firstLine="560"/>
        <w:spacing w:before="450" w:after="450" w:line="312" w:lineRule="auto"/>
      </w:pPr>
      <w:r>
        <w:rPr>
          <w:rFonts w:ascii="宋体" w:hAnsi="宋体" w:eastAsia="宋体" w:cs="宋体"/>
          <w:color w:val="000"/>
          <w:sz w:val="28"/>
          <w:szCs w:val="28"/>
        </w:rPr>
        <w:t xml:space="preserve">三谋好一个“利”字</w:t>
      </w:r>
    </w:p>
    <w:p>
      <w:pPr>
        <w:ind w:left="0" w:right="0" w:firstLine="560"/>
        <w:spacing w:before="450" w:after="450" w:line="312" w:lineRule="auto"/>
      </w:pPr>
      <w:r>
        <w:rPr>
          <w:rFonts w:ascii="宋体" w:hAnsi="宋体" w:eastAsia="宋体" w:cs="宋体"/>
          <w:color w:val="000"/>
          <w:sz w:val="28"/>
          <w:szCs w:val="28"/>
        </w:rPr>
        <w:t xml:space="preserve">有权必有利，权利必为公。领导干部在利益问题上，一是为民谋利。“权为民所用，情为民所系，利为民所谋”。二是谋私利。我们在座的各位同志手中都有法定权力，面对利益的诱惑，要不为“雅贿”所动，泰然处之。(为什么非法小采选露头煤屡禁不止，这里面就有我们的村干部参了股，今年要一查到底，这里告诉你们，查到谁先停职再处理。)</w:t>
      </w:r>
    </w:p>
    <w:p>
      <w:pPr>
        <w:ind w:left="0" w:right="0" w:firstLine="560"/>
        <w:spacing w:before="450" w:after="450" w:line="312" w:lineRule="auto"/>
      </w:pPr>
      <w:r>
        <w:rPr>
          <w:rFonts w:ascii="宋体" w:hAnsi="宋体" w:eastAsia="宋体" w:cs="宋体"/>
          <w:color w:val="000"/>
          <w:sz w:val="28"/>
          <w:szCs w:val="28"/>
        </w:rPr>
        <w:t xml:space="preserve">四爱好一个“民”字</w:t>
      </w:r>
    </w:p>
    <w:p>
      <w:pPr>
        <w:ind w:left="0" w:right="0" w:firstLine="560"/>
        <w:spacing w:before="450" w:after="450" w:line="312" w:lineRule="auto"/>
      </w:pPr>
      <w:r>
        <w:rPr>
          <w:rFonts w:ascii="宋体" w:hAnsi="宋体" w:eastAsia="宋体" w:cs="宋体"/>
          <w:color w:val="000"/>
          <w:sz w:val="28"/>
          <w:szCs w:val="28"/>
        </w:rPr>
        <w:t xml:space="preserve">民生大于天，为官须爱民。“当官不为民做主，不如回家种红薯”。我认为当干部要在三个方面下功夫。</w:t>
      </w:r>
    </w:p>
    <w:p>
      <w:pPr>
        <w:ind w:left="0" w:right="0" w:firstLine="560"/>
        <w:spacing w:before="450" w:after="450" w:line="312" w:lineRule="auto"/>
      </w:pPr>
      <w:r>
        <w:rPr>
          <w:rFonts w:ascii="宋体" w:hAnsi="宋体" w:eastAsia="宋体" w:cs="宋体"/>
          <w:color w:val="000"/>
          <w:sz w:val="28"/>
          <w:szCs w:val="28"/>
        </w:rPr>
        <w:t xml:space="preserve">一是深怀爱民之心。</w:t>
      </w:r>
    </w:p>
    <w:p>
      <w:pPr>
        <w:ind w:left="0" w:right="0" w:firstLine="560"/>
        <w:spacing w:before="450" w:after="450" w:line="312" w:lineRule="auto"/>
      </w:pPr>
      <w:r>
        <w:rPr>
          <w:rFonts w:ascii="宋体" w:hAnsi="宋体" w:eastAsia="宋体" w:cs="宋体"/>
          <w:color w:val="000"/>
          <w:sz w:val="28"/>
          <w:szCs w:val="28"/>
        </w:rPr>
        <w:t xml:space="preserve">我们想问题作决策做工作都要以实现好维护好发展好人民群众的利益为出发点和落脚点，要经常深入基层，深入群众，倾听民声，了解民意，掌握民情，实现民愿。增进与群众的感情，密切和群众的血肉联系。</w:t>
      </w:r>
    </w:p>
    <w:p>
      <w:pPr>
        <w:ind w:left="0" w:right="0" w:firstLine="560"/>
        <w:spacing w:before="450" w:after="450" w:line="312" w:lineRule="auto"/>
      </w:pPr>
      <w:r>
        <w:rPr>
          <w:rFonts w:ascii="宋体" w:hAnsi="宋体" w:eastAsia="宋体" w:cs="宋体"/>
          <w:color w:val="000"/>
          <w:sz w:val="28"/>
          <w:szCs w:val="28"/>
        </w:rPr>
        <w:t xml:space="preserve">二是常为利民之举。</w:t>
      </w:r>
    </w:p>
    <w:p>
      <w:pPr>
        <w:ind w:left="0" w:right="0" w:firstLine="560"/>
        <w:spacing w:before="450" w:after="450" w:line="312" w:lineRule="auto"/>
      </w:pPr>
      <w:r>
        <w:rPr>
          <w:rFonts w:ascii="宋体" w:hAnsi="宋体" w:eastAsia="宋体" w:cs="宋体"/>
          <w:color w:val="000"/>
          <w:sz w:val="28"/>
          <w:szCs w:val="28"/>
        </w:rPr>
        <w:t xml:space="preserve">我们要研究案例论文解决群众反映强烈的路水社会治安等热点难点问题;要切实关注弱势群体的工作生活，解民之忧，多办实事，多做好事。(不点名，有个村村支两委干部的亲戚都享受了低保，而真正困难的又没有享受。)</w:t>
      </w:r>
    </w:p>
    <w:p>
      <w:pPr>
        <w:ind w:left="0" w:right="0" w:firstLine="560"/>
        <w:spacing w:before="450" w:after="450" w:line="312" w:lineRule="auto"/>
      </w:pPr>
      <w:r>
        <w:rPr>
          <w:rFonts w:ascii="宋体" w:hAnsi="宋体" w:eastAsia="宋体" w:cs="宋体"/>
          <w:color w:val="000"/>
          <w:sz w:val="28"/>
          <w:szCs w:val="28"/>
        </w:rPr>
        <w:t xml:space="preserve">三是善谋安民之策。</w:t>
      </w:r>
    </w:p>
    <w:p>
      <w:pPr>
        <w:ind w:left="0" w:right="0" w:firstLine="560"/>
        <w:spacing w:before="450" w:after="450" w:line="312" w:lineRule="auto"/>
      </w:pPr>
      <w:r>
        <w:rPr>
          <w:rFonts w:ascii="宋体" w:hAnsi="宋体" w:eastAsia="宋体" w:cs="宋体"/>
          <w:color w:val="000"/>
          <w:sz w:val="28"/>
          <w:szCs w:val="28"/>
        </w:rPr>
        <w:t xml:space="preserve">“群众利益无小事”。对涉及群众切身利益的问题，比如土地征用房屋拆迁环境保护社会保障等等，一定要充分听取群众意见，对群众提出的要求，符合政策，具备条件的，立即力;对符合政策，一时不具备条件的，要积极创造条件，抓紧办;对不符合政策，不能办的，也要耐心解释清楚，同时还要帮助解决实际困难。做到件件有着落，事事有回音。</w:t>
      </w:r>
    </w:p>
    <w:p>
      <w:pPr>
        <w:ind w:left="0" w:right="0" w:firstLine="560"/>
        <w:spacing w:before="450" w:after="450" w:line="312" w:lineRule="auto"/>
      </w:pPr>
      <w:r>
        <w:rPr>
          <w:rFonts w:ascii="宋体" w:hAnsi="宋体" w:eastAsia="宋体" w:cs="宋体"/>
          <w:color w:val="000"/>
          <w:sz w:val="28"/>
          <w:szCs w:val="28"/>
        </w:rPr>
        <w:t xml:space="preserve">五守好一个“廉”字</w:t>
      </w:r>
    </w:p>
    <w:p>
      <w:pPr>
        <w:ind w:left="0" w:right="0" w:firstLine="560"/>
        <w:spacing w:before="450" w:after="450" w:line="312" w:lineRule="auto"/>
      </w:pPr>
      <w:r>
        <w:rPr>
          <w:rFonts w:ascii="宋体" w:hAnsi="宋体" w:eastAsia="宋体" w:cs="宋体"/>
          <w:color w:val="000"/>
          <w:sz w:val="28"/>
          <w:szCs w:val="28"/>
        </w:rPr>
        <w:t xml:space="preserve">权利眼前晃，守廉当为先。廉是为官的品德，是从政的品行。作为一个最基层的领导干部，一是公道正派。公生明，廉生威。要以人格的力量服人，不要以权力的力量服人。只有这样，你的腰杆才硬，底气才足。二是严守纪律。特别是新任的支委们，要自觉遵守纪律，时刻保持自律，主动接受他们。三是一岗双责。按照党风廉政建设责任制的要求，每个干部不仅要对职责规定的各项工作全面负责，还要对工作范围内的党风廉政建设和反腐败工作全面负责。仅仅做到洁身自好还不够，还应该管好“一批人”“身边人”“家里人”。</w:t>
      </w:r>
    </w:p>
    <w:p>
      <w:pPr>
        <w:ind w:left="0" w:right="0" w:firstLine="560"/>
        <w:spacing w:before="450" w:after="450" w:line="312" w:lineRule="auto"/>
      </w:pPr>
      <w:r>
        <w:rPr>
          <w:rFonts w:ascii="宋体" w:hAnsi="宋体" w:eastAsia="宋体" w:cs="宋体"/>
          <w:color w:val="000"/>
          <w:sz w:val="28"/>
          <w:szCs w:val="28"/>
        </w:rPr>
        <w:t xml:space="preserve">“一批人”――你行政村人，你自然村人</w:t>
      </w:r>
    </w:p>
    <w:p>
      <w:pPr>
        <w:ind w:left="0" w:right="0" w:firstLine="560"/>
        <w:spacing w:before="450" w:after="450" w:line="312" w:lineRule="auto"/>
      </w:pPr>
      <w:r>
        <w:rPr>
          <w:rFonts w:ascii="宋体" w:hAnsi="宋体" w:eastAsia="宋体" w:cs="宋体"/>
          <w:color w:val="000"/>
          <w:sz w:val="28"/>
          <w:szCs w:val="28"/>
        </w:rPr>
        <w:t xml:space="preserve">“身边人”――你的亲朋好友，你的结拜兄弟</w:t>
      </w:r>
    </w:p>
    <w:p>
      <w:pPr>
        <w:ind w:left="0" w:right="0" w:firstLine="560"/>
        <w:spacing w:before="450" w:after="450" w:line="312" w:lineRule="auto"/>
      </w:pPr>
      <w:r>
        <w:rPr>
          <w:rFonts w:ascii="宋体" w:hAnsi="宋体" w:eastAsia="宋体" w:cs="宋体"/>
          <w:color w:val="000"/>
          <w:sz w:val="28"/>
          <w:szCs w:val="28"/>
        </w:rPr>
        <w:t xml:space="preserve">“家里人”――你的老婆孩子(参政议政计划生育问题)</w:t>
      </w:r>
    </w:p>
    <w:p>
      <w:pPr>
        <w:ind w:left="0" w:right="0" w:firstLine="560"/>
        <w:spacing w:before="450" w:after="450" w:line="312" w:lineRule="auto"/>
      </w:pPr>
      <w:r>
        <w:rPr>
          <w:rFonts w:ascii="宋体" w:hAnsi="宋体" w:eastAsia="宋体" w:cs="宋体"/>
          <w:color w:val="000"/>
          <w:sz w:val="28"/>
          <w:szCs w:val="28"/>
        </w:rPr>
        <w:t xml:space="preserve">六记好一个“慎”字</w:t>
      </w:r>
    </w:p>
    <w:p>
      <w:pPr>
        <w:ind w:left="0" w:right="0" w:firstLine="560"/>
        <w:spacing w:before="450" w:after="450" w:line="312" w:lineRule="auto"/>
      </w:pPr>
      <w:r>
        <w:rPr>
          <w:rFonts w:ascii="宋体" w:hAnsi="宋体" w:eastAsia="宋体" w:cs="宋体"/>
          <w:color w:val="000"/>
          <w:sz w:val="28"/>
          <w:szCs w:val="28"/>
        </w:rPr>
        <w:t xml:space="preserve">君子当慎独，谨慎防失误。我们基层干部还应做到：一要慎初。许多人就是在矛盾侥幸的复杂心态下迈出了第一步而不能自控，所以要严守第一关，慎重地对待第一次。二要慎友。朋友多了路好走。但作为一个领导干部，有些所谓的“朋友”就是瞄着你手中的权力而来的，因此，一定要谨慎交友，冷静交友，从善交友，选良交友，择廉交友，只有如此，才能永远立于不败之地。</w:t>
      </w:r>
    </w:p>
    <w:p>
      <w:pPr>
        <w:ind w:left="0" w:right="0" w:firstLine="560"/>
        <w:spacing w:before="450" w:after="450" w:line="312" w:lineRule="auto"/>
      </w:pPr>
      <w:r>
        <w:rPr>
          <w:rFonts w:ascii="宋体" w:hAnsi="宋体" w:eastAsia="宋体" w:cs="宋体"/>
          <w:color w:val="000"/>
          <w:sz w:val="28"/>
          <w:szCs w:val="28"/>
        </w:rPr>
        <w:t xml:space="preserve">此外，提醒大家算好七本帐：一要算好“政治帐”，志高方能致远;二要算好“经济帐”，勤耕方能富足;三要算好“名誉帐”，清廉方能扬名;四要算好“家庭帐”，守身方能家园;五要算好“亲情帐”，品高方能会友;六要算好“自由帐”，自律方能无拘;七要算好“健康帐”，心良方能体壮。</w:t>
      </w:r>
    </w:p>
    <w:p>
      <w:pPr>
        <w:ind w:left="0" w:right="0" w:firstLine="560"/>
        <w:spacing w:before="450" w:after="450" w:line="312" w:lineRule="auto"/>
      </w:pPr>
      <w:r>
        <w:rPr>
          <w:rFonts w:ascii="宋体" w:hAnsi="宋体" w:eastAsia="宋体" w:cs="宋体"/>
          <w:color w:val="000"/>
          <w:sz w:val="28"/>
          <w:szCs w:val="28"/>
        </w:rPr>
        <w:t xml:space="preserve">同志们，党风廉政建设是一项关系全党生死存亡的重大任务，希望大家一定要严于律己，率先垂范，以身作则，树好形象，不断做出无愧于党和人民的新业绩。</w:t>
      </w:r>
    </w:p>
    <w:p>
      <w:pPr>
        <w:ind w:left="0" w:right="0" w:firstLine="560"/>
        <w:spacing w:before="450" w:after="450" w:line="312" w:lineRule="auto"/>
      </w:pPr>
      <w:r>
        <w:rPr>
          <w:rFonts w:ascii="宋体" w:hAnsi="宋体" w:eastAsia="宋体" w:cs="宋体"/>
          <w:color w:val="000"/>
          <w:sz w:val="28"/>
          <w:szCs w:val="28"/>
        </w:rPr>
        <w:t xml:space="preserve">县长在干部集体谈话会发言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领导干部大会，对这次乡镇换届工作和人事调整方案，进行了宣布。下午，我们在这里召开集体谈话会议，参加会议的同志是这次提拔交流转任的所有干部，主要是为了让大家进一步增强责任感和使命感，在新的岗位上，以饱满的精神状态，全力以赴做好各项工作，为经济社会发展作出新的更大的贡献。刚才，县委组织部副部长安平同志宣布了县委的决定，县纪委选会书记进行了廉政谈话，希望大家高度重视认真领会。</w:t>
      </w:r>
    </w:p>
    <w:p>
      <w:pPr>
        <w:ind w:left="0" w:right="0" w:firstLine="560"/>
        <w:spacing w:before="450" w:after="450" w:line="312" w:lineRule="auto"/>
      </w:pPr>
      <w:r>
        <w:rPr>
          <w:rFonts w:ascii="宋体" w:hAnsi="宋体" w:eastAsia="宋体" w:cs="宋体"/>
          <w:color w:val="000"/>
          <w:sz w:val="28"/>
          <w:szCs w:val="28"/>
        </w:rPr>
        <w:t xml:space="preserve">这次换届人事安排，坚持“小调整大稳定”，重点把握四条原则：一是德才兼备以德为先的原则。有句话说，“高山仰止，景行行止”。意思是品德像大山一样崇高的人，就会有人敬仰他；行为光明正大的人，就会有人效法他。德是帆，才是舟。县委用干部，一贯坚持把“德”放在首位，重点考察了干部个人的道德修养工作能力。坚持注重基层一线注重任职经历注重民情民意注重工作实绩的原则，把创新务实干事创业勤政廉洁的干部，安排到合适的岗位，力求人尽其才才尽其用。二是推进交流注重实绩的原则。探索精选论文实行“培养式交流关心式交流激励式交流”等办法，通过交流优化班子结构，激发队伍活力。这次调整，交流的干部占到了一半左右。结合乡镇机构改革，主要是考虑了对撤并乡镇和县级部门空缺的干部进行调整。坚持以考核为导向，对近两年目标责任考核排名靠后的乡镇主要领导进行了调整。注意保持乡镇党政主要领导的相对稳定，从乡镇长中产生了3名新任党委书记。三是优化结构合理搭配的原则。各乡镇综治维稳中心主任是在去年公开选拔的基础上，乡镇推荐组织考察择优确定的。乡镇副职的调整，主要考虑到界别结构以及工作衔接等因素。全县10个镇配备领导干部78人，党政正职以35岁-50岁干部为主体，乡镇班子平均年龄37.15岁，35岁以下31人，每个镇各配备1名女干部，符合省市对乡镇领导班子学历年龄专业性别等方面的要求。四是群众公认重视民意的原则。坚持谁主管谁负责，充分征求和尊重县级几套班子和分管领导以及县级部门乡镇主要领导意见，分别听取了社会各方面的意见。在方案制定中，坚持重德行重实绩，坚持把岗位目标责任考核和乡镇部门班子研判考察结果作为重要依据。</w:t>
      </w:r>
    </w:p>
    <w:p>
      <w:pPr>
        <w:ind w:left="0" w:right="0" w:firstLine="560"/>
        <w:spacing w:before="450" w:after="450" w:line="312" w:lineRule="auto"/>
      </w:pPr>
      <w:r>
        <w:rPr>
          <w:rFonts w:ascii="宋体" w:hAnsi="宋体" w:eastAsia="宋体" w:cs="宋体"/>
          <w:color w:val="000"/>
          <w:sz w:val="28"/>
          <w:szCs w:val="28"/>
        </w:rPr>
        <w:t xml:space="preserve">总体而言，这次干部调整有三个特点：一是排除外界干扰，二是充分尊重基层意见，三是干部任用导向以干事为重。从公示的结果和群众的反映来看，这次干部选拔调整程序严密推荐民主考察客观决策公正，方方面面是认可的。在这里，我重申一下，有问题请大家以正常的渠道去反映，纪检监察和组织部门的大门举报电话是敞开的，欢迎干部群众监督干部工作，提出建议和意见。但是，我们不能因为一些人造谣中伤等不法言行，冤枉了一些干部；不能因为无名短信，干扰和影响了干部调整。在换届中，我们对有问题的干部，要严查严办；对造谣生事的言行，也要依规依法，严肃查处。</w:t>
      </w:r>
    </w:p>
    <w:p>
      <w:pPr>
        <w:ind w:left="0" w:right="0" w:firstLine="560"/>
        <w:spacing w:before="450" w:after="450" w:line="312" w:lineRule="auto"/>
      </w:pPr>
      <w:r>
        <w:rPr>
          <w:rFonts w:ascii="宋体" w:hAnsi="宋体" w:eastAsia="宋体" w:cs="宋体"/>
          <w:color w:val="000"/>
          <w:sz w:val="28"/>
          <w:szCs w:val="28"/>
        </w:rPr>
        <w:t xml:space="preserve">今年是县乡集中换届之年，对于干部选拔调整，全县上下高度关注。县委站在全县角度，通盘考虑，对干部使用是十分慎重的，力求把每个干部选准用好。换届必然涉及到干部的进退留转，加之职位有限，不可能使每一位同志都很满意，大家有想法是正常的，可以理解。但是，县委已经作出的决定，我们就必须无条件执行。得到提拔和使用，是人生的经历，更是组织赋予的责任和使命。在座的同志都是领导干部，自己的成长进步，应该说是组织教育的结果，群众支持拥护的结果，更是组织的信任和重托。对于现任岗位来说，自己只是合适人选之一，并不是唯一人选。因此，我们对待党和人民永持一颗赤诚之心，对待事业永葆一颗进取之心，对待职务升迁保持一颗平常之心，对待使命责任常怀一颗敬畏之心，对待自我拥有一颗自省心。尤其是在涉及个人职务变动进退留转问题上，大家一定要保持平和豁达责尽心安的心态，正确对待自己对待组织，理解县委的意图，识大体顾大局守纪律，将大局放在第一位，服从组织安排，高高兴兴的到岗，扎扎实实去开展工作。县委希望大家倍加珍惜组织的厚爱和重托，倍加珍惜群众的信任和期待，切实增强历史使命感和政治责任感，以更高的标准严于律己，以加倍的努力投入工作，以显著的成绩证明自身价值，真正做到不辱使命不负重托。在这里，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加强学习，提高自身综合素质。勤奋好学是领导干部增强党性提高本领做好工作的前提。大家即将走上新的领导岗位，对个人能力和素质都有更高的要求。特别是个人职位的提升，要与个人素质的提高相适应，说话办事想问题，要与自身的职位相合拍，这就要重视学习。要通过学习，努力提高自身素质。古人讲，治天下者先治己，治己者先治心。治心养性，一个直接有效的方法就是读书。读书对于一个人的成长进步很重要，对于领导干部提高自身素质做好工作更为重要。走上新岗位后，在能力上要有危机感，大家首要的任务就是要静下心来，锲而不舍，持之以恒，踏踏实实地学知识学本领，把学习作为提高本领提高素质提高修养的不竭动力，努力缩小能力和职务的差距，更好地适应工作需要。全县党员干部要把学习当作一种追求，当作一种政治责任，树立终身学习的理念，用学习这把神奇的金钥匙，打开智慧之门，启开本领宝库，用学习提升生活新境界，开创工作新局面。要通过学习，努力提高理论水平。要加强理论学习，提高运用政策理论分析毕业论文和解决现实问题的能力，提高正确认识自己不断改造主观世界的能力，做到对组织襟怀坦白，说老实话办老实事做老实人，对同志肝胆相照以诚相待言行一致。要学会“挤”，自觉减少应酬交际，牺牲一些休息时间，去除私心杂念，舍弃一些安逸享乐，合理利用时间安排好学习；善于“钻”，真正沉下身心，认真研读上级文件，广泛涉猎相关知识，深钻精学业务，苦学猛练过硬“功夫”。要通过学习，进一步增长才干。要在学习中总结，不断思考入选论文，将学习与工作实际相结合，用学习开阔视眼，力争在今后工作中，做到头脑清醒境界开阔心中有数底气十足。希望同志们特别是年轻同志，通过学习增强大局意识，通过学习提高工作能力和水平，通过学习锤炼品德和修养，要把提拔调整当作自己人生的新起点，认清形势，端正态度，自我加压，主动地“向上学”，诚恳地“向同志学”，谦虚地“向下学”，系统地“向书本学”，形成一个再充实再更新再提高的浓厚学习氛围，建设学习型机关学习型领导班子，争做学习型干部。</w:t>
      </w:r>
    </w:p>
    <w:p>
      <w:pPr>
        <w:ind w:left="0" w:right="0" w:firstLine="560"/>
        <w:spacing w:before="450" w:after="450" w:line="312" w:lineRule="auto"/>
      </w:pPr>
      <w:r>
        <w:rPr>
          <w:rFonts w:ascii="宋体" w:hAnsi="宋体" w:eastAsia="宋体" w:cs="宋体"/>
          <w:color w:val="000"/>
          <w:sz w:val="28"/>
          <w:szCs w:val="28"/>
        </w:rPr>
        <w:t xml:space="preserve">二转换角色，适应岗位要求。当前，转型跨越正当其时，广阔舞台大有可为。随着职务变动和岗位调整，大家的工作环境工作对象工作性质，也随之发生变化，共同面临适应环境转换角色的问题，面临摆正位置重新定位的问题。同志们一定要把职务升迁，看做一种压力，化为一种动力，不能高枕无忧，不能放松要求，要时刻保持政治上的清醒，要认识到富贵如浮云名利如缰锁，要明确领导就是责任，就是义务，就是奉献。要把是否有利于发展有利于群众利益有利于社会和谐，作为判别是非的标准。县委对大家寄予厚望，希望你们走上新的岗位之后，进一步增强责任感危机感和使命感，视人民为父母，视事业为泰山，视发展为坐标，视勤政为己任，保持良好的精神状态，敢于创新，崇尚实干，老老实实做人，踏踏实实干事，充分发挥好各自的角色作用。具体讲，对于到乡镇任职的干部，要牢固树立群众观点，站稳群众立场，增进群众感情，要坚持经常深入到村组和农户中间，面对面为群众办实事，要与群众多接触，多为他们排忧解难。人与人之间的感情是相对的，你对群众有感情，群众才会对你有感情，你跟群众来往少，群众对你就淡漠了，你与群众打成一片，你就能得到群众的衷心拥护，你的工作才会有根基有力量，才会干出一番成绩。要认真研究案例论文当前乡镇换届面临的新情况新问题，始终心系群众服务群众依靠群众，做好每一项工作，确保县委县政府的决策部署，事事有结果件件有回音。对于担任正职的领导干部来讲，要尽快进入工作状态，衔接好有关工作，确保各项工作正常有序开展。要自觉把本乡镇本部门的发展，与全县的整体发展联系起来思考入选论文，按照县委县政府的安排，力求站得高一些，看得远一些，把握得准一些，敏锐地发现发展的潜力，及时地做出正确的决策。要在方方面面起到表率作用，工作中敢于负责，管好人，干好事，努力提高抓班子带队伍和驾驭全局的能力。对于转岗交流的干部来讲，要把转岗交流作为干事创业的新机遇，勇于接受新挑战，虚心向新单位的干部群众学习，扑下身子干实事。对新鲜事物，要保持一种学习的心态追求的心态实践的心态，做到学习工作化，工作学习化。要充分发挥在原单位原岗位工作时的好传统好作风，坚持多学习多沟通多交流，积极谋划，建言献策，及时到位不越位，为“一把手”当好参谋和助手。</w:t>
      </w:r>
    </w:p>
    <w:p>
      <w:pPr>
        <w:ind w:left="0" w:right="0" w:firstLine="560"/>
        <w:spacing w:before="450" w:after="450" w:line="312" w:lineRule="auto"/>
      </w:pPr>
      <w:r>
        <w:rPr>
          <w:rFonts w:ascii="宋体" w:hAnsi="宋体" w:eastAsia="宋体" w:cs="宋体"/>
          <w:color w:val="000"/>
          <w:sz w:val="28"/>
          <w:szCs w:val="28"/>
        </w:rPr>
        <w:t xml:space="preserve">三加强团结，凝聚发展合力。团结是战斗力，也是生产力，团结是胸襟，也是人品，团结是做好一切工作的基础。在各级班子里决不允许你争我斗，决不允许搞团团伙伙。凡事要带着感情带着责任带着追求，坚持以事业为重以诚为先以和为贵，不计较个人恩怨和利益得失，不纠缠细枝末节。大家要像爱护自己的眼睛一样，倍加珍视团结，按角色做事，按本色做人，相互理解，相互支持，形成团结协作乐于奉献和衷共济共谋发展的良好工作局面。一要深刻认识团结的重要性。懂团结和谐是大智慧，会团结和谐是大本事，真团结和谐是大境界。团结，是领导班子的命根子。县委把今年确定为“和谐建设提升年”，深入开展“团结友爱建和谐热爱干事业”主题教育，主要目的就是大力倡导团结友爱，使全县形成人爱人人帮人人助人，人人为我我为人人的良好风气。共事是一种缘分，大家要真诚共事，要相互补台不拆台，要时刻以党和人民事业为重，以率先发展大局为重。全县各级要懂得团结对于发展的重要性，深入扎实地开展好主题教育，心往一处想劲往一处使，全力推动县域经济社会跨越发展。大家要把创建和谐融洽团结协作干事创业的班子和机关，作为大家共同的责任和目标，渗透到学习工作生活的各个方面。二要正确处理正副职之间的关系。和谐包容，才能干事；合作共事，才能干成事。班子“一把手”主要是做决策用干部造环境。做决策，要有全局观念大局意识和一盘棋思想，要民主决策科学决策依法决策，不能优柔寡断，不能武断，要在广泛调研广泛征求意见的基础上做出正确的决策，尤其是在一些大事情棘手问题上，要充分发扬民主。在用干部上，要善于调动每个机关干部的积极性，坚持任人唯贤，用人之长，团结一切可以团结的力量，把每个人团结起来，这才体现能力和水平。造环境，就是要为大家的学习工作生活，提供良好的环境，干部工作才有积极性，才有动力。作为副职，主要是搞好协调当好参谋抓好落实。搞协调，要公心对上，真心对下，主动请示汇报，积极衔接沟通，做好上传下达的工作，既不越权越位，又积极主动地开展工作，做到步调一致上下一心；当参谋，就是要把下面的情况调查研究案例论文总结提炼反映出来，提出切实可行的建议，为“一把手”科学决策提供有力参考；抓落实，就是对集体研究案例论文的事情，要坚决贯彻执行，对分管的工作，要敢抓敢管，一抓到底，抓出成效。在这里，我强调一下，对镇党委来说，镇长是党委副书记，要有很强的合作共事意识，要自觉支持维护好党委书记的工作，党委书记也要关心支持镇长大胆工作，要相互团结，处理好关系。三要认真落实民主集中制原则。自觉作增进团结的表率维护团结的模范，严格落实民主集中制原则，坚持个人服从组织少数服从多数，局部服从大局。做到职责上到位不越位，权力上用权不越权，工作上补台不拆台。大事讲原则，小事讲风格，从小事做起，从一点一滴做起。关乎群众利益的事，就是大事。在大事面前，不能有一点的含糊，不能感情用事，必须抛弃私心杂念，讲原则，严格按原则办事。牵涉到个人名誉地位金钱权力的事，就是小事。在小事面前，应该讲风格，讲气度，心胸宽阔，看淡名利，看透得失，一切以维护大局利益为重。在这里，我要特别强调一点，宽广的胸怀与无原则的让步不是一回事，那种对不良风气睁一只眼闭一只眼的人，是在原则问题上“和稀泥”，说穿了是怕得罪人，最终会影响团结和谐，影响事业发展。</w:t>
      </w:r>
    </w:p>
    <w:p>
      <w:pPr>
        <w:ind w:left="0" w:right="0" w:firstLine="560"/>
        <w:spacing w:before="450" w:after="450" w:line="312" w:lineRule="auto"/>
      </w:pPr>
      <w:r>
        <w:rPr>
          <w:rFonts w:ascii="宋体" w:hAnsi="宋体" w:eastAsia="宋体" w:cs="宋体"/>
          <w:color w:val="000"/>
          <w:sz w:val="28"/>
          <w:szCs w:val="28"/>
        </w:rPr>
        <w:t xml:space="preserve">四真抓实干，争创一流业绩。“十二五”时期，是加快发展的重要机遇期，几年之后能不能顺利实现全县生产总值翻两番城乡居民收入翻一番，建设富裕人文生态和谐的奋斗目标，关键靠我们各级领导干部，特别是在座的同志们。孙中山先生曾勉励人们：“要立志做大事，不要立志做大官”。市委上官吉庆副书记上一周来调研时，多次强调，我们需要的是“能干活的干部”，要把这样的干部用到重要的岗位上去。能干活，就是要雷厉风行说干就干；能干活，就是要全心全意精益求精。实践证明，无论什么时候，什么情况下，忠于职守，埋头苦干都是成就事业的重要保证。苦干实干是做好工作的前提条件，同时也是干部成才的必由之路。跨越式发展，重在实干。大家一定要做“干将”，坚持以实为本以干立身，一件一件抓好各项工作落实，在推动“三大战略”中建功立业，在项目建设中大显身手，在招商引资中出奇制胜，在维护稳定中稳如磐石。要切实做到在干事创业中寻找快乐，在群众褒奖中获得满足，以优良作风树立良好形象。一要创先争优。高标准做事，可以出精品；低标准干事，只能出次品。要以感恩的心态对待工作，以强烈的责任感干好工作，在一些大事难事要事上，舍得下大力气花苦工夫，积极推进创先争优活动，做到工作竞争上游在上游中竞争。要勇于创新，既要继承和发扬好经验好做法好传统，保持工作连续性和稳定性；又要坚持解放思想实事求是与时俱进，不断研究案例论文新情况探索精选论文新办法解决新问题，提高工作科学化水平。二要真抓实干。到新的工作岗位以后，要坚持多看多想多听多干，切忌只动口不动手。要不断提高执行力提升公信力增强凝聚力，以昂扬向上的干事激情一抓到底的执着精神，狠抓各项工作的落实。要说了算定了干，言必行行必果，说一句是一句句句算数，干一件成一件件件落实，做到办事效率更快工作要求更高服务质量更优。三要贴近群众。结合进村入户大下访，以及开展群众观点和群众立场主题教育，花更多的时间和精力，多听百姓心里话，多算百姓生活账，尽心尽力为群众办好事做实事解难事，做到干部在一线工作矛盾在一线排查纠纷在一线化解效果在一线体现。</w:t>
      </w:r>
    </w:p>
    <w:p>
      <w:pPr>
        <w:ind w:left="0" w:right="0" w:firstLine="560"/>
        <w:spacing w:before="450" w:after="450" w:line="312" w:lineRule="auto"/>
      </w:pPr>
      <w:r>
        <w:rPr>
          <w:rFonts w:ascii="宋体" w:hAnsi="宋体" w:eastAsia="宋体" w:cs="宋体"/>
          <w:color w:val="000"/>
          <w:sz w:val="28"/>
          <w:szCs w:val="28"/>
        </w:rPr>
        <w:t xml:space="preserve">五遵纪守法，恪守为政之道。为政之道，贵在廉洁。走上领导岗位以后，每个人或多或少都掌握一定的权力，我们要讲党性重品行作表率，正确对待和行使权力，坚持按原则用权，按程序用权，坚持用权的公开性。要珍惜政治荣誉和政治生命，时刻绷紧“廉政”这根弦。要以平和之心对名淡泊之心对位知足之心对利敬畏之心对权，常怀律己之心，常思贪欲之害，认认真真地学习兢兢业业地干事实实在在地做人简简单单地生活，做一个政治上的明白人经济上的清醒人作风上的正派人。一要严格自律，提升修养。首先必须处理好做人与做官的关系，常修为官之德常想立身之本，做到立身做人立志做事立德做官。要不断加强个人修养，提高思想境界，无论做人还是做事，都能公道正派，胸襟坦荡，光明磊落，始终保持良好的品格和高尚的情操，以自己的人格魅力团结人影响人带动人。要谨言慎行，严格要求自己，不该做的事坚决不做，不该说的话坚决不说，不该去的地方坚决不去，树立一个良好的个人形象。二要心存敬畏，防微杜渐。作为一名党员干部，心存敬畏尤为重要。敬是要求有所作为，是一种境界，一种态度一种价值趋向；畏是要求有所不为，是一种界限，一种自省，一种约束。要敬畏组织，恪守忠诚之心；要敬畏权力，竭尽为民之责；要敬畏群众，深怀感恩之情；要敬畏法制，常修律己之德；要敬畏人生，永立进取之志。要坚持开展自我批评，随时检查自己，反省不理智之思不和谐之言不练达之举不完美之事，防微杜渐，守住做人的底线，既干事又干净，始终保持领导干部的浩然正气。三要带好班子，管好下属。认真落实党风廉政建设责任制，认真履行“一岗双责”，落实好“五个一”要求，切实抓好分管范围内的党风廉政建设工作。积极倡导团结协作敢于负责真抓实干的工作作风，班子成员之间多提醒多沟通，切实做到“三律”，即自律他律律他，增强集体领导合力，把为民务实清廉的要求落到实处，营造一个风清气正的好环境，努力建设一支政治强纪律严业务精作风优的党员干部队伍。最后，我强调一下纪律。这次干部调整的交接期间，大家不要搞迎来送往宴请招待。大家一定要以工作为重，迅速进入工作状态，做好工作衔接；新老班子交替之际，是检验一个党员干部基本政治素质的关键时刻，绝不能挂空档，绝不能出现任何问题，县纪委和县委组织部要切实加强这方面的监督。</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群众对大家充满期盼。希望同志们发扬勇于担当积极肯干乐于奉献勤于工作善于落实的工作作风，励精图治团结奋进，在新的征途上，做出一番无愧于党无愧于人民的新业绩，为建设富裕人文生态和谐的新做出更大的贡献！</w:t>
      </w:r>
    </w:p>
    <w:p>
      <w:pPr>
        <w:ind w:left="0" w:right="0" w:firstLine="560"/>
        <w:spacing w:before="450" w:after="450" w:line="312" w:lineRule="auto"/>
      </w:pPr>
      <w:r>
        <w:rPr>
          <w:rFonts w:ascii="宋体" w:hAnsi="宋体" w:eastAsia="宋体" w:cs="宋体"/>
          <w:color w:val="000"/>
          <w:sz w:val="28"/>
          <w:szCs w:val="28"/>
        </w:rPr>
        <w:t xml:space="preserve">20xx年中层领导谈话会致辞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局党委的高度重视和精心组织下，局第三轮竞争上岗和双向选择工作。按照实施方案的要求，经过全局干部职工的共同努力，圆满完成了既定的各项工作。此，代表局党委向我局新一轮任职的中层干部表示祝贺！借今天召开第三轮竞争上岗工作总结2024年度会议的机会，代表局党委与中层干部进行一次集体谈话，主要目的提一点希望和要求，使大家能够更好地适应新岗位新任务的需要。下面，讲五个方面的要求。</w:t>
      </w:r>
    </w:p>
    <w:p>
      <w:pPr>
        <w:ind w:left="0" w:right="0" w:firstLine="560"/>
        <w:spacing w:before="450" w:after="450" w:line="312" w:lineRule="auto"/>
      </w:pPr>
      <w:r>
        <w:rPr>
          <w:rFonts w:ascii="宋体" w:hAnsi="宋体" w:eastAsia="宋体" w:cs="宋体"/>
          <w:color w:val="000"/>
          <w:sz w:val="28"/>
          <w:szCs w:val="28"/>
        </w:rPr>
        <w:t xml:space="preserve">一要加强党性修养。</w:t>
      </w:r>
    </w:p>
    <w:p>
      <w:pPr>
        <w:ind w:left="0" w:right="0" w:firstLine="560"/>
        <w:spacing w:before="450" w:after="450" w:line="312" w:lineRule="auto"/>
      </w:pPr>
      <w:r>
        <w:rPr>
          <w:rFonts w:ascii="宋体" w:hAnsi="宋体" w:eastAsia="宋体" w:cs="宋体"/>
          <w:color w:val="000"/>
          <w:sz w:val="28"/>
          <w:szCs w:val="28"/>
        </w:rPr>
        <w:t xml:space="preserve">不仅关系到自身，干部的党性修养如何。而且关系到一个部门一个单位。渔洞水库是最大的水利工程，承担着灌区农田灌溉昭阳城市供水，防洪发电及向下游梯级电站补水等综合利用功能，经济社会发展的生命线工程。渔洞水库的建设管理保护工作，不仅关系到灌区农民的增产增收工矿企业和经济社会的发展，而且关系到昭阳城市居民饮用水安全和下游人民群众的生命财产安全，一旦发生水质和大坝安全事故，后果不堪设想，渔洞水库管理局将承担不可想象的责任。所以，作为管理局的干部，一定要增强认识，加强党性修养，一丝不苟地干好各项工作。一是要正确对待自己。要充分认识到党委选择了自己，说明自己是符合职位要求的但决不能认为自己是唯一的所有人中最优秀的要清醒认识自身的不足和差距，积极提高自己完善自己倍加努力，用实实在成绩，向党委和职工交上一份满意的答卷。二是要正确对待职务的提升。这次竞争上岗能够得到任用，说明大家在原来的工作岗位上作出了成绩，得到党委的认可和职工的肯定。但大家一定要保持清醒的头脑，决不能满足过去的成绩，要把这次竞争上岗作为一个新的起点，切实增强责任感使命感和危机感，以对党委对职工对自己高度负责的态度，继续脚踏实地艰苦奋斗拼搏进取，新岗位上作出新的更大贡献。三是要正确看待组织。通过竞争上岗走上领导岗位，担任中层领导职务，有自身的勤奋和努力，更是党委的信任集体的帮助和组织培养的结果。大家一定要把领导岗位作为肩负职责完成使命的工具，牢固树立领导干部的良好形象，切实做到以德树威，以信树威，以识树威，以才树威，出色完成各项工作任务。</w:t>
      </w:r>
    </w:p>
    <w:p>
      <w:pPr>
        <w:ind w:left="0" w:right="0" w:firstLine="560"/>
        <w:spacing w:before="450" w:after="450" w:line="312" w:lineRule="auto"/>
      </w:pPr>
      <w:r>
        <w:rPr>
          <w:rFonts w:ascii="宋体" w:hAnsi="宋体" w:eastAsia="宋体" w:cs="宋体"/>
          <w:color w:val="000"/>
          <w:sz w:val="28"/>
          <w:szCs w:val="28"/>
        </w:rPr>
        <w:t xml:space="preserve">二要加强学习。</w:t>
      </w:r>
    </w:p>
    <w:p>
      <w:pPr>
        <w:ind w:left="0" w:right="0" w:firstLine="560"/>
        <w:spacing w:before="450" w:after="450" w:line="312" w:lineRule="auto"/>
      </w:pPr>
      <w:r>
        <w:rPr>
          <w:rFonts w:ascii="宋体" w:hAnsi="宋体" w:eastAsia="宋体" w:cs="宋体"/>
          <w:color w:val="000"/>
          <w:sz w:val="28"/>
          <w:szCs w:val="28"/>
        </w:rPr>
        <w:t xml:space="preserve">上级党委政府对水资源保护工作非常重视，当前。社会各界对水质安全问题非常敏感，水资源保护形势仍不容乐观，保护压力较大。同时，大旱之后可能出现大涝，加强水库安全管理，确保水库和大坝安全责任重大。大家已经走上新的工作岗位，要肩负更大的历史使命，承受更重的工作压力。大家务必要加强学习，调整好心理状态，尽快进入新角色适应新工作完成新任务。一是要学习先进理论。认真学习党的先进理论和路线方针政策，增强贯彻落实科学发展观的自觉性和坚定性，始终保持清醒的头脑，不断提高开拓创新的思维能力。二是要学习相关法律法规。要自觉学习党和国家的法律法规，尤其是要加强《水法》防洪法》水库大坝安全管理条例》和《渔洞水库水资源保护条例》等的学习，不断提高水库保护建设管理能力和依法执政的能力。三是要学习科学文化知识。广泛学习经济历史科技等方面的知识，带着问题学，联系实际学，努力做到学有所思，学有所获，不继提高工作的能力和水平。四是要学以致用。要注意向群众学习，实践中学习，掌握市场规律，学会用改革的思路经济的手段法律的办法来解决工作中遇到各种矛盾和问题，不断增强科学判断形势的能力驾驭工作的能力应对复杂局面的能力。</w:t>
      </w:r>
    </w:p>
    <w:p>
      <w:pPr>
        <w:ind w:left="0" w:right="0" w:firstLine="560"/>
        <w:spacing w:before="450" w:after="450" w:line="312" w:lineRule="auto"/>
      </w:pPr>
      <w:r>
        <w:rPr>
          <w:rFonts w:ascii="宋体" w:hAnsi="宋体" w:eastAsia="宋体" w:cs="宋体"/>
          <w:color w:val="000"/>
          <w:sz w:val="28"/>
          <w:szCs w:val="28"/>
        </w:rPr>
        <w:t xml:space="preserve">三要立志作为。</w:t>
      </w:r>
    </w:p>
    <w:p>
      <w:pPr>
        <w:ind w:left="0" w:right="0" w:firstLine="560"/>
        <w:spacing w:before="450" w:after="450" w:line="312" w:lineRule="auto"/>
      </w:pPr>
      <w:r>
        <w:rPr>
          <w:rFonts w:ascii="宋体" w:hAnsi="宋体" w:eastAsia="宋体" w:cs="宋体"/>
          <w:color w:val="000"/>
          <w:sz w:val="28"/>
          <w:szCs w:val="28"/>
        </w:rPr>
        <w:t xml:space="preserve">此次竞争上岗的中层领导干部，应该说。都是渔洞水库管理局的中坚力量。局党委和干部职工把大家选到领导岗位上，就必须以奋发有为的精神状态，脚踏实地的工作作风，积极努力的工作态度推进本部门的各项工作，不辜负组织的培养和干部职工的信任。要进一步增强责任心和紧迫感，树立正确的人生观世界观价值观，摆正位置，正视困难，求真务实，真抓实干，开拓创新，努力破解保护建设管理中的各种困难和问题，推进各项工作顺利开展。要增强使命意识和干事意识，把个人的理想追求与集体的事业结合起来，努力工作积极奉献，不断实现自己的人生价值。要进一步解放思想，与时俱进，大力弘扬团队精神，认真完成局党委交给的各项任务，特别是要围绕市委政府确定的工作思路和工作目标，立足本职，努力工作，为经济社会的发展作出管理局应有的贡献。</w:t>
      </w:r>
    </w:p>
    <w:p>
      <w:pPr>
        <w:ind w:left="0" w:right="0" w:firstLine="560"/>
        <w:spacing w:before="450" w:after="450" w:line="312" w:lineRule="auto"/>
      </w:pPr>
      <w:r>
        <w:rPr>
          <w:rFonts w:ascii="宋体" w:hAnsi="宋体" w:eastAsia="宋体" w:cs="宋体"/>
          <w:color w:val="000"/>
          <w:sz w:val="28"/>
          <w:szCs w:val="28"/>
        </w:rPr>
        <w:t xml:space="preserve">四要注重团结。</w:t>
      </w:r>
    </w:p>
    <w:p>
      <w:pPr>
        <w:ind w:left="0" w:right="0" w:firstLine="560"/>
        <w:spacing w:before="450" w:after="450" w:line="312" w:lineRule="auto"/>
      </w:pPr>
      <w:r>
        <w:rPr>
          <w:rFonts w:ascii="宋体" w:hAnsi="宋体" w:eastAsia="宋体" w:cs="宋体"/>
          <w:color w:val="000"/>
          <w:sz w:val="28"/>
          <w:szCs w:val="28"/>
        </w:rPr>
        <w:t xml:space="preserve">会团结是真本领。团结既是干好工作的基础，懂团结是大智慧。也是干好工作的重要方式方法。作为中层领导干部，要带头贯彻落实民主集中制原则，注重增强团结的意识，讲究团结的方法，遵守团结的规范，维护团结的局面，做团结的表率。要畅所欲言集思广益，集中集体的智慧，抓好班子，带好队伍，调动和发挥好每个干部职工的积极性，形成干事创业的整体合力。要严格遵守努力维护民主集中制原则，主动将自己的行为置于广大干部职工的监督之下，凡属本部门的事情，无论大小，尽量通过集体讨论决定，充分听取和征求广大干部职工的意见。</w:t>
      </w:r>
    </w:p>
    <w:p>
      <w:pPr>
        <w:ind w:left="0" w:right="0" w:firstLine="560"/>
        <w:spacing w:before="450" w:after="450" w:line="312" w:lineRule="auto"/>
      </w:pPr>
      <w:r>
        <w:rPr>
          <w:rFonts w:ascii="宋体" w:hAnsi="宋体" w:eastAsia="宋体" w:cs="宋体"/>
          <w:color w:val="000"/>
          <w:sz w:val="28"/>
          <w:szCs w:val="28"/>
        </w:rPr>
        <w:t xml:space="preserve">五要以身作则。</w:t>
      </w:r>
    </w:p>
    <w:p>
      <w:pPr>
        <w:ind w:left="0" w:right="0" w:firstLine="560"/>
        <w:spacing w:before="450" w:after="450" w:line="312" w:lineRule="auto"/>
      </w:pPr>
      <w:r>
        <w:rPr>
          <w:rFonts w:ascii="宋体" w:hAnsi="宋体" w:eastAsia="宋体" w:cs="宋体"/>
          <w:color w:val="000"/>
          <w:sz w:val="28"/>
          <w:szCs w:val="28"/>
        </w:rPr>
        <w:t xml:space="preserve">常存“慎独”之心，要讲党性重品行作表率。常怀“自省”之念，锤炼道德品质磨砺坚强意志恪守廉政准则，把纪律制度等方面的律转化为高度的自律，保持正当本色，做到干干净净做事清清白白做人。要追求高尚的人生境界和高雅的生活情趣，发扬艰苦奋斗的作风，知所趋知所避知所守，坚守共产党员的宗旨坚守做人的良知坚守领导干部的底线，坚决抵制腐朽没落思想和生活方式的侵蚀，从我做起，以身作则，当好表率，决不做违反党纪和对不起单位的事情，以扎实的工作业绩和良好的社会形象，为**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2024-09-21T03:21:27+08:00</dcterms:created>
  <dcterms:modified xsi:type="dcterms:W3CDTF">2024-09-21T03:21:27+08:00</dcterms:modified>
</cp:coreProperties>
</file>

<file path=docProps/custom.xml><?xml version="1.0" encoding="utf-8"?>
<Properties xmlns="http://schemas.openxmlformats.org/officeDocument/2006/custom-properties" xmlns:vt="http://schemas.openxmlformats.org/officeDocument/2006/docPropsVTypes"/>
</file>