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2024年二手房买卖合同协议书简单版((20篇)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甲方房屋坐落于_______________；位于第___层____户，房屋结构为______________________，房产证登记面积____平方米，地下室一间，面积_______平方，房屋权属证书号为____________________。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乙方于本合同签订之日向甲方支付定金___元整，大写：______________，日内交付______________________万元（大写），余款________________元（大写）在房屋过户手续办理完毕之日支付。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2、按揭支付，乙方在签定《房屋买卖合同》时将购房首期款项支付到甲方指定银行账户，与甲方(或者第三方机构)共同办理房屋按揭手续，并在房屋交付使用前将银行所发放贷款支付到甲方指定银行账户。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二、二手房交易定金合同、二手房交易定金协议</w:t>
      </w:r>
    </w:p>
    <w:p>
      <w:pPr>
        <w:ind w:left="0" w:right="0" w:firstLine="560"/>
        <w:spacing w:before="450" w:after="450" w:line="312" w:lineRule="auto"/>
      </w:pPr>
      <w:r>
        <w:rPr>
          <w:rFonts w:ascii="宋体" w:hAnsi="宋体" w:eastAsia="宋体" w:cs="宋体"/>
          <w:color w:val="000"/>
          <w:sz w:val="28"/>
          <w:szCs w:val="28"/>
        </w:rPr>
        <w:t xml:space="preserve">1、二手房交易定金合同</w:t>
      </w:r>
    </w:p>
    <w:p>
      <w:pPr>
        <w:ind w:left="0" w:right="0" w:firstLine="560"/>
        <w:spacing w:before="450" w:after="450" w:line="312" w:lineRule="auto"/>
      </w:pPr>
      <w:r>
        <w:rPr>
          <w:rFonts w:ascii="宋体" w:hAnsi="宋体" w:eastAsia="宋体" w:cs="宋体"/>
          <w:color w:val="000"/>
          <w:sz w:val="28"/>
          <w:szCs w:val="28"/>
        </w:rPr>
        <w:t xml:space="preserve">2、二手房交易定金协议</w:t>
      </w:r>
    </w:p>
    <w:p>
      <w:pPr>
        <w:ind w:left="0" w:right="0" w:firstLine="560"/>
        <w:spacing w:before="450" w:after="450" w:line="312" w:lineRule="auto"/>
      </w:pPr>
      <w:r>
        <w:rPr>
          <w:rFonts w:ascii="宋体" w:hAnsi="宋体" w:eastAsia="宋体" w:cs="宋体"/>
          <w:color w:val="000"/>
          <w:sz w:val="28"/>
          <w:szCs w:val="28"/>
        </w:rPr>
        <w:t xml:space="preserve">二手房买卖购房合同范文</w:t>
      </w:r>
    </w:p>
    <w:p>
      <w:pPr>
        <w:ind w:left="0" w:right="0" w:firstLine="560"/>
        <w:spacing w:before="450" w:after="450" w:line="312" w:lineRule="auto"/>
      </w:pPr>
      <w:r>
        <w:rPr>
          <w:rFonts w:ascii="宋体" w:hAnsi="宋体" w:eastAsia="宋体" w:cs="宋体"/>
          <w:color w:val="000"/>
          <w:sz w:val="28"/>
          <w:szCs w:val="28"/>
        </w:rPr>
        <w:t xml:space="preserve">二手房买卖是房地产产权交易二级市场的俗称，是指已经在房地产交易中心备过案、完成初始登记和总登记的、再次上市进行交易。二手房买卖手续是指买房二手房时按照一定程序进行办理，包括订立买卖合同、接受房地产交易管理部门的审查、立契过户，缴纳税费、办理产权转移过户手续等。</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宋体" w:hAnsi="宋体" w:eastAsia="宋体" w:cs="宋体"/>
          <w:color w:val="000"/>
          <w:sz w:val="28"/>
          <w:szCs w:val="28"/>
        </w:rPr>
        <w:t xml:space="preserve">日期： 日期：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二手房买卖合同协议书简单版(篇三</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卖方房产（下称该房产）座落于____，建筑面积____平方米。详见《房屋所有权证》、《房屋结构图》。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买卖双方商定上述房产成交价为人民币（大写）____（但交易备案价为）。</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1、买卖过户所涉及所有税、费，均由买方承担。</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2、土地证办理费用：土地证从卖方名下过户至买方名下的全部费用由买方承担；如房产所属土地为划拨地，则土地出让金由买方承担；双方约定其他承担方式：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买卖双方同意，自本合同签订之日起至20__年11月30日内，双方共同到房屋登记机构申请办理房屋权属转移登记手续。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（一）自违约行为发生之日起，违约方按成交价款每日万分之三向守约方支付违约金。该违约金的认定及支付不影响合同在违约行为终止之后继续履行。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（国土局备案合同与本合同不一致的，以本合同为准）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二手房买卖合同协议书简单版(篇四</w:t>
      </w:r>
    </w:p>
    <w:p>
      <w:pPr>
        <w:ind w:left="0" w:right="0" w:firstLine="560"/>
        <w:spacing w:before="450" w:after="450" w:line="312" w:lineRule="auto"/>
      </w:pPr>
      <w:r>
        <w:rPr>
          <w:rFonts w:ascii="宋体" w:hAnsi="宋体" w:eastAsia="宋体" w:cs="宋体"/>
          <w:color w:val="000"/>
          <w:sz w:val="28"/>
          <w:szCs w:val="28"/>
        </w:rPr>
        <w:t xml:space="preserve">出卖人(甲方):__________法定代表人身份证号码：受让人(乙方):__________法定代表人身份证号码：各方根据中华人民共和国相关法律、法规，在平等、自愿的基础上，经友好协商，就二手房买卖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2、该房屋交付时，房屋实际面积与暂测面积的差别不超过暂测面积的177;_________%(不包括177;_________%)时，房价款保持不变。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 。</w:t>
      </w:r>
    </w:p>
    <w:p>
      <w:pPr>
        <w:ind w:left="0" w:right="0" w:firstLine="560"/>
        <w:spacing w:before="450" w:after="450" w:line="312" w:lineRule="auto"/>
      </w:pPr>
      <w:r>
        <w:rPr>
          <w:rFonts w:ascii="宋体" w:hAnsi="宋体" w:eastAsia="宋体" w:cs="宋体"/>
          <w:color w:val="000"/>
          <w:sz w:val="28"/>
          <w:szCs w:val="28"/>
        </w:rPr>
        <w:t xml:space="preserve">2、分期付款______________________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 。</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如乙方不要求退房,每逾期____日，甲方须按已付房款的万分之一支付乙方违约金。</w:t>
      </w:r>
    </w:p>
    <w:p>
      <w:pPr>
        <w:ind w:left="0" w:right="0" w:firstLine="560"/>
        <w:spacing w:before="450" w:after="450" w:line="312" w:lineRule="auto"/>
      </w:pPr>
      <w:r>
        <w:rPr>
          <w:rFonts w:ascii="宋体" w:hAnsi="宋体" w:eastAsia="宋体" w:cs="宋体"/>
          <w:color w:val="000"/>
          <w:sz w:val="28"/>
          <w:szCs w:val="28"/>
        </w:rPr>
        <w:t xml:space="preserve">第十条保证甲方保证在交易时该房屋没有产权纠纷，有关按揭、抵押债务、税项及租金等，甲方均在交易前办妥。交易后如有上述未清事项，由甲方承担全部责任。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第十二条费用交接时间水、电、煤气、物业、供暖等各项费用的交接日期为________年____月____日，甲乙双方协商费用承担，进行费用核对。</w:t>
      </w:r>
    </w:p>
    <w:p>
      <w:pPr>
        <w:ind w:left="0" w:right="0" w:firstLine="560"/>
        <w:spacing w:before="450" w:after="450" w:line="312" w:lineRule="auto"/>
      </w:pPr>
      <w:r>
        <w:rPr>
          <w:rFonts w:ascii="宋体" w:hAnsi="宋体" w:eastAsia="宋体" w:cs="宋体"/>
          <w:color w:val="000"/>
          <w:sz w:val="28"/>
          <w:szCs w:val="28"/>
        </w:rPr>
        <w:t xml:space="preserve">第十三条声明及保证甲方：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3、本房屋如存在共有人，甲方保证在出让本房屋时已取得全部共有人同意，否则全部责任由甲方承担。乙方：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第十六条争议的处理本合同在履行过程中发生的争议，由双方当事人协商解决;协商不成的，按下述第 1 种方式解决：</w:t>
      </w:r>
    </w:p>
    <w:p>
      <w:pPr>
        <w:ind w:left="0" w:right="0" w:firstLine="560"/>
        <w:spacing w:before="450" w:after="450" w:line="312" w:lineRule="auto"/>
      </w:pPr>
      <w:r>
        <w:rPr>
          <w:rFonts w:ascii="宋体" w:hAnsi="宋体" w:eastAsia="宋体" w:cs="宋体"/>
          <w:color w:val="000"/>
          <w:sz w:val="28"/>
          <w:szCs w:val="28"/>
        </w:rPr>
        <w:t xml:space="preserve">1、提交九江仲裁委员会仲裁。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送达地址条款本合同签订人所填写的地址信息，将作为通知、信件、法律文书等一切书面文件的送达地址。若按该地址送达的相关文件无人签收或被拒绝签收，则文件退回之日视为送达之日。双方确认的送达地址如下：甲方地址：编码： 收件人：手机号码： 电子邮箱:乙方地址：编码： 收件人：手机号码： 电子邮箱:在不限制前款规定效力的前提下，本合同项下任何一方以预留之手机号码电子邮件地址向另一方预留之手机号码电子邮件地址以发送短信、彩信、电子邮件等形式发送任何通知、信件、法律文书之日即视为已送达。任何一方于本合同项下预留之送达地址、接受通知之手机号码电子邮件地址变更，应在变更后____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第十八条不可抗力因不可抗力导致合同不能履行的，双方均不承担违约责任。</w:t>
      </w:r>
    </w:p>
    <w:p>
      <w:pPr>
        <w:ind w:left="0" w:right="0" w:firstLine="560"/>
        <w:spacing w:before="450" w:after="450" w:line="312" w:lineRule="auto"/>
      </w:pPr>
      <w:r>
        <w:rPr>
          <w:rFonts w:ascii="宋体" w:hAnsi="宋体" w:eastAsia="宋体" w:cs="宋体"/>
          <w:color w:val="000"/>
          <w:sz w:val="28"/>
          <w:szCs w:val="28"/>
        </w:rPr>
        <w:t xml:space="preserve">第十九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3、本合同的附件和补充合同均为本合同不可分割的组成部分，与本合同具有同等的法律效力。出卖人(签字、盖章):____________受让人(签字、盖章):____________合同签订日期_____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____年____月____日在房地产交易中心缴交税费当日乙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交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____年____月____日在房地产交易中心缴交税费当日乙方支付首付款（含定金）人民币____拾____万____仟____佰____拾____元整给甲方，剩余房款人民币____________元整于产权交割完毕当日交付给甲方。</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出卖人应当在收到□定金/□第一期房款/合同全部房款之日起日内将该房屋交付给买受人。</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出卖人与买受人共同对该房屋附属设施设备、装饰装修、相关物品清单等具体情况进行验收，记录水、电、气表的读数，并交接附件一中所列物品；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出卖人与房屋的承租人解除租赁合同关系。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第五条权属转移登记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3、出卖人应于日前，向房屋所在地的户籍管理机关办理完成原有户口迁出手续。如因出卖人自身原因未如期将与本房屋相关的户口迁出的，每延期一日，应当按照房价款_______‰向买受人支付违约金。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4、房屋物业管理费、供暖、水、电、煤气、有线电视等的过户手续办理过程中，甲乙双方应积极配合，产生的过户手续费用由买受人承担。</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1、出卖人违约责任</w:t>
      </w:r>
    </w:p>
    <w:p>
      <w:pPr>
        <w:ind w:left="0" w:right="0" w:firstLine="560"/>
        <w:spacing w:before="450" w:after="450" w:line="312" w:lineRule="auto"/>
      </w:pPr>
      <w:r>
        <w:rPr>
          <w:rFonts w:ascii="宋体" w:hAnsi="宋体" w:eastAsia="宋体" w:cs="宋体"/>
          <w:color w:val="000"/>
          <w:sz w:val="28"/>
          <w:szCs w:val="28"/>
        </w:rPr>
        <w:t xml:space="preserve">出卖人未按照约定的期限和条件将房屋交付买受人或者因出卖人原因延期至房屋权属登记部门办理过户登记的，每逾期一日，出卖人按买受人已支付房价款的______‰向买受人支付违约金，逾期超过______日，买受人有权退房。买受人退房的，款的_____％向买受人支付违约金。</w:t>
      </w:r>
    </w:p>
    <w:p>
      <w:pPr>
        <w:ind w:left="0" w:right="0" w:firstLine="560"/>
        <w:spacing w:before="450" w:after="450" w:line="312" w:lineRule="auto"/>
      </w:pPr>
      <w:r>
        <w:rPr>
          <w:rFonts w:ascii="宋体" w:hAnsi="宋体" w:eastAsia="宋体" w:cs="宋体"/>
          <w:color w:val="000"/>
          <w:sz w:val="28"/>
          <w:szCs w:val="28"/>
        </w:rPr>
        <w:t xml:space="preserve">出卖人延期办理解除抵押手续的，每延期一日，应当按照合同房价款的_____％向买受人支付违约金，延期超过日，买受人有权解除合同，出卖人应当自解除合同通知送达之日起日内退还买受人全部已付款，并且应当按照房价款的％向买受人支付违约金。</w:t>
      </w:r>
    </w:p>
    <w:p>
      <w:pPr>
        <w:ind w:left="0" w:right="0" w:firstLine="560"/>
        <w:spacing w:before="450" w:after="450" w:line="312" w:lineRule="auto"/>
      </w:pPr>
      <w:r>
        <w:rPr>
          <w:rFonts w:ascii="宋体" w:hAnsi="宋体" w:eastAsia="宋体" w:cs="宋体"/>
          <w:color w:val="000"/>
          <w:sz w:val="28"/>
          <w:szCs w:val="28"/>
        </w:rPr>
        <w:t xml:space="preserve">2、买受人违约责任</w:t>
      </w:r>
    </w:p>
    <w:p>
      <w:pPr>
        <w:ind w:left="0" w:right="0" w:firstLine="560"/>
        <w:spacing w:before="450" w:after="450" w:line="312" w:lineRule="auto"/>
      </w:pPr>
      <w:r>
        <w:rPr>
          <w:rFonts w:ascii="宋体" w:hAnsi="宋体" w:eastAsia="宋体" w:cs="宋体"/>
          <w:color w:val="000"/>
          <w:sz w:val="28"/>
          <w:szCs w:val="28"/>
        </w:rPr>
        <w:t xml:space="preserve">买受人未按照合同约定的期限支付房款的或者因买受人原因延期至房屋权属登记部门办理过户登记的或者延期申办抵押贷款的，每逾期一日，买受人按逾期应付款的_____‰向出卖人支付违约金，逾期超过______日，出卖人有权解除合同。出卖人解除合同的，买受人应当自解除合同通知送达之日起____日内按照累计的逾期应付款的______％向出卖人支付违约金。</w:t>
      </w:r>
    </w:p>
    <w:p>
      <w:pPr>
        <w:ind w:left="0" w:right="0" w:firstLine="560"/>
        <w:spacing w:before="450" w:after="450" w:line="312" w:lineRule="auto"/>
      </w:pPr>
      <w:r>
        <w:rPr>
          <w:rFonts w:ascii="宋体" w:hAnsi="宋体" w:eastAsia="宋体" w:cs="宋体"/>
          <w:color w:val="000"/>
          <w:sz w:val="28"/>
          <w:szCs w:val="28"/>
        </w:rPr>
        <w:t xml:space="preserve">出卖人应当自退房通知送达之日起日内退还全部已付款。</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第八条本合同如需办理公证，经国家公证机关_________公证处公证，公证费用由_________承担。</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第九条本合同一式____份。甲方产权人___份，甲方委托代理人____份，乙方____份，______市房地产交易中心一份、________公证处一份。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出卖人应当在20__年__月31日前，将房屋依照约定交付买受人使用。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二手房买卖合同协议书简单版(篇十</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二手房买卖合同协议书简单版(篇十一</w:t>
      </w:r>
    </w:p>
    <w:p>
      <w:pPr>
        <w:ind w:left="0" w:right="0" w:firstLine="560"/>
        <w:spacing w:before="450" w:after="450" w:line="312" w:lineRule="auto"/>
      </w:pPr>
      <w:r>
        <w:rPr>
          <w:rFonts w:ascii="宋体" w:hAnsi="宋体" w:eastAsia="宋体" w:cs="宋体"/>
          <w:color w:val="000"/>
          <w:sz w:val="28"/>
          <w:szCs w:val="28"/>
        </w:rPr>
        <w:t xml:space="preserve">卖方(甲方)：___________联系电话：____________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元整，大写为_元。本合同签订之日，乙方向甲方支付人民币_元整，作为购房定金。甲乙双方同意并约定在签定合同日内乙方支付首付款(含定金)人民币_元给甲方，剩余房款人民币_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八、本合同按照《中华人民共和国经济合同法》进行，一式二份，甲乙双方各执一份，一经签字即产生法律效力。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二手房买卖合同协议书简单版(篇十五</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电话：0756- 传真：0756-</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并于年月日乙方协助甲方办理更名过户前向乙方付总房款的</w:t>
      </w:r>
    </w:p>
    <w:p>
      <w:pPr>
        <w:ind w:left="0" w:right="0" w:firstLine="560"/>
        <w:spacing w:before="450" w:after="450" w:line="312" w:lineRule="auto"/>
      </w:pPr>
      <w:r>
        <w:rPr>
          <w:rFonts w:ascii="宋体" w:hAnsi="宋体" w:eastAsia="宋体" w:cs="宋体"/>
          <w:color w:val="000"/>
          <w:sz w:val="28"/>
          <w:szCs w:val="28"/>
        </w:rPr>
        <w:t xml:space="preserve">%，即元，待有关房屋产权或购房合同手续完备之日前，甲</w:t>
      </w:r>
    </w:p>
    <w:p>
      <w:pPr>
        <w:ind w:left="0" w:right="0" w:firstLine="560"/>
        <w:spacing w:before="450" w:after="450" w:line="312" w:lineRule="auto"/>
      </w:pPr>
      <w:r>
        <w:rPr>
          <w:rFonts w:ascii="宋体" w:hAnsi="宋体" w:eastAsia="宋体" w:cs="宋体"/>
          <w:color w:val="000"/>
          <w:sz w:val="28"/>
          <w:szCs w:val="28"/>
        </w:rPr>
        <w:t xml:space="preserve">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w:t>
      </w:r>
    </w:p>
    <w:p>
      <w:pPr>
        <w:ind w:left="0" w:right="0" w:firstLine="560"/>
        <w:spacing w:before="450" w:after="450" w:line="312" w:lineRule="auto"/>
      </w:pPr>
      <w:r>
        <w:rPr>
          <w:rFonts w:ascii="宋体" w:hAnsi="宋体" w:eastAsia="宋体" w:cs="宋体"/>
          <w:color w:val="000"/>
          <w:sz w:val="28"/>
          <w:szCs w:val="28"/>
        </w:rPr>
        <w:t xml:space="preserve">期购房款人民币元，乙方代甲方向银行申请成年即人民</w:t>
      </w:r>
    </w:p>
    <w:p>
      <w:pPr>
        <w:ind w:left="0" w:right="0" w:firstLine="560"/>
        <w:spacing w:before="450" w:after="450" w:line="312" w:lineRule="auto"/>
      </w:pPr>
      <w:r>
        <w:rPr>
          <w:rFonts w:ascii="宋体" w:hAnsi="宋体" w:eastAsia="宋体" w:cs="宋体"/>
          <w:color w:val="000"/>
          <w:sz w:val="28"/>
          <w:szCs w:val="28"/>
        </w:rPr>
        <w:t xml:space="preserve">币元按揭贷款，所需律师费、保险费、评估费、资料保管费等费用全</w:t>
      </w:r>
    </w:p>
    <w:p>
      <w:pPr>
        <w:ind w:left="0" w:right="0" w:firstLine="560"/>
        <w:spacing w:before="450" w:after="450" w:line="312" w:lineRule="auto"/>
      </w:pPr>
      <w:r>
        <w:rPr>
          <w:rFonts w:ascii="宋体" w:hAnsi="宋体" w:eastAsia="宋体" w:cs="宋体"/>
          <w:color w:val="000"/>
          <w:sz w:val="28"/>
          <w:szCs w:val="28"/>
        </w:rPr>
        <w:t xml:space="preserve">部由甲方支付。若银行审批的按揭款数额达不到申请贷款额，甲方应在接</w:t>
      </w:r>
    </w:p>
    <w:p>
      <w:pPr>
        <w:ind w:left="0" w:right="0" w:firstLine="560"/>
        <w:spacing w:before="450" w:after="450" w:line="312" w:lineRule="auto"/>
      </w:pPr>
      <w:r>
        <w:rPr>
          <w:rFonts w:ascii="宋体" w:hAnsi="宋体" w:eastAsia="宋体" w:cs="宋体"/>
          <w:color w:val="000"/>
          <w:sz w:val="28"/>
          <w:szCs w:val="28"/>
        </w:rPr>
        <w:t xml:space="preserve">到乙方通知起日内，向乙方补齐申请贷款数额与银行实际审批贷款数</w:t>
      </w:r>
    </w:p>
    <w:p>
      <w:pPr>
        <w:ind w:left="0" w:right="0" w:firstLine="560"/>
        <w:spacing w:before="450" w:after="450" w:line="312" w:lineRule="auto"/>
      </w:pPr>
      <w:r>
        <w:rPr>
          <w:rFonts w:ascii="宋体" w:hAnsi="宋体" w:eastAsia="宋体" w:cs="宋体"/>
          <w:color w:val="000"/>
          <w:sz w:val="28"/>
          <w:szCs w:val="28"/>
        </w:rPr>
        <w:t xml:space="preserve">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合同于年月日在</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二手房买卖合同协议书简单版(篇十六</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第一条甲方转让的二手房位于__________________，。甲方已取得该二手房的二手房所有权证，该二手房建筑面积为：__________，产权人：__________，房地产用途为：_________。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第八条该二手房所附着的户口，甲方承诺在收到二手房转让总价之日起______日内迁出，逾期则以该二手房总价为基数按每日_____的比例向乙方支付违约金。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第十条乙方逾期付款的违约责任：乙方逾期支付除定金外剩余房款的，甲方有权要求乙方承担违约责任。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二手房买卖合同协议书简单版(篇十七</w:t>
      </w:r>
    </w:p>
    <w:p>
      <w:pPr>
        <w:ind w:left="0" w:right="0" w:firstLine="560"/>
        <w:spacing w:before="450" w:after="450" w:line="312" w:lineRule="auto"/>
      </w:pPr>
      <w:r>
        <w:rPr>
          <w:rFonts w:ascii="宋体" w:hAnsi="宋体" w:eastAsia="宋体" w:cs="宋体"/>
          <w:color w:val="000"/>
          <w:sz w:val="28"/>
          <w:szCs w:val="28"/>
        </w:rPr>
        <w:t xml:space="preserve">甲方(卖方)： 单位： 职务： 身份证号码： 住址： 电话： 甲方(与上述甲方系夫妻关系)： 单位： 职务： 身份证号码： 住址： 电话：(身份证、户口本、结婚证见附件1)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 单位： 职务： 身份证号码： 住址： 电话： (身份证、户口本、单身证明见附件2)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 商品房位于辽宁省锦州市 ， 商品房建于 年 月 日，土地使用权证号： ，房屋所有权证号： ，属 结构，建筑层数为 层，土地性质： ，使用年限：，建筑面积： 平方米，其中使用面积： 平方米，公摊： 平方米，共 室 厅 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 商品房总金额为共 元人民币，大写： 万 千 百 拾 元元整。</w:t>
      </w:r>
    </w:p>
    <w:p>
      <w:pPr>
        <w:ind w:left="0" w:right="0" w:firstLine="560"/>
        <w:spacing w:before="450" w:after="450" w:line="312" w:lineRule="auto"/>
      </w:pPr>
      <w:r>
        <w:rPr>
          <w:rFonts w:ascii="宋体" w:hAnsi="宋体" w:eastAsia="宋体" w:cs="宋体"/>
          <w:color w:val="000"/>
          <w:sz w:val="28"/>
          <w:szCs w:val="28"/>
        </w:rPr>
        <w:t xml:space="preserve">3、 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2、 甲方应在甲乙双方签订此合同后、房产过户前，结清该房屋物业费、采暖费、煤气费、水费、电费、网费、有线电视费等费用;甲方应当于房产过户在乙方名下的日内将以上费用账户过户在乙方名下，乙方配合。</w:t>
      </w:r>
    </w:p>
    <w:p>
      <w:pPr>
        <w:ind w:left="0" w:right="0" w:firstLine="560"/>
        <w:spacing w:before="450" w:after="450" w:line="312" w:lineRule="auto"/>
      </w:pPr>
      <w:r>
        <w:rPr>
          <w:rFonts w:ascii="宋体" w:hAnsi="宋体" w:eastAsia="宋体" w:cs="宋体"/>
          <w:color w:val="000"/>
          <w:sz w:val="28"/>
          <w:szCs w:val="28"/>
        </w:rPr>
        <w:t xml:space="preserve">3、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 乙方应当在甲乙双方共同到房地产产权登记机关进行办理房屋权属变更登记手续之日付房款元人民币。付至甲方银行卡内，甲方夫妻共同认可此账户，甲方开具等额收据 开户银行为： 账号为： 帐户名为： 。</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 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 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 个月内，付清房款尾款 元人民币。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 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 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 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甲方请 担任保证人，工作单位： 职务： ，承担连带保证责任。如果甲方违约，乙方可以同时向甲方、甲方保证人追究责任，保证人与甲方关系为： 。</w:t>
      </w:r>
    </w:p>
    <w:p>
      <w:pPr>
        <w:ind w:left="0" w:right="0" w:firstLine="560"/>
        <w:spacing w:before="450" w:after="450" w:line="312" w:lineRule="auto"/>
      </w:pPr>
      <w:r>
        <w:rPr>
          <w:rFonts w:ascii="宋体" w:hAnsi="宋体" w:eastAsia="宋体" w:cs="宋体"/>
          <w:color w:val="000"/>
          <w:sz w:val="28"/>
          <w:szCs w:val="28"/>
        </w:rPr>
        <w:t xml:space="preserve">乙方请 担任保证人，工作单位： 职务： ，承担连带保证责任。如果乙方违约，甲方可以同时向乙方、乙方保证人追究责任，保证人与乙方关系为： 。</w:t>
      </w:r>
    </w:p>
    <w:p>
      <w:pPr>
        <w:ind w:left="0" w:right="0" w:firstLine="560"/>
        <w:spacing w:before="450" w:after="450" w:line="312" w:lineRule="auto"/>
      </w:pPr>
      <w:r>
        <w:rPr>
          <w:rFonts w:ascii="宋体" w:hAnsi="宋体" w:eastAsia="宋体" w:cs="宋体"/>
          <w:color w:val="000"/>
          <w:sz w:val="28"/>
          <w:szCs w:val="28"/>
        </w:rPr>
        <w:t xml:space="preserve">保证人信息见附件4</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二手房买卖合同协议书简单版(篇十八</w:t>
      </w:r>
    </w:p>
    <w:p>
      <w:pPr>
        <w:ind w:left="0" w:right="0" w:firstLine="560"/>
        <w:spacing w:before="450" w:after="450" w:line="312" w:lineRule="auto"/>
      </w:pPr>
      <w:r>
        <w:rPr>
          <w:rFonts w:ascii="宋体" w:hAnsi="宋体" w:eastAsia="宋体" w:cs="宋体"/>
          <w:color w:val="000"/>
          <w:sz w:val="28"/>
          <w:szCs w:val="28"/>
        </w:rPr>
        <w:t xml:space="preserve">甲方(出卖人)：______身份证号码：_________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乙方(买受人)：______身份证号码：_________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结构为_________，建筑面积_________平方米(其中实际建筑面积_________平方米，公共部位与公用房屋分摊建筑面积_________平方米)，房屋用途为_________;(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协商后确定的实际成交价格为：人民币：(大写)_____________________，该房屋办理产权国土过户和公正所需的相关税费由___方承担，(该房屋过户、公正相关税费按照房交所、税务局等相关部门的征收标准缴纳，部分税费计算依据为该房屋评估价格，而非本合同约定的实际成交价)。</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1、乙方应于本合同生效之日向甲方支付定金________元整，并应于本合同生效之日起_________日内将该房屋全部价款付给</w:t>
      </w:r>
    </w:p>
    <w:p>
      <w:pPr>
        <w:ind w:left="0" w:right="0" w:firstLine="560"/>
        <w:spacing w:before="450" w:after="450" w:line="312" w:lineRule="auto"/>
      </w:pPr>
      <w:r>
        <w:rPr>
          <w:rFonts w:ascii="宋体" w:hAnsi="宋体" w:eastAsia="宋体" w:cs="宋体"/>
          <w:color w:val="000"/>
          <w:sz w:val="28"/>
          <w:szCs w:val="28"/>
        </w:rPr>
        <w:t xml:space="preserve">甲方。甲方承诺如该房屋不卖给乙方，按所交定金的.双倍赔付乙方;乙方如不买该房屋，所交定金不予退还。</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2、本协议一式___份，甲方、乙方各___份，具有同等法律效力。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卖方(以下简称甲方)：________，国籍：_______，身份证号码：______________________，地址：__________________，编码：__________，联系电话：__________;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委托代理人：__________，国籍：_______电话：______________，地址：_____________________，编码：_________;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买方(以下简称乙方)：_______，国籍：_______，身份证号码：______________________，地址：__________________，编码：__________，联系电话：__________;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委托代理人：__________，国籍：_______电话：______________，地址：_____________________，编码：_________。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市____________________________;位于第____层，共_____(套)(间)，房屋结构为______________，建筑面积____________平方米(其中实际建筑面积________平方米，公共部位与公用房屋分摊建筑面积________平方米)，房屋用途为_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该房屋交付时，房屋实际面积与暂测面积的差别不超过暂测面积的_______%(不包括________%)时，房价款保持不变。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实际面积与暂测面积差别超过暂测面积的_______%(包括_______%)时，甲乙双方同意按下述第________种方式处理：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_;土地使用权年限自________年____月____日至________年____月____日止。以划拨方式取得土地使用权的房地产转让批准文件号为_____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 (实际建筑面积)计算，该房屋售价为(_______币)每平方米_______________元，总金额为( 币)_______亿_______千_______百_______拾_______万_______千________百_______拾_______元整。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___亿_______千_______百_______拾_______万_______千_______百_______拾____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第二天起至实际付款之日止，月利息按__________计算。逾期超过______________天后，即视为乙方不履行本合同。届时，甲方有权按下述第______________种约定，追究乙方的违约责任。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第二天起至实际交付之日止，月利息在____个月内按____利率计算;自第______个月起，月利息则按____利率计算。逾期超过_____个月，则视为甲方不履行本合同，乙方有权按下列第______种约定，追究甲方的违约责任。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2、甲方按乙方累计已付款的_______________%向乙方支付违违约金，合同继续履行。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本合同在履行中发生争议，由甲、乙双方协商解决。协商不成时，甲、乙双方同意由______________仲裁委员会仲裁。(甲、乙双方不在本合同中约定仲裁机构，事后又没有达成书面仲裁协议的，可向人民起诉。)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本合同连同附表共____页，一式____份，甲、乙双方各执一份，_____各执一份，均具有同等效力。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一：房屋平面图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二：房屋内部附着设施</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二手房买卖合同协议书简单版(篇二十</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淄博二手房买卖合同范本精选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2024-10-20T05:27:38+08:00</dcterms:created>
  <dcterms:modified xsi:type="dcterms:W3CDTF">2024-10-20T05:27:38+08:00</dcterms:modified>
</cp:coreProperties>
</file>

<file path=docProps/custom.xml><?xml version="1.0" encoding="utf-8"?>
<Properties xmlns="http://schemas.openxmlformats.org/officeDocument/2006/custom-properties" xmlns:vt="http://schemas.openxmlformats.org/officeDocument/2006/docPropsVTypes"/>
</file>