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工作表扬信格式(3篇)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作表扬信格式篇一值此新春佳节来临之际，我们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工作表扬信格式篇一</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值此新春佳节来临之际，我们谨代表青海各族人民向贵公司广大干部职工致以新春的问候和良好的祝愿!并对贵公司长期以来对青海经济社会发展给予的关心和支持表示衷心的感谢!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20xx年是实施“”规划的最后一年，我们将紧紧围绕科学发展、改善民生、保护生态三大历史任务，着力推动青海经济社会实现跨越发展、绿色发展、和谐发展和统筹发展。衷心希望在新的一年里，继续得到贵公司对青海发展的关心和支持!也衷心祝愿贵公司在新的一年里各项工作取得新的更大成绩!</w:t>
      </w:r>
    </w:p>
    <w:p>
      <w:pPr>
        <w:ind w:left="0" w:right="0" w:firstLine="560"/>
        <w:spacing w:before="450" w:after="450" w:line="312" w:lineRule="auto"/>
      </w:pPr>
      <w:r>
        <w:rPr>
          <w:rFonts w:ascii="宋体" w:hAnsi="宋体" w:eastAsia="宋体" w:cs="宋体"/>
          <w:color w:val="000"/>
          <w:sz w:val="28"/>
          <w:szCs w:val="28"/>
        </w:rPr>
        <w:t xml:space="preserve">让我们更加紧密地团结在以为的党中央周围，深入贯彻落实科学发展观，继续加强合作，共创美好未来!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工作表扬信格式篇二</w:t>
      </w:r>
    </w:p>
    <w:p>
      <w:pPr>
        <w:ind w:left="0" w:right="0" w:firstLine="560"/>
        <w:spacing w:before="450" w:after="450" w:line="312" w:lineRule="auto"/>
      </w:pPr>
      <w:r>
        <w:rPr>
          <w:rFonts w:ascii="宋体" w:hAnsi="宋体" w:eastAsia="宋体" w:cs="宋体"/>
          <w:color w:val="000"/>
          <w:sz w:val="28"/>
          <w:szCs w:val="28"/>
        </w:rPr>
        <w:t xml:space="preserve">x部门：</w:t>
      </w:r>
    </w:p>
    <w:p>
      <w:pPr>
        <w:ind w:left="0" w:right="0" w:firstLine="560"/>
        <w:spacing w:before="450" w:after="450" w:line="312" w:lineRule="auto"/>
      </w:pPr>
      <w:r>
        <w:rPr>
          <w:rFonts w:ascii="宋体" w:hAnsi="宋体" w:eastAsia="宋体" w:cs="宋体"/>
          <w:color w:val="000"/>
          <w:sz w:val="28"/>
          <w:szCs w:val="28"/>
        </w:rPr>
        <w:t xml:space="preserve">在我司与惠东县稔山镇卫生院的工程款纠纷问题上，惠东县司-法-部门、卫生局、**局等政府部门及时到场进行协调，让我们这些弱小群体看到了政府部门的办事效率，更让我们坚信了党的领导。</w:t>
      </w:r>
    </w:p>
    <w:p>
      <w:pPr>
        <w:ind w:left="0" w:right="0" w:firstLine="560"/>
        <w:spacing w:before="450" w:after="450" w:line="312" w:lineRule="auto"/>
      </w:pPr>
      <w:r>
        <w:rPr>
          <w:rFonts w:ascii="宋体" w:hAnsi="宋体" w:eastAsia="宋体" w:cs="宋体"/>
          <w:color w:val="000"/>
          <w:sz w:val="28"/>
          <w:szCs w:val="28"/>
        </w:rPr>
        <w:t xml:space="preserve">在此，我们谨代表我公司员工，向惠东县司-法-部门、卫生局、等政府有关部门表示由衷的感谢并致以崇高的敬意!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我公司与惠东县稔山镇卫生院签约的工程，工程现已竣工，且相关文件双方已办理妥善，而惠东县稔山镇卫生院没有按合同条约把工程余款付清给我司，以至于我司无法支付工人工钱，逼得工人亲自到惠东县稔山镇卫生院拉横条大声声讨他们的血汗钱，最后还是惠东县司-法-部门、卫生局、等政府相关部门及时赶到，尽心尽力、尽忠尽职的安抚工人情绪，有效协调工程款问题，给我们工人一个好的说法。</w:t>
      </w:r>
    </w:p>
    <w:p>
      <w:pPr>
        <w:ind w:left="0" w:right="0" w:firstLine="560"/>
        <w:spacing w:before="450" w:after="450" w:line="312" w:lineRule="auto"/>
      </w:pPr>
      <w:r>
        <w:rPr>
          <w:rFonts w:ascii="宋体" w:hAnsi="宋体" w:eastAsia="宋体" w:cs="宋体"/>
          <w:color w:val="000"/>
          <w:sz w:val="28"/>
          <w:szCs w:val="28"/>
        </w:rPr>
        <w:t xml:space="preserve">在此，惠东县司-法-部门、卫生局、等政府相关部门发挥了至关重要的作用，你们代表了共产党对我们这些广大市民的关心与爱护，你们苦我们所苦，懂我们所需。你们这种无私为人民服务的崇高精神值得我们赞扬。</w:t>
      </w:r>
    </w:p>
    <w:p>
      <w:pPr>
        <w:ind w:left="0" w:right="0" w:firstLine="560"/>
        <w:spacing w:before="450" w:after="450" w:line="312" w:lineRule="auto"/>
      </w:pPr>
      <w:r>
        <w:rPr>
          <w:rFonts w:ascii="宋体" w:hAnsi="宋体" w:eastAsia="宋体" w:cs="宋体"/>
          <w:color w:val="000"/>
          <w:sz w:val="28"/>
          <w:szCs w:val="28"/>
        </w:rPr>
        <w:t xml:space="preserve">在我们苦难无助的时候，是你们伸出了援助之手，是你们让工人们看到了希望，让我们相信在共产党领导下会过得越来越好、和-谐共处、人人都可拿到自己所劳该得的、没有存在所谓社会不公，让我们知道在共产党领导下的中国是一个讲-法律讲制度的文明大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工作表扬信格式篇三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我代表**乡党委、政府向贵公司致以最诚挚的问候!</w:t>
      </w:r>
    </w:p>
    <w:p>
      <w:pPr>
        <w:ind w:left="0" w:right="0" w:firstLine="560"/>
        <w:spacing w:before="450" w:after="450" w:line="312" w:lineRule="auto"/>
      </w:pPr>
      <w:r>
        <w:rPr>
          <w:rFonts w:ascii="宋体" w:hAnsi="宋体" w:eastAsia="宋体" w:cs="宋体"/>
          <w:color w:val="000"/>
          <w:sz w:val="28"/>
          <w:szCs w:val="28"/>
        </w:rPr>
        <w:t xml:space="preserve">关爱孤困、留守学生工作是构建和谐社会、落实科学发展观的必然要求，党和政府历来高度重视。这次捐赠是贵公司情系下一代、为留守学生健康成长，多办实事的具体举措，也是加强和改进未成年人思想建设的具体体现。希望受捐助的同学要多与父母沟通，勤奋学习，立志成才，学会感恩，孝敬父母，回报社会。</w:t>
      </w:r>
    </w:p>
    <w:p>
      <w:pPr>
        <w:ind w:left="0" w:right="0" w:firstLine="560"/>
        <w:spacing w:before="450" w:after="450" w:line="312" w:lineRule="auto"/>
      </w:pPr>
      <w:r>
        <w:rPr>
          <w:rFonts w:ascii="宋体" w:hAnsi="宋体" w:eastAsia="宋体" w:cs="宋体"/>
          <w:color w:val="000"/>
          <w:sz w:val="28"/>
          <w:szCs w:val="28"/>
        </w:rPr>
        <w:t xml:space="preserve">**乡党委政府希望受助的同学平时要多与父母联系，要学会生活自理，自立自强，长大后能以真才实学报效祖国。</w:t>
      </w:r>
    </w:p>
    <w:p>
      <w:pPr>
        <w:ind w:left="0" w:right="0" w:firstLine="560"/>
        <w:spacing w:before="450" w:after="450" w:line="312" w:lineRule="auto"/>
      </w:pPr>
      <w:r>
        <w:rPr>
          <w:rFonts w:ascii="宋体" w:hAnsi="宋体" w:eastAsia="宋体" w:cs="宋体"/>
          <w:color w:val="000"/>
          <w:sz w:val="28"/>
          <w:szCs w:val="28"/>
        </w:rPr>
        <w:t xml:space="preserve">我代表全乡受捐赠留守儿童向中国移动巴中分公司的领导表示衷心地感谢。受人滴水之恩当以涌泉相报，你们这种回报社会的义举感动着全乡群众，我们无以为报，内心的感谢无法当面道明，然而，只言片语又不能尽言感激之意，也只能如此。接受帮扶的我们也惟有如此，让你们的这种精神在留守儿童身上扎根发芽并开出善良的道德之花，让这种精神在全乡人民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此恩此情，无以言表!愿我们久久徜徉于这次真诚的合作架起的友谊之桥上，手拉手，心连心，为全社会慈善事业和谐发展做出我们共同的贡献!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祝贵公司发展蒸蒸日上，并致以最真挚的谢意!致敬!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2024-11-10T19:27:31+08:00</dcterms:created>
  <dcterms:modified xsi:type="dcterms:W3CDTF">2024-11-10T19:27:31+08:00</dcterms:modified>
</cp:coreProperties>
</file>

<file path=docProps/custom.xml><?xml version="1.0" encoding="utf-8"?>
<Properties xmlns="http://schemas.openxmlformats.org/officeDocument/2006/custom-properties" xmlns:vt="http://schemas.openxmlformats.org/officeDocument/2006/docPropsVTypes"/>
</file>