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2024年佳作百年孤独阅读心得体会感想五篇作文 读《百年孤独》心得体会(四篇)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对于我们是非常有帮助的，可是应该怎么写心得体会呢？下面是小编帮大家整理的优秀心得体会范文，供大家参考借鉴，希望可以帮助到有需要的朋友。佳作百年孤独阅读心...</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佳作百年孤独阅读心得体会感想五篇作文 读《百年孤独》心得体会篇一</w:t>
      </w:r>
    </w:p>
    <w:p>
      <w:pPr>
        <w:ind w:left="0" w:right="0" w:firstLine="560"/>
        <w:spacing w:before="450" w:after="450" w:line="312" w:lineRule="auto"/>
      </w:pPr>
      <w:r>
        <w:rPr>
          <w:rFonts w:ascii="宋体" w:hAnsi="宋体" w:eastAsia="宋体" w:cs="宋体"/>
          <w:color w:val="000"/>
          <w:sz w:val="28"/>
          <w:szCs w:val="28"/>
        </w:rPr>
        <w:t xml:space="preserve">还有另外一个版本：</w:t>
      </w:r>
    </w:p>
    <w:p>
      <w:pPr>
        <w:ind w:left="0" w:right="0" w:firstLine="560"/>
        <w:spacing w:before="450" w:after="450" w:line="312" w:lineRule="auto"/>
      </w:pPr>
      <w:r>
        <w:rPr>
          <w:rFonts w:ascii="宋体" w:hAnsi="宋体" w:eastAsia="宋体" w:cs="宋体"/>
          <w:color w:val="000"/>
          <w:sz w:val="28"/>
          <w:szCs w:val="28"/>
        </w:rPr>
        <w:t xml:space="preserve">一个怀揣梦想的大叔，终于有一天冲突了世俗的眼光，道德的束缚，带上画架去了艺术的国度。在那里，他仿佛到了梦想的天堂，他全情的投入，心无旁骛的作画，绘画带来的满足让他忘记了身体的疼痛，他一刻不愿停歇的创作，终于在临终前完成了此生最满意的作品，并将它带到坟墓，实现了灵魂与肉体的真正共存。</w:t>
      </w:r>
    </w:p>
    <w:p>
      <w:pPr>
        <w:ind w:left="0" w:right="0" w:firstLine="560"/>
        <w:spacing w:before="450" w:after="450" w:line="312" w:lineRule="auto"/>
      </w:pPr>
      <w:r>
        <w:rPr>
          <w:rFonts w:ascii="宋体" w:hAnsi="宋体" w:eastAsia="宋体" w:cs="宋体"/>
          <w:color w:val="000"/>
          <w:sz w:val="28"/>
          <w:szCs w:val="28"/>
        </w:rPr>
        <w:t xml:space="preserve">前者是从旁观者的角度，后者是故事的主人公思特里克兰德本人。</w:t>
      </w:r>
    </w:p>
    <w:p>
      <w:pPr>
        <w:ind w:left="0" w:right="0" w:firstLine="560"/>
        <w:spacing w:before="450" w:after="450" w:line="312" w:lineRule="auto"/>
      </w:pPr>
      <w:r>
        <w:rPr>
          <w:rFonts w:ascii="宋体" w:hAnsi="宋体" w:eastAsia="宋体" w:cs="宋体"/>
          <w:color w:val="000"/>
          <w:sz w:val="28"/>
          <w:szCs w:val="28"/>
        </w:rPr>
        <w:t xml:space="preserve">其实写一份书评可以有好多出发点，故事的编排，写作的技巧，作者的经历都行，今天我想从思特里克兰德这个人本身，去思考一些关于人的问题。</w:t>
      </w:r>
    </w:p>
    <w:p>
      <w:pPr>
        <w:ind w:left="0" w:right="0" w:firstLine="560"/>
        <w:spacing w:before="450" w:after="450" w:line="312" w:lineRule="auto"/>
      </w:pPr>
      <w:r>
        <w:rPr>
          <w:rFonts w:ascii="宋体" w:hAnsi="宋体" w:eastAsia="宋体" w:cs="宋体"/>
          <w:color w:val="000"/>
          <w:sz w:val="28"/>
          <w:szCs w:val="28"/>
        </w:rPr>
        <w:t xml:space="preserve">很多人并不理解思特里克兰德的做法，一个男人不应该像他这样毫无责任感；但更多人会选择中立，既不赞同，也不反对。讨论对错是没有意义的，因为我们大部分都是平庸的人，既没有天赋和勇气去追梦，又不甘于太过平凡。</w:t>
      </w:r>
    </w:p>
    <w:p>
      <w:pPr>
        <w:ind w:left="0" w:right="0" w:firstLine="560"/>
        <w:spacing w:before="450" w:after="450" w:line="312" w:lineRule="auto"/>
      </w:pPr>
      <w:r>
        <w:rPr>
          <w:rFonts w:ascii="宋体" w:hAnsi="宋体" w:eastAsia="宋体" w:cs="宋体"/>
          <w:color w:val="000"/>
          <w:sz w:val="28"/>
          <w:szCs w:val="28"/>
        </w:rPr>
        <w:t xml:space="preserve">那么什么是梦想，是一个会刺激你荷尔蒙飙升的词?是一个会让你获得快乐的源泉?还是一个你一直想去又到不了的远方?我想都不是，书中没有介绍思特里克兰德在创作的过程中遇到的痛苦和瓶颈，更加没有任何说明他有经历怎样的挣扎、折磨甚至放弃。但我们都曾有过兴趣爱好，健身?读书?画画?弹琴?哪一个坚持过几十年如一日?最初的兴奋都逐渐会被过程中的困苦所消磨，直至放弃。</w:t>
      </w:r>
    </w:p>
    <w:p>
      <w:pPr>
        <w:ind w:left="0" w:right="0" w:firstLine="560"/>
        <w:spacing w:before="450" w:after="450" w:line="312" w:lineRule="auto"/>
      </w:pPr>
      <w:r>
        <w:rPr>
          <w:rFonts w:ascii="宋体" w:hAnsi="宋体" w:eastAsia="宋体" w:cs="宋体"/>
          <w:color w:val="000"/>
          <w:sz w:val="28"/>
          <w:szCs w:val="28"/>
        </w:rPr>
        <w:t xml:space="preserve">如果你觉得我在灌鸡汤劝大家去追求月亮，你就错了，我并没有兴趣讨论什么才是梦想，因为不是所有的人都能有资格去拥有。我也没有因为读完这本书而感受到强烈的悲伤或是兴奋的冲动，我最感慨的是拥有梦想这件事带给思特里克兰德的冷静和理智，以及对人性的洞察。</w:t>
      </w:r>
    </w:p>
    <w:p>
      <w:pPr>
        <w:ind w:left="0" w:right="0" w:firstLine="560"/>
        <w:spacing w:before="450" w:after="450" w:line="312" w:lineRule="auto"/>
      </w:pPr>
      <w:r>
        <w:rPr>
          <w:rFonts w:ascii="宋体" w:hAnsi="宋体" w:eastAsia="宋体" w:cs="宋体"/>
          <w:color w:val="000"/>
          <w:sz w:val="28"/>
          <w:szCs w:val="28"/>
        </w:rPr>
        <w:t xml:space="preserve">思特里克兰德的智慧。</w:t>
      </w:r>
    </w:p>
    <w:p>
      <w:pPr>
        <w:ind w:left="0" w:right="0" w:firstLine="560"/>
        <w:spacing w:before="450" w:after="450" w:line="312" w:lineRule="auto"/>
      </w:pPr>
      <w:r>
        <w:rPr>
          <w:rFonts w:ascii="宋体" w:hAnsi="宋体" w:eastAsia="宋体" w:cs="宋体"/>
          <w:color w:val="000"/>
          <w:sz w:val="28"/>
          <w:szCs w:val="28"/>
        </w:rPr>
        <w:t xml:space="preserve">看似冷血的思特里克兰德早就看穿了人性，妻子的哀怨更多是因为自己的离开使她没有了生活的依靠，她明明憎恨思特里克兰德，却在他成名后在家中挂满了他的遗作，并与来访者谈笑风生，虚荣心被彻底的满足。他因为与朋友的妻子私通而害得朋友妻离子散也未曾感到一丝内疚，因为他知道“女人可以原谅男人对她的伤害，但是永远不能原谅他对她做出的牺牲”，而这位朋友刚好是妥协了他妻子不堪回首的过去，对于妻子而言，他是自己耻辱过去的鲜活证明，她的背叛是早晚的事。</w:t>
      </w:r>
    </w:p>
    <w:p>
      <w:pPr>
        <w:ind w:left="0" w:right="0" w:firstLine="560"/>
        <w:spacing w:before="450" w:after="450" w:line="312" w:lineRule="auto"/>
      </w:pPr>
      <w:r>
        <w:rPr>
          <w:rFonts w:ascii="宋体" w:hAnsi="宋体" w:eastAsia="宋体" w:cs="宋体"/>
          <w:color w:val="000"/>
          <w:sz w:val="28"/>
          <w:szCs w:val="28"/>
        </w:rPr>
        <w:t xml:space="preserve">“你同我吵嘴，实际上是因为我根本不在乎你对我的看法。”中间人劝说思特里克兰德回家的时候，无法忍受其冷漠的态度便气愤的与其争吵，带着世俗所认为的道德，理直气壮。而思特里克兰德却平静的说出这一句。虽然我们没有明确的意识到或者我们根本不愿承认，我们还是非常重视别人是否看重我们的意见，我们在别人身上是否有影响力，如果我们对一个人的看法受到他的重视，我们就沾沾自喜，如果他对这种意见丝毫不理会，我们就会讨厌他。所以当你沉默以对的时候，那些说不喜欢冷暴力而同你不停争吵的人，真的是因为ta嘴上说的越在乎才越生气吗?</w:t>
      </w:r>
    </w:p>
    <w:p>
      <w:pPr>
        <w:ind w:left="0" w:right="0" w:firstLine="560"/>
        <w:spacing w:before="450" w:after="450" w:line="312" w:lineRule="auto"/>
      </w:pPr>
      <w:r>
        <w:rPr>
          <w:rFonts w:ascii="宋体" w:hAnsi="宋体" w:eastAsia="宋体" w:cs="宋体"/>
          <w:color w:val="000"/>
          <w:sz w:val="28"/>
          <w:szCs w:val="28"/>
        </w:rPr>
        <w:t xml:space="preserve">说到这，我停更这么久也多少与此有关。很长一段时间，我不停的听取着他人的意见，你年纪不小了，你该成家了，你该好好规划人生，你该有个普通女生该有的样子，你也没有那么优秀。于是我照着他们的说法不断的修正自己，小心翼翼的学会如何说活，如何闭嘴，写文章也都是想着怎么迎合大众的胃口，怎么写一些老少皆宜的“干货”，然后我什么都没写出来，然后我也成功的不再知道自己是谁。思特里克兰德对世俗的冷静处理态度引起了我的敬畏，其实写写字而已嘛，哪有那么复杂，懂的人看到交流交流最好，不懂的人就算评头品足也不会对我造成什么影响，除非是我自己给了他可以影响的机会。抑郁的人大多是因为想不开这一点吧。</w:t>
      </w:r>
    </w:p>
    <w:p>
      <w:pPr>
        <w:ind w:left="0" w:right="0" w:firstLine="560"/>
        <w:spacing w:before="450" w:after="450" w:line="312" w:lineRule="auto"/>
      </w:pPr>
      <w:r>
        <w:rPr>
          <w:rFonts w:ascii="宋体" w:hAnsi="宋体" w:eastAsia="宋体" w:cs="宋体"/>
          <w:color w:val="000"/>
          <w:sz w:val="28"/>
          <w:szCs w:val="28"/>
        </w:rPr>
        <w:t xml:space="preserve">所以，对于大多数平凡的我们，除了吃饭睡觉没有不做就会死的事情的我们，如何饶有兴趣的活在世俗中才是我们真正需要思考的。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佳作百年孤独阅读心得体会感想五篇作文 读《百年孤独》心得体会篇二</w:t>
      </w:r>
    </w:p>
    <w:p>
      <w:pPr>
        <w:ind w:left="0" w:right="0" w:firstLine="560"/>
        <w:spacing w:before="450" w:after="450" w:line="312" w:lineRule="auto"/>
      </w:pPr>
      <w:r>
        <w:rPr>
          <w:rFonts w:ascii="宋体" w:hAnsi="宋体" w:eastAsia="宋体" w:cs="宋体"/>
          <w:color w:val="000"/>
          <w:sz w:val="28"/>
          <w:szCs w:val="28"/>
        </w:rPr>
        <w:t xml:space="preserve">为中华之富强而读书！”桌角上的座右铭赫然映入眼帘，霎时一股热流流遍全身，于是我干劲十足地奋斗起来。</w:t>
      </w:r>
    </w:p>
    <w:p>
      <w:pPr>
        <w:ind w:left="0" w:right="0" w:firstLine="560"/>
        <w:spacing w:before="450" w:after="450" w:line="312" w:lineRule="auto"/>
      </w:pPr>
      <w:r>
        <w:rPr>
          <w:rFonts w:ascii="宋体" w:hAnsi="宋体" w:eastAsia="宋体" w:cs="宋体"/>
          <w:color w:val="000"/>
          <w:sz w:val="28"/>
          <w:szCs w:val="28"/>
        </w:rPr>
        <w:t xml:space="preserve">那年，当老校长问起周恩来总理为什么而读书时，他那句石破天惊的“为中华之崛起而读书”便响彻了整个世纪。</w:t>
      </w:r>
    </w:p>
    <w:p>
      <w:pPr>
        <w:ind w:left="0" w:right="0" w:firstLine="560"/>
        <w:spacing w:before="450" w:after="450" w:line="312" w:lineRule="auto"/>
      </w:pPr>
      <w:r>
        <w:rPr>
          <w:rFonts w:ascii="宋体" w:hAnsi="宋体" w:eastAsia="宋体" w:cs="宋体"/>
          <w:color w:val="000"/>
          <w:sz w:val="28"/>
          <w:szCs w:val="28"/>
        </w:rPr>
        <w:t xml:space="preserve">而现在，我又要为什么而读书呢?我这样问自己。中华已经崛起了。眼睛一骨碌，我提笔写下这一句——“为中华之富强而读书！”是的，我们的祖国还仅是发展中国家，落后就要挨打，所以我们的国家要富强要发达！我要为祖国未来的富强而奋发！从此，这句话便成了我桌角上的座右铭。</w:t>
      </w:r>
    </w:p>
    <w:p>
      <w:pPr>
        <w:ind w:left="0" w:right="0" w:firstLine="560"/>
        <w:spacing w:before="450" w:after="450" w:line="312" w:lineRule="auto"/>
      </w:pPr>
      <w:r>
        <w:rPr>
          <w:rFonts w:ascii="宋体" w:hAnsi="宋体" w:eastAsia="宋体" w:cs="宋体"/>
          <w:color w:val="000"/>
          <w:sz w:val="28"/>
          <w:szCs w:val="28"/>
        </w:rPr>
        <w:t xml:space="preserve">学习了中国近代史，观看过历史影片，那残暴的一幕幕，那被欺凌的耻辱，那血的教训……真叫人又气又恨。我捏紧拳头，恨的咬牙切齿，直想此仇不报非君子！忽然又像泄了气的气球一样耷拉着脑袋——确实非常愤怒，可我又能做些什么呢?某句话在脑海中一闪而过——“为中华之富强而读书”哦，对！我要奋发图强，努力学习，为中华之富强而读书！于是猛的挺直腰，全情投入到学习中去。</w:t>
      </w:r>
    </w:p>
    <w:p>
      <w:pPr>
        <w:ind w:left="0" w:right="0" w:firstLine="560"/>
        <w:spacing w:before="450" w:after="450" w:line="312" w:lineRule="auto"/>
      </w:pPr>
      <w:r>
        <w:rPr>
          <w:rFonts w:ascii="宋体" w:hAnsi="宋体" w:eastAsia="宋体" w:cs="宋体"/>
          <w:color w:val="000"/>
          <w:sz w:val="28"/>
          <w:szCs w:val="28"/>
        </w:rPr>
        <w:t xml:space="preserve">初三毕业班，学业真的很繁重，不苦不累是不可能的。时间紧迫，大事小事一大堆。又考砸了；怎么学得这么糊涂；为什么又是失败……我心情烦躁，只觉得好累，好想瘫软下去。然而头一低下来，便瞥见那句——“为中华之富强而读书！”怔住，像忆起什么似的。对！中华需要为国效力者。我爱我的祖国，我要报效祖国，把自己奉献给祖国！而现在如此病蔫蔫的，又怎能成大器呢?所以我要积极，继续努力奋斗！这样想着的时候，斗志猛然。</w:t>
      </w:r>
    </w:p>
    <w:p>
      <w:pPr>
        <w:ind w:left="0" w:right="0" w:firstLine="560"/>
        <w:spacing w:before="450" w:after="450" w:line="312" w:lineRule="auto"/>
      </w:pPr>
      <w:r>
        <w:rPr>
          <w:rFonts w:ascii="宋体" w:hAnsi="宋体" w:eastAsia="宋体" w:cs="宋体"/>
          <w:color w:val="000"/>
          <w:sz w:val="28"/>
          <w:szCs w:val="28"/>
        </w:rPr>
        <w:t xml:space="preserve">一张张写着“为中华之富强而读书！”的随意贴被我粘遍满屋。时时刻刻的见面，让我开始疯狂地实践着，让我争分夺秒地拼搏着。我知道，我的努力将不会白费，我的勤奋将会带我走上成功的捷径。风一吹来，随意贴便哗啦啦地歌舞着，它是在为我打气呢。</w:t>
      </w:r>
    </w:p>
    <w:p>
      <w:pPr>
        <w:ind w:left="0" w:right="0" w:firstLine="560"/>
        <w:spacing w:before="450" w:after="450" w:line="312" w:lineRule="auto"/>
      </w:pPr>
      <w:r>
        <w:rPr>
          <w:rFonts w:ascii="宋体" w:hAnsi="宋体" w:eastAsia="宋体" w:cs="宋体"/>
          <w:color w:val="000"/>
          <w:sz w:val="28"/>
          <w:szCs w:val="28"/>
        </w:rPr>
        <w:t xml:space="preserve">一天，老师问我：“你，为什么而读书啊?”看着她，我粲然一笑：“为中华之富强而读书！”</w:t>
      </w:r>
    </w:p>
    <w:p>
      <w:pPr>
        <w:ind w:left="0" w:right="0" w:firstLine="560"/>
        <w:spacing w:before="450" w:after="450" w:line="312" w:lineRule="auto"/>
      </w:pPr>
      <w:r>
        <w:rPr>
          <w:rFonts w:ascii="黑体" w:hAnsi="黑体" w:eastAsia="黑体" w:cs="黑体"/>
          <w:color w:val="000000"/>
          <w:sz w:val="34"/>
          <w:szCs w:val="34"/>
          <w:b w:val="1"/>
          <w:bCs w:val="1"/>
        </w:rPr>
        <w:t xml:space="preserve">佳作百年孤独阅读心得体会感想五篇作文 读《百年孤独》心得体会篇三</w:t>
      </w:r>
    </w:p>
    <w:p>
      <w:pPr>
        <w:ind w:left="0" w:right="0" w:firstLine="560"/>
        <w:spacing w:before="450" w:after="450" w:line="312" w:lineRule="auto"/>
      </w:pPr>
      <w:r>
        <w:rPr>
          <w:rFonts w:ascii="宋体" w:hAnsi="宋体" w:eastAsia="宋体" w:cs="宋体"/>
          <w:color w:val="000"/>
          <w:sz w:val="28"/>
          <w:szCs w:val="28"/>
        </w:rPr>
        <w:t xml:space="preserve">在现代的社会里，处处都应存在着诚信。对于一个国家而言，诚信可以说是立国之本；对于一个企业而言，诚信可以说是立业之本。对于每个公民而言，诚信可以说是立身之本。</w:t>
      </w:r>
    </w:p>
    <w:p>
      <w:pPr>
        <w:ind w:left="0" w:right="0" w:firstLine="560"/>
        <w:spacing w:before="450" w:after="450" w:line="312" w:lineRule="auto"/>
      </w:pPr>
      <w:r>
        <w:rPr>
          <w:rFonts w:ascii="宋体" w:hAnsi="宋体" w:eastAsia="宋体" w:cs="宋体"/>
          <w:color w:val="000"/>
          <w:sz w:val="28"/>
          <w:szCs w:val="28"/>
        </w:rPr>
        <w:t xml:space="preserve">寒假期间，我又一次捧起《论语》这本书，饶有兴趣地品读起来。在这本经典著作里，遗留着古人灿烂的文化历史，富有哲理的人生名句箴言，中华民族文明的精髓。即使今日，处在21世纪的新社会，《论语》仍在文化界中起到举足轻重的作用，引领着人民朝着未来，文明跨步前进。</w:t>
      </w:r>
    </w:p>
    <w:p>
      <w:pPr>
        <w:ind w:left="0" w:right="0" w:firstLine="560"/>
        <w:spacing w:before="450" w:after="450" w:line="312" w:lineRule="auto"/>
      </w:pPr>
      <w:r>
        <w:rPr>
          <w:rFonts w:ascii="宋体" w:hAnsi="宋体" w:eastAsia="宋体" w:cs="宋体"/>
          <w:color w:val="000"/>
          <w:sz w:val="28"/>
          <w:szCs w:val="28"/>
        </w:rPr>
        <w:t xml:space="preserve">《论语》中，一句至理名言：人而无信，不知其可。最让我刻苦铭心。从中，可见孔子对诚信的重视。在孔子看来，诚信是每一个人最基本的道德范畴，取得人们的信任比什么事都要重要。</w:t>
      </w:r>
    </w:p>
    <w:p>
      <w:pPr>
        <w:ind w:left="0" w:right="0" w:firstLine="560"/>
        <w:spacing w:before="450" w:after="450" w:line="312" w:lineRule="auto"/>
      </w:pPr>
      <w:r>
        <w:rPr>
          <w:rFonts w:ascii="宋体" w:hAnsi="宋体" w:eastAsia="宋体" w:cs="宋体"/>
          <w:color w:val="000"/>
          <w:sz w:val="28"/>
          <w:szCs w:val="28"/>
        </w:rPr>
        <w:t xml:space="preserve">“一个月包退，两个月包换，终身维修。赶快拿起手中的电话订购吧！”在许多电视频道中，经常看到这排山倒海的场面，听到这声嘶力竭的呼喊的电视购物广告。多功能手机，褪黑仪，增高鞋，这一种种广告产品难道真的拥有那神奇的魔力吗?其实不然。在前几个星期，电视栏目里就揭开了电视广告背后的神秘面纱。主持人带着大家，一齐总结了电视广告的种种特点，拍摄电视广告的招招秘诀。其中主持人举出了一个典型事例。广告里介绍的一个号称“排毒基”洗脚盆，声称只要你把脚放进去，并撒上一点盐，就可以把你体内里各个部位的毒素统统地排出来。从电视屏幕上，分明亲眼目睹了那黑黄相间的毒素排出来。然而，买回洗脚盆的消费者发现，不只是放脚，即使放其他的物品，这水还是会变得浑浊不堪。看来，这毒素根本不是人体里散发出来的。记者通过调查，才发现：原来，洗脚水变色是由于洗脚盆里能量泵中的电极和溶于水后的精盐发生电解反应所产生的。</w:t>
      </w:r>
    </w:p>
    <w:p>
      <w:pPr>
        <w:ind w:left="0" w:right="0" w:firstLine="560"/>
        <w:spacing w:before="450" w:after="450" w:line="312" w:lineRule="auto"/>
      </w:pPr>
      <w:r>
        <w:rPr>
          <w:rFonts w:ascii="宋体" w:hAnsi="宋体" w:eastAsia="宋体" w:cs="宋体"/>
          <w:color w:val="000"/>
          <w:sz w:val="28"/>
          <w:szCs w:val="28"/>
        </w:rPr>
        <w:t xml:space="preserve">无论是在生活、社会里的哪一个角落，都应保留着最为珍贵的诚信，才能取得别人对你的信任。失去诚信，就相当于一个健全的人失去了一双明亮的眼睛，一只五彩的蝴蝶失去了一对翅膀。没有了诚信，宏伟的企业项目将面临失败！没有了诚信，人与人之间将不再存在着由信任搭建起的桥梁！没有了诚信，世界将充满着灰暗与欺瞒！“人而无信，不知其可。”</w:t>
      </w:r>
    </w:p>
    <w:p>
      <w:pPr>
        <w:ind w:left="0" w:right="0" w:firstLine="560"/>
        <w:spacing w:before="450" w:after="450" w:line="312" w:lineRule="auto"/>
      </w:pPr>
      <w:r>
        <w:rPr>
          <w:rFonts w:ascii="宋体" w:hAnsi="宋体" w:eastAsia="宋体" w:cs="宋体"/>
          <w:color w:val="000"/>
          <w:sz w:val="28"/>
          <w:szCs w:val="28"/>
        </w:rPr>
        <w:t xml:space="preserve">这《论语》中的名言，教给我们：诚信，是我们的为人之本！是世间最美好的道德品质！决不允许任何虚假的玷污！让我们共同祝愿：让诚信永驻人间，让诚信保留最真实最美丽的容颜！</w:t>
      </w:r>
    </w:p>
    <w:p>
      <w:pPr>
        <w:ind w:left="0" w:right="0" w:firstLine="560"/>
        <w:spacing w:before="450" w:after="450" w:line="312" w:lineRule="auto"/>
      </w:pPr>
      <w:r>
        <w:rPr>
          <w:rFonts w:ascii="黑体" w:hAnsi="黑体" w:eastAsia="黑体" w:cs="黑体"/>
          <w:color w:val="000000"/>
          <w:sz w:val="34"/>
          <w:szCs w:val="34"/>
          <w:b w:val="1"/>
          <w:bCs w:val="1"/>
        </w:rPr>
        <w:t xml:space="preserve">佳作百年孤独阅读心得体会感想五篇作文 读《百年孤独》心得体会篇四</w:t>
      </w:r>
    </w:p>
    <w:p>
      <w:pPr>
        <w:ind w:left="0" w:right="0" w:firstLine="560"/>
        <w:spacing w:before="450" w:after="450" w:line="312" w:lineRule="auto"/>
      </w:pPr>
      <w:r>
        <w:rPr>
          <w:rFonts w:ascii="宋体" w:hAnsi="宋体" w:eastAsia="宋体" w:cs="宋体"/>
          <w:color w:val="000"/>
          <w:sz w:val="28"/>
          <w:szCs w:val="28"/>
        </w:rPr>
        <w:t xml:space="preserve">我并不认为好看就是美丽，相反的，我认为破碎的美丽更为单纯的美增添一份妩媚。</w:t>
      </w:r>
    </w:p>
    <w:p>
      <w:pPr>
        <w:ind w:left="0" w:right="0" w:firstLine="560"/>
        <w:spacing w:before="450" w:after="450" w:line="312" w:lineRule="auto"/>
      </w:pPr>
      <w:r>
        <w:rPr>
          <w:rFonts w:ascii="宋体" w:hAnsi="宋体" w:eastAsia="宋体" w:cs="宋体"/>
          <w:color w:val="000"/>
          <w:sz w:val="28"/>
          <w:szCs w:val="28"/>
        </w:rPr>
        <w:t xml:space="preserve">残缺的人性只会让原本美好的一切变得丑陋。二老对翠翠的真情却遭到父亲的阻挠，他的父亲只想到摆在眼前秀色可餐的利益，完全没有顾及儿子的感受，没有理会属于二老感情的自由。在整本书看来，我就觉得这里是让人气恼的，原本二人郎有情妹有意，是一件幸福美满的事情，却让父亲硬生生破坏了，也突显出他丑陋的面孔，令人讨厌。</w:t>
      </w:r>
    </w:p>
    <w:p>
      <w:pPr>
        <w:ind w:left="0" w:right="0" w:firstLine="560"/>
        <w:spacing w:before="450" w:after="450" w:line="312" w:lineRule="auto"/>
      </w:pPr>
      <w:r>
        <w:rPr>
          <w:rFonts w:ascii="宋体" w:hAnsi="宋体" w:eastAsia="宋体" w:cs="宋体"/>
          <w:color w:val="000"/>
          <w:sz w:val="28"/>
          <w:szCs w:val="28"/>
        </w:rPr>
        <w:t xml:space="preserve">天生的缺陷虽然无法满足当事人的美好心愿，却促成另一件美妙的事。大老不会唱歌，唱得不好听，只能让二老去唱，谁知就这么唱着唱着，引出了翠翠的心事，二老的心意，与祖父恍然大悟的发现。一件因缘有了美好的牵引，却被无情的命运压制了。</w:t>
      </w:r>
    </w:p>
    <w:p>
      <w:pPr>
        <w:ind w:left="0" w:right="0" w:firstLine="560"/>
        <w:spacing w:before="450" w:after="450" w:line="312" w:lineRule="auto"/>
      </w:pPr>
      <w:r>
        <w:rPr>
          <w:rFonts w:ascii="宋体" w:hAnsi="宋体" w:eastAsia="宋体" w:cs="宋体"/>
          <w:color w:val="000"/>
          <w:sz w:val="28"/>
          <w:szCs w:val="28"/>
        </w:rPr>
        <w:t xml:space="preserve">命运让这段感情支离破碎。大老的丧命，二老的出走，祖父的落叶归根，让小说的结尾带出了破碎的美丽。生命中无数的失之交臂，所有尚未开始却已经消失的一切，赋予了人生另一种催人泪下的凄美，却更能触动人的心弦。</w:t>
      </w:r>
    </w:p>
    <w:p>
      <w:pPr>
        <w:ind w:left="0" w:right="0" w:firstLine="560"/>
        <w:spacing w:before="450" w:after="450" w:line="312" w:lineRule="auto"/>
      </w:pPr>
      <w:r>
        <w:rPr>
          <w:rFonts w:ascii="宋体" w:hAnsi="宋体" w:eastAsia="宋体" w:cs="宋体"/>
          <w:color w:val="000"/>
          <w:sz w:val="28"/>
          <w:szCs w:val="28"/>
        </w:rPr>
        <w:t xml:space="preserve">谁能断定失去就是厄运的到来而不是命运对你的眷顾?命运是公平的，它在让你失去的同时一定是为你带来了什么。就像树叶飘零，或许它是大树的不挽留，是命运中的注定。但它是真切地预示着新叶即将抽出嫩芽，长成朝气蓬勃的枝叶。花儿谢了会再开，燕子去了会重来。失去与拥有是相对的，没有人规定失去一定是坏事，拥有一定是好事。不失去些什么，又怎能激起你的心去珍惜现在所拥有的一切?不尝试失去的痛楚，又如何懂得拥有是什么滋味?</w:t>
      </w:r>
    </w:p>
    <w:p>
      <w:pPr>
        <w:ind w:left="0" w:right="0" w:firstLine="560"/>
        <w:spacing w:before="450" w:after="450" w:line="312" w:lineRule="auto"/>
      </w:pPr>
      <w:r>
        <w:rPr>
          <w:rFonts w:ascii="宋体" w:hAnsi="宋体" w:eastAsia="宋体" w:cs="宋体"/>
          <w:color w:val="000"/>
          <w:sz w:val="28"/>
          <w:szCs w:val="28"/>
        </w:rPr>
        <w:t xml:space="preserve">破碎是一种美丽。在你看来是厄运的到来，或许会有新的机会在雨后呈现。雨过天晴的那个时候，你就会发现破碎的美丽。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2024-07-05T03:16:20+08:00</dcterms:created>
  <dcterms:modified xsi:type="dcterms:W3CDTF">2024-07-05T03:16:20+08:00</dcterms:modified>
</cp:coreProperties>
</file>

<file path=docProps/custom.xml><?xml version="1.0" encoding="utf-8"?>
<Properties xmlns="http://schemas.openxmlformats.org/officeDocument/2006/custom-properties" xmlns:vt="http://schemas.openxmlformats.org/officeDocument/2006/docPropsVTypes"/>
</file>