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2024年铁路职业意识心得体会 铁路五个确保五个见实效心得体会(十篇)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铁路职业意识心得体会 铁路五个确保...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铁路五个确保五个见实效心得体会篇一</w:t>
      </w:r>
    </w:p>
    <w:p>
      <w:pPr>
        <w:ind w:left="0" w:right="0" w:firstLine="560"/>
        <w:spacing w:before="450" w:after="450" w:line="312" w:lineRule="auto"/>
      </w:pPr>
      <w:r>
        <w:rPr>
          <w:rFonts w:ascii="宋体" w:hAnsi="宋体" w:eastAsia="宋体" w:cs="宋体"/>
          <w:color w:val="000"/>
          <w:sz w:val="28"/>
          <w:szCs w:val="28"/>
        </w:rPr>
        <w:t xml:space="preserve">当前正处在走向市场、货运改革不断深入阶段的南昌铁路局，开展 “危机意识、服务意识、市场意识、成本意识”大讨论活动，彰显了南铁人清醒的忧患意识和自觉的责任担当。要在国家经济发展新常态中创效作贡献，认清形势促改革、转变观念强服务、面向市场抓增量、增收节支提效益，“四个意识”提得及时又必要。</w:t>
      </w:r>
    </w:p>
    <w:p>
      <w:pPr>
        <w:ind w:left="0" w:right="0" w:firstLine="560"/>
        <w:spacing w:before="450" w:after="450" w:line="312" w:lineRule="auto"/>
      </w:pPr>
      <w:r>
        <w:rPr>
          <w:rFonts w:ascii="宋体" w:hAnsi="宋体" w:eastAsia="宋体" w:cs="宋体"/>
          <w:color w:val="000"/>
          <w:sz w:val="28"/>
          <w:szCs w:val="28"/>
        </w:rPr>
        <w:t xml:space="preserve">把一只青蛙放进滚烫的热水里，它会迅速一跃而出，逃离险境;但如果把这只青蛙放在装有温水的容器，对其缓慢加热，它却会感到舒服惬意，以致发觉危险时已无力跃出，最终葬身于安逸。由此说明缺乏危机意识比危机更可怕。树立“危机意识”，建立危机预警系统，制定危机管理方案，做到未雨绸缪、见微知著，才能保证每一次作业标准无误，每一台设备运行良好，每一个细小的危机先兆都被预先化解。</w:t>
      </w:r>
    </w:p>
    <w:p>
      <w:pPr>
        <w:ind w:left="0" w:right="0" w:firstLine="560"/>
        <w:spacing w:before="450" w:after="450" w:line="312" w:lineRule="auto"/>
      </w:pPr>
      <w:r>
        <w:rPr>
          <w:rFonts w:ascii="宋体" w:hAnsi="宋体" w:eastAsia="宋体" w:cs="宋体"/>
          <w:color w:val="000"/>
          <w:sz w:val="28"/>
          <w:szCs w:val="28"/>
        </w:rPr>
        <w:t xml:space="preserve">服务意识、市场意识、成本意识是危机意识的升华，表现在干部职工以积极工作的态度、热情周到的服务、方便快捷的流程、规范合理的收费、舒适整洁的环境等等，去进一步赢得客户的满意，赢得运量的提升和市场的份额。</w:t>
      </w:r>
    </w:p>
    <w:p>
      <w:pPr>
        <w:ind w:left="0" w:right="0" w:firstLine="560"/>
        <w:spacing w:before="450" w:after="450" w:line="312" w:lineRule="auto"/>
      </w:pPr>
      <w:r>
        <w:rPr>
          <w:rFonts w:ascii="宋体" w:hAnsi="宋体" w:eastAsia="宋体" w:cs="宋体"/>
          <w:color w:val="000"/>
          <w:sz w:val="28"/>
          <w:szCs w:val="28"/>
        </w:rPr>
        <w:t xml:space="preserve">“四个意识”相辅相成，一个都不能少。无论缺了哪一项，铁路改革都不可能取得成效，还可能使改革发展失衡、事倍功半，甚至动摇。</w:t>
      </w:r>
    </w:p>
    <w:p>
      <w:pPr>
        <w:ind w:left="0" w:right="0" w:firstLine="560"/>
        <w:spacing w:before="450" w:after="450" w:line="312" w:lineRule="auto"/>
      </w:pPr>
      <w:r>
        <w:rPr>
          <w:rFonts w:ascii="宋体" w:hAnsi="宋体" w:eastAsia="宋体" w:cs="宋体"/>
          <w:color w:val="000"/>
          <w:sz w:val="28"/>
          <w:szCs w:val="28"/>
        </w:rPr>
        <w:t xml:space="preserve">危机意识缺失，就会办事拖拉、效率低下、遭到淘汰;服务意识缺失就会没有耐心和热情，拒人于千里之外;市场意识缺失就会不敢竞争和创新、不善于合作。成本意识缺失就会规章制度不健全，内部管理不严密，铺张浪费、跑冒滴漏现象严重。</w:t>
      </w:r>
    </w:p>
    <w:p>
      <w:pPr>
        <w:ind w:left="0" w:right="0" w:firstLine="560"/>
        <w:spacing w:before="450" w:after="450" w:line="312" w:lineRule="auto"/>
      </w:pPr>
      <w:r>
        <w:rPr>
          <w:rFonts w:ascii="宋体" w:hAnsi="宋体" w:eastAsia="宋体" w:cs="宋体"/>
          <w:color w:val="000"/>
          <w:sz w:val="28"/>
          <w:szCs w:val="28"/>
        </w:rPr>
        <w:t xml:space="preserve">真正做到“四个意识”并不易，没有坚定的决心，不敢迎难而上，不能持之以恒，“意识”就不会自己长出来。树立“意识”意味着要有主人翁精神，把企业当作自己的家，认真总结、建言献策、自主革新，敢于改变消极的思想、敢于批评浪费的行为;意味革过去安逸日子的命;意味着要在自己头上动刀子。</w:t>
      </w:r>
    </w:p>
    <w:p>
      <w:pPr>
        <w:ind w:left="0" w:right="0" w:firstLine="560"/>
        <w:spacing w:before="450" w:after="450" w:line="312" w:lineRule="auto"/>
      </w:pPr>
      <w:r>
        <w:rPr>
          <w:rFonts w:ascii="宋体" w:hAnsi="宋体" w:eastAsia="宋体" w:cs="宋体"/>
          <w:color w:val="000"/>
          <w:sz w:val="28"/>
          <w:szCs w:val="28"/>
        </w:rPr>
        <w:t xml:space="preserve">在这个意义上，树立“四个意识”，需要对铁路改革创新发展的要求有清醒认知，对面临市场竞争挑战保持高度忧患，自觉担当铁路改革主力军的崇高使命。</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铁路五个确保五个见实效心得体会篇二</w:t>
      </w:r>
    </w:p>
    <w:p>
      <w:pPr>
        <w:ind w:left="0" w:right="0" w:firstLine="560"/>
        <w:spacing w:before="450" w:after="450" w:line="312" w:lineRule="auto"/>
      </w:pPr>
      <w:r>
        <w:rPr>
          <w:rFonts w:ascii="宋体" w:hAnsi="宋体" w:eastAsia="宋体" w:cs="宋体"/>
          <w:color w:val="000"/>
          <w:sz w:val="28"/>
          <w:szCs w:val="28"/>
        </w:rPr>
        <w:t xml:space="preserve">最近，“四个意识”一词频繁出现在时政新闻报道、领导重要论述中，并越来越受到全党上下的关注。</w:t>
      </w:r>
    </w:p>
    <w:p>
      <w:pPr>
        <w:ind w:left="0" w:right="0" w:firstLine="560"/>
        <w:spacing w:before="450" w:after="450" w:line="312" w:lineRule="auto"/>
      </w:pPr>
      <w:r>
        <w:rPr>
          <w:rFonts w:ascii="宋体" w:hAnsi="宋体" w:eastAsia="宋体" w:cs="宋体"/>
          <w:color w:val="000"/>
          <w:sz w:val="28"/>
          <w:szCs w:val="28"/>
        </w:rPr>
        <w:t xml:space="preserve">“四个意识”一词是在1月29日召开的中共中央政治局会议新闻稿中首次出现的。在这次会议上，中央政治局层面首次提出“政治意识、大局意识、核心意识、看齐意识”。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中的前两个，即“政治意识”“大局意识”，以往经常出现在政治话语系统之中，而“核心意识”和“看齐意识”则是在近两个月才成为政治热词的。这其中，“向党中央看齐”“强化看齐意识”更是时政新闻的高频词汇。</w:t>
      </w:r>
    </w:p>
    <w:p>
      <w:pPr>
        <w:ind w:left="0" w:right="0" w:firstLine="560"/>
        <w:spacing w:before="450" w:after="450" w:line="312" w:lineRule="auto"/>
      </w:pPr>
      <w:r>
        <w:rPr>
          <w:rFonts w:ascii="宋体" w:hAnsi="宋体" w:eastAsia="宋体" w:cs="宋体"/>
          <w:color w:val="000"/>
          <w:sz w:val="28"/>
          <w:szCs w:val="28"/>
        </w:rPr>
        <w:t xml:space="preserve">从公开报道来看，最近一段时间，在四次讲话中要求“强化看齐意识”——</w:t>
      </w:r>
    </w:p>
    <w:p>
      <w:pPr>
        <w:ind w:left="0" w:right="0" w:firstLine="560"/>
        <w:spacing w:before="450" w:after="450" w:line="312" w:lineRule="auto"/>
      </w:pPr>
      <w:r>
        <w:rPr>
          <w:rFonts w:ascii="宋体" w:hAnsi="宋体" w:eastAsia="宋体" w:cs="宋体"/>
          <w:color w:val="000"/>
          <w:sz w:val="28"/>
          <w:szCs w:val="28"/>
        </w:rPr>
        <w:t xml:space="preserve">在20xx年12月11日至12日召开的全国党校工作会议上，首次强调“要强化看齐意识”。</w:t>
      </w:r>
    </w:p>
    <w:p>
      <w:pPr>
        <w:ind w:left="0" w:right="0" w:firstLine="560"/>
        <w:spacing w:before="450" w:after="450" w:line="312" w:lineRule="auto"/>
      </w:pPr>
      <w:r>
        <w:rPr>
          <w:rFonts w:ascii="宋体" w:hAnsi="宋体" w:eastAsia="宋体" w:cs="宋体"/>
          <w:color w:val="000"/>
          <w:sz w:val="28"/>
          <w:szCs w:val="28"/>
        </w:rPr>
        <w:t xml:space="preserve">在20xx年12月28日至29日中共中央政治局召开的“三严三实”专题民主生活会上，提出：“中央政治局的同志必须有很强的看齐意识，经常、主动向党中央看齐，向党的理论和路线方针政策看齐。”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进入20xx年，又两次在公开场合强调“要自觉强化看齐意识”。</w:t>
      </w:r>
    </w:p>
    <w:p>
      <w:pPr>
        <w:ind w:left="0" w:right="0" w:firstLine="560"/>
        <w:spacing w:before="450" w:after="450" w:line="312" w:lineRule="auto"/>
      </w:pPr>
      <w:r>
        <w:rPr>
          <w:rFonts w:ascii="宋体" w:hAnsi="宋体" w:eastAsia="宋体" w:cs="宋体"/>
          <w:color w:val="000"/>
          <w:sz w:val="28"/>
          <w:szCs w:val="28"/>
        </w:rPr>
        <w:t xml:space="preserve">什么是看齐意识?</w:t>
      </w:r>
    </w:p>
    <w:p>
      <w:pPr>
        <w:ind w:left="0" w:right="0" w:firstLine="560"/>
        <w:spacing w:before="450" w:after="450" w:line="312" w:lineRule="auto"/>
      </w:pPr>
      <w:r>
        <w:rPr>
          <w:rFonts w:ascii="宋体" w:hAnsi="宋体" w:eastAsia="宋体" w:cs="宋体"/>
          <w:color w:val="000"/>
          <w:sz w:val="28"/>
          <w:szCs w:val="28"/>
        </w:rPr>
        <w:t xml:space="preserve">北京党建基地研究员刘汉峰撰文指出，提出的看齐意识，实质上就是指党员在任何情况下都应做到把服从党的利益放在第一位，这既是一种政治责任和政治要求，也是每一个共产党员应该具备的基本思想修养。</w:t>
      </w:r>
    </w:p>
    <w:p>
      <w:pPr>
        <w:ind w:left="0" w:right="0" w:firstLine="560"/>
        <w:spacing w:before="450" w:after="450" w:line="312" w:lineRule="auto"/>
      </w:pPr>
      <w:r>
        <w:rPr>
          <w:rFonts w:ascii="宋体" w:hAnsi="宋体" w:eastAsia="宋体" w:cs="宋体"/>
          <w:color w:val="000"/>
          <w:sz w:val="28"/>
          <w:szCs w:val="28"/>
        </w:rPr>
        <w:t xml:space="preserve">“强化看齐意识”有其历史渊源。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20xx年12月17日，中央党校主办的《学习时报》在报眼位置刊发的“重要言论”做了权威解读：“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那么，为什么中央最近反复强调“强化看齐意识”?</w:t>
      </w:r>
    </w:p>
    <w:p>
      <w:pPr>
        <w:ind w:left="0" w:right="0" w:firstLine="560"/>
        <w:spacing w:before="450" w:after="450" w:line="312" w:lineRule="auto"/>
      </w:pPr>
      <w:r>
        <w:rPr>
          <w:rFonts w:ascii="宋体" w:hAnsi="宋体" w:eastAsia="宋体" w:cs="宋体"/>
          <w:color w:val="000"/>
          <w:sz w:val="28"/>
          <w:szCs w:val="28"/>
        </w:rPr>
        <w:t xml:space="preserve">应当看到，与过去相比，当前的党员队伍更加壮大，思想观念、价值取向更加多样化，形成共识的难度也在加大。《人民日报》刊文指出，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如此看来，“自觉强化看齐意识”既是对政治局委员的要求，也是对全体党员的要求，看齐意识应当也必须予以强化。</w:t>
      </w:r>
    </w:p>
    <w:p>
      <w:pPr>
        <w:ind w:left="0" w:right="0" w:firstLine="560"/>
        <w:spacing w:before="450" w:after="450" w:line="312" w:lineRule="auto"/>
      </w:pPr>
      <w:r>
        <w:rPr>
          <w:rFonts w:ascii="宋体" w:hAnsi="宋体" w:eastAsia="宋体" w:cs="宋体"/>
          <w:color w:val="000"/>
          <w:sz w:val="28"/>
          <w:szCs w:val="28"/>
        </w:rPr>
        <w:t xml:space="preserve">那么，共产党员如何强化看齐意识?</w:t>
      </w:r>
    </w:p>
    <w:p>
      <w:pPr>
        <w:ind w:left="0" w:right="0" w:firstLine="560"/>
        <w:spacing w:before="450" w:after="450" w:line="312" w:lineRule="auto"/>
      </w:pPr>
      <w:r>
        <w:rPr>
          <w:rFonts w:ascii="宋体" w:hAnsi="宋体" w:eastAsia="宋体" w:cs="宋体"/>
          <w:color w:val="000"/>
          <w:sz w:val="28"/>
          <w:szCs w:val="28"/>
        </w:rPr>
        <w:t xml:space="preserve">一是要清楚看齐什么?中宣部《党建》杂志社社长刘汉俊撰文指出，要看自己的党性强不强，贯彻中央精神实不实，维护中央权威力不力，走的路子正不正，自我要求严不严，作风良不良，行动快不快，效果好不好。</w:t>
      </w:r>
    </w:p>
    <w:p>
      <w:pPr>
        <w:ind w:left="0" w:right="0" w:firstLine="560"/>
        <w:spacing w:before="450" w:after="450" w:line="312" w:lineRule="auto"/>
      </w:pPr>
      <w:r>
        <w:rPr>
          <w:rFonts w:ascii="宋体" w:hAnsi="宋体" w:eastAsia="宋体" w:cs="宋体"/>
          <w:color w:val="000"/>
          <w:sz w:val="28"/>
          <w:szCs w:val="28"/>
        </w:rPr>
        <w:t xml:space="preserve">二是要清楚向谁看齐?2月1日，在省委落实重要讲话精神的会议上，王宪魁书记提出：“要增强看齐意识，经常、主动、坚决向党中央看齐，向看齐，向党的理论和路线方针政策看齐，向党中央改革发展稳定、内政外交国防、治党治国治军各项决策部署看齐，向省委重大决策部署看齐。”</w:t>
      </w:r>
    </w:p>
    <w:p>
      <w:pPr>
        <w:ind w:left="0" w:right="0" w:firstLine="560"/>
        <w:spacing w:before="450" w:after="450" w:line="312" w:lineRule="auto"/>
      </w:pPr>
      <w:r>
        <w:rPr>
          <w:rFonts w:ascii="宋体" w:hAnsi="宋体" w:eastAsia="宋体" w:cs="宋体"/>
          <w:color w:val="000"/>
          <w:sz w:val="28"/>
          <w:szCs w:val="28"/>
        </w:rPr>
        <w:t xml:space="preserve">三是要清楚怎么看齐?对此，明确提出“三个必须”：“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铁路五个确保五个见实效心得体会篇三</w:t>
      </w:r>
    </w:p>
    <w:p>
      <w:pPr>
        <w:ind w:left="0" w:right="0" w:firstLine="560"/>
        <w:spacing w:before="450" w:after="450" w:line="312" w:lineRule="auto"/>
      </w:pPr>
      <w:r>
        <w:rPr>
          <w:rFonts w:ascii="宋体" w:hAnsi="宋体" w:eastAsia="宋体" w:cs="宋体"/>
          <w:color w:val="000"/>
          <w:sz w:val="28"/>
          <w:szCs w:val="28"/>
        </w:rPr>
        <w:t xml:space="preserve">开展“两学一做”学习教育活动，基础在学，关键在做。是为了进一步巩固党的群众路线教育实践活动和“三严三实”专题教育成果。推动了党内教育从“关键少数”向广大党员拓展、从集中性教育向经常性教育延伸、从上级机关向基层党组织深化。着力解决一些党员理想信念模糊动摇、党的意识淡化、党员宗旨观念淡薄、精神不振、道德行为不端等方面的问题。要求党员强化宗旨观念，树立清风正气，严守政纪党规，提高党性觉悟。增强政治意识、大局意识、核心意识、看齐意识。勇于担当敢于作为，在生产、工作、学习和社会生活中起先锋模范作用。做一名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通过对党章党规的学习，我加深了对党指导思想的形成和发展历史的了解，加深了对党的性质宗旨、组织制度、作风纪律的认识，也进一步增强了党的观念和党员意识。让我知道了如何立德，如何守规，如何坚守党员不可触碰的底线。让我认识到党章党规是我们党在推进中国特色社会主义伟大事业和党的建设新的伟大工程中取得的重大实践成果、理论成果和制度成果，是党的历史使命的必然要求，是推进党的先进性建设的重要保证。坚持党要管党、从严治党，严守党纪、纪在法前，提高党的执政能力和领导水平，提高党的自我净化、自我</w:t>
      </w:r>
    </w:p>
    <w:p>
      <w:pPr>
        <w:ind w:left="0" w:right="0" w:firstLine="560"/>
        <w:spacing w:before="450" w:after="450" w:line="312" w:lineRule="auto"/>
      </w:pPr>
      <w:r>
        <w:rPr>
          <w:rFonts w:ascii="宋体" w:hAnsi="宋体" w:eastAsia="宋体" w:cs="宋体"/>
          <w:color w:val="000"/>
          <w:sz w:val="28"/>
          <w:szCs w:val="28"/>
        </w:rPr>
        <w:t xml:space="preserve">完善、自我革新、自我提高能力，这些都是党章党规在与时俱进方面的充分展现。</w:t>
      </w:r>
    </w:p>
    <w:p>
      <w:pPr>
        <w:ind w:left="0" w:right="0" w:firstLine="560"/>
        <w:spacing w:before="450" w:after="450" w:line="312" w:lineRule="auto"/>
      </w:pPr>
      <w:r>
        <w:rPr>
          <w:rFonts w:ascii="宋体" w:hAnsi="宋体" w:eastAsia="宋体" w:cs="宋体"/>
          <w:color w:val="000"/>
          <w:sz w:val="28"/>
          <w:szCs w:val="28"/>
        </w:rPr>
        <w:t xml:space="preserve">“世界潮流，浩浩荡荡，顺之则昌，逆之则亡”，面对当今世界复杂的变化，习在系列讲话中用清新朴实通俗的语言阐述了当前局势下党中央大刀阔斧地推进全面深化改革和党风廉政建设的决心以及必要性和紧迫性，提出了“中国梦”的大国战略构想，明确了中国特色社会主义新的发展战略目标，彰显了中国共产党人攻坚克难的伟大气魄。习还指出作为一名党员和党员领导干部，大是大非面前要有坚定的政治立场，利益冲突面前要以大局为重，事业面前要有工作负责的态度，为人民服务面前要有勇于奉献的精神，各种诱-惑面前要有廉洁自律的准则。这些都让人民群众实实在在地感受到了共产党人求真务实的态度、真真切切的关怀和看得见的希望，切实感受到党的努力和改变。</w:t>
      </w:r>
    </w:p>
    <w:p>
      <w:pPr>
        <w:ind w:left="0" w:right="0" w:firstLine="560"/>
        <w:spacing w:before="450" w:after="450" w:line="312" w:lineRule="auto"/>
      </w:pPr>
      <w:r>
        <w:rPr>
          <w:rFonts w:ascii="宋体" w:hAnsi="宋体" w:eastAsia="宋体" w:cs="宋体"/>
          <w:color w:val="000"/>
          <w:sz w:val="28"/>
          <w:szCs w:val="28"/>
        </w:rPr>
        <w:t xml:space="preserve">“打铁还需自身硬”这是习在与中外记者见面时说的一句话。要使我们党始终成为中国特色社会主义事业的坚强领导核心，密切联系群众，加强理论和技术学习，改进工作作风，增强四种意识，是每一名党员应尽的责任和义务。首先，政治意识是根本：在一些大是大非问题上，必须有着清醒的认识和判断，切实增强政治坚定性、政治敏感性、政治鉴别力和政治执行力，始终维护党的集中统一;其次，大局意识是关键：必须正确认识大局、把握大局、服从大局、维护大局，始终将党章党规放在最前面。正确处理局部与全局、个人与整体、当前与长远的利益关系，不求名利、不计得失，将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总体部署上;第三，核心意识是保证：大到国家小到单位，都必须注重发挥党组织和领导班子的核心地位与作用，正确处理好党内民-主集中制与行政首长负责制之间的关系，正确处理好领导核心与群众参与之间的关系;第四，看齐意识是基础：切实加强党的思想建设、组织建设、作风建设和纪律建设。通过一系列的制度建设，为全党政治上保持高度一致提供制度保证。以党在组织上的纯洁性来保证政治上的团结统一。</w:t>
      </w:r>
    </w:p>
    <w:p>
      <w:pPr>
        <w:ind w:left="0" w:right="0" w:firstLine="560"/>
        <w:spacing w:before="450" w:after="450" w:line="312" w:lineRule="auto"/>
      </w:pPr>
      <w:r>
        <w:rPr>
          <w:rFonts w:ascii="宋体" w:hAnsi="宋体" w:eastAsia="宋体" w:cs="宋体"/>
          <w:color w:val="000"/>
          <w:sz w:val="28"/>
          <w:szCs w:val="28"/>
        </w:rPr>
        <w:t xml:space="preserve">增强四种意识，能让我们自觉提高自身修养，筑牢思想防线，严守纪律红线。行动上统一思路，明确方向，找准定位，抓住重点。工作上时刻以集体利益为重，紧紧围绕单位发展的主题，认认真真完成院部安排的每一项任务。通过“两学一做”活动我也深刻地认识到每一名党员只有时刻保持清醒头脑，增强四种意识，做到知忧患、知进退、知本分、知责任，自觉在思想上政治上行动上同党中央保持高度一致，才能使我们党更加团结统一、坚强有力，才能使我们党更有凝聚力、向心力，才能使国家富强、人民幸福，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铁路五个确保五个见实效心得体会篇四</w:t>
      </w:r>
    </w:p>
    <w:p>
      <w:pPr>
        <w:ind w:left="0" w:right="0" w:firstLine="560"/>
        <w:spacing w:before="450" w:after="450" w:line="312" w:lineRule="auto"/>
      </w:pPr>
      <w:r>
        <w:rPr>
          <w:rFonts w:ascii="宋体" w:hAnsi="宋体" w:eastAsia="宋体" w:cs="宋体"/>
          <w:color w:val="000"/>
          <w:sz w:val="28"/>
          <w:szCs w:val="28"/>
        </w:rPr>
        <w:t xml:space="preserve">今年1月29日召开的中央政治局会议，提出“增强政治意识、大局意识、核心意识、看齐意识，自觉在思想上政治上行动上同以同志为的党中央保持高度一致”的要求，为加强党的领导、加强党的建设、全面从严治党进一步明确了目标和方向。增强“四个意识”，十分关键的是要增强核心意识，始终坚定中国共产党是中国特色社会主义事业的坚强领导核心，坚决维护党的集中统一领导，确保全党团结在以同志为的党中央周围，步调一致不断前进。</w:t>
      </w:r>
    </w:p>
    <w:p>
      <w:pPr>
        <w:ind w:left="0" w:right="0" w:firstLine="560"/>
        <w:spacing w:before="450" w:after="450" w:line="312" w:lineRule="auto"/>
      </w:pPr>
      <w:r>
        <w:rPr>
          <w:rFonts w:ascii="宋体" w:hAnsi="宋体" w:eastAsia="宋体" w:cs="宋体"/>
          <w:color w:val="000"/>
          <w:sz w:val="28"/>
          <w:szCs w:val="28"/>
        </w:rPr>
        <w:t xml:space="preserve">增强核心意识必须深刻把握其基本要义</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增强核心意识，就是要深刻认识到中国特色社会主义事业的领导核心是中国共产党，我们党的领导核心是以同志为的党中央。</w:t>
      </w:r>
    </w:p>
    <w:p>
      <w:pPr>
        <w:ind w:left="0" w:right="0" w:firstLine="560"/>
        <w:spacing w:before="450" w:after="450" w:line="312" w:lineRule="auto"/>
      </w:pPr>
      <w:r>
        <w:rPr>
          <w:rFonts w:ascii="宋体" w:hAnsi="宋体" w:eastAsia="宋体" w:cs="宋体"/>
          <w:color w:val="000"/>
          <w:sz w:val="28"/>
          <w:szCs w:val="28"/>
        </w:rPr>
        <w:t xml:space="preserve">要深刻认识到中国共产党是中国特色社会主义事业的坚强领导核心。没有共产党，就没有新中国。在近代中华民族救亡图存的不懈探索中，历史和人民选择了马克思主义、选择了中国共产党。90多年来，我们党团结带领人民群众，历经艰苦卓绝、波澜壮阔的革命、建设和改革伟大历程，使一个生机盎然的社会主义新中国巍然屹立在世界东方。事实雄辩地证明，“中国共产党是全中国人民的领导核心，没有这样一个核心，社会主义事业就不能胜利。”当今中国，没有任何一种政治力量能够取代中国共产党的地位和作用。在实现“两个一百年”奋斗目标和中华民族伟大复兴“中国梦”的历史新征程中，只有坚持和巩固中国共产党的领导核心地位，才能把8700多万党员和13亿中国人民紧密团结起来，汇聚起推动“四个全面”战略布局实施的磅礴力量，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要深刻认识到以同志为的党中央是全党的领导核心。任何一个政党、政权，都有其领导核心。我们党是世界上第一大党，在一个幅员辽阔、人口众多的大国长期执政。管理大党、治理大国，必须有一个坚强有力的党中央领导集体，统一全党意志，集中全党智慧，凝聚全党力量，形成全党与党中央保持高度一致的局面，才能保证党和国家蓬勃发展、长治久安。我们党如果没有一个坚强的领导核心，就如一个人没有一颗搏动有力的心脏，就会形成群龙无首、一盘散沙甚至四分五裂的局面。面对具有许多新的历史特点的伟大斗争，全党更加需要紧紧依靠新一届党中央领导集体驾驭复杂局面、谋定大政方针、破解发展难题，带领全党迎风破浪、阔步前行。</w:t>
      </w:r>
    </w:p>
    <w:p>
      <w:pPr>
        <w:ind w:left="0" w:right="0" w:firstLine="560"/>
        <w:spacing w:before="450" w:after="450" w:line="312" w:lineRule="auto"/>
      </w:pPr>
      <w:r>
        <w:rPr>
          <w:rFonts w:ascii="宋体" w:hAnsi="宋体" w:eastAsia="宋体" w:cs="宋体"/>
          <w:color w:val="000"/>
          <w:sz w:val="28"/>
          <w:szCs w:val="28"/>
        </w:rPr>
        <w:t xml:space="preserve">增强核心意识最重要的是坚决同以同志为的党中央保持高度一致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增强核心意识，不是喊喊口号，而是要体现到实实在在的行动上，最重要的就是要在思想上、政治上、行动上始终同以同志为的党中央保持高度一致，自觉做到“四个服从”，坚决维护党中央权威。</w:t>
      </w:r>
    </w:p>
    <w:p>
      <w:pPr>
        <w:ind w:left="0" w:right="0" w:firstLine="560"/>
        <w:spacing w:before="450" w:after="450" w:line="312" w:lineRule="auto"/>
      </w:pPr>
      <w:r>
        <w:rPr>
          <w:rFonts w:ascii="宋体" w:hAnsi="宋体" w:eastAsia="宋体" w:cs="宋体"/>
          <w:color w:val="000"/>
          <w:sz w:val="28"/>
          <w:szCs w:val="28"/>
        </w:rPr>
        <w:t xml:space="preserve">在思想上矢志不移，始终与党中央同心同德。增强核心意识，首先就要坚定理想信念宗旨，在内心形成与党中央保持高度一致的思想自觉。要坚持用系列重要讲话这个马克思主义中国化的最新理论成果武装头脑、指挥行动，补足精神之“钙”，疏浚思想之“源”，不忘入党初心、不背入党誓言，牢固树立“三个自信”，始终对马克思主义信仰、对中国特色社会主义道路、对中国共产党的领导矢志不移，始终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在政治上坚定不移，始终与党中央同心同向。增强核心意识，最为关键的就是要对党赤胆忠心、不怀二心，在政治立场、政治方向、政治言论、政治行动上始终旗帜鲜明地同以同志为的党中央保持高度一致，坚持党的集中统一领导，坚决维护党中央权威。要增强政治警觉性和政治鉴别力，善于从政治上划清是非曲直、善恶美丑，时刻绷紧政治纪律和政治规矩这根弦，对各种错误思潮要敢于发声、坚决驳斥，对各种错误行为要敢于亮剑、坚决斗争，在大是大非面前立场坚定、旗帜鲜明，在小事小节面前毫不含糊、保持清醒。</w:t>
      </w:r>
    </w:p>
    <w:p>
      <w:pPr>
        <w:ind w:left="0" w:right="0" w:firstLine="560"/>
        <w:spacing w:before="450" w:after="450" w:line="312" w:lineRule="auto"/>
      </w:pPr>
      <w:r>
        <w:rPr>
          <w:rFonts w:ascii="宋体" w:hAnsi="宋体" w:eastAsia="宋体" w:cs="宋体"/>
          <w:color w:val="000"/>
          <w:sz w:val="28"/>
          <w:szCs w:val="28"/>
        </w:rPr>
        <w:t xml:space="preserve">在行动上步调一致，始终与党中央同心同行。增强核心意识，就要坚决听从党中央指挥，服从党中央命令，与党中央对准表、赶上趟、聚好焦，做到党中央提倡的坚决响应，党中央决定的坚决照办，党中央禁止的坚决杜绝，始终与党中央保持高度一致。要坚决贯彻落实党中央的大政方针和决策部署，决不允许做选择、打折扣、搞变通，确保中央政令畅通、令行禁止。要自觉向党中央看齐，勇于担当负责，直面问题矛盾，创造性地开展工作，把本地区本部门本单位的事情切实办好。</w:t>
      </w:r>
    </w:p>
    <w:p>
      <w:pPr>
        <w:ind w:left="0" w:right="0" w:firstLine="560"/>
        <w:spacing w:before="450" w:after="450" w:line="312" w:lineRule="auto"/>
      </w:pPr>
      <w:r>
        <w:rPr>
          <w:rFonts w:ascii="宋体" w:hAnsi="宋体" w:eastAsia="宋体" w:cs="宋体"/>
          <w:color w:val="000"/>
          <w:sz w:val="28"/>
          <w:szCs w:val="28"/>
        </w:rPr>
        <w:t xml:space="preserve">以严明的纪律和规矩保证核心意识落地生根</w:t>
      </w:r>
    </w:p>
    <w:p>
      <w:pPr>
        <w:ind w:left="0" w:right="0" w:firstLine="560"/>
        <w:spacing w:before="450" w:after="450" w:line="312" w:lineRule="auto"/>
      </w:pPr>
      <w:r>
        <w:rPr>
          <w:rFonts w:ascii="宋体" w:hAnsi="宋体" w:eastAsia="宋体" w:cs="宋体"/>
          <w:color w:val="000"/>
          <w:sz w:val="28"/>
          <w:szCs w:val="28"/>
        </w:rPr>
        <w:t xml:space="preserve">各级党组织和纪检机关要把增强党员干部核心意识作为全面从严治党的重要内容，切实担负起主体责任和监督责任，严明纪律和规矩，把核心意识在全体党员干部中树起来、立起来、强起来。</w:t>
      </w:r>
    </w:p>
    <w:p>
      <w:pPr>
        <w:ind w:left="0" w:right="0" w:firstLine="560"/>
        <w:spacing w:before="450" w:after="450" w:line="312" w:lineRule="auto"/>
      </w:pPr>
      <w:r>
        <w:rPr>
          <w:rFonts w:ascii="宋体" w:hAnsi="宋体" w:eastAsia="宋体" w:cs="宋体"/>
          <w:color w:val="000"/>
          <w:sz w:val="28"/>
          <w:szCs w:val="28"/>
        </w:rPr>
        <w:t xml:space="preserve">加强纪律教育，推动党员干部将增强核心意识内化于心。扎实开展“学党章党规、学系列讲话，做合格党员”学习教育，把增强“四个意识”特别是核心意识作为学习教育的重要内容和衡量标准，唤醒一些党员干部沉睡的党章意识、纪律意识、规矩意识和组织意识，坚定理想信念宗旨，激发党员干部增强核心意识的内生动力。</w:t>
      </w:r>
    </w:p>
    <w:p>
      <w:pPr>
        <w:ind w:left="0" w:right="0" w:firstLine="560"/>
        <w:spacing w:before="450" w:after="450" w:line="312" w:lineRule="auto"/>
      </w:pPr>
      <w:r>
        <w:rPr>
          <w:rFonts w:ascii="宋体" w:hAnsi="宋体" w:eastAsia="宋体" w:cs="宋体"/>
          <w:color w:val="000"/>
          <w:sz w:val="28"/>
          <w:szCs w:val="28"/>
        </w:rPr>
        <w:t xml:space="preserve">严格监督执纪，推动党员干部将增强核心意识外化于行。深入推进纪检机关“三转”，向党章赋予的职责进一步回归，突出监督执纪的政治性，把遵守政治纪律摆在纪律审查的首要位置，把是否同以同志为的党中央保持高度一致作为衡量是否遵守政治纪律的首要标尺，严肃查处违反政治纪律和政治规矩、组织纪律的问题，形成强大震慑，以铁的纪律强化核心意识、维护党中央权威。</w:t>
      </w:r>
    </w:p>
    <w:p>
      <w:pPr>
        <w:ind w:left="0" w:right="0" w:firstLine="560"/>
        <w:spacing w:before="450" w:after="450" w:line="312" w:lineRule="auto"/>
      </w:pPr>
      <w:r>
        <w:rPr>
          <w:rFonts w:ascii="宋体" w:hAnsi="宋体" w:eastAsia="宋体" w:cs="宋体"/>
          <w:color w:val="000"/>
          <w:sz w:val="28"/>
          <w:szCs w:val="28"/>
        </w:rPr>
        <w:t xml:space="preserve">强化责任追究，推动党员干部将增强核心意识固化于责。督促各级党组织履行全面从严治党的主体责任，深入推进党风廉政建设和反腐败斗争，确保我们党永葆先进性和纯洁性，始终成为中国特色社会主义事业的坚强领导核心。把巡视和派驻监督定位到政治巡视和政治监督上，着力发现党的领导弱化、党的建设缺失、全面从严治党不力的问题，对违反政治纪律的问题坚决实行“一案双查”，倒逼各级党组织扛起增强党员干部核心意识的政治责任。</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铁路五个确保五个见实效心得体会篇五</w:t>
      </w:r>
    </w:p>
    <w:p>
      <w:pPr>
        <w:ind w:left="0" w:right="0" w:firstLine="560"/>
        <w:spacing w:before="450" w:after="450" w:line="312" w:lineRule="auto"/>
      </w:pPr>
      <w:r>
        <w:rPr>
          <w:rFonts w:ascii="宋体" w:hAnsi="宋体" w:eastAsia="宋体" w:cs="宋体"/>
          <w:color w:val="000"/>
          <w:sz w:val="28"/>
          <w:szCs w:val="28"/>
        </w:rPr>
        <w:t xml:space="preserve">5月23日至26日，第四期全国烟草行业卷烟工厂党委书记培训班在北京举办。</w:t>
      </w:r>
    </w:p>
    <w:p>
      <w:pPr>
        <w:ind w:left="0" w:right="0" w:firstLine="560"/>
        <w:spacing w:before="450" w:after="450" w:line="312" w:lineRule="auto"/>
      </w:pPr>
      <w:r>
        <w:rPr>
          <w:rFonts w:ascii="宋体" w:hAnsi="宋体" w:eastAsia="宋体" w:cs="宋体"/>
          <w:color w:val="000"/>
          <w:sz w:val="28"/>
          <w:szCs w:val="28"/>
        </w:rPr>
        <w:t xml:space="preserve">培训班指出，此次培训是贯彻落实中央全面从严治党要求，贯彻落实全国烟草行业20xx年人事工作会议精神，加强行业卷烟工厂党委书记队伍建设的一项重要举措。</w:t>
      </w:r>
    </w:p>
    <w:p>
      <w:pPr>
        <w:ind w:left="0" w:right="0" w:firstLine="560"/>
        <w:spacing w:before="450" w:after="450" w:line="312" w:lineRule="auto"/>
      </w:pPr>
      <w:r>
        <w:rPr>
          <w:rFonts w:ascii="宋体" w:hAnsi="宋体" w:eastAsia="宋体" w:cs="宋体"/>
          <w:color w:val="000"/>
          <w:sz w:val="28"/>
          <w:szCs w:val="28"/>
        </w:rPr>
        <w:t xml:space="preserve">培训班强调，要以开展“两学一做”学习教育为主线，牢固树立政治意识、大局意识、核心意识、看齐意识，进一步加强行业党建工作，强化基层党组织建设，充分发挥共产党员先锋模范作用，争做优秀党委书记。</w:t>
      </w:r>
    </w:p>
    <w:p>
      <w:pPr>
        <w:ind w:left="0" w:right="0" w:firstLine="560"/>
        <w:spacing w:before="450" w:after="450" w:line="312" w:lineRule="auto"/>
      </w:pPr>
      <w:r>
        <w:rPr>
          <w:rFonts w:ascii="宋体" w:hAnsi="宋体" w:eastAsia="宋体" w:cs="宋体"/>
          <w:color w:val="000"/>
          <w:sz w:val="28"/>
          <w:szCs w:val="28"/>
        </w:rPr>
        <w:t xml:space="preserve">本期培训班围绕深入开展“两学一做”学习教育、学习贯彻五大发展理念、当前的政治与经济形势、当前的国际战略形势与周边安全环境等重点内容，邀请中央党校、国防大学有关专家对学员进行了培训。</w:t>
      </w:r>
    </w:p>
    <w:p>
      <w:pPr>
        <w:ind w:left="0" w:right="0" w:firstLine="560"/>
        <w:spacing w:before="450" w:after="450" w:line="312" w:lineRule="auto"/>
      </w:pPr>
      <w:r>
        <w:rPr>
          <w:rFonts w:ascii="宋体" w:hAnsi="宋体" w:eastAsia="宋体" w:cs="宋体"/>
          <w:color w:val="000"/>
          <w:sz w:val="28"/>
          <w:szCs w:val="28"/>
        </w:rPr>
        <w:t xml:space="preserve">培训班上，上烟集团上海卷烟厂、江苏中烟淮阴卷烟厂、浙江中烟杭州卷烟厂、河南中烟洛阳卷烟厂、湖南中烟常德卷烟厂、云南中烟红云红河集团昆明卷烟厂等6家单位党委负责同志作了交流发言。</w:t>
      </w:r>
    </w:p>
    <w:p>
      <w:pPr>
        <w:ind w:left="0" w:right="0" w:firstLine="560"/>
        <w:spacing w:before="450" w:after="450" w:line="312" w:lineRule="auto"/>
      </w:pPr>
      <w:r>
        <w:rPr>
          <w:rFonts w:ascii="宋体" w:hAnsi="宋体" w:eastAsia="宋体" w:cs="宋体"/>
          <w:color w:val="000"/>
          <w:sz w:val="28"/>
          <w:szCs w:val="28"/>
        </w:rPr>
        <w:t xml:space="preserve">行业各卷烟工厂、烟机制造企业和部分复烤企业党委负责同志共154人参加了学习培训。</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铁路五个确保五个见实效心得体会篇六</w:t>
      </w:r>
    </w:p>
    <w:p>
      <w:pPr>
        <w:ind w:left="0" w:right="0" w:firstLine="560"/>
        <w:spacing w:before="450" w:after="450" w:line="312" w:lineRule="auto"/>
      </w:pPr>
      <w:r>
        <w:rPr>
          <w:rFonts w:ascii="宋体" w:hAnsi="宋体" w:eastAsia="宋体" w:cs="宋体"/>
          <w:color w:val="000"/>
          <w:sz w:val="28"/>
          <w:szCs w:val="28"/>
        </w:rPr>
        <w:t xml:space="preserve">最近，“四个意识”一词频繁出现在时政新闻报道、领导重要论述中，并越来越受到全党上下的关注。</w:t>
      </w:r>
    </w:p>
    <w:p>
      <w:pPr>
        <w:ind w:left="0" w:right="0" w:firstLine="560"/>
        <w:spacing w:before="450" w:after="450" w:line="312" w:lineRule="auto"/>
      </w:pPr>
      <w:r>
        <w:rPr>
          <w:rFonts w:ascii="宋体" w:hAnsi="宋体" w:eastAsia="宋体" w:cs="宋体"/>
          <w:color w:val="000"/>
          <w:sz w:val="28"/>
          <w:szCs w:val="28"/>
        </w:rPr>
        <w:t xml:space="preserve">“四个意识”一词是在1月29日召开的中共中央政治局会议新闻稿中首次出现的。在这次会议上，中央政治局层面首次提出“政治意识、大局意识、核心意识、看齐意识”。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中的前两个，即“政治意识”“大局意识”，以往经常出现在政治话语系统之中，而“核心意识”和“看齐意识”则是在近两个月才成为政治热词的。这其中，“向党中央看齐”“强化看齐意识”更是时政新闻的高频词汇。</w:t>
      </w:r>
    </w:p>
    <w:p>
      <w:pPr>
        <w:ind w:left="0" w:right="0" w:firstLine="560"/>
        <w:spacing w:before="450" w:after="450" w:line="312" w:lineRule="auto"/>
      </w:pPr>
      <w:r>
        <w:rPr>
          <w:rFonts w:ascii="宋体" w:hAnsi="宋体" w:eastAsia="宋体" w:cs="宋体"/>
          <w:color w:val="000"/>
          <w:sz w:val="28"/>
          <w:szCs w:val="28"/>
        </w:rPr>
        <w:t xml:space="preserve">从公开报道来看，最近一段时间，在四次讲话中要求“强化看齐意识”——</w:t>
      </w:r>
    </w:p>
    <w:p>
      <w:pPr>
        <w:ind w:left="0" w:right="0" w:firstLine="560"/>
        <w:spacing w:before="450" w:after="450" w:line="312" w:lineRule="auto"/>
      </w:pPr>
      <w:r>
        <w:rPr>
          <w:rFonts w:ascii="宋体" w:hAnsi="宋体" w:eastAsia="宋体" w:cs="宋体"/>
          <w:color w:val="000"/>
          <w:sz w:val="28"/>
          <w:szCs w:val="28"/>
        </w:rPr>
        <w:t xml:space="preserve">在20xx年12月11日至12日召开的全国党校工作会议上，首次强调“要强化看齐意识”。</w:t>
      </w:r>
    </w:p>
    <w:p>
      <w:pPr>
        <w:ind w:left="0" w:right="0" w:firstLine="560"/>
        <w:spacing w:before="450" w:after="450" w:line="312" w:lineRule="auto"/>
      </w:pPr>
      <w:r>
        <w:rPr>
          <w:rFonts w:ascii="宋体" w:hAnsi="宋体" w:eastAsia="宋体" w:cs="宋体"/>
          <w:color w:val="000"/>
          <w:sz w:val="28"/>
          <w:szCs w:val="28"/>
        </w:rPr>
        <w:t xml:space="preserve">在20xx年12月28日至29日中共中央政治局召开的“三严三实”专题民主生活会上，提出：“中央政治局的同志必须有很强的看齐意识，经常、主动向党中央看齐，向党的理论和路线方针政策看齐。”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进入20xx年，又两次在公开场合强调“要自觉强化看齐意识”。</w:t>
      </w:r>
    </w:p>
    <w:p>
      <w:pPr>
        <w:ind w:left="0" w:right="0" w:firstLine="560"/>
        <w:spacing w:before="450" w:after="450" w:line="312" w:lineRule="auto"/>
      </w:pPr>
      <w:r>
        <w:rPr>
          <w:rFonts w:ascii="宋体" w:hAnsi="宋体" w:eastAsia="宋体" w:cs="宋体"/>
          <w:color w:val="000"/>
          <w:sz w:val="28"/>
          <w:szCs w:val="28"/>
        </w:rPr>
        <w:t xml:space="preserve">什么是看齐意识?</w:t>
      </w:r>
    </w:p>
    <w:p>
      <w:pPr>
        <w:ind w:left="0" w:right="0" w:firstLine="560"/>
        <w:spacing w:before="450" w:after="450" w:line="312" w:lineRule="auto"/>
      </w:pPr>
      <w:r>
        <w:rPr>
          <w:rFonts w:ascii="宋体" w:hAnsi="宋体" w:eastAsia="宋体" w:cs="宋体"/>
          <w:color w:val="000"/>
          <w:sz w:val="28"/>
          <w:szCs w:val="28"/>
        </w:rPr>
        <w:t xml:space="preserve">北京党建基地研究员刘汉峰撰文指出，提出的看齐意识，实质上就是指党员在任何情况下都应做到把服从党的利益放在第一位，这既是一种政治责任和政治要求，也是每一个共产党员应该具备的基本思想修养。</w:t>
      </w:r>
    </w:p>
    <w:p>
      <w:pPr>
        <w:ind w:left="0" w:right="0" w:firstLine="560"/>
        <w:spacing w:before="450" w:after="450" w:line="312" w:lineRule="auto"/>
      </w:pPr>
      <w:r>
        <w:rPr>
          <w:rFonts w:ascii="宋体" w:hAnsi="宋体" w:eastAsia="宋体" w:cs="宋体"/>
          <w:color w:val="000"/>
          <w:sz w:val="28"/>
          <w:szCs w:val="28"/>
        </w:rPr>
        <w:t xml:space="preserve">“强化看齐意识”有其历史渊源。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20xx年12月17日，中央党校主办的《学习时报》在报眼位置刊发的“重要言论”做了权威解读：“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那么，为什么中央最近反复强调“强化看齐意识”?</w:t>
      </w:r>
    </w:p>
    <w:p>
      <w:pPr>
        <w:ind w:left="0" w:right="0" w:firstLine="560"/>
        <w:spacing w:before="450" w:after="450" w:line="312" w:lineRule="auto"/>
      </w:pPr>
      <w:r>
        <w:rPr>
          <w:rFonts w:ascii="宋体" w:hAnsi="宋体" w:eastAsia="宋体" w:cs="宋体"/>
          <w:color w:val="000"/>
          <w:sz w:val="28"/>
          <w:szCs w:val="28"/>
        </w:rPr>
        <w:t xml:space="preserve">应当看到，与过去相比，当前的党员队伍更加壮大，思想观念、价值取向更加多样化，形成共识的难度也在加大。《人民日报》刊文指出，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如此看来，“自觉强化看齐意识”既是对政治局委员的要求，也是对全体党员的要求，看齐意识应当也必须予以强化。</w:t>
      </w:r>
    </w:p>
    <w:p>
      <w:pPr>
        <w:ind w:left="0" w:right="0" w:firstLine="560"/>
        <w:spacing w:before="450" w:after="450" w:line="312" w:lineRule="auto"/>
      </w:pPr>
      <w:r>
        <w:rPr>
          <w:rFonts w:ascii="宋体" w:hAnsi="宋体" w:eastAsia="宋体" w:cs="宋体"/>
          <w:color w:val="000"/>
          <w:sz w:val="28"/>
          <w:szCs w:val="28"/>
        </w:rPr>
        <w:t xml:space="preserve">那么，共产党员如何强化看齐意识?</w:t>
      </w:r>
    </w:p>
    <w:p>
      <w:pPr>
        <w:ind w:left="0" w:right="0" w:firstLine="560"/>
        <w:spacing w:before="450" w:after="450" w:line="312" w:lineRule="auto"/>
      </w:pPr>
      <w:r>
        <w:rPr>
          <w:rFonts w:ascii="宋体" w:hAnsi="宋体" w:eastAsia="宋体" w:cs="宋体"/>
          <w:color w:val="000"/>
          <w:sz w:val="28"/>
          <w:szCs w:val="28"/>
        </w:rPr>
        <w:t xml:space="preserve">一是要清楚看齐什么?中宣部《党建》杂志社社长刘汉俊撰文指出，要看自己的党性强不强，贯彻中央精神实不实，维护中央权威力不力，走的路子正不正，自我要求严不严，作风良不良，行动快不快，效果好不好。</w:t>
      </w:r>
    </w:p>
    <w:p>
      <w:pPr>
        <w:ind w:left="0" w:right="0" w:firstLine="560"/>
        <w:spacing w:before="450" w:after="450" w:line="312" w:lineRule="auto"/>
      </w:pPr>
      <w:r>
        <w:rPr>
          <w:rFonts w:ascii="宋体" w:hAnsi="宋体" w:eastAsia="宋体" w:cs="宋体"/>
          <w:color w:val="000"/>
          <w:sz w:val="28"/>
          <w:szCs w:val="28"/>
        </w:rPr>
        <w:t xml:space="preserve">二是要清楚向谁看齐?2月1日，在省委落实重要讲话精神的会议上，王宪魁书记提出：“要增强看齐意识，经常、主动、坚决向党中央看齐，向看齐，向党的理论和路线方针政策看齐，向党中央改革发展稳定、内政外交国防、治党治国治军各项决策部署看齐，向省委重大决策部署看齐。”</w:t>
      </w:r>
    </w:p>
    <w:p>
      <w:pPr>
        <w:ind w:left="0" w:right="0" w:firstLine="560"/>
        <w:spacing w:before="450" w:after="450" w:line="312" w:lineRule="auto"/>
      </w:pPr>
      <w:r>
        <w:rPr>
          <w:rFonts w:ascii="宋体" w:hAnsi="宋体" w:eastAsia="宋体" w:cs="宋体"/>
          <w:color w:val="000"/>
          <w:sz w:val="28"/>
          <w:szCs w:val="28"/>
        </w:rPr>
        <w:t xml:space="preserve">三是要清楚怎么看齐?对此，明确提出“三个必须”：“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铁路五个确保五个见实效心得体会篇七</w:t>
      </w:r>
    </w:p>
    <w:p>
      <w:pPr>
        <w:ind w:left="0" w:right="0" w:firstLine="560"/>
        <w:spacing w:before="450" w:after="450" w:line="312" w:lineRule="auto"/>
      </w:pPr>
      <w:r>
        <w:rPr>
          <w:rFonts w:ascii="宋体" w:hAnsi="宋体" w:eastAsia="宋体" w:cs="宋体"/>
          <w:color w:val="000"/>
          <w:sz w:val="28"/>
          <w:szCs w:val="28"/>
        </w:rPr>
        <w:t xml:space="preserve">“四个意识”，即政治意识、大局意识、核心意识、看齐意识。“讲政治、有信念”根本的就是要增强四个意识，四个意识解释和阐述了“讲政治、有信念”的核心要义和精神实质，我们要使之融入到骨子里、血脉里，落实到为党工作，履职尽责、修身律己的全过程、全方面。</w:t>
      </w:r>
    </w:p>
    <w:p>
      <w:pPr>
        <w:ind w:left="0" w:right="0" w:firstLine="560"/>
        <w:spacing w:before="450" w:after="450" w:line="312" w:lineRule="auto"/>
      </w:pPr>
      <w:r>
        <w:rPr>
          <w:rFonts w:ascii="宋体" w:hAnsi="宋体" w:eastAsia="宋体" w:cs="宋体"/>
          <w:color w:val="000"/>
          <w:sz w:val="28"/>
          <w:szCs w:val="28"/>
        </w:rPr>
        <w:t xml:space="preserve">“四个自信”，即道路自信、理论自信、制度自信、文化自信。要内化于精神，外化于行动。胸怀理想，不动摇、不懈怠、不折腾，勇于进取、奋发有为，以昂扬的精神状态坚定不移地沿着中国特色社会主义道路前进。坚持“四个自信”，要落实到实干上。实干兴邦，空谈误国。全面建成小康社会要靠实干，实现中华民族伟大复兴要靠实干。坚持“四个自信”，要落实到创新上。中国特色社会主义事业作为面向未来的事业，需要我们持续推进中国特色社会主义的道路创新、理论创新、制度创新、文化创新，彰显中国特色社会主义的巨大优越性和强大生命力。</w:t>
      </w:r>
    </w:p>
    <w:p>
      <w:pPr>
        <w:ind w:left="0" w:right="0" w:firstLine="560"/>
        <w:spacing w:before="450" w:after="450" w:line="312" w:lineRule="auto"/>
      </w:pPr>
      <w:r>
        <w:rPr>
          <w:rFonts w:ascii="宋体" w:hAnsi="宋体" w:eastAsia="宋体" w:cs="宋体"/>
          <w:color w:val="000"/>
          <w:sz w:val="28"/>
          <w:szCs w:val="28"/>
        </w:rPr>
        <w:t xml:space="preserve">突出政治功能发挥和组织力提升,扎实推进党的组织体系建设;</w:t>
      </w:r>
    </w:p>
    <w:p>
      <w:pPr>
        <w:ind w:left="0" w:right="0" w:firstLine="560"/>
        <w:spacing w:before="450" w:after="450" w:line="312" w:lineRule="auto"/>
      </w:pPr>
      <w:r>
        <w:rPr>
          <w:rFonts w:ascii="宋体" w:hAnsi="宋体" w:eastAsia="宋体" w:cs="宋体"/>
          <w:color w:val="000"/>
          <w:sz w:val="28"/>
          <w:szCs w:val="28"/>
        </w:rPr>
        <w:t xml:space="preserve">严把德才标准,突出政治把关,公正选人用人,坚持严管厚爱,培养斗争精神,加强优秀年轻干部培养锻炼,着力建设忠诚干净担当的高素质干部队伍;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坚持人才引领发展的战略地位,努力打造优秀人才向往之地、集聚之地、创业之地;</w:t>
      </w:r>
    </w:p>
    <w:p>
      <w:pPr>
        <w:ind w:left="0" w:right="0" w:firstLine="560"/>
        <w:spacing w:before="450" w:after="450" w:line="312" w:lineRule="auto"/>
      </w:pPr>
      <w:r>
        <w:rPr>
          <w:rFonts w:ascii="宋体" w:hAnsi="宋体" w:eastAsia="宋体" w:cs="宋体"/>
          <w:color w:val="000"/>
          <w:sz w:val="28"/>
          <w:szCs w:val="28"/>
        </w:rPr>
        <w:t xml:space="preserve">加强组织部门自身建设,不断提高新时代党的建设和组织工作质量水平,为全面夺取脱贫攻坚决战之年根本性胜利提供坚强组织保证,以优异成绩庆祝中华人民共和国成立_周年。</w:t>
      </w:r>
    </w:p>
    <w:p>
      <w:pPr>
        <w:ind w:left="0" w:right="0" w:firstLine="560"/>
        <w:spacing w:before="450" w:after="450" w:line="312" w:lineRule="auto"/>
      </w:pPr>
      <w:r>
        <w:rPr>
          <w:rFonts w:ascii="宋体" w:hAnsi="宋体" w:eastAsia="宋体" w:cs="宋体"/>
          <w:color w:val="000"/>
          <w:sz w:val="28"/>
          <w:szCs w:val="28"/>
        </w:rPr>
        <w:t xml:space="preserve">那么作为基层单位就更应该把树牢“四个意识”、坚定“四个自信”、践行“两个维护”作为工作的方向标。要切实履职尽责，敢于担当、主动作为，坚决贯彻区党委的部署要求，做好干部职工思想工作，确保迅速把牌子挂起来、把人员划出来、把职责厘出来、把人心聚起来，机构改革蹄疾步稳推进、如期圆满完成。要牢牢抓住西藏工作的着眼点和着力点、出发点和落脚点，坚持统筹兼顾，牢固树立以人民为中心的发展思想，坚持两手抓两促进，抓好班子带好队伍，坚决确保社会大局和谐稳定。要讲规矩守纪律，认真贯彻落实中央八项规定及其实施细则，从严要求自己，树立清正廉洁良好形象。</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铁路五个确保五个见实效心得体会篇八</w:t>
      </w:r>
    </w:p>
    <w:p>
      <w:pPr>
        <w:ind w:left="0" w:right="0" w:firstLine="560"/>
        <w:spacing w:before="450" w:after="450" w:line="312" w:lineRule="auto"/>
      </w:pPr>
      <w:r>
        <w:rPr>
          <w:rFonts w:ascii="宋体" w:hAnsi="宋体" w:eastAsia="宋体" w:cs="宋体"/>
          <w:color w:val="000"/>
          <w:sz w:val="28"/>
          <w:szCs w:val="28"/>
        </w:rPr>
        <w:t xml:space="preserve">今年1月29日召开的中央政治局会议，提出“增强政治意识、大局意识、核心意识、看齐意识，自觉在思想上政治上行动上同以同志为的党中央保持高度一致”的要求，为加强党的领导、加强党的建设、全面从严治党进一步明确了目标和方向。增强“四个意识”，十分关键的是要增强核心意识，始终坚定中国共产党是中国特色社会主义事业的坚强领导核心，坚决维护党的集中统一领导，确保全党团结在以同志为的党中央周围，步调一致不断前进。</w:t>
      </w:r>
    </w:p>
    <w:p>
      <w:pPr>
        <w:ind w:left="0" w:right="0" w:firstLine="560"/>
        <w:spacing w:before="450" w:after="450" w:line="312" w:lineRule="auto"/>
      </w:pPr>
      <w:r>
        <w:rPr>
          <w:rFonts w:ascii="宋体" w:hAnsi="宋体" w:eastAsia="宋体" w:cs="宋体"/>
          <w:color w:val="000"/>
          <w:sz w:val="28"/>
          <w:szCs w:val="28"/>
        </w:rPr>
        <w:t xml:space="preserve">增强核心意识必须深刻把握其基本要义</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增强核心意识，就是要深刻认识到中国特色社会主义事业的领导核心是中国共产党，我们党的领导核心是以同志为的党中央。</w:t>
      </w:r>
    </w:p>
    <w:p>
      <w:pPr>
        <w:ind w:left="0" w:right="0" w:firstLine="560"/>
        <w:spacing w:before="450" w:after="450" w:line="312" w:lineRule="auto"/>
      </w:pPr>
      <w:r>
        <w:rPr>
          <w:rFonts w:ascii="宋体" w:hAnsi="宋体" w:eastAsia="宋体" w:cs="宋体"/>
          <w:color w:val="000"/>
          <w:sz w:val="28"/>
          <w:szCs w:val="28"/>
        </w:rPr>
        <w:t xml:space="preserve">要深刻认识到中国共产党是中国特色社会主义事业的坚强领导核心。没有共产党，就没有新中国。在近代中华民族救亡图存的不懈探索中，历史和人民选择了马克思主义、选择了中国共产党。90多年来，我们党团结带领人民群众，历经艰苦卓绝、波澜壮阔的革命、建设和改革伟大历程，使一个生机盎然的社会主义新中国巍然屹立在世界东方。事实雄辩地证明，“中国共产党是全中国人民的领导核心，没有这样一个核心，社会主义事业就不能胜利。”当今中国，没有任何一种政治力量能够取代中国共产党的地位和作用。在实现“两个一百年”奋斗目标和中华民族伟大复兴“中国梦”的历史新征程中，只有坚持和巩固中国共产党的领导核心地位，才能把8700多万党员和13亿中国人民紧密团结起来，汇聚起推动“四个全面”战略布局实施的磅礴力量，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要深刻认识到以同志为的党中央是全党的领导核心。任何一个政党、政权，都有其领导核心。我们党是世界上第一大党，在一个幅员辽阔、人口众多的大国长期执政。管理大党、治理大国，必须有一个坚强有力的党中央领导集体，统一全党意志，集中全党智慧，凝聚全党力量，形成全党与党中央保持高度一致的局面，才能保证党和国家蓬勃发展、长治久安。我们党如果没有一个坚强的领导核心，就如一个人没有一颗搏动有力的心脏，就会形成群龙无首、一盘散沙甚至四分五裂的局面。面对具有许多新的历史特点的伟大斗争，全党更加需要紧紧依靠新一届党中央领导集体驾驭复杂局面、谋定大政方针、破解发展难题，带领全党迎风破浪、阔步前行。</w:t>
      </w:r>
    </w:p>
    <w:p>
      <w:pPr>
        <w:ind w:left="0" w:right="0" w:firstLine="560"/>
        <w:spacing w:before="450" w:after="450" w:line="312" w:lineRule="auto"/>
      </w:pPr>
      <w:r>
        <w:rPr>
          <w:rFonts w:ascii="宋体" w:hAnsi="宋体" w:eastAsia="宋体" w:cs="宋体"/>
          <w:color w:val="000"/>
          <w:sz w:val="28"/>
          <w:szCs w:val="28"/>
        </w:rPr>
        <w:t xml:space="preserve">增强核心意识最重要的是坚决同以同志为的党中央保持高度一致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增强核心意识，不是喊喊口号，而是要体现到实实在在的行动上，最重要的就是要在思想上、政治上、行动上始终同以同志为的党中央保持高度一致，自觉做到“四个服从”，坚决维护党中央权威。</w:t>
      </w:r>
    </w:p>
    <w:p>
      <w:pPr>
        <w:ind w:left="0" w:right="0" w:firstLine="560"/>
        <w:spacing w:before="450" w:after="450" w:line="312" w:lineRule="auto"/>
      </w:pPr>
      <w:r>
        <w:rPr>
          <w:rFonts w:ascii="宋体" w:hAnsi="宋体" w:eastAsia="宋体" w:cs="宋体"/>
          <w:color w:val="000"/>
          <w:sz w:val="28"/>
          <w:szCs w:val="28"/>
        </w:rPr>
        <w:t xml:space="preserve">在思想上矢志不移，始终与党中央同心同德。增强核心意识，首先就要坚定理想信念宗旨，在内心形成与党中央保持高度一致的思想自觉。要坚持用系列重要讲话这个马克思主义中国化的最新理论成果武装头脑、指挥行动，补足精神之“钙”，疏浚思想之“源”，不忘入党初心、不背入党誓言，牢固树立“三个自信”，始终对马克思主义信仰、对中国特色社会主义道路、对中国共产党的领导矢志不移，始终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在政治上坚定不移，始终与党中央同心同向。增强核心意识，最为关键的就是要对党赤胆忠心、不怀二心，在政治立场、政治方向、政治言论、政治行动上始终旗帜鲜明地同以同志为的党中央保持高度一致，坚持党的集中统一领导，坚决维护党中央权威。要增强政治警觉性和政治鉴别力，善于从政治上划清是非曲直、善恶美丑，时刻绷紧政治纪律和政治规矩这根弦，对各种错误思潮要敢于发声、坚决驳斥，对各种错误行为要敢于亮剑、坚决斗争，在大是大非面前立场坚定、旗帜鲜明，在小事小节面前毫不含糊、保持清醒。</w:t>
      </w:r>
    </w:p>
    <w:p>
      <w:pPr>
        <w:ind w:left="0" w:right="0" w:firstLine="560"/>
        <w:spacing w:before="450" w:after="450" w:line="312" w:lineRule="auto"/>
      </w:pPr>
      <w:r>
        <w:rPr>
          <w:rFonts w:ascii="宋体" w:hAnsi="宋体" w:eastAsia="宋体" w:cs="宋体"/>
          <w:color w:val="000"/>
          <w:sz w:val="28"/>
          <w:szCs w:val="28"/>
        </w:rPr>
        <w:t xml:space="preserve">在行动上步调一致，始终与党中央同心同行。增强核心意识，就要坚决听从党中央指挥，服从党中央命令，与党中央对准表、赶上趟、聚好焦，做到党中央提倡的坚决响应，党中央决定的坚决照办，党中央禁止的坚决杜绝，始终与党中央保持高度一致。要坚决贯彻落实党中央的大政方针和决策部署，决不允许做选择、打折扣、搞变通，确保中央政令畅通、令行禁止。要自觉向党中央看齐，勇于担当负责，直面问题矛盾，创造性地开展工作，把本地区本部门本单位的事情切实办好。</w:t>
      </w:r>
    </w:p>
    <w:p>
      <w:pPr>
        <w:ind w:left="0" w:right="0" w:firstLine="560"/>
        <w:spacing w:before="450" w:after="450" w:line="312" w:lineRule="auto"/>
      </w:pPr>
      <w:r>
        <w:rPr>
          <w:rFonts w:ascii="宋体" w:hAnsi="宋体" w:eastAsia="宋体" w:cs="宋体"/>
          <w:color w:val="000"/>
          <w:sz w:val="28"/>
          <w:szCs w:val="28"/>
        </w:rPr>
        <w:t xml:space="preserve">以严明的纪律和规矩保证核心意识落地生根</w:t>
      </w:r>
    </w:p>
    <w:p>
      <w:pPr>
        <w:ind w:left="0" w:right="0" w:firstLine="560"/>
        <w:spacing w:before="450" w:after="450" w:line="312" w:lineRule="auto"/>
      </w:pPr>
      <w:r>
        <w:rPr>
          <w:rFonts w:ascii="宋体" w:hAnsi="宋体" w:eastAsia="宋体" w:cs="宋体"/>
          <w:color w:val="000"/>
          <w:sz w:val="28"/>
          <w:szCs w:val="28"/>
        </w:rPr>
        <w:t xml:space="preserve">各级党组织和纪检机关要把增强党员干部核心意识作为全面从严治党的重要内容，切实担负起主体责任和监督责任，严明纪律和规矩，把核心意识在全体党员干部中树起来、立起来、强起来。</w:t>
      </w:r>
    </w:p>
    <w:p>
      <w:pPr>
        <w:ind w:left="0" w:right="0" w:firstLine="560"/>
        <w:spacing w:before="450" w:after="450" w:line="312" w:lineRule="auto"/>
      </w:pPr>
      <w:r>
        <w:rPr>
          <w:rFonts w:ascii="宋体" w:hAnsi="宋体" w:eastAsia="宋体" w:cs="宋体"/>
          <w:color w:val="000"/>
          <w:sz w:val="28"/>
          <w:szCs w:val="28"/>
        </w:rPr>
        <w:t xml:space="preserve">加强纪律教育，推动党员干部将增强核心意识内化于心。扎实开展“学党章党规、学系列讲话，做合格党员”学习教育，把增强“四个意识”特别是核心意识作为学习教育的重要内容和衡量标准，唤醒一些党员干部沉睡的党章意识、纪律意识、规矩意识和组织意识，坚定理想信念宗旨，激发党员干部增强核心意识的内生动力。</w:t>
      </w:r>
    </w:p>
    <w:p>
      <w:pPr>
        <w:ind w:left="0" w:right="0" w:firstLine="560"/>
        <w:spacing w:before="450" w:after="450" w:line="312" w:lineRule="auto"/>
      </w:pPr>
      <w:r>
        <w:rPr>
          <w:rFonts w:ascii="宋体" w:hAnsi="宋体" w:eastAsia="宋体" w:cs="宋体"/>
          <w:color w:val="000"/>
          <w:sz w:val="28"/>
          <w:szCs w:val="28"/>
        </w:rPr>
        <w:t xml:space="preserve">严格监督执纪，推动党员干部将增强核心意识外化于行。深入推进纪检机关“三转”，向党章赋予的职责进一步回归，突出监督执纪的政治性，把遵守政治纪律摆在纪律审查的首要位置，把是否同以同志为的党中央保持高度一致作为衡量是否遵守政治纪律的首要标尺，严肃查处违反政治纪律和政治规矩、组织纪律的问题，形成强大震慑，以铁的纪律强化核心意识、维护党中央权威。</w:t>
      </w:r>
    </w:p>
    <w:p>
      <w:pPr>
        <w:ind w:left="0" w:right="0" w:firstLine="560"/>
        <w:spacing w:before="450" w:after="450" w:line="312" w:lineRule="auto"/>
      </w:pPr>
      <w:r>
        <w:rPr>
          <w:rFonts w:ascii="宋体" w:hAnsi="宋体" w:eastAsia="宋体" w:cs="宋体"/>
          <w:color w:val="000"/>
          <w:sz w:val="28"/>
          <w:szCs w:val="28"/>
        </w:rPr>
        <w:t xml:space="preserve">强化责任追究，推动党员干部将增强核心意识固化于责。督促各级党组织履行全面从严治党的主体责任，深入推进党风廉政建设和反腐败斗争，确保我们党永葆先进性和纯洁性，始终成为中国特色社会主义事业的坚强领导核心。把巡视和派驻监督定位到政治巡视和政治监督上，着力发现党的领导弱化、党的建设缺失、全面从严治党不力的问题，对违反政治纪律的问题坚决实行“一案双查”，倒逼各级党组织扛起增强党员干部核心意识的政治责任。</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铁路五个确保五个见实效心得体会篇九</w:t>
      </w:r>
    </w:p>
    <w:p>
      <w:pPr>
        <w:ind w:left="0" w:right="0" w:firstLine="560"/>
        <w:spacing w:before="450" w:after="450" w:line="312" w:lineRule="auto"/>
      </w:pPr>
      <w:r>
        <w:rPr>
          <w:rFonts w:ascii="宋体" w:hAnsi="宋体" w:eastAsia="宋体" w:cs="宋体"/>
          <w:color w:val="000"/>
          <w:sz w:val="28"/>
          <w:szCs w:val="28"/>
        </w:rPr>
        <w:t xml:space="preserve">从目前农村干部队伍状况来看，知识水平和思想观念与日新月异的形势相比，还有一定的差距，存在着“软办法不管用、硬办法不敢用、新办法不会用”的问题，还不能完全适应形势发展的要求。这就需要农村干部必须与时俱进，通过不断学习，进一步解放思想，更新观念，提高素质，增强本领，真正肩负起全面建设小康社会的历史重任。那么，在这样一个新的时期、新的阶段，作为一个农村干部，应当是一种什么样的精神风貌呢?我想，至少应当具备这样五个方面，即“四个好”：人品修养好、能力素质好、团结共事好、加快发展好。</w:t>
      </w:r>
    </w:p>
    <w:p>
      <w:pPr>
        <w:ind w:left="0" w:right="0" w:firstLine="560"/>
        <w:spacing w:before="450" w:after="450" w:line="312" w:lineRule="auto"/>
      </w:pPr>
      <w:r>
        <w:rPr>
          <w:rFonts w:ascii="宋体" w:hAnsi="宋体" w:eastAsia="宋体" w:cs="宋体"/>
          <w:color w:val="000"/>
          <w:sz w:val="28"/>
          <w:szCs w:val="28"/>
        </w:rPr>
        <w:t xml:space="preserve">一、人品修养好</w:t>
      </w:r>
    </w:p>
    <w:p>
      <w:pPr>
        <w:ind w:left="0" w:right="0" w:firstLine="560"/>
        <w:spacing w:before="450" w:after="450" w:line="312" w:lineRule="auto"/>
      </w:pPr>
      <w:r>
        <w:rPr>
          <w:rFonts w:ascii="宋体" w:hAnsi="宋体" w:eastAsia="宋体" w:cs="宋体"/>
          <w:color w:val="000"/>
          <w:sz w:val="28"/>
          <w:szCs w:val="28"/>
        </w:rPr>
        <w:t xml:space="preserve">人品在干部素质中是第一位的。人品就是人的品格、道德水平。人分为四类：一类是能人，既有德又有才;二类是好人，德胜于才;三类是小人，才胜于德;四类是庸人，既无才又无德。有德无才，干不了事;有才无德，光干坏事。二者比较，首先是要有德，没有德，才再高也不能用。我们现在选拔干部，强调德才兼备，德是第一位的，这是选人的第一标准。所谓人品要高，作为村干部，应体现在以下几个方面。</w:t>
      </w:r>
    </w:p>
    <w:p>
      <w:pPr>
        <w:ind w:left="0" w:right="0" w:firstLine="560"/>
        <w:spacing w:before="450" w:after="450" w:line="312" w:lineRule="auto"/>
      </w:pPr>
      <w:r>
        <w:rPr>
          <w:rFonts w:ascii="宋体" w:hAnsi="宋体" w:eastAsia="宋体" w:cs="宋体"/>
          <w:color w:val="000"/>
          <w:sz w:val="28"/>
          <w:szCs w:val="28"/>
        </w:rPr>
        <w:t xml:space="preserve">1、为人厚道。为人厚道，是好人的重要标志。支部书记首先应当是好人，主要体现在与人为善，不坑人，不害人，不整人，对老百姓有感情，不横行霸道、为所欲为。这也是做人的一个基本要求。要心里想着群众，脑子里装着群众，行动上向着群众，为群众多办实事、好事，真正体现对群众的感情，代表人民群众的根本利益。</w:t>
      </w:r>
    </w:p>
    <w:p>
      <w:pPr>
        <w:ind w:left="0" w:right="0" w:firstLine="560"/>
        <w:spacing w:before="450" w:after="450" w:line="312" w:lineRule="auto"/>
      </w:pPr>
      <w:r>
        <w:rPr>
          <w:rFonts w:ascii="宋体" w:hAnsi="宋体" w:eastAsia="宋体" w:cs="宋体"/>
          <w:color w:val="000"/>
          <w:sz w:val="28"/>
          <w:szCs w:val="28"/>
        </w:rPr>
        <w:t xml:space="preserve">2、处事公道。公道就是处理问题时要一碗水端平，不能以权谋私，不能优亲厚友。农村各种矛盾错综复杂，作为干部，要堂堂正正，一视同仁，不能嫌贫爱富，不能搞宗族派性。这是对我们每个人的要求。能办的事就认真地去办，能想办法办好的事尽力去办;办不成的事和群众说明白;违纪违法的事坚决不干。凡事要公开公正公平，你才能叫群众服气，叫领导放心，自己晚上睡觉也踏实。</w:t>
      </w:r>
    </w:p>
    <w:p>
      <w:pPr>
        <w:ind w:left="0" w:right="0" w:firstLine="560"/>
        <w:spacing w:before="450" w:after="450" w:line="312" w:lineRule="auto"/>
      </w:pPr>
      <w:r>
        <w:rPr>
          <w:rFonts w:ascii="宋体" w:hAnsi="宋体" w:eastAsia="宋体" w:cs="宋体"/>
          <w:color w:val="000"/>
          <w:sz w:val="28"/>
          <w:szCs w:val="28"/>
        </w:rPr>
        <w:t xml:space="preserve">3、诚实守信。人无信不立。村干部是全村的形象代表，对外对内都应该是一个诚信的人。讲诚信，就是与人打交道要实实在在，不动歪念，不耍手段。做生意要讲诚信，否则就没有市场。“做官”也一样，必须讲诚信，对上级要讲诚信，对百姓也要讲诚信。不讲信用，在百姓中就会失去威信，就没有号召力和凝聚力。同事之间要多点理解，少点怨恨，多点宽容，少点计较，多点沟通，少点猜忌，多点合作，少点单干，多点补台，少点拆台，俗话说好人有好报，宽容者大度者都是好人，都是能够得到好报的。</w:t>
      </w:r>
    </w:p>
    <w:p>
      <w:pPr>
        <w:ind w:left="0" w:right="0" w:firstLine="560"/>
        <w:spacing w:before="450" w:after="450" w:line="312" w:lineRule="auto"/>
      </w:pPr>
      <w:r>
        <w:rPr>
          <w:rFonts w:ascii="宋体" w:hAnsi="宋体" w:eastAsia="宋体" w:cs="宋体"/>
          <w:color w:val="000"/>
          <w:sz w:val="28"/>
          <w:szCs w:val="28"/>
        </w:rPr>
        <w:t xml:space="preserve">4、尊老爱幼。尊老爱幼是中华民族的传统美德。书记、主任是一个村的“大家长”，必须首先是一个尊老爱幼的人，像爱自己的家人一样爱护自己的村民，用自己的行动来带动全村人孝敬老人，爱护儿童，形成文明向上的社会主义新风尚。我们的好多村，在生活上照顾老人，给他们发放生活补贴金，这种风气应该大力弘扬。</w:t>
      </w:r>
    </w:p>
    <w:p>
      <w:pPr>
        <w:ind w:left="0" w:right="0" w:firstLine="560"/>
        <w:spacing w:before="450" w:after="450" w:line="312" w:lineRule="auto"/>
      </w:pPr>
      <w:r>
        <w:rPr>
          <w:rFonts w:ascii="宋体" w:hAnsi="宋体" w:eastAsia="宋体" w:cs="宋体"/>
          <w:color w:val="000"/>
          <w:sz w:val="28"/>
          <w:szCs w:val="28"/>
        </w:rPr>
        <w:t xml:space="preserve">5、通情达理。做事一定要情理交融，只合情不合理，就失去了原则;只合理不合情，不容易让人接受。作为支部书记，不要让老百姓感到不可接触，不要让群众认为不讲道理。要以良好的道德、人品，在群众中树立崇高的威信。这样，才能赢得群众的信服和认可，才能推动工作，干好事业。</w:t>
      </w:r>
    </w:p>
    <w:p>
      <w:pPr>
        <w:ind w:left="0" w:right="0" w:firstLine="560"/>
        <w:spacing w:before="450" w:after="450" w:line="312" w:lineRule="auto"/>
      </w:pPr>
      <w:r>
        <w:rPr>
          <w:rFonts w:ascii="宋体" w:hAnsi="宋体" w:eastAsia="宋体" w:cs="宋体"/>
          <w:color w:val="000"/>
          <w:sz w:val="28"/>
          <w:szCs w:val="28"/>
        </w:rPr>
        <w:t xml:space="preserve">6、严于律己。应该肯定的是绝大多数干部是好的，是清政廉洁的，能够严于要求自己，深得群众信任和拥护。但也必须看到在我们干部队伍中仍存在一些问题，突出表现在：一是反映村组干部贪污集体公款，挪用集体资金的问题突出;二是反映组财务不公开,财务制度不完善,群众意见大;三是一些村组干部违反退耕还林政策，从中虚报面积，套取钱财粮为公，为已的问题;四是在换届选举中，反映村、组干部拉选票、违反选举程序的问题突出。</w:t>
      </w:r>
    </w:p>
    <w:p>
      <w:pPr>
        <w:ind w:left="0" w:right="0" w:firstLine="560"/>
        <w:spacing w:before="450" w:after="450" w:line="312" w:lineRule="auto"/>
      </w:pPr>
      <w:r>
        <w:rPr>
          <w:rFonts w:ascii="宋体" w:hAnsi="宋体" w:eastAsia="宋体" w:cs="宋体"/>
          <w:color w:val="000"/>
          <w:sz w:val="28"/>
          <w:szCs w:val="28"/>
        </w:rPr>
        <w:t xml:space="preserve">村干部，要立志做“清官”。“清官”的标准是什么呢?有四条：一是“廉”。古人云：“不受曰廉，不污曰洁。”支部书记要不贪不占，干干净净，廉洁奉公。二是“介”。即耿直，有节操。不为权势所惧，不为金钱低头，不阿谀奉承，不随波逐流?三是“明”。即明察秋毫，一些事能够看得清楚，看得明白。 四是“正”。即正直、正派，不偏斜，不谋私利，公私分明。农村干部必须严格要求自己，一身正气，两袖清风，只有这样，群众才能服你的气。</w:t>
      </w:r>
    </w:p>
    <w:p>
      <w:pPr>
        <w:ind w:left="0" w:right="0" w:firstLine="560"/>
        <w:spacing w:before="450" w:after="450" w:line="312" w:lineRule="auto"/>
      </w:pPr>
      <w:r>
        <w:rPr>
          <w:rFonts w:ascii="宋体" w:hAnsi="宋体" w:eastAsia="宋体" w:cs="宋体"/>
          <w:color w:val="000"/>
          <w:sz w:val="28"/>
          <w:szCs w:val="28"/>
        </w:rPr>
        <w:t xml:space="preserve">防微杜渐，筑牢防腐防线。自我约束，清正廉洁是各级干部具备的党性修养，要做到这一点，必须努力做到“四慎”。一要慎独。古人说，君子慎独。众目睽睽之下，谨亮慎引，严格要求自己并不难，难的</w:t>
      </w:r>
    </w:p>
    <w:p>
      <w:pPr>
        <w:ind w:left="0" w:right="0" w:firstLine="560"/>
        <w:spacing w:before="450" w:after="450" w:line="312" w:lineRule="auto"/>
      </w:pPr>
      <w:r>
        <w:rPr>
          <w:rFonts w:ascii="宋体" w:hAnsi="宋体" w:eastAsia="宋体" w:cs="宋体"/>
          <w:color w:val="000"/>
          <w:sz w:val="28"/>
          <w:szCs w:val="28"/>
        </w:rPr>
        <w:t xml:space="preserve">是在没有监督之下，也能严于律已，时时处处加强自我约束，告诫自己不越雷池半步，真正经得起诱惑，耐得住寂寞。二要慎微。“千里之堤，溃于蚊穴”、“小不忍则乱大谋”话虽简单，却富有哲理。纵观一些落马的贪官。开始都是在一些小问题上渐渐放松了自我约束。最后深陷泥潭而不能自拔，小节不保终累大德。所以，必须善于从最细小的事情做起，真正达到“勿以恶小而为之，勿以善小而不为之”的思想境界。三要慎始。人生贵善始，加强自我约束，保持廉洁关键在于第一次，把握了第一次，就掌握了主动，各级干部在各种不法之举面前应慎重对待第一次，果断拒绝第一次是至关重要的。否则，接受了第一次，将会有以后的十次百次，一发而不可收。警惕了第一次就筑牢了第一道防线，在廉洁与腐败，正义与邪恶较量中，永立不败之地。四要慎终。善始不易，善终更难。一些干部开始很不错，但最终还是出了问题，被当今社会学家所称谓的“51岁”现象，就其原因，是心里失衡千方百计寻找和利用机会大捞一把，以弥补损失，同时，对违法违纪存在冒险和侥幸心里，最终不能守住阵地，不能划上圆满句号，千万能不能出现“吃了一辈子斋，最后却坏在一碗狗肉上”的事情。</w:t>
      </w:r>
    </w:p>
    <w:p>
      <w:pPr>
        <w:ind w:left="0" w:right="0" w:firstLine="560"/>
        <w:spacing w:before="450" w:after="450" w:line="312" w:lineRule="auto"/>
      </w:pPr>
      <w:r>
        <w:rPr>
          <w:rFonts w:ascii="宋体" w:hAnsi="宋体" w:eastAsia="宋体" w:cs="宋体"/>
          <w:color w:val="000"/>
          <w:sz w:val="28"/>
          <w:szCs w:val="28"/>
        </w:rPr>
        <w:t xml:space="preserve">二、团结共事好</w:t>
      </w:r>
    </w:p>
    <w:p>
      <w:pPr>
        <w:ind w:left="0" w:right="0" w:firstLine="560"/>
        <w:spacing w:before="450" w:after="450" w:line="312" w:lineRule="auto"/>
      </w:pPr>
      <w:r>
        <w:rPr>
          <w:rFonts w:ascii="宋体" w:hAnsi="宋体" w:eastAsia="宋体" w:cs="宋体"/>
          <w:color w:val="000"/>
          <w:sz w:val="28"/>
          <w:szCs w:val="28"/>
        </w:rPr>
        <w:t xml:space="preserve">讲团结是我党的光荣传统。“团结就是力量，团结就是胜利。”我们要“倍加顾全大局，倍加重视团结，倍加维护稳定。”强调：“一个民族要发展、要强盛、要自立于世界民族之林，首先要团结起来，同心同德去奋斗、去拼搏。”大到一个国家、一个社会、一个集体，小到一个单位、一个村社、一个家庭，无不体现团结和谐的重要性。</w:t>
      </w:r>
    </w:p>
    <w:p>
      <w:pPr>
        <w:ind w:left="0" w:right="0" w:firstLine="560"/>
        <w:spacing w:before="450" w:after="450" w:line="312" w:lineRule="auto"/>
      </w:pPr>
      <w:r>
        <w:rPr>
          <w:rFonts w:ascii="宋体" w:hAnsi="宋体" w:eastAsia="宋体" w:cs="宋体"/>
          <w:color w:val="000"/>
          <w:sz w:val="28"/>
          <w:szCs w:val="28"/>
        </w:rPr>
        <w:t xml:space="preserve">书记主任是村里的一把手，必须把村干部团结凝聚在一起，形成合力。搞好团结，要以诚相待，互相信任、互相支持;要善于沟通，经常与班子成员谈心交心，营造和谐氛围;要宽容忍耐，能容人、容事、容脸儿;要有高姿态，有兄长作风，凡事讲究风格。相传刘名载当宰相时办事宽厚，和睦乡梓。刘、江两姓因地界引起争议，亲属寄书求援。刘名载引先贤诗句“千里传书只为墙，让他三尺又何妨。万里长城今尚在，不见当年秦始皇”，要亲人顾全大局，谦让乡里，主动退让三尺。江姓人听说后，也退让三尺，为乡人留出六尺宽的小巷，称为“饶让巷”，被乡人传为佳话。</w:t>
      </w:r>
    </w:p>
    <w:p>
      <w:pPr>
        <w:ind w:left="0" w:right="0" w:firstLine="560"/>
        <w:spacing w:before="450" w:after="450" w:line="312" w:lineRule="auto"/>
      </w:pPr>
      <w:r>
        <w:rPr>
          <w:rFonts w:ascii="宋体" w:hAnsi="宋体" w:eastAsia="宋体" w:cs="宋体"/>
          <w:color w:val="000"/>
          <w:sz w:val="28"/>
          <w:szCs w:val="28"/>
        </w:rPr>
        <w:t xml:space="preserve">团结和谐具备以下几个特性。一是原则性。讲团结必须以党性原则为基础，必须旗帜鲜明地反对无原则的团结和谐，防止庸俗化，更不能拉帮结派、搞小圈子。作为一个村、社区的主要负责人，讲团结是一个重要的工作方法。要坚持把是否有利于发展、是否有利于维护群众的根本利益作为一个重要的原则界限，使整个村班子充满正气、朝气与活力。二是发展性。团结和谐不是一成不变的，而是动态发展的。具体到一个村、社区，人们在某一件事上认识统一，在另一件事上可能有分歧;此时这样，彼时可能那样。没有一成不变的统一或分歧。要在动态中把握团结、营造和谐，不断提高发现问题、分析问题和解决问题的能力，以新的理念、新的标准、新的方法长期保持和发展团结和谐的大好局面。三是联系性。客观世界是普遍联系的。团结和谐更是与各项事业、各项工作息息相关。能不能做到团结和谐，受原有工作基础、当前工作力度、人们思想认识等多方面因素的影响。如果工作基础好、推进力度大、人们思想统一，就有利于形成更加团结和谐的氛围，并为长期的团结和谐提供持久动力。四是广泛性。团结和谐是立体的、多维的。在具体工作中，我们坚持牢牢把握团结的广泛性，既注重村干部的团结，又注重群众的团结;既注重在任村干部的团结，又注重与离任村干部的团结;既注重村内团结，又搞好同村外的团结。特别是注重村上书记、主任两个“一把手”的团结，形成全村团结和谐、同舟共济的整体氛围。</w:t>
      </w:r>
    </w:p>
    <w:p>
      <w:pPr>
        <w:ind w:left="0" w:right="0" w:firstLine="560"/>
        <w:spacing w:before="450" w:after="450" w:line="312" w:lineRule="auto"/>
      </w:pPr>
      <w:r>
        <w:rPr>
          <w:rFonts w:ascii="宋体" w:hAnsi="宋体" w:eastAsia="宋体" w:cs="宋体"/>
          <w:color w:val="000"/>
          <w:sz w:val="28"/>
          <w:szCs w:val="28"/>
        </w:rPr>
        <w:t xml:space="preserve">从我们调查了解的情况看，有不少的村级班子和村干部确实有不团结不和谐的地方，突出表现在：一是两个“一把手”之间不团结。首先在村、支两委的关系上，突出的问题是村党支部总揽全局作用发挥不够好，未形成坚强的领导核心;其次在两个一把手的关系上，突出的问题是各自摆不正自身的位置，角色“反串”带来工作上的碰撞，不协调。在两个一把手的关系上，还有另一种形态上的关系，一些人为了求得形式上的“团结”，互相迁就，放弃原则，不能开展批评和自我批评，求得相互之间的“一团和气”，使党内生活庸俗化。在现实生活中，这种事例很多：比如有的村支部书记不敢碰硬，个人能力不高，班子力量不强，长期处于软弱状态，什么事都作不了主，没有充分体现作为村上班长的作用;有的作风霸道，无原则?一言堂，唯我独尊，什么都是自己说了算，发扬民主，也没有正确的集中;有的没有摆正自己的位置，不主动维护村支书的地位和核心，认为自己是村民经过合法程序选举出来的“当家人”，理所当然是村上的“一把手”、“老子天下第一”;有的村书记、主任不团结，在财务支出审批上，不商量、不通气，特别是较大支出不讨论研究，财务管理混乱，相互猜疑，互不信任，告状不断。二是“一把手”与副职不团结。在村上主要体现书记、主任与副书记、副主任之间不团结，有的村书记、主任天天忙里忙外，跑村上、乡上、区上找资金、项目、款项，为民办好事、实事、难事，确实也很忙，而副职呢?在家闲着，只顾做自己家里事，而且闲着没事还要到处惹事。三是副职与副职之间不团结。在村一级主要体现在副书记和副主任之间不团结，今天你说张家“长”，明天他说李家“短”，心思没有花在村上的工作，而是想自己的事情，从而导致干工作时不知道自己是干部，领工资时又晓得自己是干部，还有的副职对各自分管的事情不是互相支持，而是竟相拆台，已严重的影响工作的开展。</w:t>
      </w:r>
    </w:p>
    <w:p>
      <w:pPr>
        <w:ind w:left="0" w:right="0" w:firstLine="560"/>
        <w:spacing w:before="450" w:after="450" w:line="312" w:lineRule="auto"/>
      </w:pPr>
      <w:r>
        <w:rPr>
          <w:rFonts w:ascii="宋体" w:hAnsi="宋体" w:eastAsia="宋体" w:cs="宋体"/>
          <w:color w:val="000"/>
          <w:sz w:val="28"/>
          <w:szCs w:val="28"/>
        </w:rPr>
        <w:t xml:space="preserve">团结就是力量，加强村支两委的团结至关重要。主要体现在“四力”上：一是团结和谐能够形成凝聚力。古人说：“千人同心则得千人之力;万人异心，则无一人之用”。一个村虽然只有几百人到一千人，俗话说“人上一百，形形色色”，如果没有团结和谐，只能是一盘散沙，很难干成事、干好事。团结群众必须依势而为、拥势而动、乘势而上，最根本的是贯彻践行“三个代表”重要思想，坚持立党为公，执政为民，真正做到情为民所系，权为民所用，利为民所谋。二是团结和谐能够提高决策力。村班子决策的过程，归根到底是凝聚智慧、统一意志的过程。只有保持团结和谐的氛围，才能够最广泛地调动干部群众参与决策的积极性和主动性，保证村班子决策的科学性。三是团结和谐能够加大执行力。干好一项工作，科学决策是前提，抓好落实是关键。只有保持团结和谐，才能保证在贯彻执行决策时做到上下齐动，形成合力，有效地推进工作。四是团结和谐能够增强攻坚力。经济还比较落后的村、社区还面临较多困难，特别是“吃饭”与发展的矛盾相当突出。在这种情况下，靠上下团结一致，形成攻坚力最关键。</w:t>
      </w:r>
    </w:p>
    <w:p>
      <w:pPr>
        <w:ind w:left="0" w:right="0" w:firstLine="560"/>
        <w:spacing w:before="450" w:after="450" w:line="312" w:lineRule="auto"/>
      </w:pPr>
      <w:r>
        <w:rPr>
          <w:rFonts w:ascii="宋体" w:hAnsi="宋体" w:eastAsia="宋体" w:cs="宋体"/>
          <w:color w:val="000"/>
          <w:sz w:val="28"/>
          <w:szCs w:val="28"/>
        </w:rPr>
        <w:t xml:space="preserve">树立团结能力也是执政能力的意识，是每个干部必须具备的品质。“虽有老子之智，而无众人之助、大功不立”。班子要团结，团结才有力量，团结才能干成大事，团结才能成长干部。具体到一个村，我想主要应在五个方面加以注重：一是明晰原则界限，保证团结和谐的正确方向;二是以事业为主导，激活发展动力;三是以制度建设为保障，打造团结和谐的长效机制;四是发挥人格力量，引导团结和谐向深层次推进。作为书记主任既不能只会坚持，而缺乏良好的个人品质;又不能只有良好的个人品质，却不能认真执行上级的决议指示。否则就不能形成优秀的人格力量。优秀高尚的人格应表现为：忠于职守、勤于政事、善于共事、为人正直、处事公道、心胸开阔、一身正气、光明磊落、实事求是、严格自律、宽以待人。要形成这种力量就要在具体工作中做到：对待同志一视同仁，主动化解矛盾，大度容人，关心爱护同志，勇于承担责任。只有具有良好的个人素质修养和高超的政策水平才能形成坚强的政治核心，从而带出一个团结的班子，营造一个和谐的局面，开创一个蓬勃发展的大好形势。五是正确处理村、支两委班子和两个“一把手”的关系，进一步增强班子和队伍的凝聚力、战斗力。现在社会上有一种错误的认识，认为群众自治就是群众说了算，群众说怎么办就怎么办，想怎么办就怎么办，党和政府不管不用管。《村民委员会组织法》规定就明确了村党支部是各类村级组织的领导核心，村委会要在村党支部的领导下履行自己的职责，做好自己所担负的工作。但要注意，在村级班子中，村书记是班长，只有一个班长，这是组织原则。一个班子在村子内什么意见都可以讲，但是出了门来就只能有一个声音，只能有一个行动。意见不一致，方向要一致。大家同乘一条船，同唱一台戏，要团结起来抓发展，为本村百姓实实在在谋利益。</w:t>
      </w:r>
    </w:p>
    <w:p>
      <w:pPr>
        <w:ind w:left="0" w:right="0" w:firstLine="560"/>
        <w:spacing w:before="450" w:after="450" w:line="312" w:lineRule="auto"/>
      </w:pPr>
      <w:r>
        <w:rPr>
          <w:rFonts w:ascii="黑体" w:hAnsi="黑体" w:eastAsia="黑体" w:cs="黑体"/>
          <w:color w:val="000000"/>
          <w:sz w:val="34"/>
          <w:szCs w:val="34"/>
          <w:b w:val="1"/>
          <w:bCs w:val="1"/>
        </w:rPr>
        <w:t xml:space="preserve">铁路职业意识心得体会 铁路五个确保五个见实效心得体会篇十</w:t>
      </w:r>
    </w:p>
    <w:p>
      <w:pPr>
        <w:ind w:left="0" w:right="0" w:firstLine="560"/>
        <w:spacing w:before="450" w:after="450" w:line="312" w:lineRule="auto"/>
      </w:pPr>
      <w:r>
        <w:rPr>
          <w:rFonts w:ascii="宋体" w:hAnsi="宋体" w:eastAsia="宋体" w:cs="宋体"/>
          <w:color w:val="000"/>
          <w:sz w:val="28"/>
          <w:szCs w:val="28"/>
        </w:rPr>
        <w:t xml:space="preserve">按照《巨鹿县加强“四个意识”专题教育实施方案》要求，结合“走新路、有作为、创亮点、守底线”解放思想大讨论活动，国土局党委精心组织、认真安排，扎实推进“四个意识”专题活动不断深入。通过一系列专题活动，使我“四个意识”进一步增强，对我县发展信心进一步提升，实际行进一步坚定。</w:t>
      </w:r>
    </w:p>
    <w:p>
      <w:pPr>
        <w:ind w:left="0" w:right="0" w:firstLine="560"/>
        <w:spacing w:before="450" w:after="450" w:line="312" w:lineRule="auto"/>
      </w:pPr>
      <w:r>
        <w:rPr>
          <w:rFonts w:ascii="宋体" w:hAnsi="宋体" w:eastAsia="宋体" w:cs="宋体"/>
          <w:color w:val="000"/>
          <w:sz w:val="28"/>
          <w:szCs w:val="28"/>
        </w:rPr>
        <w:t xml:space="preserve">一、增强“四个意识”是当前一项重大政治任务。</w:t>
      </w:r>
    </w:p>
    <w:p>
      <w:pPr>
        <w:ind w:left="0" w:right="0" w:firstLine="560"/>
        <w:spacing w:before="450" w:after="450" w:line="312" w:lineRule="auto"/>
      </w:pPr>
      <w:r>
        <w:rPr>
          <w:rFonts w:ascii="宋体" w:hAnsi="宋体" w:eastAsia="宋体" w:cs="宋体"/>
          <w:color w:val="000"/>
          <w:sz w:val="28"/>
          <w:szCs w:val="28"/>
        </w:rPr>
        <w:t xml:space="preserve">增强“四个意识”，是党的十八届通过的《关于新形势下党内政治生活的若干准则》对全党提出的重大政治要求。“四个意识”关系党中央、关系全党团结和集中统一的大事，是关系到党和国家事业长远发展的大事。所以，“四个意识”是党员的基本素质要求，也是保证全党行动统一、步调一致的客观要求。增强全体干部职工的“四个意识”是摆在我局当前的一项重大政治任务。作为国土局党委书记，必须将该精神贯彻好、落实好。</w:t>
      </w:r>
    </w:p>
    <w:p>
      <w:pPr>
        <w:ind w:left="0" w:right="0" w:firstLine="560"/>
        <w:spacing w:before="450" w:after="450" w:line="312" w:lineRule="auto"/>
      </w:pPr>
      <w:r>
        <w:rPr>
          <w:rFonts w:ascii="宋体" w:hAnsi="宋体" w:eastAsia="宋体" w:cs="宋体"/>
          <w:color w:val="000"/>
          <w:sz w:val="28"/>
          <w:szCs w:val="28"/>
        </w:rPr>
        <w:t xml:space="preserve">二、四个意识基本内涵</w:t>
      </w:r>
    </w:p>
    <w:p>
      <w:pPr>
        <w:ind w:left="0" w:right="0" w:firstLine="560"/>
        <w:spacing w:before="450" w:after="450" w:line="312" w:lineRule="auto"/>
      </w:pPr>
      <w:r>
        <w:rPr>
          <w:rFonts w:ascii="宋体" w:hAnsi="宋体" w:eastAsia="宋体" w:cs="宋体"/>
          <w:color w:val="000"/>
          <w:sz w:val="28"/>
          <w:szCs w:val="28"/>
        </w:rPr>
        <w:t xml:space="preserve">增强政治意识，就是旗帜鲜明的讲政治，善于从政治上审视问题，站稳政治立场，增强政治定力，自觉抵制社会各种诱惑和不良习气，自觉抵制“四风”问题，严守政治纪律和政治规矩，坚定正确政治方向，做政治上的明白人、清白人。</w:t>
      </w:r>
    </w:p>
    <w:p>
      <w:pPr>
        <w:ind w:left="0" w:right="0" w:firstLine="560"/>
        <w:spacing w:before="450" w:after="450" w:line="312" w:lineRule="auto"/>
      </w:pPr>
      <w:r>
        <w:rPr>
          <w:rFonts w:ascii="宋体" w:hAnsi="宋体" w:eastAsia="宋体" w:cs="宋体"/>
          <w:color w:val="000"/>
          <w:sz w:val="28"/>
          <w:szCs w:val="28"/>
        </w:rPr>
        <w:t xml:space="preserve">增强大局意识，就是要善于从我县发展大局出发看问题，主动从建设“邢东强县、美丽故郡、幸福巨鹿”大局去站位、去思考，谋划和推进国土各项工作，自觉服务大局、坚决维护大局。</w:t>
      </w:r>
    </w:p>
    <w:p>
      <w:pPr>
        <w:ind w:left="0" w:right="0" w:firstLine="560"/>
        <w:spacing w:before="450" w:after="450" w:line="312" w:lineRule="auto"/>
      </w:pPr>
      <w:r>
        <w:rPr>
          <w:rFonts w:ascii="宋体" w:hAnsi="宋体" w:eastAsia="宋体" w:cs="宋体"/>
          <w:color w:val="000"/>
          <w:sz w:val="28"/>
          <w:szCs w:val="28"/>
        </w:rPr>
        <w:t xml:space="preserve">增强看齐意识，就是自觉向当中央看齐，向党的理论和路线方针看齐，向党中央决策部署看齐，经常同党中央对标，校准自己的思想和行动，步调一致，上下统一。</w:t>
      </w:r>
    </w:p>
    <w:p>
      <w:pPr>
        <w:ind w:left="0" w:right="0" w:firstLine="560"/>
        <w:spacing w:before="450" w:after="450" w:line="312" w:lineRule="auto"/>
      </w:pPr>
      <w:r>
        <w:rPr>
          <w:rFonts w:ascii="宋体" w:hAnsi="宋体" w:eastAsia="宋体" w:cs="宋体"/>
          <w:color w:val="000"/>
          <w:sz w:val="28"/>
          <w:szCs w:val="28"/>
        </w:rPr>
        <w:t xml:space="preserve">“四个意识”相互贯通，内在关联，是有机统一的整体，与《中国共产党章程》四个服从一脉相承。党员个人服从党的组织，少数服从多数，下级组织服从上级组织，全党各个组织和全体党员服从党的全国代表大会和中央委员会，这“四个服从”是党的民主集中制的基本原则之一，也是党的纪律建设的核心内容。党的各个组织和全体党员，只有切实增强“四个意识”，自觉坚持和维护“四个服从”，才能使全党产生无比的向心力、凝聚力和战斗力，从而团结带领人民协调推进全面建成小康社会、全面深化改革、全面依法治国、全面从严治党战略布局，实现两个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三、加强“四个意识”专题教育，必须与作风纪律建设相结合。</w:t>
      </w:r>
    </w:p>
    <w:p>
      <w:pPr>
        <w:ind w:left="0" w:right="0" w:firstLine="560"/>
        <w:spacing w:before="450" w:after="450" w:line="312" w:lineRule="auto"/>
      </w:pPr>
      <w:r>
        <w:rPr>
          <w:rFonts w:ascii="宋体" w:hAnsi="宋体" w:eastAsia="宋体" w:cs="宋体"/>
          <w:color w:val="000"/>
          <w:sz w:val="28"/>
          <w:szCs w:val="28"/>
        </w:rPr>
        <w:t xml:space="preserve">在加强“四个意识”专题教育的同时，紧扣政治纪律、组织纪律规定，着力解决有令不行、有禁不止、阳奉阴违、以权谋私、贪污贿赂、腐化堕落等问题。紧扣群众纪律、工作纪律和生活纪律，着力解决“四风”问题。形成“忠诚、干净、担当”良好国土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2024-09-20T16:46:32+08:00</dcterms:created>
  <dcterms:modified xsi:type="dcterms:W3CDTF">2024-09-20T16:46:32+08:00</dcterms:modified>
</cp:coreProperties>
</file>

<file path=docProps/custom.xml><?xml version="1.0" encoding="utf-8"?>
<Properties xmlns="http://schemas.openxmlformats.org/officeDocument/2006/custom-properties" xmlns:vt="http://schemas.openxmlformats.org/officeDocument/2006/docPropsVTypes"/>
</file>