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中华好家风主题征文最新五篇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实生活或工作学习中，许多人都有过写征文的经历，对征文都不陌生吧，征文要求文面整洁干净，书写端正美观，字体清晰规范，标点准确无误。下面小编在这里为大家精心整理了几篇，希望对同学们有所帮助，仅供参考。家训是中国自古流传的一种家庭传统，至今在...</w:t>
      </w:r>
    </w:p>
    <w:p>
      <w:pPr>
        <w:ind w:left="0" w:right="0" w:firstLine="560"/>
        <w:spacing w:before="450" w:after="450" w:line="312" w:lineRule="auto"/>
      </w:pPr>
      <w:r>
        <w:rPr>
          <w:rFonts w:ascii="宋体" w:hAnsi="宋体" w:eastAsia="宋体" w:cs="宋体"/>
          <w:color w:val="000"/>
          <w:sz w:val="28"/>
          <w:szCs w:val="28"/>
        </w:rPr>
        <w:t xml:space="preserve">在现实生活或工作学习中，许多人都有过写征文的经历，对征文都不陌生吧，征文要求文面整洁干净，书写端正美观，字体清晰规范，标点准确无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训是中国自古流传的一种家庭传统，至今在我们的生活中仍然有强烈的影响。对于家风来说，家训更为具体、易懂。它就是对孩子的一种要求与警示，能够更确切地指出孩子的不对。将家规熟记于心，每当孩子做事时，都会以家规为准，符合则为之，不符合则拒之。无形中，起到了警告、监督的作用。其实，家训也可以理解为在家风的基础上加以补充，达到内外要求，共同形成的目的。</w:t>
      </w:r>
    </w:p>
    <w:p>
      <w:pPr>
        <w:ind w:left="0" w:right="0" w:firstLine="560"/>
        <w:spacing w:before="450" w:after="450" w:line="312" w:lineRule="auto"/>
      </w:pPr>
      <w:r>
        <w:rPr>
          <w:rFonts w:ascii="宋体" w:hAnsi="宋体" w:eastAsia="宋体" w:cs="宋体"/>
          <w:color w:val="000"/>
          <w:sz w:val="28"/>
          <w:szCs w:val="28"/>
        </w:rPr>
        <w:t xml:space="preserve">我认为，家风与家训的主要体现还是在家教。家教是由父母双方共同对孩子的亲身教育。这种教育是其他教育不能代替的。总而言之，家风与家训都属于家教。所以，家庭坏境的好坏直接影响了孩子的人生观、价值观以及世界观的形成。当然，家教是否成功，也能够直接反应你是不是一名合格的，负责任的家长。孩子在初始阶段，他们所有的认知标准都来源于父母对孩子的引导，在这段时间内，父母能否让孩子正确地认识人生观，价值观以及世界观。这些观念一旦形成，就很难再次改变。因此孩子的一生与家庭教育的质量是密不可分的。想要孩子拥有一个美好的未来，家长必须给孩子一个良好的家庭坏境与良好的家庭教育。</w:t>
      </w:r>
    </w:p>
    <w:p>
      <w:pPr>
        <w:ind w:left="0" w:right="0" w:firstLine="560"/>
        <w:spacing w:before="450" w:after="450" w:line="312" w:lineRule="auto"/>
      </w:pPr>
      <w:r>
        <w:rPr>
          <w:rFonts w:ascii="宋体" w:hAnsi="宋体" w:eastAsia="宋体" w:cs="宋体"/>
          <w:color w:val="000"/>
          <w:sz w:val="28"/>
          <w:szCs w:val="28"/>
        </w:rPr>
        <w:t xml:space="preserve">家风不是说说而已，家训也不是背背也罢，家教就更不是简单粗暴的那种打骂教育。家长对孩子做得够不够、好不好、严不严，就体现在孩子的未来。千万不要等到无可挽回的地步才开始后悔当初对孩子教育的懒惰与放纵，要从现在就开始对孩子教育，担负起自己作为家长的责任，百分百地投入到教育中去，严格地要求孩子，以高标准的家庭教育帮助孩子成就人生最美好的未来。</w:t>
      </w:r>
    </w:p>
    <w:p>
      <w:pPr>
        <w:ind w:left="0" w:right="0" w:firstLine="560"/>
        <w:spacing w:before="450" w:after="450" w:line="312" w:lineRule="auto"/>
      </w:pPr>
      <w:r>
        <w:rPr>
          <w:rFonts w:ascii="宋体" w:hAnsi="宋体" w:eastAsia="宋体" w:cs="宋体"/>
          <w:color w:val="000"/>
          <w:sz w:val="28"/>
          <w:szCs w:val="28"/>
        </w:rPr>
        <w:t xml:space="preserve">好家风，好家训，好家教，中华民族发展史上不可或缺的一部分，也是无法忽视的话题。愿我们每个人都能在好家风，好家训，好家教中幸福成长。</w:t>
      </w:r>
    </w:p>
    <w:p>
      <w:pPr>
        <w:ind w:left="0" w:right="0" w:firstLine="560"/>
        <w:spacing w:before="450" w:after="450" w:line="312" w:lineRule="auto"/>
      </w:pPr>
      <w:r>
        <w:rPr>
          <w:rFonts w:ascii="宋体" w:hAnsi="宋体" w:eastAsia="宋体" w:cs="宋体"/>
          <w:color w:val="000"/>
          <w:sz w:val="28"/>
          <w:szCs w:val="28"/>
        </w:rPr>
        <w:t xml:space="preserve">每个家庭的家风家规都有所不同，有成文的，也有不成文的，一句话、一个故事、一段记忆都可能成为家风家规的载体，从而在生活点点滴滴中影响着我们的心灵，塑造着我们的人格。也从而带动或影响整个社会乃至整个国家向前发展。</w:t>
      </w:r>
    </w:p>
    <w:p>
      <w:pPr>
        <w:ind w:left="0" w:right="0" w:firstLine="560"/>
        <w:spacing w:before="450" w:after="450" w:line="312" w:lineRule="auto"/>
      </w:pPr>
      <w:r>
        <w:rPr>
          <w:rFonts w:ascii="宋体" w:hAnsi="宋体" w:eastAsia="宋体" w:cs="宋体"/>
          <w:color w:val="000"/>
          <w:sz w:val="28"/>
          <w:szCs w:val="28"/>
        </w:rPr>
        <w:t xml:space="preserve">说起家风家规，可是有很多小故事。爸妈虽然文化不高，但朴实的言行让我受用至今，我从小就在一个尊老爱幼、勤俭朴实的家庭环境中成长，耳濡目染了爸妈的言传身教，养成了我肯勤奋努力、能和气待人的积极生活态度。</w:t>
      </w:r>
    </w:p>
    <w:p>
      <w:pPr>
        <w:ind w:left="0" w:right="0" w:firstLine="560"/>
        <w:spacing w:before="450" w:after="450" w:line="312" w:lineRule="auto"/>
      </w:pPr>
      <w:r>
        <w:rPr>
          <w:rFonts w:ascii="宋体" w:hAnsi="宋体" w:eastAsia="宋体" w:cs="宋体"/>
          <w:color w:val="000"/>
          <w:sz w:val="28"/>
          <w:szCs w:val="28"/>
        </w:rPr>
        <w:t xml:space="preserve">记得在我还很小的时候，爸妈言传身教就为我们定好了家规，主要有：尊敬长辈，孝敬父母，进出家门要和父母打招呼，对父母讲话态度恭敬；要勤俭节约；全家人要和睦相处；用实际行动帮助别人；嘴巴要扎紧，不馋不乱说话。我们就是按照这个生活着、传承着。</w:t>
      </w:r>
    </w:p>
    <w:p>
      <w:pPr>
        <w:ind w:left="0" w:right="0" w:firstLine="560"/>
        <w:spacing w:before="450" w:after="450" w:line="312" w:lineRule="auto"/>
      </w:pPr>
      <w:r>
        <w:rPr>
          <w:rFonts w:ascii="宋体" w:hAnsi="宋体" w:eastAsia="宋体" w:cs="宋体"/>
          <w:color w:val="000"/>
          <w:sz w:val="28"/>
          <w:szCs w:val="28"/>
        </w:rPr>
        <w:t xml:space="preserve">也记得小时候，我因触犯了一些家规，受到了严厉的惩罚。记得那是一个冬天，因为奶奶年纪大了，衣服穿得太厚，不方便梳发，要我帮她一下。当时刚好有同学在，在同学的建议下，帮奶奶梳了个冲天小辫的奇怪发型，正当我俩在一旁瞧着乐时，被妈妈发现，将我狠狠地教育了一番，说要尊重老人长辈而不能嬉弄戏耍，并告诫我下不为例。爸妈平时不论工作再忙，回到家总会挤出时间跟奶奶说说话聊聊天，询问身体状况。一家人和谐享受着天伦之乐。</w:t>
      </w:r>
    </w:p>
    <w:p>
      <w:pPr>
        <w:ind w:left="0" w:right="0" w:firstLine="560"/>
        <w:spacing w:before="450" w:after="450" w:line="312" w:lineRule="auto"/>
      </w:pPr>
      <w:r>
        <w:rPr>
          <w:rFonts w:ascii="宋体" w:hAnsi="宋体" w:eastAsia="宋体" w:cs="宋体"/>
          <w:color w:val="000"/>
          <w:sz w:val="28"/>
          <w:szCs w:val="28"/>
        </w:rPr>
        <w:t xml:space="preserve">还记得当时左邻右舍中只要有那家大人不在家，很热心、爱助人的爸妈就会把他们小孩喊到家供吃住。并总是告诉我和哥兄妹俩对别人一定不要小家气。逢到有人借东西，爸妈总是二话不说双手奉出；有人遇到难处，爸妈定会鼎力相助。豪气直爽的妈还特别乐于处理一些家长里短的事。遇到农忙和村上人家红白事时，爸和哥因为是电工，都要抽空帮人家接电拉线，或修理机器啥的，从来不因自己忙而埋怨，也从来不拿人家给的辛苦费。这些不胜枚举的小故事一直令我难忘，如今我也“量贩”给儿子和家人，让朴实的小故事诠释做人的大道理。</w:t>
      </w:r>
    </w:p>
    <w:p>
      <w:pPr>
        <w:ind w:left="0" w:right="0" w:firstLine="560"/>
        <w:spacing w:before="450" w:after="450" w:line="312" w:lineRule="auto"/>
      </w:pPr>
      <w:r>
        <w:rPr>
          <w:rFonts w:ascii="宋体" w:hAnsi="宋体" w:eastAsia="宋体" w:cs="宋体"/>
          <w:color w:val="000"/>
          <w:sz w:val="28"/>
          <w:szCs w:val="28"/>
        </w:rPr>
        <w:t xml:space="preserve">我是70年代初出生的，小时候家里还有一些不成文的家规，比如：家中来客人了，吃饭时小孩子是不能上桌一同用餐的，因为习惯所以觉得很自然。现在的小孩如果平时没有这方面的教育就因为来了客人而不允许其上桌用餐会觉得委屈的，甚至会憎恨起无辜的客人。这怨不得孩子，作为父母应该自责没有立好规矩。好家风、好家规当从孩子小时候立起以致潜移默化。否则，“无规矩很难成方圆”。</w:t>
      </w:r>
    </w:p>
    <w:p>
      <w:pPr>
        <w:ind w:left="0" w:right="0" w:firstLine="560"/>
        <w:spacing w:before="450" w:after="450" w:line="312" w:lineRule="auto"/>
      </w:pPr>
      <w:r>
        <w:rPr>
          <w:rFonts w:ascii="宋体" w:hAnsi="宋体" w:eastAsia="宋体" w:cs="宋体"/>
          <w:color w:val="000"/>
          <w:sz w:val="28"/>
          <w:szCs w:val="28"/>
        </w:rPr>
        <w:t xml:space="preserve">如今，已过不惑的我是一个孩子的母亲和一个单位的职工，还一直敬畏着爸妈的那些“框框条条”。我希望将它们继续传递下去，永远传承下去。让子子孙孙们不论是在生活中，还是在学习和工作中，都懂得敬畏家风家规，都懂得为人做事处世的道理，努力争做一个对国家、社会有正能量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说家风，就要从奶奶说起。我奶奶这把年纪，天天忙个不停。在我们各自外出学习、工作之时，她就利用时间，在家里洗洗涮涮，从没闲着。每天早晨，奶奶都起得很早的，她帮我们准备好早餐，就开始干其他活儿。有一次我目睹到了奶奶早上的一举一动，她干活时动作十分轻，声音也十分小，似乎生怕吵醒我们。我知道，奶奶的身体不是特别的硬朗。干体力活过久，对身体有一定的影响。她为我们，累垮了身体。瞧，奶奶的动作缓慢，但她拖地拖得很干净，如果一些地方她还认为脏，要重复着拖来拖去，不拖干净决不罢休。如果实在不行，她会皱紧眉头，摇摇头，拿来洗洁精一而再，再而三的拖。奶奶，为我们付出这么多，我们都心疼你，感激你!</w:t>
      </w:r>
    </w:p>
    <w:p>
      <w:pPr>
        <w:ind w:left="0" w:right="0" w:firstLine="560"/>
        <w:spacing w:before="450" w:after="450" w:line="312" w:lineRule="auto"/>
      </w:pPr>
      <w:r>
        <w:rPr>
          <w:rFonts w:ascii="宋体" w:hAnsi="宋体" w:eastAsia="宋体" w:cs="宋体"/>
          <w:color w:val="000"/>
          <w:sz w:val="28"/>
          <w:szCs w:val="28"/>
        </w:rPr>
        <w:t xml:space="preserve">在奶奶的影响下，妈妈也是一位勤勉的人。是我们值得一提的人。她白天在单位认真工作，正因为这种态度，每各月都是他们单位卖东西的第一名。妈妈下班后，我总能听到她匆匆的脚步声和气喘吁吁声。妈妈一手提着包，一手提着为我们准备晚餐的菜。她表现得没有特别的夸张，为了避免引起人家的注意，只是小声喘气。晚饭后，妈妈放弃了娱乐项目，也没有倒头休息，而是帮着家里做家务活。白天奶奶干，晚上妈妈抢着干，让奶奶休息。</w:t>
      </w:r>
    </w:p>
    <w:p>
      <w:pPr>
        <w:ind w:left="0" w:right="0" w:firstLine="560"/>
        <w:spacing w:before="450" w:after="450" w:line="312" w:lineRule="auto"/>
      </w:pPr>
      <w:r>
        <w:rPr>
          <w:rFonts w:ascii="宋体" w:hAnsi="宋体" w:eastAsia="宋体" w:cs="宋体"/>
          <w:color w:val="000"/>
          <w:sz w:val="28"/>
          <w:szCs w:val="28"/>
        </w:rPr>
        <w:t xml:space="preserve">一次深夜，我不知怎的被惊醒。模模糊糊中，我看见书房里闪着微弱的灯光，妈妈还在收拾书架!左一擦，又一理，持续不断。我看见妈妈脸颊旁流下豆大的汗珠，一滴一滴……。妈妈的背微微驼着，曾经引以自豪的直背，今天怎么有些驼呢?我的睡意全无，书房里的灯依旧亮着。妈妈，白天在单位工作，晚上还要不辞辛苦的在家做家务，真不(《与妻书》最出名的一句话是什么？《与妻书》最出名的一句话是：吾今与汝无言矣!吾居九泉之下，遥闻汝哭声，当哭相和也。吾平日不信有鬼，今则又望其真有。今人又言心电感应有道，吾亦望其言是实，则吾之死，吾灵尚依依旁汝也，汝不必以无侣悲!)愧是我们勤劳的榜样!</w:t>
      </w:r>
    </w:p>
    <w:p>
      <w:pPr>
        <w:ind w:left="0" w:right="0" w:firstLine="560"/>
        <w:spacing w:before="450" w:after="450" w:line="312" w:lineRule="auto"/>
      </w:pPr>
      <w:r>
        <w:rPr>
          <w:rFonts w:ascii="宋体" w:hAnsi="宋体" w:eastAsia="宋体" w:cs="宋体"/>
          <w:color w:val="000"/>
          <w:sz w:val="28"/>
          <w:szCs w:val="28"/>
        </w:rPr>
        <w:t xml:space="preserve">我在奶奶和妈妈的耳濡目染下，也学会了勤劳。在学校我不仅学习响当当，劳动也不例外。</w:t>
      </w:r>
    </w:p>
    <w:p>
      <w:pPr>
        <w:ind w:left="0" w:right="0" w:firstLine="560"/>
        <w:spacing w:before="450" w:after="450" w:line="312" w:lineRule="auto"/>
      </w:pPr>
      <w:r>
        <w:rPr>
          <w:rFonts w:ascii="宋体" w:hAnsi="宋体" w:eastAsia="宋体" w:cs="宋体"/>
          <w:color w:val="000"/>
          <w:sz w:val="28"/>
          <w:szCs w:val="28"/>
        </w:rPr>
        <w:t xml:space="preserve">一次，语文作业布置的很少。但要求我们认真完成。只有两项，一项是常规作业，另一项是作文。不知为什么，平常不善于写作文的我这次竟然写满了三张稿纸!那次我用了两个小时写作文。我们家的家风——勤劳之风，愿它常驻我家。愿那勤劳之风，飘在中华民族的上空，飘进千家万户之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传统中国重家风。家风琳琳琅琅，概括起来，不外乎家国天下、耕读传家、积德行善、仁孝清廉等几个关键词。扬州个园有两副楹联：“传家无别法，非耕即读;裕后有良图，唯俭与勤”、“几百年人家无非积善，第一等好事只是读书”，就体现了这一点。家风影响了一代又一代人，近年来却很少被提起。在种种“神回答”中，虽有调侃，但也见其式微。</w:t>
      </w:r>
    </w:p>
    <w:p>
      <w:pPr>
        <w:ind w:left="0" w:right="0" w:firstLine="560"/>
        <w:spacing w:before="450" w:after="450" w:line="312" w:lineRule="auto"/>
      </w:pPr>
      <w:r>
        <w:rPr>
          <w:rFonts w:ascii="宋体" w:hAnsi="宋体" w:eastAsia="宋体" w:cs="宋体"/>
          <w:color w:val="000"/>
          <w:sz w:val="28"/>
          <w:szCs w:val="28"/>
        </w:rPr>
        <w:t xml:space="preserve">有人讲，现在谈家风，并没有多大意义。言下之意是，家风大多充满正能量，是要把孩子培养成好人、老实人，可社会现实常常是“老实人吃亏”。有声音称，当下社会除却成功别无信仰，而且为了成功可以抛弃一切。这样的社会背景下，做一个出淤泥而不染的莲太累了，甚至难有出头之日。但必须看到，这会引起一系列社会问题，这种状况不会延续只会削弱。而且，我们处在同一条船上，谁也不能独善其身，谁也不能做社会责任的“逃兵”。这种责任，是存在的理由，也是活得更好的保证。</w:t>
      </w:r>
    </w:p>
    <w:p>
      <w:pPr>
        <w:ind w:left="0" w:right="0" w:firstLine="560"/>
        <w:spacing w:before="450" w:after="450" w:line="312" w:lineRule="auto"/>
      </w:pPr>
      <w:r>
        <w:rPr>
          <w:rFonts w:ascii="宋体" w:hAnsi="宋体" w:eastAsia="宋体" w:cs="宋体"/>
          <w:color w:val="000"/>
          <w:sz w:val="28"/>
          <w:szCs w:val="28"/>
        </w:rPr>
        <w:t xml:space="preserve">有人讲，家风向来是大户人家事，与一般百姓关系不大。这是一种误解，文人重家风，但家风并不只是文人事。许多人家，虽然没有专门家训，但也在潜移默化中，形成了自己的家风，由此也构成了特色的家教文化。</w:t>
      </w:r>
    </w:p>
    <w:p>
      <w:pPr>
        <w:ind w:left="0" w:right="0" w:firstLine="560"/>
        <w:spacing w:before="450" w:after="450" w:line="312" w:lineRule="auto"/>
      </w:pPr>
      <w:r>
        <w:rPr>
          <w:rFonts w:ascii="宋体" w:hAnsi="宋体" w:eastAsia="宋体" w:cs="宋体"/>
          <w:color w:val="000"/>
          <w:sz w:val="28"/>
          <w:szCs w:val="28"/>
        </w:rPr>
        <w:t xml:space="preserve">有人讲，现在家族意识不断消减，此时谈家风不合时宜。家庭单元的缩小化是一个趋势，但再小也有家庭，也有家风存在的意义。这些年来，有关富而不贵，以及“富不过三代”的话题，为有些人焦虑为有些人乐道。这同样可以从家风上寻找一定原因。富是指物质、钱财，而贵是指素质、教养。父母是孩子第一任老师，家庭是孩子第一课堂，一个人的成长有没有受到好的家风熏陶，是完全不一样的。有什么样的家风，往往就有什么样的价值观、财富观。对于不少人来说，家风的好坏甚至影响和决定人的一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古语说得好：“一屋不扫，何以扫天下。”中华民族五千年历史中孕育了无数的优秀传统美德，其中很多传统美德是以“家风”的形式代代相传、延续至今的。如尊老爱幼、勤俭节约、谦恭孝顺、善良礼让、以和为贵这些美德通过一代又一代的言传身教，在现代社会积淀、传承和弘扬，形成一个家庭的价值共识，也形成了全民共识。</w:t>
      </w:r>
    </w:p>
    <w:p>
      <w:pPr>
        <w:ind w:left="0" w:right="0" w:firstLine="560"/>
        <w:spacing w:before="450" w:after="450" w:line="312" w:lineRule="auto"/>
      </w:pPr>
      <w:r>
        <w:rPr>
          <w:rFonts w:ascii="宋体" w:hAnsi="宋体" w:eastAsia="宋体" w:cs="宋体"/>
          <w:color w:val="000"/>
          <w:sz w:val="28"/>
          <w:szCs w:val="28"/>
        </w:rPr>
        <w:t xml:space="preserve">父母的言传身教就是对孩子最好的教育，孝顺的家风需要每一位父母给自己的孩子做出榜样，良好的家风才能代代相传。</w:t>
      </w:r>
    </w:p>
    <w:p>
      <w:pPr>
        <w:ind w:left="0" w:right="0" w:firstLine="560"/>
        <w:spacing w:before="450" w:after="450" w:line="312" w:lineRule="auto"/>
      </w:pPr>
      <w:r>
        <w:rPr>
          <w:rFonts w:ascii="宋体" w:hAnsi="宋体" w:eastAsia="宋体" w:cs="宋体"/>
          <w:color w:val="000"/>
          <w:sz w:val="28"/>
          <w:szCs w:val="28"/>
        </w:rPr>
        <w:t xml:space="preserve">妈妈是个大孝女，不论是爷爷、奶奶还是外公、外婆，妈妈总能照顾的面面俱到。记得那年秋天，奶奶生了一场大病情况非常糟糕。妈妈知道了这件事，带着我急忙赶到医院，当妈妈看到奶奶那黑白交错的乱发、瘦不经风的身子时，妈妈鼻子一酸，顿时，哗哗流水集成汪洋大海，随后，妈妈铿锵有力的说：“妈，女儿不甘心您有这般享福的年龄就早早离开人世，女儿不甘心啊！”自此以后，妈妈在家与医院之间来回奔波。一个星期天的下午，我和爸爸去医院看奶奶，透过病房窗户，我看到奶奶的脸稍有了一点光泽，头发也非常油亮，一种淡淡的\'薰衣草味，身子也渐渐变得健康的了，听医生说奶奶的病情大有好转。爸爸的眼睛红了—这是对妈妈孝心的感动；这是对妈妈视婆婆为生母的感动。经过妈妈一个月的精心照料下，奶奶顺利出院，难道这般尊老、敬老、孝老的心不值得我们学习吗？</w:t>
      </w:r>
    </w:p>
    <w:p>
      <w:pPr>
        <w:ind w:left="0" w:right="0" w:firstLine="560"/>
        <w:spacing w:before="450" w:after="450" w:line="312" w:lineRule="auto"/>
      </w:pPr>
      <w:r>
        <w:rPr>
          <w:rFonts w:ascii="宋体" w:hAnsi="宋体" w:eastAsia="宋体" w:cs="宋体"/>
          <w:color w:val="000"/>
          <w:sz w:val="28"/>
          <w:szCs w:val="28"/>
        </w:rPr>
        <w:t xml:space="preserve">可是，在很多的家庭中，常常可以看到这样的情景：吃过饭后，孩子扭头看电视或出去玩，父母却在忙碌着收拾碗筷；家里有好吃的，父母总是先让孩子品尝，孩子却很少请父母先吃；孩子一旦生病，父母便忙前忙后，百般关照，而父</w:t>
      </w:r>
    </w:p>
    <w:p>
      <w:pPr>
        <w:ind w:left="0" w:right="0" w:firstLine="560"/>
        <w:spacing w:before="450" w:after="450" w:line="312" w:lineRule="auto"/>
      </w:pPr>
      <w:r>
        <w:rPr>
          <w:rFonts w:ascii="宋体" w:hAnsi="宋体" w:eastAsia="宋体" w:cs="宋体"/>
          <w:color w:val="000"/>
          <w:sz w:val="28"/>
          <w:szCs w:val="28"/>
        </w:rPr>
        <w:t xml:space="preserve">母身体不适，孩子却很少问候。这种现象，使子女不自觉地养成娇惯、任性、懒惰、自私的不良习惯。凡此种种，值得忧虑。</w:t>
      </w:r>
    </w:p>
    <w:p>
      <w:pPr>
        <w:ind w:left="0" w:right="0" w:firstLine="560"/>
        <w:spacing w:before="450" w:after="450" w:line="312" w:lineRule="auto"/>
      </w:pPr>
      <w:r>
        <w:rPr>
          <w:rFonts w:ascii="宋体" w:hAnsi="宋体" w:eastAsia="宋体" w:cs="宋体"/>
          <w:color w:val="000"/>
          <w:sz w:val="28"/>
          <w:szCs w:val="28"/>
        </w:rPr>
        <w:t xml:space="preserve">在这个世界上，最亲近你的人，最包容你的人，最舍得花时间陪你的人，一定是父母。孝与感恩是人最基本的美德，感激父母，善事父母，体现的是人内在的品质。儿女最需做好的一件事情，就是好好报答养育自己的父母。</w:t>
      </w:r>
    </w:p>
    <w:p>
      <w:pPr>
        <w:ind w:left="0" w:right="0" w:firstLine="560"/>
        <w:spacing w:before="450" w:after="450" w:line="312" w:lineRule="auto"/>
      </w:pPr>
      <w:r>
        <w:rPr>
          <w:rFonts w:ascii="宋体" w:hAnsi="宋体" w:eastAsia="宋体" w:cs="宋体"/>
          <w:color w:val="000"/>
          <w:sz w:val="28"/>
          <w:szCs w:val="28"/>
        </w:rPr>
        <w:t xml:space="preserve">现在，家风是人们热议的话题之一。其实，家风是个古老话题，对家庭成员而言，有什么样的家风，就会有什么样的处世态度。孝敬父母，关爱父母，就是一种最重要的家风。好的家风在人们的成长过程中起着别的东西不可替代的作用，是某种品德和力量的源泉。就是说，做儿女的，在好的家风熏陶下，会用好的家风内容来塑造自己的行为，从而成就自己的一生一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风是一个家庭乃至家族多年来形成的传统风气，承载着整个家族的生活态度、文化理念、价值观、人生观等。良好的家风能让继承者立身于社会，是一种使人终身受益的品质。她让家族的每一代人明白许多做人做事的道理，明白自己的责任和使命，她塑造出人们高尚的品格、高雅的举止、非凡的气度。生活中，每个人的性格特征、道德修养、为人处世等，无不烙印上家风的印记。</w:t>
      </w:r>
    </w:p>
    <w:p>
      <w:pPr>
        <w:ind w:left="0" w:right="0" w:firstLine="560"/>
        <w:spacing w:before="450" w:after="450" w:line="312" w:lineRule="auto"/>
      </w:pPr>
      <w:r>
        <w:rPr>
          <w:rFonts w:ascii="宋体" w:hAnsi="宋体" w:eastAsia="宋体" w:cs="宋体"/>
          <w:color w:val="000"/>
          <w:sz w:val="28"/>
          <w:szCs w:val="28"/>
        </w:rPr>
        <w:t xml:space="preserve">在泱泱数千年的华夏文明中，曾出现过很多显赫的家族，他们大多都有着自己独特的家风、家训和家教，成为后世学习的典范。我不禁想起中国近代著名的思想家、政治家、教育家、史学家、文学家——梁启超先生。“一门三院士，满庭皆俊秀”这句话就是他对九个子女言传身教的最好写照。他的长女梁思顺是诗词研究专家;长子梁思成是杰出的建筑学家;次子梁思永，中国近代的考古学开拓者之一;三子梁思忠，毕业于美国西点军校，参加过淞沪会战，二十五岁不幸早逝;次女梁思庄是我国图书馆学领域首屈一指的专家;四子梁思达是经济学家;三女梁思懿是著名的社会活动家，四女梁思宁投身新四军，从事革命宣传工作;五子梁思礼是我国著名的火箭控制专家。</w:t>
      </w:r>
    </w:p>
    <w:p>
      <w:pPr>
        <w:ind w:left="0" w:right="0" w:firstLine="560"/>
        <w:spacing w:before="450" w:after="450" w:line="312" w:lineRule="auto"/>
      </w:pPr>
      <w:r>
        <w:rPr>
          <w:rFonts w:ascii="宋体" w:hAnsi="宋体" w:eastAsia="宋体" w:cs="宋体"/>
          <w:color w:val="000"/>
          <w:sz w:val="28"/>
          <w:szCs w:val="28"/>
        </w:rPr>
        <w:t xml:space="preserve">这些人里面，最为人们熟知的我想也许是梁思成和他的妻子林徽因，而他们的儿子梁从诫先生也是杰出的，他领导创办了中国第一家完全民办的环保组织“自然之友”，为我国的环境保护事业做出了不可磨灭的贡献。</w:t>
      </w:r>
    </w:p>
    <w:p>
      <w:pPr>
        <w:ind w:left="0" w:right="0" w:firstLine="560"/>
        <w:spacing w:before="450" w:after="450" w:line="312" w:lineRule="auto"/>
      </w:pPr>
      <w:r>
        <w:rPr>
          <w:rFonts w:ascii="宋体" w:hAnsi="宋体" w:eastAsia="宋体" w:cs="宋体"/>
          <w:color w:val="000"/>
          <w:sz w:val="28"/>
          <w:szCs w:val="28"/>
        </w:rPr>
        <w:t xml:space="preserve">这个家族之所以这么成功，我们从《梁启超家书》中就不难找出答案。他写给孩子们的书信中用词浅显易懂，字里行间流露出对子女成长和学习的关心，又不时发出自己的见解和对他们的严格要求。每一封书信都充满了梁启超先生作为一个父亲对子女的谆谆教诲。</w:t>
      </w:r>
    </w:p>
    <w:p>
      <w:pPr>
        <w:ind w:left="0" w:right="0" w:firstLine="560"/>
        <w:spacing w:before="450" w:after="450" w:line="312" w:lineRule="auto"/>
      </w:pPr>
      <w:r>
        <w:rPr>
          <w:rFonts w:ascii="宋体" w:hAnsi="宋体" w:eastAsia="宋体" w:cs="宋体"/>
          <w:color w:val="000"/>
          <w:sz w:val="28"/>
          <w:szCs w:val="28"/>
        </w:rPr>
        <w:t xml:space="preserve">相较之下，我的家庭平凡的太多太多，只是中国千百万家庭中普通的一员。家里有欢乐也有争吵，但更多的是还是快乐和温馨。我的父母虽然没有什么渊博的学识，但他们交给我做人的道理和对生活的态度，让我能够在和谐的家庭氛围中健康自信的成长。父母对长辈的照顾和陪伴让我明白“孝”的真谛，父亲每晚读书的习惯同样变成了我的习惯，母亲的勤俭持家是我从小就有了节约的意识，奶奶用粗糙的双手教会我要辛勤的劳动才有丰收的喜悦，姥姥告诉我做人要忠厚朴实，诚信待人······正是他们的言传身教才使我能健康的成长。</w:t>
      </w:r>
    </w:p>
    <w:p>
      <w:pPr>
        <w:ind w:left="0" w:right="0" w:firstLine="560"/>
        <w:spacing w:before="450" w:after="450" w:line="312" w:lineRule="auto"/>
      </w:pPr>
      <w:r>
        <w:rPr>
          <w:rFonts w:ascii="宋体" w:hAnsi="宋体" w:eastAsia="宋体" w:cs="宋体"/>
          <w:color w:val="000"/>
          <w:sz w:val="28"/>
          <w:szCs w:val="28"/>
        </w:rPr>
        <w:t xml:space="preserve">【中华好家风主题征文最新五篇】相关推荐文章：</w:t>
      </w:r>
    </w:p>
    <w:p>
      <w:pPr>
        <w:ind w:left="0" w:right="0" w:firstLine="560"/>
        <w:spacing w:before="450" w:after="450" w:line="312" w:lineRule="auto"/>
      </w:pPr>
      <w:r>
        <w:rPr>
          <w:rFonts w:ascii="宋体" w:hAnsi="宋体" w:eastAsia="宋体" w:cs="宋体"/>
          <w:color w:val="000"/>
          <w:sz w:val="28"/>
          <w:szCs w:val="28"/>
        </w:rPr>
        <w:t xml:space="preserve">助学筑梦铸人主题征文最新五篇</w:t>
      </w:r>
    </w:p>
    <w:p>
      <w:pPr>
        <w:ind w:left="0" w:right="0" w:firstLine="560"/>
        <w:spacing w:before="450" w:after="450" w:line="312" w:lineRule="auto"/>
      </w:pPr>
      <w:r>
        <w:rPr>
          <w:rFonts w:ascii="宋体" w:hAnsi="宋体" w:eastAsia="宋体" w:cs="宋体"/>
          <w:color w:val="000"/>
          <w:sz w:val="28"/>
          <w:szCs w:val="28"/>
        </w:rPr>
        <w:t xml:space="preserve">2024平安校园阳江主题征文5篇</w:t>
      </w:r>
    </w:p>
    <w:p>
      <w:pPr>
        <w:ind w:left="0" w:right="0" w:firstLine="560"/>
        <w:spacing w:before="450" w:after="450" w:line="312" w:lineRule="auto"/>
      </w:pPr>
      <w:r>
        <w:rPr>
          <w:rFonts w:ascii="宋体" w:hAnsi="宋体" w:eastAsia="宋体" w:cs="宋体"/>
          <w:color w:val="000"/>
          <w:sz w:val="28"/>
          <w:szCs w:val="28"/>
        </w:rPr>
        <w:t xml:space="preserve">2024年全国交通安全日主题活动征文5篇</w:t>
      </w:r>
    </w:p>
    <w:p>
      <w:pPr>
        <w:ind w:left="0" w:right="0" w:firstLine="560"/>
        <w:spacing w:before="450" w:after="450" w:line="312" w:lineRule="auto"/>
      </w:pPr>
      <w:r>
        <w:rPr>
          <w:rFonts w:ascii="宋体" w:hAnsi="宋体" w:eastAsia="宋体" w:cs="宋体"/>
          <w:color w:val="000"/>
          <w:sz w:val="28"/>
          <w:szCs w:val="28"/>
        </w:rPr>
        <w:t xml:space="preserve">2024年文明交通伴我行征文 文明交通伴我行主题征文800字</w:t>
      </w:r>
    </w:p>
    <w:p>
      <w:pPr>
        <w:ind w:left="0" w:right="0" w:firstLine="560"/>
        <w:spacing w:before="450" w:after="450" w:line="312" w:lineRule="auto"/>
      </w:pPr>
      <w:r>
        <w:rPr>
          <w:rFonts w:ascii="宋体" w:hAnsi="宋体" w:eastAsia="宋体" w:cs="宋体"/>
          <w:color w:val="000"/>
          <w:sz w:val="28"/>
          <w:szCs w:val="28"/>
        </w:rPr>
        <w:t xml:space="preserve">我与文明交通主题征文五篇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2024-11-10T20:58:00+08:00</dcterms:created>
  <dcterms:modified xsi:type="dcterms:W3CDTF">2024-11-10T20:58:00+08:00</dcterms:modified>
</cp:coreProperties>
</file>

<file path=docProps/custom.xml><?xml version="1.0" encoding="utf-8"?>
<Properties xmlns="http://schemas.openxmlformats.org/officeDocument/2006/custom-properties" xmlns:vt="http://schemas.openxmlformats.org/officeDocument/2006/docPropsVTypes"/>
</file>