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幼儿园小班班主任期末总结简短7篇</w:t>
      </w:r>
      <w:bookmarkEnd w:id="1"/>
    </w:p>
    <w:p>
      <w:pPr>
        <w:jc w:val="center"/>
        <w:spacing w:before="0" w:after="450"/>
      </w:pPr>
      <w:r>
        <w:rPr>
          <w:rFonts w:ascii="Arial" w:hAnsi="Arial" w:eastAsia="Arial" w:cs="Arial"/>
          <w:color w:val="999999"/>
          <w:sz w:val="20"/>
          <w:szCs w:val="20"/>
        </w:rPr>
        <w:t xml:space="preserve">来源：网络  作者：翠竹清韵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幼儿园小班班主任期末总结简短7篇一</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六、语言领域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幼儿园小班班主任期末总结简短7篇二</w:t>
      </w:r>
    </w:p>
    <w:p>
      <w:pPr>
        <w:ind w:left="0" w:right="0" w:firstLine="560"/>
        <w:spacing w:before="450" w:after="450" w:line="312" w:lineRule="auto"/>
      </w:pPr>
      <w:r>
        <w:rPr>
          <w:rFonts w:ascii="宋体" w:hAnsi="宋体" w:eastAsia="宋体" w:cs="宋体"/>
          <w:color w:val="000"/>
          <w:sz w:val="28"/>
          <w:szCs w:val="28"/>
        </w:rPr>
        <w:t xml:space="preserve">时间过的真快，不经意间小班下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看着总结班的孩子走向中班，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一、常规工作方面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幼儿园小班班主任期末总结简短7篇三</w:t>
      </w:r>
    </w:p>
    <w:p>
      <w:pPr>
        <w:ind w:left="0" w:right="0" w:firstLine="560"/>
        <w:spacing w:before="450" w:after="450" w:line="312" w:lineRule="auto"/>
      </w:pPr>
      <w:r>
        <w:rPr>
          <w:rFonts w:ascii="宋体" w:hAnsi="宋体" w:eastAsia="宋体" w:cs="宋体"/>
          <w:color w:val="000"/>
          <w:sz w:val="28"/>
          <w:szCs w:val="28"/>
        </w:rPr>
        <w:t xml:space="preserve">光阴荏苒，岁月如歌，不经意中，20__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幼儿园小班班主任期末总结简短7篇四</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幼儿园小班班主任期末总结简短7篇五</w:t>
      </w:r>
    </w:p>
    <w:p>
      <w:pPr>
        <w:ind w:left="0" w:right="0" w:firstLine="560"/>
        <w:spacing w:before="450" w:after="450" w:line="312" w:lineRule="auto"/>
      </w:pPr>
      <w:r>
        <w:rPr>
          <w:rFonts w:ascii="宋体" w:hAnsi="宋体" w:eastAsia="宋体" w:cs="宋体"/>
          <w:color w:val="000"/>
          <w:sz w:val="28"/>
          <w:szCs w:val="28"/>
        </w:rPr>
        <w:t xml:space="preserve">在这一年中，我们班以团结协作、安全和谐的良好风气，做好班内的各项工作。具体体现在以下几点：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本学期，学期初，根据大纲的要求和小班幼儿的年龄特点，制定了切实可行的教育教学计划。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幼儿园是幼儿生长学习的场所，幼儿园应为幼儿提供健康、丰富的生活和活动环境，满足他们多方面的需要，使他们在快乐的童年生活中获得有易于身心发展的经验。围绕这一纲要精神，开展了一系列活动。 在教育教学活动中，针对我班幼儿的情况，在教学活动和日常生活中进行安全教育、文明礼貌教育、团结友爱教育，使幼儿形成了良好的行为习惯。在和家长交流的过程中，针对家长们的意见并结合我班的实际情况，我们班推出了幼儿讲故事、幼儿律动等活动，大大提高了我班幼儿的语言表达能力，激发幼儿对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我们对每一个幼儿个性特征、兴趣、爱好和生活自理能力及各个方面都进行了调查。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致家长一封信、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四、卫生保健及常规教育</w:t>
      </w:r>
    </w:p>
    <w:p>
      <w:pPr>
        <w:ind w:left="0" w:right="0" w:firstLine="560"/>
        <w:spacing w:before="450" w:after="450" w:line="312" w:lineRule="auto"/>
      </w:pPr>
      <w:r>
        <w:rPr>
          <w:rFonts w:ascii="宋体" w:hAnsi="宋体" w:eastAsia="宋体" w:cs="宋体"/>
          <w:color w:val="000"/>
          <w:sz w:val="28"/>
          <w:szCs w:val="28"/>
        </w:rPr>
        <w:t xml:space="preserve">1、 卫生保健</w:t>
      </w:r>
    </w:p>
    <w:p>
      <w:pPr>
        <w:ind w:left="0" w:right="0" w:firstLine="560"/>
        <w:spacing w:before="450" w:after="450" w:line="312" w:lineRule="auto"/>
      </w:pPr>
      <w:r>
        <w:rPr>
          <w:rFonts w:ascii="宋体" w:hAnsi="宋体" w:eastAsia="宋体" w:cs="宋体"/>
          <w:color w:val="000"/>
          <w:sz w:val="28"/>
          <w:szCs w:val="28"/>
        </w:rPr>
        <w:t xml:space="preserve">严格按照园里的要求执行各类物品的卫生工作，踏踏实实从不因私事而影响工作。让幼儿生活在一个整洁、舒适的环境中。因为我班幼儿刚入园，所以我班的卫生保健工作一向也较为细致。我踏踏实实做好了晨检工作，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开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活动等都有秩序的进行。此外，我们还教幼儿学会做一些力所能及的事，自己的事情自己做，由于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在这个学期中，我尽心尽力，较为圆满完成了各项工作，尽管也存在一些不足，在新的学期中我们会更加努力，争取把工作做得更好，取得更大的进步!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幼儿园小班班主任期末总结简短7篇六</w:t>
      </w:r>
    </w:p>
    <w:p>
      <w:pPr>
        <w:ind w:left="0" w:right="0" w:firstLine="560"/>
        <w:spacing w:before="450" w:after="450" w:line="312" w:lineRule="auto"/>
      </w:pPr>
      <w:r>
        <w:rPr>
          <w:rFonts w:ascii="宋体" w:hAnsi="宋体" w:eastAsia="宋体" w:cs="宋体"/>
          <w:color w:val="000"/>
          <w:sz w:val="28"/>
          <w:szCs w:val="28"/>
        </w:rPr>
        <w:t xml:space="preserve">在忙忙碌碌中一学期接近了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_，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幼儿园小班班主任期末总结简短7篇七</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我班老师和保育员密切配合，加强保育工作。在一日生活中，注意关照幼儿的冷暖、安全，及时提醒幼儿饮水、擦汗，根据天气变化增减衣物，督促幼儿养成良好的生活习惯。此外，我们还开展了形式多样的生活自理能力训练，如：我会自己吃饭、睡觉不用陪、我会穿衣脱衣、折衣比赛、口渴了怎么办等，让幼儿懂得自己的事情应该自己做，使幼儿形成初步的自我服务意识。值得一提的是，针对班级个别幼儿严重挑食的现象，我们三位老师坚持鼓励、引导和家园配合的原则，逐步帮助其克服不良饮食习惯。学期末，班级幼儿挑食现象有很大改善。</w:t>
      </w:r>
    </w:p>
    <w:p>
      <w:pPr>
        <w:ind w:left="0" w:right="0" w:firstLine="560"/>
        <w:spacing w:before="450" w:after="450" w:line="312" w:lineRule="auto"/>
      </w:pPr>
      <w:r>
        <w:rPr>
          <w:rFonts w:ascii="宋体" w:hAnsi="宋体" w:eastAsia="宋体" w:cs="宋体"/>
          <w:color w:val="000"/>
          <w:sz w:val="28"/>
          <w:szCs w:val="28"/>
        </w:rPr>
        <w:t xml:space="preserve">2、培养幼儿良好的常规。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比如：听见《拍手》的音乐，每个小朋友都要收拾玩具材料，回自己的座位坐好;听见《拍手点头》音乐就是上课的时间到了;听到《小燕子》的音乐就去入厕;听到优美舒缓的《小娃娃要睡觉》音乐时，不管你玩玩具有多么开心，都应该把玩具收起来休息会……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结合我班幼儿年龄特点，开展了“我爱我家”和“可爱的小动物”等主题活动。在开展“我爱我家”主题活动中，我们通过和孩子交谈，让孩子做爸爸妈妈，让他们体会父母的辛苦，感受家的温馨，通过绘画、科学、诗歌、歌曲等知道家的重要，知道要关心家人，爱护家人。在“可爱的小动物”主题活动中，我们和家长一起找资料、做调查，做手工等，感受小动物们的特征，了解小动物的生活习惯，知道要爱护小动物。在各种活动中，体验主题活动带来的快乐和成就感。</w:t>
      </w:r>
    </w:p>
    <w:p>
      <w:pPr>
        <w:ind w:left="0" w:right="0" w:firstLine="560"/>
        <w:spacing w:before="450" w:after="450" w:line="312" w:lineRule="auto"/>
      </w:pPr>
      <w:r>
        <w:rPr>
          <w:rFonts w:ascii="宋体" w:hAnsi="宋体" w:eastAsia="宋体" w:cs="宋体"/>
          <w:color w:val="000"/>
          <w:sz w:val="28"/>
          <w:szCs w:val="28"/>
        </w:rPr>
        <w:t xml:space="preserve">5、在教育教学中能注重幼儿自主性的发挥，将新的教育观融入到工作中。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7、开展丰富的班级活动，促进幼儿各方面能力的发展。本学期，我班开展了吃饭又快又干净、穿脱衣服比赛、我们都来念儿歌、庆六一自助餐活动、学做小老师、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单独会谈，了解新生情况，我们详细询问了幼儿在家的一些生活习惯，以及一些特别需要我们注意的地方，并详细记录、整理。同时也让新生和家长对我班的二位老师有所认识和了解我们的学期主要活动。同时，我们也针对班级个别幼儿和家长的情况进行了电话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家园联系册”、电话、发通知等手段向家长反馈幼儿在园的学习情况和班级最新的活动情况，加强家园联系。我们坚持每一个月发放一次《家园联系册》，并在联系册里详细汇报幼儿的点滴进步，以及回复家长的建议和意见;每周给不经常来园的小朋友家长打一次电话，交流幼儿在园的表现。</w:t>
      </w:r>
    </w:p>
    <w:p>
      <w:pPr>
        <w:ind w:left="0" w:right="0" w:firstLine="560"/>
        <w:spacing w:before="450" w:after="450" w:line="312" w:lineRule="auto"/>
      </w:pPr>
      <w:r>
        <w:rPr>
          <w:rFonts w:ascii="宋体" w:hAnsi="宋体" w:eastAsia="宋体" w:cs="宋体"/>
          <w:color w:val="000"/>
          <w:sz w:val="28"/>
          <w:szCs w:val="28"/>
        </w:rPr>
        <w:t xml:space="preserve">3、定期更换“家长园地”中的内容，根据家长比较想要了解的，或近期出现在我班幼儿身上的一些问题，选择相应的幼教文章，介绍给家长看。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4、通过幼儿园网站和博客及时向家长传递班级的最新活动信息。我们平时重视收集幼儿每个活动的精彩影像，然后上传到班级主页上，让家长了解我们的活动，看到孩子在幼儿园的快乐生活。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5、通过家长开放日活动，让家长了解我们的教学内容和教学形式，以及孩子在园生活学习的情况。家长们对我们的工作给出了很高的评价。</w:t>
      </w:r>
    </w:p>
    <w:p>
      <w:pPr>
        <w:ind w:left="0" w:right="0" w:firstLine="560"/>
        <w:spacing w:before="450" w:after="450" w:line="312" w:lineRule="auto"/>
      </w:pPr>
      <w:r>
        <w:rPr>
          <w:rFonts w:ascii="宋体" w:hAnsi="宋体" w:eastAsia="宋体" w:cs="宋体"/>
          <w:color w:val="000"/>
          <w:sz w:val="28"/>
          <w:szCs w:val="28"/>
        </w:rPr>
        <w:t xml:space="preserve">三、取得的成绩、存在的问题和今后努力的方向：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成绩：，能主动与人打招呼;在活动中懂得礼让;班级建立了良好的生活常规、活动区常规、课堂常规，各项活动能够有序的开展。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幼儿的自我服务能力有了很大的提高，所有的孩子能够自己吃饭、独立安静午睡、自己穿脱衣服鞋袜等，学会了收拾整理玩具等。特别在进餐习惯上和折衣服方面幼儿有非常大的进步。每个孩子都学会了折上衣，幼儿饭量增加了，动手能力增强了，自理能力更是提高了不少!</w:t>
      </w:r>
    </w:p>
    <w:p>
      <w:pPr>
        <w:ind w:left="0" w:right="0" w:firstLine="560"/>
        <w:spacing w:before="450" w:after="450" w:line="312" w:lineRule="auto"/>
      </w:pPr>
      <w:r>
        <w:rPr>
          <w:rFonts w:ascii="宋体" w:hAnsi="宋体" w:eastAsia="宋体" w:cs="宋体"/>
          <w:color w:val="000"/>
          <w:sz w:val="28"/>
          <w:szCs w:val="28"/>
        </w:rPr>
        <w:t xml:space="preserve">3、小朋友能坚持高高兴兴上幼儿园，出勤率较高，并能积极参加体育锻炼。</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宋体" w:hAnsi="宋体" w:eastAsia="宋体" w:cs="宋体"/>
          <w:color w:val="000"/>
          <w:sz w:val="28"/>
          <w:szCs w:val="28"/>
        </w:rPr>
        <w:t xml:space="preserve">【幼儿园小班班主任期末总结简短7篇】相关推荐文章:</w:t>
      </w:r>
    </w:p>
    <w:p>
      <w:pPr>
        <w:ind w:left="0" w:right="0" w:firstLine="560"/>
        <w:spacing w:before="450" w:after="450" w:line="312" w:lineRule="auto"/>
      </w:pPr>
      <w:r>
        <w:rPr>
          <w:rFonts w:ascii="宋体" w:hAnsi="宋体" w:eastAsia="宋体" w:cs="宋体"/>
          <w:color w:val="000"/>
          <w:sz w:val="28"/>
          <w:szCs w:val="28"/>
        </w:rPr>
        <w:t xml:space="preserve">幼儿园小班期末总结集锦</w:t>
      </w:r>
    </w:p>
    <w:p>
      <w:pPr>
        <w:ind w:left="0" w:right="0" w:firstLine="560"/>
        <w:spacing w:before="450" w:after="450" w:line="312" w:lineRule="auto"/>
      </w:pPr>
      <w:r>
        <w:rPr>
          <w:rFonts w:ascii="宋体" w:hAnsi="宋体" w:eastAsia="宋体" w:cs="宋体"/>
          <w:color w:val="000"/>
          <w:sz w:val="28"/>
          <w:szCs w:val="28"/>
        </w:rPr>
        <w:t xml:space="preserve">幼儿园小班学期工作总结简短 幼儿园小班学期工作总结7篇大全</w:t>
      </w:r>
    </w:p>
    <w:p>
      <w:pPr>
        <w:ind w:left="0" w:right="0" w:firstLine="560"/>
        <w:spacing w:before="450" w:after="450" w:line="312" w:lineRule="auto"/>
      </w:pPr>
      <w:r>
        <w:rPr>
          <w:rFonts w:ascii="宋体" w:hAnsi="宋体" w:eastAsia="宋体" w:cs="宋体"/>
          <w:color w:val="000"/>
          <w:sz w:val="28"/>
          <w:szCs w:val="28"/>
        </w:rPr>
        <w:t xml:space="preserve">幼儿园小班教师期末总结集锦</w:t>
      </w:r>
    </w:p>
    <w:p>
      <w:pPr>
        <w:ind w:left="0" w:right="0" w:firstLine="560"/>
        <w:spacing w:before="450" w:after="450" w:line="312" w:lineRule="auto"/>
      </w:pPr>
      <w:r>
        <w:rPr>
          <w:rFonts w:ascii="宋体" w:hAnsi="宋体" w:eastAsia="宋体" w:cs="宋体"/>
          <w:color w:val="000"/>
          <w:sz w:val="28"/>
          <w:szCs w:val="28"/>
        </w:rPr>
        <w:t xml:space="preserve">2024年幼儿园小班班主任总结</w:t>
      </w:r>
    </w:p>
    <w:p>
      <w:pPr>
        <w:ind w:left="0" w:right="0" w:firstLine="560"/>
        <w:spacing w:before="450" w:after="450" w:line="312" w:lineRule="auto"/>
      </w:pPr>
      <w:r>
        <w:rPr>
          <w:rFonts w:ascii="宋体" w:hAnsi="宋体" w:eastAsia="宋体" w:cs="宋体"/>
          <w:color w:val="000"/>
          <w:sz w:val="28"/>
          <w:szCs w:val="28"/>
        </w:rPr>
        <w:t xml:space="preserve">幼儿园小班期末评语 幼儿园小班期末评语下学期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2024-09-21T01:31:11+08:00</dcterms:created>
  <dcterms:modified xsi:type="dcterms:W3CDTF">2024-09-21T01:31:11+08:00</dcterms:modified>
</cp:coreProperties>
</file>

<file path=docProps/custom.xml><?xml version="1.0" encoding="utf-8"?>
<Properties xmlns="http://schemas.openxmlformats.org/officeDocument/2006/custom-properties" xmlns:vt="http://schemas.openxmlformats.org/officeDocument/2006/docPropsVTypes"/>
</file>