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大学生个人鉴定6000字(五篇)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学生个人鉴定6000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大学生个人鉴定6000字篇一</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年进入师范学院计科系就读以来，一向一严谨的态度和用心的热情投身于学习和工作中，虽然有成功的泪水，也有失败的辛酸，然而日益激烈的社会竟争也使我充分地认识到成为一名德智体全面发展的优秀大学生的重要性。无论如何，过去的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在思想上，要求用心上进，热爱祖国、热爱人民，拥护中国共产党的领导、拥护各项方针政策，遵守国家的法律法规及各项规章制度用心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潜力，在担任宣传部委员期间，工作塌实，任劳任怨，职责心强，多次、配合部长出色的完成了院团委的宣传活动和系内的各项宣传活动。我结合自身的特长，用心为系增光，由于工作用心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用心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以上是我的毕业生个人鉴定，不足之处就是人际交往潜力较差，我在今后的学习生活中必须会不断的锻炼完善自己，争取作一名优秀的大学生。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大学生个人鉴定6000字篇二</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用心向党组织靠拢。我多次以书面或口头的形式向班上唯一的党员、党支部书记李小花同学汇报我的思想，尽管她一向恶意认为我是心怀不轨，是在追求她，从而拒绝我的单独约会，对我交给她的书面汇报材料看也不看，随手就把它丢在风里。天的良心，从内心上讲，我的确对李小花怀有好感，但我绝不会把个人的伟大信仰和儿女私情搅和在一齐。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我为人正直谦逊。关于校园食堂里吃出苍蝇，校园乱收材料费等问题在电视、报纸上爆光，都是我举报的。尽管没有人嘉奖我，但是我觉得做人就要做一个正直的人。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校园，是我事先打听到消息把他从火车站接到校园来的。我看到她父亲没地方住，就主动把自己的床位让出来。虽然李小花没有理解我的好意，但我待人热情的信念一向没有改变。我深信，只要人人都献出一点爱，世界就会转成秀丽的人间。</w:t>
      </w:r>
    </w:p>
    <w:p>
      <w:pPr>
        <w:ind w:left="0" w:right="0" w:firstLine="560"/>
        <w:spacing w:before="450" w:after="450" w:line="312" w:lineRule="auto"/>
      </w:pPr>
      <w:r>
        <w:rPr>
          <w:rFonts w:ascii="宋体" w:hAnsi="宋体" w:eastAsia="宋体" w:cs="宋体"/>
          <w:color w:val="000"/>
          <w:sz w:val="28"/>
          <w:szCs w:val="28"/>
        </w:rPr>
        <w:t xml:space="preserve">我乐于助人。为了帮忙经济苦难的同学，我把我打扫教室、寝室的机会让了出来，以出钱的方式包给了班上一位特困生。这远比捐钱给他好得多，既顾全了该特困生的面子，又培养了他自食其力的观念。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某某多张，对世界影视艺术有了全面的了解。我还熟读金庸、古龙、温瑞安、梁羽生等现代知名文学家的作品，到达了倒背如流的地步。为了提高自己的观察潜力，我特意买了一架望远镜，暗中观察对面那栋楼女生的生活状况。我的这些积累极大地提高了我的文学修养和写作水平。我以前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我爱好音乐，我的歌声具有极大的震撼力，同学们能够经常在深夜听到我在卫生间、澡堂、走廊里发出的高亢而嘹亮的歌声，整栋楼也因我无眠。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总之，大学给了我很多，而我却回报极少。到此刻，四年某某0元的学费，我一分都没交呢!我为此感到惭愧!真的很惭愧!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大学生个人鉴定6000字篇三</w:t>
      </w:r>
    </w:p>
    <w:p>
      <w:pPr>
        <w:ind w:left="0" w:right="0" w:firstLine="560"/>
        <w:spacing w:before="450" w:after="450" w:line="312" w:lineRule="auto"/>
      </w:pPr>
      <w:r>
        <w:rPr>
          <w:rFonts w:ascii="宋体" w:hAnsi="宋体" w:eastAsia="宋体" w:cs="宋体"/>
          <w:color w:val="000"/>
          <w:sz w:val="28"/>
          <w:szCs w:val="28"/>
        </w:rPr>
        <w:t xml:space="preserve">时光飞逝，转眼间，大学生活马上就要结束了，即将踏上新的旅途。回顾大学生活，我各方面的能力都得到了发展，可以说，经过大学四年的学习，我已经具备了适应社会工作的能力。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在业务知识和能力方面：</w:t>
      </w:r>
    </w:p>
    <w:p>
      <w:pPr>
        <w:ind w:left="0" w:right="0" w:firstLine="560"/>
        <w:spacing w:before="450" w:after="450" w:line="312" w:lineRule="auto"/>
      </w:pPr>
      <w:r>
        <w:rPr>
          <w:rFonts w:ascii="宋体" w:hAnsi="宋体" w:eastAsia="宋体" w:cs="宋体"/>
          <w:color w:val="000"/>
          <w:sz w:val="28"/>
          <w:szCs w:val="28"/>
        </w:rPr>
        <w:t xml:space="preserve">热爱本专业并投入了极大的热情，通过扎实学习《基础会计学》、《成本会计》、《财务会计》、《管理会计》等各门课程，我系统地掌握了本专业所必需的基本理论、基本知识、技能和方法，在此基础上，结合专业特点及工作实际，加强了会计、计算机应用能力的锻炼，能熟练将各种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本人积极要求进步，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大学生个人鉴定6000字篇四</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w:t>
      </w:r>
    </w:p>
    <w:p>
      <w:pPr>
        <w:ind w:left="0" w:right="0" w:firstLine="560"/>
        <w:spacing w:before="450" w:after="450" w:line="312" w:lineRule="auto"/>
      </w:pPr>
      <w:r>
        <w:rPr>
          <w:rFonts w:ascii="宋体" w:hAnsi="宋体" w:eastAsia="宋体" w:cs="宋体"/>
          <w:color w:val="000"/>
          <w:sz w:val="28"/>
          <w:szCs w:val="28"/>
        </w:rPr>
        <w:t xml:space="preserve">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大学生个人鉴定6000字篇五</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大学两年半对我来说是不平凡的两年半，对我来说是有收获的两年半，是不断汲取养分的两年半，是成长阅历增加的两年半，是值得记忆的两年半。</w:t>
      </w:r>
    </w:p>
    <w:p>
      <w:pPr>
        <w:ind w:left="0" w:right="0" w:firstLine="560"/>
        <w:spacing w:before="450" w:after="450" w:line="312" w:lineRule="auto"/>
      </w:pPr>
      <w:r>
        <w:rPr>
          <w:rFonts w:ascii="宋体" w:hAnsi="宋体" w:eastAsia="宋体" w:cs="宋体"/>
          <w:color w:val="000"/>
          <w:sz w:val="28"/>
          <w:szCs w:val="28"/>
        </w:rPr>
        <w:t xml:space="preserve">在这两年半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2024-09-20T09:31:49+08:00</dcterms:created>
  <dcterms:modified xsi:type="dcterms:W3CDTF">2024-09-20T09:31:49+08:00</dcterms:modified>
</cp:coreProperties>
</file>

<file path=docProps/custom.xml><?xml version="1.0" encoding="utf-8"?>
<Properties xmlns="http://schemas.openxmlformats.org/officeDocument/2006/custom-properties" xmlns:vt="http://schemas.openxmlformats.org/officeDocument/2006/docPropsVTypes"/>
</file>