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2024年总经理助理半年工作总结(二十篇)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总经理助理半年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总经理助理半年工作总结篇一</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总之，这段时间让我学会了很多。所有的一切尽有自己体会。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总经理助理半年工作总结篇三</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后把关，以及集团下面公司的执业资格人员的延续，注册，变更维护和资质年检等工作。春华秋实，夏去冬来，过去的20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励志网，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总经理助理半年工作总结篇六</w:t>
      </w:r>
    </w:p>
    <w:p>
      <w:pPr>
        <w:ind w:left="0" w:right="0" w:firstLine="560"/>
        <w:spacing w:before="450" w:after="450" w:line="312" w:lineRule="auto"/>
      </w:pPr>
      <w:r>
        <w:rPr>
          <w:rFonts w:ascii="宋体" w:hAnsi="宋体" w:eastAsia="宋体" w:cs="宋体"/>
          <w:color w:val="000"/>
          <w:sz w:val="28"/>
          <w:szCs w:val="28"/>
        </w:rPr>
        <w:t xml:space="preserve">20__年__月__日，我加入了__有限公司任总经理助理，主要负责人事、行政管理、兼职发行管理、活动组织、外联部组建与开展等。现就我__个月以来的各项工作进行一下总结汇报。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 人事、行政管理</w:t>
      </w:r>
    </w:p>
    <w:p>
      <w:pPr>
        <w:ind w:left="0" w:right="0" w:firstLine="560"/>
        <w:spacing w:before="450" w:after="450" w:line="312" w:lineRule="auto"/>
      </w:pPr>
      <w:r>
        <w:rPr>
          <w:rFonts w:ascii="宋体" w:hAnsi="宋体" w:eastAsia="宋体" w:cs="宋体"/>
          <w:color w:val="000"/>
          <w:sz w:val="28"/>
          <w:szCs w:val="28"/>
        </w:rPr>
        <w:t xml:space="preserve">1、 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 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 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 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 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 兼职发行管理方面</w:t>
      </w:r>
    </w:p>
    <w:p>
      <w:pPr>
        <w:ind w:left="0" w:right="0" w:firstLine="560"/>
        <w:spacing w:before="450" w:after="450" w:line="312" w:lineRule="auto"/>
      </w:pPr>
      <w:r>
        <w:rPr>
          <w:rFonts w:ascii="宋体" w:hAnsi="宋体" w:eastAsia="宋体" w:cs="宋体"/>
          <w:color w:val="000"/>
          <w:sz w:val="28"/>
          <w:szCs w:val="28"/>
        </w:rPr>
        <w:t xml:space="preserve">1、 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 截止目前，发展了__等地__位兼职。</w:t>
      </w:r>
    </w:p>
    <w:p>
      <w:pPr>
        <w:ind w:left="0" w:right="0" w:firstLine="560"/>
        <w:spacing w:before="450" w:after="450" w:line="312" w:lineRule="auto"/>
      </w:pPr>
      <w:r>
        <w:rPr>
          <w:rFonts w:ascii="宋体" w:hAnsi="宋体" w:eastAsia="宋体" w:cs="宋体"/>
          <w:color w:val="000"/>
          <w:sz w:val="28"/>
          <w:szCs w:val="28"/>
        </w:rPr>
        <w:t xml:space="preserve">3、 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 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__旅游、__户外拓展训练、法国专家__女士运动休闲品牌中国的战略讨论会及两次的__球比赛。这些活动中，我从最初注重参与，到后来开始组织参与，这其中我从__总、__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 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截止目前，总共开发__位客户，寄报客户__位，意向客户__位，已签客户一名，广告金额__元。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总经理助理半年工作总结篇七</w:t>
      </w:r>
    </w:p>
    <w:p>
      <w:pPr>
        <w:ind w:left="0" w:right="0" w:firstLine="560"/>
        <w:spacing w:before="450" w:after="450" w:line="312" w:lineRule="auto"/>
      </w:pPr>
      <w:r>
        <w:rPr>
          <w:rFonts w:ascii="宋体" w:hAnsi="宋体" w:eastAsia="宋体" w:cs="宋体"/>
          <w:color w:val="000"/>
          <w:sz w:val="28"/>
          <w:szCs w:val="28"/>
        </w:rPr>
        <w:t xml:space="preserve">进入__项目已有一年了。20_年的主要工作是协助_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_人，管理人员_人，策划人员_人。初期的销售人员没有工作经验和房地产知识，工作开展进度很慢，在制定培训文件和培训计划后，协助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_月_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总经理助理半年工作总结篇八</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总经理助理半年工作总结篇九</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总经理助理半年工作总结篇十一</w:t>
      </w:r>
    </w:p>
    <w:p>
      <w:pPr>
        <w:ind w:left="0" w:right="0" w:firstLine="560"/>
        <w:spacing w:before="450" w:after="450" w:line="312" w:lineRule="auto"/>
      </w:pPr>
      <w:r>
        <w:rPr>
          <w:rFonts w:ascii="宋体" w:hAnsi="宋体" w:eastAsia="宋体" w:cs="宋体"/>
          <w:color w:val="000"/>
          <w:sz w:val="28"/>
          <w:szCs w:val="28"/>
        </w:rPr>
        <w:t xml:space="preserve">本人于20____年__月__日入职____，担任总经理助理一职。现就20____年的工作做整体分析报告。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总经理助理半年工作总结篇十三</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 1、日常工作中密切的配合x总监开展各项管理工作,协助落实各项工作任务,监督和跟进相关工作执行情况,收集各方面动态管理信息,给上司提供准确、可 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就在这的两个月以来,我深刻的认识到为什么广东的物业管理一直在国内遥遥领先,那是广东的物业人在工作中,不是只单纯的站在\"管理\"的角度上来管理业主,而是真正做到了以\" 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总经理助理半年工作总结篇十四</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总经理助理半年工作总结篇十六</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总经理助理半年工作总结篇十七</w:t>
      </w:r>
    </w:p>
    <w:p>
      <w:pPr>
        <w:ind w:left="0" w:right="0" w:firstLine="560"/>
        <w:spacing w:before="450" w:after="450" w:line="312" w:lineRule="auto"/>
      </w:pPr>
      <w:r>
        <w:rPr>
          <w:rFonts w:ascii="宋体" w:hAnsi="宋体" w:eastAsia="宋体" w:cs="宋体"/>
          <w:color w:val="000"/>
          <w:sz w:val="28"/>
          <w:szCs w:val="28"/>
        </w:rPr>
        <w:t xml:space="preserve">一、 要认清自己，处事有原则。 找不准位置，也就找不准工作的立足点、切入点、着力点，工作起来也就找不着感觉。总经 理助理处于总管家与不管部长的双重位置，围绕着中心工作，上协调领导，下联系群众，事 务、政务都要过问，其他部门管不了、不该管的，都要总经理助理去管。总经理助理要把握 好所应扮演的角色，把握好工作分寸，管 理不巨细，参谋不决断，做到不揽权，不越权，不 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 从大的方面说，当助手重要的在于搞好信息、决策、督 查工作。及时地捕捉信息，准确地做 好反馈，积极地当好决策参谋。不仅要善于发现问题，还要认真分析问题，给领导解决问题 提供决策参考。领导一旦采纳决策意见，还要 制订决策备选方案。备选方案不能只是一种， 要有多种方案，以便领导优中选优，拍板定案。决策制定后要采取得力措施狠抓落实，并及 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 要协调好公司上下的关系。对上：要听从而不盲从，谦虚而不卑微，尊重但不违背原则盲从 领导。待下：要做到三管三不管。三管：事 关大局的事，管;影响公司形象的事，管;有损 公司利益的事，管。管则管严，不留余地。三不管：个人私生活不管;个人习惯不管;与公 司无关的事不管。不求全责备，以 礼，以诚，以情待人，不要盛气凌人，欺下瞒上，胡乱指 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 总经理助理必须要有强烈的时 效观念和意识， 要具备求真务实、 雷厉风行的工作作风以及运 筹帷幄的领导艺术。在有限的时间里办好应办之事。要善于分身，明确该干什么，不该干什 么，先干什么，后 干 什么。要有所为，有所不为。该别人代劳之事，要分解任务到人，并明 责授权，责权相等。一旦分工、明责、授权，要少插手，多支持下级大胆工作。不要事无巨 细，事必 躬亲。不该为之事，亲自未必就好，还往往会挫伤员工的积极性。工作有成绩，也 会有不足，要客观地分析是非功过，不要跟下边抢功争好。尤其是出现过错不要推诿，对自 己的过错更不要上推下卸。工作要扎实，力求实绩、实效。工作不能摆花架子，更不能弄虚 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 力。 自身素质高，就会产生人文 魅力和影响力。要当好总经理助理，要靠权力的影响力，但更 重要的是靠非权力的影响 力。只有二者有机结合，才能更好地开展工作。要注重 发挥自身非 权力因素的影响力。靠德、识、才、学;靠高尚的人格、丰富的知识、卓越的才干、卓有成 效的工作方法来开展工作。在提高自身素质的同时，还要学会尊重，学 会理解，学会给予。 尊重上级，理解同级，善于给予下级。 知人善任、培养人才、量才使用，帮助他人展现才 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 表率作用。 作为总经理助理，一举一动都代表着公司形象。总经理助理务必要加强自身修养，注重自我 形象塑造。同时，要引导公司全体员工强化形象意识，达成塑造良好形 象的共识。凡要求别 人做的，自己首先要做到、做好。工作中，要重视外在形象的包装，全心全意、热情细致地 待人接物、为人处事。要善于换位思考，想一想假如自己是领 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 一方面要根据工作需求，建立一套切实可行的工作规章制度，并不折不扣地 去执行。另一方 面要在工作实践中不断地加以完善。比如，要建立员工值班制度、绩效制度、文秘制度、以 及办公室行为准则制度等。用制度管人、管事。根据工作规章，奖 优罚劣。表扬、奖励好的， 批评、惩罚坏的。不能是非不明。建立并逐步完善好人能够积极办好事，坏人不敢办坏事的 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 要努力营造温馨快乐的工作环境。 要着力创造公司良好的工作环境，用轻松愉快的工作环境去影响人、改造人、约束人。积极 倡导、努力创造勤奋学习、积极向上、努力开拓 、团结协作、乐于奉献的良好工作环境，增 强公司整体效能。要做到容人、爱才，攻心为上。容人，要有容人的雅量;爱才，除爱其能 产生效益之才，不妨也爱其无碍大局的 偏激与帅性，惟有扬长避短，避轻就重才能让员工有 知遇感、归属感、稳定感，工作起来才能产生爆发力;攻心，古人云三十六计，攻心为上， 要让员工感到公司既是纵横驰 骋、 痛快淋漓的战场， 也是休憩的港湾， 温暖如家。 得人心者， 得天下。</w:t>
      </w:r>
    </w:p>
    <w:p>
      <w:pPr>
        <w:ind w:left="0" w:right="0" w:firstLine="560"/>
        <w:spacing w:before="450" w:after="450" w:line="312" w:lineRule="auto"/>
      </w:pPr>
      <w:r>
        <w:rPr>
          <w:rFonts w:ascii="宋体" w:hAnsi="宋体" w:eastAsia="宋体" w:cs="宋体"/>
          <w:color w:val="000"/>
          <w:sz w:val="28"/>
          <w:szCs w:val="28"/>
        </w:rPr>
        <w:t xml:space="preserve">一、激励 者：充分利用期权(股) 、薪酬、津贴、绩效等福利来引导公司员工的个人行为， 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 沟通者： 与公司内部各个部门及员 工乃至公司外的相关个人或机构保持适当的沟通和联 系，构造 良好的人际关系网络;主动倾听员工的意见和建议，积极疏导不满，提高满意度， 降低离职率等;把领导的意图 变成员工行动。另外与猎头公司保持频繁接触，及时为公司挖 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 公司人才需求数量、类型及供给，设计公司的人力资源规划，为招聘、培训制定计划，确保 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 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 不少总经理 助理在工作中身先士卒， 冲在前面， 却往往忘记了自己的最大职责在于引导 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 有的总经理助理把归他领 导的部门看成是自己的独立王国， 忘记了自己不光是上司， 而 且还是下属、是同事。</w:t>
      </w:r>
    </w:p>
    <w:p>
      <w:pPr>
        <w:ind w:left="0" w:right="0" w:firstLine="560"/>
        <w:spacing w:before="450" w:after="450" w:line="312" w:lineRule="auto"/>
      </w:pPr>
      <w:r>
        <w:rPr>
          <w:rFonts w:ascii="宋体" w:hAnsi="宋体" w:eastAsia="宋体" w:cs="宋体"/>
          <w:color w:val="000"/>
          <w:sz w:val="28"/>
          <w:szCs w:val="28"/>
        </w:rPr>
        <w:t xml:space="preserve">三、官气十足 有的总经理助理在企业里是一人之下， 万人之上。 他们想的不是如何主 动帮助公司解决 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 有的总经理助理喜欢搞一言堂，什么都是自己说了算， 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 任管理者和领导者总经理助理既是管理者又是领导者， 但很多总经理助理并不能兼任管理者和领导者，往 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总经理助理半年工作总结篇十八</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总经理助理半年工作总结篇十九</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总经理助理半年工作总结篇二十</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2024-10-03T04:40:44+08:00</dcterms:created>
  <dcterms:modified xsi:type="dcterms:W3CDTF">2024-10-03T04:40:44+08:00</dcterms:modified>
</cp:coreProperties>
</file>

<file path=docProps/custom.xml><?xml version="1.0" encoding="utf-8"?>
<Properties xmlns="http://schemas.openxmlformats.org/officeDocument/2006/custom-properties" xmlns:vt="http://schemas.openxmlformats.org/officeDocument/2006/docPropsVTypes"/>
</file>