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党课：旗帜鲜明讲政治，做政治上的明白人[合集5篇]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党课：旗帜鲜明讲政治，做政治上的明白人党课：旗帜鲜明讲政治，做政治上的明白人旗帜鲜明讲政治，既是马克思主义政党的鲜明特征，也是我们党一以贯之的政治优势。在2024年12月24日至25日中共中央政治局召开的民主生活会上，习近平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第一篇：党课：旗帜鲜明讲政治，做政治上的明白人</w:t>
      </w:r>
    </w:p>
    <w:p>
      <w:pPr>
        <w:ind w:left="0" w:right="0" w:firstLine="560"/>
        <w:spacing w:before="450" w:after="450" w:line="312" w:lineRule="auto"/>
      </w:pPr>
      <w:r>
        <w:rPr>
          <w:rFonts w:ascii="宋体" w:hAnsi="宋体" w:eastAsia="宋体" w:cs="宋体"/>
          <w:color w:val="000"/>
          <w:sz w:val="28"/>
          <w:szCs w:val="28"/>
        </w:rPr>
        <w:t xml:space="preserve">党课：旗帜鲜明讲政治，做政治上的明白人</w:t>
      </w:r>
    </w:p>
    <w:p>
      <w:pPr>
        <w:ind w:left="0" w:right="0" w:firstLine="560"/>
        <w:spacing w:before="450" w:after="450" w:line="312" w:lineRule="auto"/>
      </w:pPr>
      <w:r>
        <w:rPr>
          <w:rFonts w:ascii="宋体" w:hAnsi="宋体" w:eastAsia="宋体" w:cs="宋体"/>
          <w:color w:val="000"/>
          <w:sz w:val="28"/>
          <w:szCs w:val="28"/>
        </w:rPr>
        <w:t xml:space="preserve">旗帜鲜明讲政治，既是马克思主义政党的鲜明特征，也是我们党一以贯之的政治优势。在2024年12月24日至25日中共中央政治局召开的民主生活会上，习近平总书记发表重要讲话强调，要把讲政治的要求从外部要求转化为内在主动。讲政治是门大学问。学问要躬行，知行要并进。那么如何在学、知、行中回答好“什么是讲政治”“为什么要讲政治”“怎么讲政治”这三个问题，使讲政治要求内化于心、外化于行。下面，我以“旗帜鲜明讲政治，做政治上的明白人”为主题，从以下三个方面与大家一起探讨、共同思考。</w:t>
      </w:r>
    </w:p>
    <w:p>
      <w:pPr>
        <w:ind w:left="0" w:right="0" w:firstLine="560"/>
        <w:spacing w:before="450" w:after="450" w:line="312" w:lineRule="auto"/>
      </w:pPr>
      <w:r>
        <w:rPr>
          <w:rFonts w:ascii="宋体" w:hAnsi="宋体" w:eastAsia="宋体" w:cs="宋体"/>
          <w:color w:val="000"/>
          <w:sz w:val="28"/>
          <w:szCs w:val="28"/>
        </w:rPr>
        <w:t xml:space="preserve">一、什么是讲政治?习近平总书记深刻指出：“讲政治最根本就是要讲党性，在思想政治上讲政治立场、政治方向、政治原则、政治道路，在行动实践上讲维护党中央权威、执行党的政治路线、严格遵守党的政治纪律和政治规矩。”第一，要坚持党对一切工作的领导。我们党所讲的政治，是坚持发挥党总揽全局、协调各方的领导核心作用，保证党领导人民有效治理国家的政治，是坚持和完善中国共产党领导的多党合作和政治协商制度，加强社会各种力量合作协调的政治。坚持党的领导，是战胜一切困难和风险的“定海神针”，是做好党和国家各项工作的根本保证，是我国政治稳定、经济发展、民族团结、社会稳定的根本点，是实现中华民族伟大复兴的关键所在。必须牢牢把党放在心中最高位置，坚定不移坚持和加强党的全面领导，决不能羞羞答答、遮遮掩掩，决不能有任何含糊和动摇。第二，要坚决维护党中央权威和集中统一领导。我们党所讲的政治是坚持党中央权威和集中统一领导的政治。事在四方，要在中央。坚持党的领导，首先是坚持党中央的集中统一领导。加强党的政治建设，首要任务就是保证全党服从中央，坚决维护党中央权威和集中统一领导。这是党的领导的最高原则，是全党的最高政治原则，是党和国家团结、统一、稳定、繁荣的制胜机理，是进行伟大斗争、建设伟大工程、推进伟大事业、实现伟大梦想的根本保证。作为党员干部，必须牢固树立“四个意识”，坚决维护习近平总书记党中央的核心、全党的核心地位，坚决维护党中央权威和集中统一领导，在政治立场、政治方向、政治原则、政治道路上同以习近平同志为核心的党中央保持高度一致。这是全党最大的政治、最重要的大局，是全党共同的政治责任。第三，要高举中国特色社会主义伟大旗帜、坚持和发展中国特色社会主义。我们党所讲的政治，是坚持科学社会主义基本原则、一以贯之坚持和发展中国特色社会主义的政治。中国特色社会主义是改革开放以来党的全部理论和实践的主题，是党和人民历尽千辛万苦、付出各种代价取得的根本成就，是我们必须推进的伟大事业，是我们开辟未来的根本保证。中国特色社会主义，是科学社会主义理论逻辑和中国社会发展历史逻辑的辩证统一，是根植于中国大地、反映中国人民意愿、适应中国和时代发展进步要求的科学社会主义。必须坚持中国特色社会主义道路、中国特色社会主义理论体系、中国特色社会主义制度、中国特色社会主义文化，更加自觉地增强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二、为什么要讲政治?习近平总书记指出，旗帜鲜明讲政治，既是马克思主义政党的鲜明特征，也是我们党一以贯之的政治优势。第一，讲政治是我们党保持团结统一，从胜利走向胜利的重要保证。回顾近百年发展史，可以清晰地看到，我们党之所以能够从小到大、由弱变强，发展成为世界第一大政党，讲政治、有信念，统一意志、统一行动、统一步调，是我们党获得成功的重要原因。讲政治，就是要对党忠诚，向党中央看齐，在思想上政治上行动上与党中央保持高度一致。正是因为讲政治，有高度的组织性和纪律性，在革命战争年代、社会主义建设时期和改革开放年代，我们党才涌现出一批批视死如归、无私无畏、舍小家为大家的优秀共产党员。在新的历史时期，讲政治就是要坚决维护以习近平同志为核心的党中央权威，坚决同以习近平同志为核心的党中央保持高度一致，坚决贯彻落实党中央各项决策部署。第二，讲政治是我们党培养自我革命勇气，增强自我净化能力的根本途径。十八大以来，中央猛药去疴、激浊扬清、刮骨疗毒，反腐败斗争压倒性态势已经形成，党心民心得到极大提振。但是必须看到，面对长期的、复杂的、严峻的执政考验、改革开放考验、市场经济考验、外部环境考验，坚持党的领导、加强党的建设、落实全面从严治党仍是我们党的长期任务。作为党员干部，要想真正做到“乱云飞渡仍从容”，不为噪音所扰、不为歪风所惑、不为暗流所动，就必须切实增强讲政治、守纪律、守规矩的自觉性和坚定性，严肃认真地开展党内政治生活，经常性开展批评和自我批评。只有这样，才能锤炼政治品格、坚定理想信念，在大是大非面前旗帜鲜明，在风浪考验面前无所畏惧，在各种诱惑面前立场坚定，在关键时刻靠得住、信得过、能放心。第三，讲政治是在新的历史起点上顺利推进伟大斗争、伟大事业、伟大工程的力量源泉。“办好中国的事情，关键在党。”2024年，新冠肺炎疫情突如其来，洪涝灾害多地发生，经济发展备受冲击，外部环境风高浪急，来自政治、经济、文化、军事、社会、国际、自然等领域的挑战纷至沓来。以习近平同志为核心的党中央团结带领全党全国各族人民，沉着应对，迎难而上，在这极不寻常的年份创造了极不寻常的辉煌。这其中，领导力是最关键的条件，党中央的判断力、决策力、行动力具有决定性作用。回望我们党近百年的历史，之所以能够历经艰难困苦不断创造辉煌业绩，一个重要原因就在于一以贯之坚持讲政治，从而有效统一全党意志、凝聚全党力量。因此，无论何时，都要保持好旗帜鲜明讲政治这个优势，把讲政治放在首位、落到实处。</w:t>
      </w:r>
    </w:p>
    <w:p>
      <w:pPr>
        <w:ind w:left="0" w:right="0" w:firstLine="560"/>
        <w:spacing w:before="450" w:after="450" w:line="312" w:lineRule="auto"/>
      </w:pPr>
      <w:r>
        <w:rPr>
          <w:rFonts w:ascii="宋体" w:hAnsi="宋体" w:eastAsia="宋体" w:cs="宋体"/>
          <w:color w:val="000"/>
          <w:sz w:val="28"/>
          <w:szCs w:val="28"/>
        </w:rPr>
        <w:t xml:space="preserve">三、怎么讲政治?讲政治不是口头说说，而是要落实到具体的行动上、落实到工作中。第一，要坚定不移地提高政治判断力。政治判断力是一种科学把握形势变化、精准识别现象本质、清醒明辨行为是非的能力，也是应对各类风险挑战的必备素质。对于我们党员干部来说，缺少了正确的政治判断，就会陷入被动，就会在面对大风大浪和各类挑战的时候不敢斗争、放弃原则、丧失自我，彻底沦为政治上的“糊涂虫”。从政治上分析问题才能看清本质，从政治上解决问题才能抓住根本。作为党员干部要始终做到以国家政治安全为大、以人民为重、以坚持和发展中国特色社会主义为本，从苗头性、倾向性问题中发现端倪，从错综复杂的矛盾关系中把握政治逻辑，在长期积累和实践锻炼中不断增强洞察力。要练就一双“政治慧眼”，站高望远，见微知著，透过显现看本质，做到筹划推动工作落实政治要求，观察分析形势把握政治因素，处理解决问题防范政治风险。第二，要驰而不息地提高政治领悟力。政治领悟力直接考量着一个领导干部的决策水平。如果缺少了政治领悟力，就难以领会中央意图，心中就没了大局、没了敬畏、没了事业，就容易患上“短视症”。政治路线确定之后，干部就是决定因素。作为一名党员干部，要强化党的意识、党章意识、党员意识，保持先学一步、学深一步的状态，吃透中央精神，把握精神内涵，始终坚持用党中央精神分析形势、推动工作，始终同党中央保持高度一致。要紧跟中央步伐、执行中央决定，做贯彻落实党的方针政策的重要组织者和推动者，对“国之大者”了然于胸，对“国之要者”心中有数，凡事都以事业为重，凡事都在大局下行动，落实好全面从严治党的主体责任，不断开创社会主义现代化国家建设的新局面。第三，要一以贯之地提高政治执行力。“知者行之始，行者知之成。”讲政治的关键在于执行。政治执行力能够反映出一名领导干部的能力与作为意识，是检验党员干部是否落实中央精神的直接考验。要想提高政治执行力，就需要我们各级党员干部时常同党中央精神对表对标，切实做到党中央提倡的坚决响应，党中央决定的坚决执行，党中央禁止的坚决不做，坚决维护党中央权威和集中统一领导，做到不掉队、不走偏，不折不扣抓好党中央精神贯彻落实。要把行动落实到党中央的部署上来，坚持问题导向，运用好战略思维、系统思维、底线思维来把握国情民情，克服前进道路上的各种艰难险阻。要强化责任意识，知责于心、担责于身、履责于行，敢于直面困难和挑战，以做起而行之、开拓创新的精气神，把党和人民事业长长久久推进下去。</w:t>
      </w:r>
    </w:p>
    <w:p>
      <w:pPr>
        <w:ind w:left="0" w:right="0" w:firstLine="560"/>
        <w:spacing w:before="450" w:after="450" w:line="312" w:lineRule="auto"/>
      </w:pPr>
      <w:r>
        <w:rPr>
          <w:rFonts w:ascii="宋体" w:hAnsi="宋体" w:eastAsia="宋体" w:cs="宋体"/>
          <w:color w:val="000"/>
          <w:sz w:val="28"/>
          <w:szCs w:val="28"/>
        </w:rPr>
        <w:t xml:space="preserve">同志们，行程万里，初心不渝。讲政治不是抽象的，而是具体的；不是一时一地的，而是一以贯之的。提高政治能力需要我们党员干部的终生努力，久久为功。作为党员干部，必须把讲政治作为必修课、常修课，时常叩问和守护初心，及时修枝剪叶、补钙壮骨，把牢理想信念“总开关”，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第二篇：“旗帜鲜明讲政治”党课材料</w:t>
      </w:r>
    </w:p>
    <w:p>
      <w:pPr>
        <w:ind w:left="0" w:right="0" w:firstLine="560"/>
        <w:spacing w:before="450" w:after="450" w:line="312" w:lineRule="auto"/>
      </w:pPr>
      <w:r>
        <w:rPr>
          <w:rFonts w:ascii="宋体" w:hAnsi="宋体" w:eastAsia="宋体" w:cs="宋体"/>
          <w:color w:val="000"/>
          <w:sz w:val="28"/>
          <w:szCs w:val="28"/>
        </w:rPr>
        <w:t xml:space="preserve">旗帜鲜明讲政治</w:t>
      </w:r>
    </w:p>
    <w:p>
      <w:pPr>
        <w:ind w:left="0" w:right="0" w:firstLine="560"/>
        <w:spacing w:before="450" w:after="450" w:line="312" w:lineRule="auto"/>
      </w:pPr>
      <w:r>
        <w:rPr>
          <w:rFonts w:ascii="宋体" w:hAnsi="宋体" w:eastAsia="宋体" w:cs="宋体"/>
          <w:color w:val="000"/>
          <w:sz w:val="28"/>
          <w:szCs w:val="28"/>
        </w:rPr>
        <w:t xml:space="preserve">两学一做争先锋</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召开“两学一做”学习教育常态化制度化工作会议暨“旗帜鲜明讲政治”专题党课，主要是认真学习贯彻总书记重要指示精神，全面落实中央和省、市、区委相关要求，回顾总结全镇“两学一做”学习教育开展情况，对推进学习教育常态化制度化作出部署安排，进一步加强全镇党员思想政治教育，旗帜鲜明讲政治。</w:t>
      </w:r>
    </w:p>
    <w:p>
      <w:pPr>
        <w:ind w:left="0" w:right="0" w:firstLine="560"/>
        <w:spacing w:before="450" w:after="450" w:line="312" w:lineRule="auto"/>
      </w:pPr>
      <w:r>
        <w:rPr>
          <w:rFonts w:ascii="宋体" w:hAnsi="宋体" w:eastAsia="宋体" w:cs="宋体"/>
          <w:color w:val="000"/>
          <w:sz w:val="28"/>
          <w:szCs w:val="28"/>
        </w:rPr>
        <w:t xml:space="preserve">刚才，樊建明同志传达了中央和省、市、区委推进“两学一做”学习教育常态化制度化工作座谈会精神，太湖渔港村、某地中学、城管中队等3家单位作了交流发言，讲得都很好。去年以来，镇党委将“两学一做”学习教育作为重大政治任务抓在手上，各级党组织按照基础在学、关键在做的要求，坚持学做互进、知行合一的原则，以领导带头、以上率下为引导，坚持全覆盖、常态化、重创新、求实效，坚持问题导向，带着问题“学”、针对问题“改”、结合实际“做”，带动全镇 余名党员积极投身学习教育，促使学习教育深入开展、确有成效。进一步强化了思想理论武装，坚定了理想信念；进一步强化了党性教育，严明了党的政治纪律和政治规矩；进一步强化了组织建设，强化了基层党组织建设；进一步树立了合格党员标准，展现了良好党员形象。</w:t>
      </w:r>
    </w:p>
    <w:p>
      <w:pPr>
        <w:ind w:left="0" w:right="0" w:firstLine="560"/>
        <w:spacing w:before="450" w:after="450" w:line="312" w:lineRule="auto"/>
      </w:pPr>
      <w:r>
        <w:rPr>
          <w:rFonts w:ascii="宋体" w:hAnsi="宋体" w:eastAsia="宋体" w:cs="宋体"/>
          <w:color w:val="000"/>
          <w:sz w:val="28"/>
          <w:szCs w:val="28"/>
        </w:rPr>
        <w:t xml:space="preserve">今年初，总书记在省部级主要领导干部学习贯彻十八届六中全会精神专题研讨班开班式上发表重要讲话强调，我们党作为马克思主义政党，必须旗帜鲜明讲政治，严肃认真开展党内政治生活。讲政治不是抽象的，而是具体的，讲政治既是严肃的政治问题，也是具体的实践问题。当前，讲政治的落脚点就是要放在常态化制度化推进“两学一做”学习教育上，促使全体党员更加紧密团结在以习近平同志为核心的党中央周围，坚决维护党中央权威，牢固树立“四个意识”，推动经济社会各项事业持续健康发展。</w:t>
      </w:r>
    </w:p>
    <w:p>
      <w:pPr>
        <w:ind w:left="0" w:right="0" w:firstLine="560"/>
        <w:spacing w:before="450" w:after="450" w:line="312" w:lineRule="auto"/>
      </w:pPr>
      <w:r>
        <w:rPr>
          <w:rFonts w:ascii="宋体" w:hAnsi="宋体" w:eastAsia="宋体" w:cs="宋体"/>
          <w:color w:val="000"/>
          <w:sz w:val="28"/>
          <w:szCs w:val="28"/>
        </w:rPr>
        <w:t xml:space="preserve">旗帜鲜明讲政治，推进“两学一做”学习教育常态化制度化，是坚持思想建党、组织建党、制度治党紧密结合的有力抓手，是不断加强党的思想政治建设的有效途径，是全面从严治党的战略性、基础性工程。总书记高度重视，多次发表重要讲话、专门作出重要指示，为我们做好工作提供了重要遵循。中央和省委、市委、区委分别专门召开工作座谈会，对学习教育常态化制度化进行全面部署。今天会上，我们下发了《某地镇推进“两学一做”学习教育常态化制度化工作实施方案》。全镇各党组织和广大党员干部要坚决贯彻“旗帜鲜明讲政治”要求，认真学习、深刻领会总书记重要指示和中央、省、市、区委会议精神，深刻认识推进“两学一做”学习教育常态化制度化，是坚决向以习近平同志为核心的党中央看齐的必然要求，是推进全面从严治党向纵深发展的重大举措，是推动高水平全面建成小康社会的重要</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下面，我就贯彻“旗帜鲜明讲政治”要求，推进“两学一做”学习教育常态化制度化讲几点意见和个人想法，同大家互学共勉。</w:t>
      </w:r>
    </w:p>
    <w:p>
      <w:pPr>
        <w:ind w:left="0" w:right="0" w:firstLine="560"/>
        <w:spacing w:before="450" w:after="450" w:line="312" w:lineRule="auto"/>
      </w:pPr>
      <w:r>
        <w:rPr>
          <w:rFonts w:ascii="宋体" w:hAnsi="宋体" w:eastAsia="宋体" w:cs="宋体"/>
          <w:color w:val="000"/>
          <w:sz w:val="28"/>
          <w:szCs w:val="28"/>
        </w:rPr>
        <w:t xml:space="preserve">一、坚持把“讲政治”落实到思想教育上，做到学做结合、知行合一</w:t>
      </w:r>
    </w:p>
    <w:p>
      <w:pPr>
        <w:ind w:left="0" w:right="0" w:firstLine="560"/>
        <w:spacing w:before="450" w:after="450" w:line="312" w:lineRule="auto"/>
      </w:pPr>
      <w:r>
        <w:rPr>
          <w:rFonts w:ascii="宋体" w:hAnsi="宋体" w:eastAsia="宋体" w:cs="宋体"/>
          <w:color w:val="000"/>
          <w:sz w:val="28"/>
          <w:szCs w:val="28"/>
        </w:rPr>
        <w:t xml:space="preserve">思想是行动的先导和动力。要围绕总书记反复强调的“基础在学，关键在做”这个要求，坚持学做结合、知行合一，深入学、扎实做，坚持全覆盖、常态化、重创新、求实效。</w:t>
      </w:r>
    </w:p>
    <w:p>
      <w:pPr>
        <w:ind w:left="0" w:right="0" w:firstLine="560"/>
        <w:spacing w:before="450" w:after="450" w:line="312" w:lineRule="auto"/>
      </w:pPr>
      <w:r>
        <w:rPr>
          <w:rFonts w:ascii="宋体" w:hAnsi="宋体" w:eastAsia="宋体" w:cs="宋体"/>
          <w:color w:val="000"/>
          <w:sz w:val="28"/>
          <w:szCs w:val="28"/>
        </w:rPr>
        <w:t xml:space="preserve">1、旗帜鲜明讲政治，推进“两学一做”学习教育常态化制度化，首先要在“学”上深化拓展。在持续学、深入学上下功夫。党章是管党治党的总章程，是全党必须遵循的根本行为规范；党规党纪是对党章的延伸和具体化，是规范党员行为的具体遵循。要把学党章党规、学系列讲话作为经常性教育的基本内容，作为改造主观世界的根本途径。深入推进党章党规学习，认真学习《关于新形势下党内政治生活的若干准则》《中国共产党党内监督条例》等法规文件，引导党员牢记严格党内政治生活、加强党内监督和廉洁自律等各项规定要求，使之成为规范党员干部言行的硬约束，把尊崇党章、遵守党规的要求落到实处。学习系列讲话，要坚持读原著、学原文、悟原理，深入领会总书记系列重要讲话的基本精神、基本内容、基本要求，充分认识讲话的重大政治意义、理论意义、实践意义和方法论意义，把深入学习总书记系列重要讲话作为“必修课”，坚持系统学、深入学、跟进</w:t>
      </w:r>
    </w:p>
    <w:p>
      <w:pPr>
        <w:ind w:left="0" w:right="0" w:firstLine="560"/>
        <w:spacing w:before="450" w:after="450" w:line="312" w:lineRule="auto"/>
      </w:pPr>
      <w:r>
        <w:rPr>
          <w:rFonts w:ascii="宋体" w:hAnsi="宋体" w:eastAsia="宋体" w:cs="宋体"/>
          <w:color w:val="000"/>
          <w:sz w:val="28"/>
          <w:szCs w:val="28"/>
        </w:rPr>
        <w:t xml:space="preserve">学，做到学而信、学而思、学而行，学思践悟，切实把思想和行动统一到讲话精神上来，自觉用发展着的马克思主义指导新的实践。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2、旗帜鲜明讲政治，推进“两学一做”学习教育常态化制度化，关键要在“做”上深化拓展。“做”的关键就要引导党员坚持学做互进、知行合一，切实把自己的思想和工作摆进去，从具体问题改起，从具体事情做起。中央《关于推进“两学一做”学习教育常态化制度化的意见》，明确提出了“做”的总要求，概括起来就是“政治合格、执行纪律合格、品德合格、发挥作用合格”的“四个合格”。政治合格，重点是增强“四个意识”，坚定理想信念，站稳政治立场，坚决维护以习近平同志为核心的党中央权威。执行纪律合格，重点是严守党的政治纪律和政治规矩，用纪律和规矩来规范和约束自己的言行，增强组织纪律性，执行党的决定，服从组织分配，言行一致、令行禁止。品德合格，重点是继承发扬党的优良传统和作风，践行忠诚老实、光明坦荡、公道正派、实事求是、艰苦奋斗、清正廉洁的共产党人价值观。发挥作用合格，重点是牢记党的根本宗旨，全心全意为人民服务，始终保持干事创业、开拓进取的精气神，积极作为、建功立业。要坚持学做结合、以学促做，突出问题导向，针对问题整改。要对照党章党规、对照系列讲话、对照先进典型，重点查找分析理想信念是否坚定、对党是否忠诚老实、大是大非面前是否旗帜鲜明、重大问题上是否同党中央保持高度一致，着力解决党的意识不强、组织观念不强、发</w:t>
      </w:r>
    </w:p>
    <w:p>
      <w:pPr>
        <w:ind w:left="0" w:right="0" w:firstLine="560"/>
        <w:spacing w:before="450" w:after="450" w:line="312" w:lineRule="auto"/>
      </w:pPr>
      <w:r>
        <w:rPr>
          <w:rFonts w:ascii="宋体" w:hAnsi="宋体" w:eastAsia="宋体" w:cs="宋体"/>
          <w:color w:val="000"/>
          <w:sz w:val="28"/>
          <w:szCs w:val="28"/>
        </w:rPr>
        <w:t xml:space="preserve">挥作用不够等问题，进一步把党员的先锋形象树起来，用行动体现信念的力量。</w:t>
      </w:r>
    </w:p>
    <w:p>
      <w:pPr>
        <w:ind w:left="0" w:right="0" w:firstLine="560"/>
        <w:spacing w:before="450" w:after="450" w:line="312" w:lineRule="auto"/>
      </w:pPr>
      <w:r>
        <w:rPr>
          <w:rFonts w:ascii="宋体" w:hAnsi="宋体" w:eastAsia="宋体" w:cs="宋体"/>
          <w:color w:val="000"/>
          <w:sz w:val="28"/>
          <w:szCs w:val="28"/>
        </w:rPr>
        <w:t xml:space="preserve">3、旗帜鲜明讲政治，推进“两学一做”学习教育常态化制度化，根本要在“实”上持续用力。党建工作，说到底是为中心工作服务的。推进“两学一做”根本要在服务中心、服务大局上结合实际、追求实效，只有与中心工作深度融合、与群众期盼有机衔接，才能收到好的效果。要坚持两手抓，做到两促进，把全部心思和精力集中到改革创新上，聚焦到发展富民中，不断增强人民群众的获得感。今年以来，根据市委“六个一”统一部署，广大党员干部深入基层一线访民情、问民生、谋发展，着力化解改革发展稳定中的一批重点热点难点问题，得到群众、企业的欢迎和认可。要坚持把“六个一”基层走访调研活动作为学习教育常态化制度化的重要实践，推动基层党组织建设，引导广大党员干部经常性深入群众，将倾听群众呼声，反映群众诉求，解决群众困难，真正将“六个一”基层走访调研作为一个转作风、办实事、展形象的有力抓手。</w:t>
      </w:r>
    </w:p>
    <w:p>
      <w:pPr>
        <w:ind w:left="0" w:right="0" w:firstLine="560"/>
        <w:spacing w:before="450" w:after="450" w:line="312" w:lineRule="auto"/>
      </w:pPr>
      <w:r>
        <w:rPr>
          <w:rFonts w:ascii="宋体" w:hAnsi="宋体" w:eastAsia="宋体" w:cs="宋体"/>
          <w:color w:val="000"/>
          <w:sz w:val="28"/>
          <w:szCs w:val="28"/>
        </w:rPr>
        <w:t xml:space="preserve">二、坚持把“讲政治”落实到党内生活上，做到从严从实、以上率下</w:t>
      </w:r>
    </w:p>
    <w:p>
      <w:pPr>
        <w:ind w:left="0" w:right="0" w:firstLine="560"/>
        <w:spacing w:before="450" w:after="450" w:line="312" w:lineRule="auto"/>
      </w:pPr>
      <w:r>
        <w:rPr>
          <w:rFonts w:ascii="宋体" w:hAnsi="宋体" w:eastAsia="宋体" w:cs="宋体"/>
          <w:color w:val="000"/>
          <w:sz w:val="28"/>
          <w:szCs w:val="28"/>
        </w:rPr>
        <w:t xml:space="preserve">旗帜鲜明讲政治，推进“两学一做”学习教育常态化制度化，必须从严抓好党内政治生活，要始终坚持抓好“关键少数”与抓实基层支部相结合，始终坚持问题导向与分类推进相结合，切实做好打基础、利长远、补短板的工作，推动全面从严治党向纵深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要牢牢抓住“关键少数”，发挥关键作用。领导干部地位特殊、职责特殊、影响特殊，在推进党和国家各项事业，管好班子、带好队伍方面起着关键作用。要求领导干部率先垂范，体现了总书记抓“关键少数”的一贯思想，也是抓党的建设的成功经验。领导干部既是“两学一做”的组织领导者，也是带头践行者，是“关键少数”，发挥着关键作用。领导带头学、领着学，带头做、领着做，就会起到很好的榜样作用，就能带领党员群众形成学习科学理论、做合格党员的风气，形成层层示范、上下联动、整体推进的生动局面。领导干部要坚持学在前、做在先，以身作则、作好表率，带头认真学习党章党规、带头学深悟透总书记系列重要讲话精神，把“两学一做”作为锤炼党性的基本功、必修课，加强政治能力训练，加强政治历练，把旗帜鲜明讲政治贯穿于“两学一做”学习教育全过程。要带头强化党性修养，带头严格自律，切实增强政治定力、纪律定力、道德定力、抵腐定力，坚持公正用权、谨慎用权、依法用权，筑牢为官从政的思想堤坝和行为底线。要带头担当负责，树立正确的政绩观、事业观，敢挑最重的担子、敢啃最硬的骨头，勇于担责、敢于负责、勤于履责。</w:t>
      </w:r>
    </w:p>
    <w:p>
      <w:pPr>
        <w:ind w:left="0" w:right="0" w:firstLine="560"/>
        <w:spacing w:before="450" w:after="450" w:line="312" w:lineRule="auto"/>
      </w:pPr>
      <w:r>
        <w:rPr>
          <w:rFonts w:ascii="宋体" w:hAnsi="宋体" w:eastAsia="宋体" w:cs="宋体"/>
          <w:color w:val="000"/>
          <w:sz w:val="28"/>
          <w:szCs w:val="28"/>
        </w:rPr>
        <w:t xml:space="preserve">二要牢牢抓实基层支部，夯实工作基础。党支部是党的全部工作和战斗力的基础。推进“两学一做”学习教育常态化制度化，必须树立党的一切工作落到支部的鲜明导向，把思想政治工作落到支部、把从严教育管理党员落到支部、把群众工作落到支部，使党支部成为教育党员的学校、团结群众的核心、攻坚克难的堡垒。按照党性强、能力强、改革意识强、服务意识强、敢于担当的要求，着力建设一支讲政治、守纪律，熟悉党建业务、善做支部工作，真抓实干、服务群众的支部书记队伍。要在健全基本制度、推动制度执行上下功夫，把“两学一做”作为“三会一课”基本内容固定下来、坚持下去，创新支部主题党日、党员活动日、微党课、情景互动式党课、网络教育等方式方法，突出政治学习和教育、突出党性锻炼，使之成为党员政治学习的阵地、思想交流的平台、党性锻炼的熔炉，使党组织更有创造力凝聚力战斗力。</w:t>
      </w:r>
    </w:p>
    <w:p>
      <w:pPr>
        <w:ind w:left="0" w:right="0" w:firstLine="560"/>
        <w:spacing w:before="450" w:after="450" w:line="312" w:lineRule="auto"/>
      </w:pPr>
      <w:r>
        <w:rPr>
          <w:rFonts w:ascii="宋体" w:hAnsi="宋体" w:eastAsia="宋体" w:cs="宋体"/>
          <w:color w:val="000"/>
          <w:sz w:val="28"/>
          <w:szCs w:val="28"/>
        </w:rPr>
        <w:t xml:space="preserve">三要牢牢抓好问题导向，坚持实际实效。在推进“两学一做”学习教育常态化制度化中，要强化问题导向，建立完善及时的发现和解决问题的有效机制，推动各级党组织和党员依靠自身力量解决问题。总书记强调：“要突出问题导向，学要带着问题学，做要针对问题改。”各党组织和党员要敢于直面问题，勇于自我解剖、自我革命，发扬运用好批评和自我批评的有力武器，自觉地进行“体检”“正衣”“洗澡”“对表”。有问题不可怕，我们党就是在发现问题、解决问题中成长壮大起来的。各党组织要对照中央和省市委列举的党员、党委（党组）和党支部需要解决的突出问题，完善查找解决问题的长效机制，把党的组织生活作为查找和解决问题的重要途径，突出抓好发展壮大集体经济、法治型党组织建设等任务，以解决问题的实际成效增强群众的获得感和对党组织的信任度。党员要在思想上政治上行动上着力解决党的意</w:t>
      </w:r>
    </w:p>
    <w:p>
      <w:pPr>
        <w:ind w:left="0" w:right="0" w:firstLine="560"/>
        <w:spacing w:before="450" w:after="450" w:line="312" w:lineRule="auto"/>
      </w:pPr>
      <w:r>
        <w:rPr>
          <w:rFonts w:ascii="宋体" w:hAnsi="宋体" w:eastAsia="宋体" w:cs="宋体"/>
          <w:color w:val="000"/>
          <w:sz w:val="28"/>
          <w:szCs w:val="28"/>
        </w:rPr>
        <w:t xml:space="preserve">识不强、组织观念不强、发挥作用不够等问题。发现问题、解决问题要坚持从实际出发，按照自身实际，充分发挥自身主动性、创造性，根据问题的不同层次、不同性质，区别对待解决，采取的举措要具体、精准，可操作、讲实效，防止走过场、图形式。</w:t>
      </w:r>
    </w:p>
    <w:p>
      <w:pPr>
        <w:ind w:left="0" w:right="0" w:firstLine="560"/>
        <w:spacing w:before="450" w:after="450" w:line="312" w:lineRule="auto"/>
      </w:pPr>
      <w:r>
        <w:rPr>
          <w:rFonts w:ascii="宋体" w:hAnsi="宋体" w:eastAsia="宋体" w:cs="宋体"/>
          <w:color w:val="000"/>
          <w:sz w:val="28"/>
          <w:szCs w:val="28"/>
        </w:rPr>
        <w:t xml:space="preserve">三、坚持把“讲政治”落实到推动工作上，做到形成常态、抓出长效。</w:t>
      </w:r>
    </w:p>
    <w:p>
      <w:pPr>
        <w:ind w:left="0" w:right="0" w:firstLine="560"/>
        <w:spacing w:before="450" w:after="450" w:line="312" w:lineRule="auto"/>
      </w:pPr>
      <w:r>
        <w:rPr>
          <w:rFonts w:ascii="宋体" w:hAnsi="宋体" w:eastAsia="宋体" w:cs="宋体"/>
          <w:color w:val="000"/>
          <w:sz w:val="28"/>
          <w:szCs w:val="28"/>
        </w:rPr>
        <w:t xml:space="preserve">“两学一做”学习教育是今年党建工作的龙头任务，是政治工作的头等大事。扎实推进学习教育常态化制度化，体现出了一个党组织坚持把抓好党建，提升执政能力和服务水平，作为最大政绩的政治考量和政治责任。要把推进“两学一做”学习教育常态化制度化作为全面从严治党的战略性、基础性工程，高度重视，精心组织，推动落实。</w:t>
      </w:r>
    </w:p>
    <w:p>
      <w:pPr>
        <w:ind w:left="0" w:right="0" w:firstLine="560"/>
        <w:spacing w:before="450" w:after="450" w:line="312" w:lineRule="auto"/>
      </w:pPr>
      <w:r>
        <w:rPr>
          <w:rFonts w:ascii="宋体" w:hAnsi="宋体" w:eastAsia="宋体" w:cs="宋体"/>
          <w:color w:val="000"/>
          <w:sz w:val="28"/>
          <w:szCs w:val="28"/>
        </w:rPr>
        <w:t xml:space="preserve">一要认真履行主体责任。“旗帜鲜明讲政治”、推进“两学一做”学习教育常态化制度化，各党组织必须要加强组织领导，认真履行主体责任。以落实“讲政治”推进“两学一做”学习教育为抓手，明确目标任务，完善责任清单，推动管党治党责任落实。要在健全基本制度、强化制度执行上下功夫，以尊崇党章、遵守党规为基本要求，以“两学一做”为基本内容，以“三会一课”为基本制度，以党支部为基本单位，以解决问题、发挥作用为基本目标，充分调动党支部的积极性主动性创造性，使“讲政治”讲得明白、讲得透彻，“两学一做”学得深入、做得到位。各党组织要根据镇党委部署要求，作出具体工作安排，加强督促指导，确保全过程、全</w:t>
      </w:r>
    </w:p>
    <w:p>
      <w:pPr>
        <w:ind w:left="0" w:right="0" w:firstLine="560"/>
        <w:spacing w:before="450" w:after="450" w:line="312" w:lineRule="auto"/>
      </w:pPr>
      <w:r>
        <w:rPr>
          <w:rFonts w:ascii="宋体" w:hAnsi="宋体" w:eastAsia="宋体" w:cs="宋体"/>
          <w:color w:val="000"/>
          <w:sz w:val="28"/>
          <w:szCs w:val="28"/>
        </w:rPr>
        <w:t xml:space="preserve">覆盖。各位党组织书记要认真履行好第一责任人职责，切实把责任放在心上、扛在肩上、落实到行动上。要发挥“两学一做”学习教育常态化制度化的带动效应，每年梳理分析基层党建工作短板，围绕薄弱环节，落实党建工作项目责任制要求，集中力量攻坚克难，推动基层组织建设全面进步全面过硬。</w:t>
      </w:r>
    </w:p>
    <w:p>
      <w:pPr>
        <w:ind w:left="0" w:right="0" w:firstLine="560"/>
        <w:spacing w:before="450" w:after="450" w:line="312" w:lineRule="auto"/>
      </w:pPr>
      <w:r>
        <w:rPr>
          <w:rFonts w:ascii="宋体" w:hAnsi="宋体" w:eastAsia="宋体" w:cs="宋体"/>
          <w:color w:val="000"/>
          <w:sz w:val="28"/>
          <w:szCs w:val="28"/>
        </w:rPr>
        <w:t xml:space="preserve">二要围绕中心推动工作。“旗帜鲜明讲政治”、深入推进“两学一做”常态化制度化工作最终的落脚点就是要紧紧围绕全镇工作重心、大局，促改革、谋发展、保稳定。上半年，全镇河道清理整顿等工作深入实施，“三去一降一补”加快结构调整，德国沃柏二期标准厂房等载体项目建设稳步推进，农村生活污水全覆盖等民生实事工程进展顺利。下半年，我们的工作任务依然艰巨，需要我们更加扎实工作、勇于开拓、不断创新。“六个一”走访调研要在听取群众和企业真实声音过程中推动解决实际问题，进一步深化党员干部与群众联系。“263”专项行动要以“快速办理、处置到位、百姓满意”的标准动真碰硬，保证督办项目整改到位。文明城市长效管理要以铁的决心、铁的纪律，拿出硬措施，全力打赢环境治理保护攻坚战。经济结构调整和供给侧结构性改革需要我们迈出更大的步伐，发挥我们自身优势，在招商选资、项目建设等方面采取更加有效举措，进一步激发经济活力。自来水改造、环境整治、社会治理、安全生产等要以实实在在的成效取信于民。国家历史文化名镇、国家工艺特色小镇、文旅特色小镇的申报创建工作更加需要全镇广大党员干部和群众同心协力、同舟共济。</w:t>
      </w:r>
    </w:p>
    <w:p>
      <w:pPr>
        <w:ind w:left="0" w:right="0" w:firstLine="560"/>
        <w:spacing w:before="450" w:after="450" w:line="312" w:lineRule="auto"/>
      </w:pPr>
      <w:r>
        <w:rPr>
          <w:rFonts w:ascii="宋体" w:hAnsi="宋体" w:eastAsia="宋体" w:cs="宋体"/>
          <w:color w:val="000"/>
          <w:sz w:val="28"/>
          <w:szCs w:val="28"/>
        </w:rPr>
        <w:t xml:space="preserve">三要开展考核督查工作。把“讲政治”组织开展“两学一做”学习教育情况纳入各党组织党建工作责任制考核的重要内容，作为党组织书记抓基层党建工作述职评议的重要方面，作为评判党组织和党组织书记履行管党治党责任情况的重要依据。要坚持面上督导与重点督导相结合，日常督导与集中督导相结合，用好集中督查、随机抽查、定点监测、现场观摩以及网络平台监控等有效抓手。要及时总结交流经验，发现和解决存在问题，确保督导内容不漏项，发现问题无盲点。对重视程度不高、组织推动不力、工作落实不到位的，要严肃批评、追责问责。</w:t>
      </w:r>
    </w:p>
    <w:p>
      <w:pPr>
        <w:ind w:left="0" w:right="0" w:firstLine="560"/>
        <w:spacing w:before="450" w:after="450" w:line="312" w:lineRule="auto"/>
      </w:pPr>
      <w:r>
        <w:rPr>
          <w:rFonts w:ascii="宋体" w:hAnsi="宋体" w:eastAsia="宋体" w:cs="宋体"/>
          <w:color w:val="000"/>
          <w:sz w:val="28"/>
          <w:szCs w:val="28"/>
        </w:rPr>
        <w:t xml:space="preserve">四要做好宣传引导工作。要扎实做好宣传工作，采取广大党员群众喜闻乐见、易于接受的形式，多进行一些有针对性的宣传报道，多报道一些生动的典型先进事例，多反映一些切实管用的实际做法，在全镇党员中造就“旗帜鲜明讲政治”的意识和氛围、在全社会营造推进“两学一做”学习教育常态化制度化的良好氛围。要注重示范带头、典型引路，深入发掘和宣传在践行“讲政治”、“两学一做”中的先进典型和先进事迹，让广大党员贴近看、跟着干，从身边做起来、从自身做起来，自觉学在深处、做在实处、走在前列。精心选择一批特色鲜明、工作扎实的基层党支部，打造成学习教育示范点，用以指导各领域基层实践。</w:t>
      </w:r>
    </w:p>
    <w:p>
      <w:pPr>
        <w:ind w:left="0" w:right="0" w:firstLine="560"/>
        <w:spacing w:before="450" w:after="450" w:line="312" w:lineRule="auto"/>
      </w:pPr>
      <w:r>
        <w:rPr>
          <w:rFonts w:ascii="宋体" w:hAnsi="宋体" w:eastAsia="宋体" w:cs="宋体"/>
          <w:color w:val="000"/>
          <w:sz w:val="28"/>
          <w:szCs w:val="28"/>
        </w:rPr>
        <w:t xml:space="preserve">同志们，“旗帜鲜明讲政治”，推进“两学一做”学习教育常态化制度化，意义深远、责任重大。让我们更加紧密地团结在以习近平同志为核心的党中央周围，进一步增强“四个意识”，求真务实、真抓实干，推动学习教育与高水平全面建成“啦啦啦啦”的“美丽某地”深度融合，以“两学一做”学习教育新成效，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第三篇：旗帜鲜明讲政治-做政治上的明白人 当工作中的实干者</w:t>
      </w:r>
    </w:p>
    <w:p>
      <w:pPr>
        <w:ind w:left="0" w:right="0" w:firstLine="560"/>
        <w:spacing w:before="450" w:after="450" w:line="312" w:lineRule="auto"/>
      </w:pPr>
      <w:r>
        <w:rPr>
          <w:rFonts w:ascii="宋体" w:hAnsi="宋体" w:eastAsia="宋体" w:cs="宋体"/>
          <w:color w:val="000"/>
          <w:sz w:val="28"/>
          <w:szCs w:val="28"/>
        </w:rPr>
        <w:t xml:space="preserve">做政治上的明白人当工作中的实干者</w:t>
      </w:r>
    </w:p>
    <w:p>
      <w:pPr>
        <w:ind w:left="0" w:right="0" w:firstLine="560"/>
        <w:spacing w:before="450" w:after="450" w:line="312" w:lineRule="auto"/>
      </w:pPr>
      <w:r>
        <w:rPr>
          <w:rFonts w:ascii="宋体" w:hAnsi="宋体" w:eastAsia="宋体" w:cs="宋体"/>
          <w:color w:val="000"/>
          <w:sz w:val="28"/>
          <w:szCs w:val="28"/>
        </w:rPr>
        <w:t xml:space="preserve">总书记关于全面从严治党的重要论述中，“旗帜鲜明讲政治”是贯穿始终的思想主线。这一重要思想逻辑严密、内涵丰富，为新形势下严肃认真开展党内政治生活、深入推进全面从严治党提供了重要遵循。</w:t>
      </w:r>
    </w:p>
    <w:p>
      <w:pPr>
        <w:ind w:left="0" w:right="0" w:firstLine="560"/>
        <w:spacing w:before="450" w:after="450" w:line="312" w:lineRule="auto"/>
      </w:pPr>
      <w:r>
        <w:rPr>
          <w:rFonts w:ascii="宋体" w:hAnsi="宋体" w:eastAsia="宋体" w:cs="宋体"/>
          <w:color w:val="000"/>
          <w:sz w:val="28"/>
          <w:szCs w:val="28"/>
        </w:rPr>
        <w:t xml:space="preserve">为什么要讲政治？我们党的“讲政治”在不同时代、不同历史条件下其内涵也是不断变化的，那么现在继续提“讲政治”还符合历史和时代发展的要求么？党中央强调“必须旗帜鲜明讲政治”，这绝不是老调重弹，而是继承和发扬党的优良传统，站在顺利推进具有许多新的历史特点的伟大斗争、党的建设新的伟大工程、中国特色社会主义伟大事业的高度，对全体党员提出的严肃政治要求。我们党是一个拥有8800多万名党员、在13亿多人口大国长期执政的马克思主义政党，如果党员干部不讲政治、自行其是，党就会成为一盘散沙，党的创造力凝聚力战斗力就无从谈起。</w:t>
      </w:r>
    </w:p>
    <w:p>
      <w:pPr>
        <w:ind w:left="0" w:right="0" w:firstLine="560"/>
        <w:spacing w:before="450" w:after="450" w:line="312" w:lineRule="auto"/>
      </w:pPr>
      <w:r>
        <w:rPr>
          <w:rFonts w:ascii="宋体" w:hAnsi="宋体" w:eastAsia="宋体" w:cs="宋体"/>
          <w:color w:val="000"/>
          <w:sz w:val="28"/>
          <w:szCs w:val="28"/>
        </w:rPr>
        <w:t xml:space="preserve">讲政治是什么？讲政治要有“革命理想高于天”的崇高政治追求；要有坚决维护党中央权威的鲜明政治态度；要有坚定的理想信念；要保持和发扬我党的优良传统。最核心的就是要切实增强“四个意识”，坚决维护总书记核心地位，坚决维护党的集中统一。</w:t>
      </w:r>
    </w:p>
    <w:p>
      <w:pPr>
        <w:ind w:left="0" w:right="0" w:firstLine="560"/>
        <w:spacing w:before="450" w:after="450" w:line="312" w:lineRule="auto"/>
      </w:pPr>
      <w:r>
        <w:rPr>
          <w:rFonts w:ascii="宋体" w:hAnsi="宋体" w:eastAsia="宋体" w:cs="宋体"/>
          <w:color w:val="000"/>
          <w:sz w:val="28"/>
          <w:szCs w:val="28"/>
        </w:rPr>
        <w:t xml:space="preserve">讲政治的要求是什么？中国共产党是以马克思主义武装起来的具有严格组织制度的先进政治组织，具有很强的自我净化、自我完善、自我革新、自我提高能力。新的历史条件下，我们党面临着改革发展的艰巨任务，越是在关键时期，越是需要狠抓党的建设伟大工程，确保全党在思想上、政治上、行动上与党中央保持高度一致。党章对党员标准作了明确的、具体的规定，其中最重要的是坚定理想信念、强化政治意识。</w:t>
      </w:r>
    </w:p>
    <w:p>
      <w:pPr>
        <w:ind w:left="0" w:right="0" w:firstLine="560"/>
        <w:spacing w:before="450" w:after="450" w:line="312" w:lineRule="auto"/>
      </w:pPr>
      <w:r>
        <w:rPr>
          <w:rFonts w:ascii="宋体" w:hAnsi="宋体" w:eastAsia="宋体" w:cs="宋体"/>
          <w:color w:val="000"/>
          <w:sz w:val="28"/>
          <w:szCs w:val="28"/>
        </w:rPr>
        <w:t xml:space="preserve">如何讲政治？总书记更是反复强调：“政治问题，任何时候都是根本性的大问题。”在新形势下，要做到科学地讲政治，必须随时研究改革发展中的新情况、新问题，把讲政治的根本要求建立在客观规律的基础上，从理论与实践的结合上全面把握政治的内涵。作一名党员，不联系实际讲政治，就不能凝心聚力，就不能抓住重点，社会的进步、经济的发展、人民的幸福就是无稽之谈。</w:t>
      </w:r>
    </w:p>
    <w:p>
      <w:pPr>
        <w:ind w:left="0" w:right="0" w:firstLine="560"/>
        <w:spacing w:before="450" w:after="450" w:line="312" w:lineRule="auto"/>
      </w:pPr>
      <w:r>
        <w:rPr>
          <w:rFonts w:ascii="宋体" w:hAnsi="宋体" w:eastAsia="宋体" w:cs="宋体"/>
          <w:color w:val="000"/>
          <w:sz w:val="28"/>
          <w:szCs w:val="28"/>
        </w:rPr>
        <w:t xml:space="preserve">讲政治体现在哪？一定要切切实实地体现在实际行动上。首先，要维护中央权威，贯彻落实党的理论和路线方针政策，政治纪律绝对不能违反的；其次，民心是最大的政治，我们党的最大政治优势是密切联系群众，党执政后的最大危险是脱离群众。能否保持党同人民群众的血肉联系，决定着党的生死存亡，党的事业的兴衰成败。坚持党的根本宗旨，要求全党同志把人民放在心中最高位置，坚持以人民为中心的发展思想，尊重人民主体地位，保证人民当家作主；第三在实际工作中正确处理好贯彻中央精神与结合实际创造性开展工作的关系，我们要把中央要求转化为推进经济发展的创造性实践。</w:t>
      </w:r>
    </w:p>
    <w:p>
      <w:pPr>
        <w:ind w:left="0" w:right="0" w:firstLine="560"/>
        <w:spacing w:before="450" w:after="450" w:line="312" w:lineRule="auto"/>
      </w:pPr>
      <w:r>
        <w:rPr>
          <w:rFonts w:ascii="宋体" w:hAnsi="宋体" w:eastAsia="宋体" w:cs="宋体"/>
          <w:color w:val="000"/>
          <w:sz w:val="28"/>
          <w:szCs w:val="28"/>
        </w:rPr>
        <w:t xml:space="preserve">总之，作为党员干部，不论在什么地方、在哪个岗位上工作，都要增强党性立场和政治意识，经得起风浪考验。共产党员必须把“旗帜鲜明讲政治”刻入骨髓、见诸行动、落在常态。</w:t>
      </w:r>
    </w:p>
    <w:p>
      <w:pPr>
        <w:ind w:left="0" w:right="0" w:firstLine="560"/>
        <w:spacing w:before="450" w:after="450" w:line="312" w:lineRule="auto"/>
      </w:pPr>
      <w:r>
        <w:rPr>
          <w:rFonts w:ascii="黑体" w:hAnsi="黑体" w:eastAsia="黑体" w:cs="黑体"/>
          <w:color w:val="000000"/>
          <w:sz w:val="36"/>
          <w:szCs w:val="36"/>
          <w:b w:val="1"/>
          <w:bCs w:val="1"/>
        </w:rPr>
        <w:t xml:space="preserve">第四篇：党课：“必须旗帜鲜明讲政治”</w:t>
      </w:r>
    </w:p>
    <w:p>
      <w:pPr>
        <w:ind w:left="0" w:right="0" w:firstLine="560"/>
        <w:spacing w:before="450" w:after="450" w:line="312" w:lineRule="auto"/>
      </w:pPr>
      <w:r>
        <w:rPr>
          <w:rFonts w:ascii="宋体" w:hAnsi="宋体" w:eastAsia="宋体" w:cs="宋体"/>
          <w:color w:val="000"/>
          <w:sz w:val="28"/>
          <w:szCs w:val="28"/>
        </w:rPr>
        <w:t xml:space="preserve">党课：“必须旗帜鲜明讲政治”</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强调，全面从严治党首先要从政治上看，不断提高政治判断力、政治领悟力、政治执行力。在我看来，政治判断力居于首位，是增强政治能力的基础，政治领悟力是增强政治能力的先导，政治执行力是增强政治能力的关键。</w:t>
      </w:r>
    </w:p>
    <w:p>
      <w:pPr>
        <w:ind w:left="0" w:right="0" w:firstLine="560"/>
        <w:spacing w:before="450" w:after="450" w:line="312" w:lineRule="auto"/>
      </w:pPr>
      <w:r>
        <w:rPr>
          <w:rFonts w:ascii="宋体" w:hAnsi="宋体" w:eastAsia="宋体" w:cs="宋体"/>
          <w:color w:val="000"/>
          <w:sz w:val="28"/>
          <w:szCs w:val="28"/>
        </w:rPr>
        <w:t xml:space="preserve">当前，党中央强调“必须旗帜鲜明讲政治”，不是老调重弹，而是有很强的现实针对性。在新的历史条件下，我们党面临的“四大考验”“四种危险”异常严峻，面临的改革发展任务异常艰巨，虽然大多数党员理想信念是坚定的、政治上是可靠的，但不可否认的是，有的党员干部认为政治不那么重要了，有的党员干部由政治上模糊变成政治上糊涂，不知不觉犯政治错误，有的党员干部是非观念淡薄、原则性不强、正义感退化，有的党组织政治功能弱化，个人主义、分散主义、自由主义、好人主义等不同程度存在，等等。特别是一些高级干部严重违纪违法案件，不仅暴露出他们在经济上存在严重问题，而且暴露出他们在政治上也存在严重问题。这些都凸显了全面从严治党的必要性，也凸显出在推进全面从严治党向纵深发展中提高政治“三力”的必要性。</w:t>
      </w:r>
    </w:p>
    <w:p>
      <w:pPr>
        <w:ind w:left="0" w:right="0" w:firstLine="560"/>
        <w:spacing w:before="450" w:after="450" w:line="312" w:lineRule="auto"/>
      </w:pPr>
      <w:r>
        <w:rPr>
          <w:rFonts w:ascii="宋体" w:hAnsi="宋体" w:eastAsia="宋体" w:cs="宋体"/>
          <w:color w:val="000"/>
          <w:sz w:val="28"/>
          <w:szCs w:val="28"/>
        </w:rPr>
        <w:t xml:space="preserve">讲政治不是抽象的，而是具体的，不是有条件的，而是纯粹的，不能纸上谈兵、空喊口号，而是要落实到具体工作实践中。只有时刻绷紧政治这根弦，才能在大是大非面前旗帜鲜明，在大风大浪面前无所畏惧，在各种诱惑面前立场坚定，在利益得失面前保持定力。我作为XXX领导班子成员，更要自觉地把讲政治贯穿于党性锻炼全过程，自觉地把讲政治作为第一要求、第一责任，牢固树立“四个意识”，从严从实要求自己，把纪律严起来，把标准亮出来，把自己摆进去，为党员干部当好标杆、做好表率。</w:t>
      </w:r>
    </w:p>
    <w:p>
      <w:pPr>
        <w:ind w:left="0" w:right="0" w:firstLine="560"/>
        <w:spacing w:before="450" w:after="450" w:line="312" w:lineRule="auto"/>
      </w:pPr>
      <w:r>
        <w:rPr>
          <w:rFonts w:ascii="宋体" w:hAnsi="宋体" w:eastAsia="宋体" w:cs="宋体"/>
          <w:color w:val="000"/>
          <w:sz w:val="28"/>
          <w:szCs w:val="28"/>
        </w:rPr>
        <w:t xml:space="preserve">一、努力提高政治判断力，争做信念坚定、政治过硬的表率</w:t>
      </w:r>
    </w:p>
    <w:p>
      <w:pPr>
        <w:ind w:left="0" w:right="0" w:firstLine="560"/>
        <w:spacing w:before="450" w:after="450" w:line="312" w:lineRule="auto"/>
      </w:pPr>
      <w:r>
        <w:rPr>
          <w:rFonts w:ascii="宋体" w:hAnsi="宋体" w:eastAsia="宋体" w:cs="宋体"/>
          <w:color w:val="000"/>
          <w:sz w:val="28"/>
          <w:szCs w:val="28"/>
        </w:rPr>
        <w:t xml:space="preserve">一是要坚定“四个自信”。习近平总书记强调，要明确宣示举什么旗、走什么路、以什么样的精神状态、担负什么样的历史使命、实现什么样的奋斗目标。党的十八大以来，在新中国成立特别是改革开放以来我国发展取得的重大成就基础上，党和国家事业发生历史性变革，我国发展站到了新的历史起点上，中国特色社会主义进入了新的发展阶段，为解决人类问题贡献了中国智慧、提供了中国方案。历史和现实无可辩驳地证明，只有社会主义才能救中国，只有中国特色社会主义才能发展中国。我们要坚定正确政治方向，以党的旗帜为旗帜、以党的方向为方向、以党的意志为意志，进一步认识中国特色社会主义道路、理论、制度、文化的先进性特质以及所蕴含的独特优势和巨大潜能，更加坚定中国特色社会主义道路自信、理论自信、制度自信、文化自信，矢志不渝地为中国特色社会主义事业努力奋斗。</w:t>
      </w:r>
    </w:p>
    <w:p>
      <w:pPr>
        <w:ind w:left="0" w:right="0" w:firstLine="560"/>
        <w:spacing w:before="450" w:after="450" w:line="312" w:lineRule="auto"/>
      </w:pPr>
      <w:r>
        <w:rPr>
          <w:rFonts w:ascii="宋体" w:hAnsi="宋体" w:eastAsia="宋体" w:cs="宋体"/>
          <w:color w:val="000"/>
          <w:sz w:val="28"/>
          <w:szCs w:val="28"/>
        </w:rPr>
        <w:t xml:space="preserve">二是要增强“四个意识”。党的十八大以来，党和国家事业取得了辉煌成就，解决了许多长期想解决而没有解决的难题，办成了许多过去想办而没有办成的大事，这些成绩的取得，归根结底是我们党有以习近平同志为核心的党中央的坚强领导，有习近平总书记系列重要讲话精神和治国理政新理念新思想新战略的科学指引。要紧密联系党和人民过去五年砥砺奋进的伟大实践，加深对历史性成就和变革的理解，牢固树立“四个意识”，坚定不移地向党中央看齐，向核心看齐，向党的理论路线方针政策看齐，向党中央决策部署看齐，始终在思想上政治上行动上同党中央保持高度一致。向党中央看齐不仅要做到令行禁止的看齐，还要做到思想上高度自觉的看齐。一个党员、一个党组织 是不是向中央看齐，不仅要听其言，更要观其行，最终还要看实际成效。</w:t>
      </w:r>
    </w:p>
    <w:p>
      <w:pPr>
        <w:ind w:left="0" w:right="0" w:firstLine="560"/>
        <w:spacing w:before="450" w:after="450" w:line="312" w:lineRule="auto"/>
      </w:pPr>
      <w:r>
        <w:rPr>
          <w:rFonts w:ascii="宋体" w:hAnsi="宋体" w:eastAsia="宋体" w:cs="宋体"/>
          <w:color w:val="000"/>
          <w:sz w:val="28"/>
          <w:szCs w:val="28"/>
        </w:rPr>
        <w:t xml:space="preserve">三是要推进“四个伟大”。习近平总书记强调，党要团结带领人民进行伟大斗争、推进伟大事业、实现伟大梦想，必须毫不动摇坚持和完善党的领导，毫不动摇推进党的建设新的伟大工程，把党建设得更加坚强有力。实践表明，“四个伟大”已经形成一个有机整体，贯穿于党中央治国理政新理念新思想新战略之中。要始终从政治和全局的高度思考和谋划XXX工作，自觉服从、服务党和国家的大局，为推进“四个伟大”提供坚强有力的纪律和作风保障。</w:t>
      </w:r>
    </w:p>
    <w:p>
      <w:pPr>
        <w:ind w:left="0" w:right="0" w:firstLine="560"/>
        <w:spacing w:before="450" w:after="450" w:line="312" w:lineRule="auto"/>
      </w:pPr>
      <w:r>
        <w:rPr>
          <w:rFonts w:ascii="宋体" w:hAnsi="宋体" w:eastAsia="宋体" w:cs="宋体"/>
          <w:color w:val="000"/>
          <w:sz w:val="28"/>
          <w:szCs w:val="28"/>
        </w:rPr>
        <w:t xml:space="preserve">四是要坚持“四个服从”。要始终牢记自己的第一身份是共产党员，第一职责是为党工作，坚决做到党章规定的“四个服从”，决不允许搞有令不行、有禁不止，上有政策、下有对策那一套。</w:t>
      </w:r>
    </w:p>
    <w:p>
      <w:pPr>
        <w:ind w:left="0" w:right="0" w:firstLine="560"/>
        <w:spacing w:before="450" w:after="450" w:line="312" w:lineRule="auto"/>
      </w:pPr>
      <w:r>
        <w:rPr>
          <w:rFonts w:ascii="宋体" w:hAnsi="宋体" w:eastAsia="宋体" w:cs="宋体"/>
          <w:color w:val="000"/>
          <w:sz w:val="28"/>
          <w:szCs w:val="28"/>
        </w:rPr>
        <w:t xml:space="preserve">二、努力提高政治领悟力，争做学思践悟、知行合一的表率</w:t>
      </w:r>
    </w:p>
    <w:p>
      <w:pPr>
        <w:ind w:left="0" w:right="0" w:firstLine="560"/>
        <w:spacing w:before="450" w:after="450" w:line="312" w:lineRule="auto"/>
      </w:pPr>
      <w:r>
        <w:rPr>
          <w:rFonts w:ascii="宋体" w:hAnsi="宋体" w:eastAsia="宋体" w:cs="宋体"/>
          <w:color w:val="000"/>
          <w:sz w:val="28"/>
          <w:szCs w:val="28"/>
        </w:rPr>
        <w:t xml:space="preserve">XXX同志高度重视队伍建设和能力建设，在多个场合的讲话中明确提出“八个能力”“五提升”等十分具体而全面的要求。我们要认真学习贯彻XXX的讲话精神，从苦练内功、摆正心态入手，以今年在全党开展中共党史学习教育为抓手，加强学思践悟，坚定理想信念，多吸“理论之氧”、常补“精神之钙”，不断提升自身能力素质。</w:t>
      </w:r>
    </w:p>
    <w:p>
      <w:pPr>
        <w:ind w:left="0" w:right="0" w:firstLine="560"/>
        <w:spacing w:before="450" w:after="450" w:line="312" w:lineRule="auto"/>
      </w:pPr>
      <w:r>
        <w:rPr>
          <w:rFonts w:ascii="宋体" w:hAnsi="宋体" w:eastAsia="宋体" w:cs="宋体"/>
          <w:color w:val="000"/>
          <w:sz w:val="28"/>
          <w:szCs w:val="28"/>
        </w:rPr>
        <w:t xml:space="preserve">一是要做到静下心学习。当今世界发展变化很快，当代中国发展变化也很快，新情况新问题新事物层出不穷。要自觉把能力建设摆在突出位置，把学习当作一种政治责任、一种工作方式、一种生活态度、一种精神追求，把系统掌握马克思主义基本理论作为看家本领，把学习贯彻习近平新时代中国特色社会主义思想作为重要政治任务，读原著、学原文、悟原理，深刻把握蕴含其中的马克思主义立场、观点、方法和科学思维，不断补精神之钙、固思想之元、培为政之本，做到内化于心、外化于行。要学习党章党规和宪法法律等各方面知识，不断提高政治能力、运用法治思维和法治方式能力等，努力成为工作行家里手。</w:t>
      </w:r>
    </w:p>
    <w:p>
      <w:pPr>
        <w:ind w:left="0" w:right="0" w:firstLine="560"/>
        <w:spacing w:before="450" w:after="450" w:line="312" w:lineRule="auto"/>
      </w:pPr>
      <w:r>
        <w:rPr>
          <w:rFonts w:ascii="宋体" w:hAnsi="宋体" w:eastAsia="宋体" w:cs="宋体"/>
          <w:color w:val="000"/>
          <w:sz w:val="28"/>
          <w:szCs w:val="28"/>
        </w:rPr>
        <w:t xml:space="preserve">二是要做到潜下心思考。坚定的理想信念，必须建立在对马克思主义的深刻理解之上，建立在对历史规律的深刻把握之上。要深入思考、深刻领会，透过现象看本质，不断加深对共产党执政规律、社会主义建设规律、人类社会发展规律等的认识和理解，更好地运用规律来认识问题、分析问题、解决问题，把学习成果转化为思想成果和理论成果。</w:t>
      </w:r>
    </w:p>
    <w:p>
      <w:pPr>
        <w:ind w:left="0" w:right="0" w:firstLine="560"/>
        <w:spacing w:before="450" w:after="450" w:line="312" w:lineRule="auto"/>
      </w:pPr>
      <w:r>
        <w:rPr>
          <w:rFonts w:ascii="宋体" w:hAnsi="宋体" w:eastAsia="宋体" w:cs="宋体"/>
          <w:color w:val="000"/>
          <w:sz w:val="28"/>
          <w:szCs w:val="28"/>
        </w:rPr>
        <w:t xml:space="preserve">三是要做到沉下身实践。实践是锤炼能力的大熔炉、检验能力的大考场。要主动投身政治实践特别是矛盾集中、问题突出的工作实践，勇于挑最重的担子、啃最硬的骨头，逢山开路、遇水架桥，在破解一个又一个难题中提升能力素质、消除“本领恐慌”。</w:t>
      </w:r>
    </w:p>
    <w:p>
      <w:pPr>
        <w:ind w:left="0" w:right="0" w:firstLine="560"/>
        <w:spacing w:before="450" w:after="450" w:line="312" w:lineRule="auto"/>
      </w:pPr>
      <w:r>
        <w:rPr>
          <w:rFonts w:ascii="宋体" w:hAnsi="宋体" w:eastAsia="宋体" w:cs="宋体"/>
          <w:color w:val="000"/>
          <w:sz w:val="28"/>
          <w:szCs w:val="28"/>
        </w:rPr>
        <w:t xml:space="preserve">四是要做到投入身锤炼。要严格党内政治生活，主动接受政治历练，积累政治经验，锤炼政治能 力，特别是提高政治理论思维能力、政治定力、政治鉴别力和思想政治斗争能力。要认真贯彻《关于新形势下党内政治生活的若干准则》，严格执行“三会一课”、民主生活会和组织生活会、谈心谈话等组织生活制度，在经常、严肃、认真上下功夫、见真章，切实增强党内政治生活的政治性、时代性、原则性、战斗性。要用好批评与自我批评这个锐利武器，勇于自我革命，敢于较真碰硬，不掩饰缺点、不回避问题、不文过饰非，有缺点克服缺点，有问题解决问题，有错误承认并纠正错误。</w:t>
      </w:r>
    </w:p>
    <w:p>
      <w:pPr>
        <w:ind w:left="0" w:right="0" w:firstLine="560"/>
        <w:spacing w:before="450" w:after="450" w:line="312" w:lineRule="auto"/>
      </w:pPr>
      <w:r>
        <w:rPr>
          <w:rFonts w:ascii="宋体" w:hAnsi="宋体" w:eastAsia="宋体" w:cs="宋体"/>
          <w:color w:val="000"/>
          <w:sz w:val="28"/>
          <w:szCs w:val="28"/>
        </w:rPr>
        <w:t xml:space="preserve">三、努力提高政治执行力，争做务实重行、担当有为的表率</w:t>
      </w:r>
    </w:p>
    <w:p>
      <w:pPr>
        <w:ind w:left="0" w:right="0" w:firstLine="560"/>
        <w:spacing w:before="450" w:after="450" w:line="312" w:lineRule="auto"/>
      </w:pPr>
      <w:r>
        <w:rPr>
          <w:rFonts w:ascii="宋体" w:hAnsi="宋体" w:eastAsia="宋体" w:cs="宋体"/>
          <w:color w:val="000"/>
          <w:sz w:val="28"/>
          <w:szCs w:val="28"/>
        </w:rPr>
        <w:t xml:space="preserve">讲政治是认识问题，更是实践问题。政治责任和政治担当最终要通过工作实践和工作成果来体现和检验。</w:t>
      </w:r>
    </w:p>
    <w:p>
      <w:pPr>
        <w:ind w:left="0" w:right="0" w:firstLine="560"/>
        <w:spacing w:before="450" w:after="450" w:line="312" w:lineRule="auto"/>
      </w:pPr>
      <w:r>
        <w:rPr>
          <w:rFonts w:ascii="宋体" w:hAnsi="宋体" w:eastAsia="宋体" w:cs="宋体"/>
          <w:color w:val="000"/>
          <w:sz w:val="28"/>
          <w:szCs w:val="28"/>
        </w:rPr>
        <w:t xml:space="preserve">一是要带头务实重行。空谈误国，实干兴邦。作为党员干部，要带头务实重行、主动作为，把旗帜鲜明讲政治的思想自觉转化为落实中央和省委决策部署的实际行动，转化为推动改革创新的实际举措，转化为务实担当的工作作风，以钉钉子的精神抓好工作落实。</w:t>
      </w:r>
    </w:p>
    <w:p>
      <w:pPr>
        <w:ind w:left="0" w:right="0" w:firstLine="560"/>
        <w:spacing w:before="450" w:after="450" w:line="312" w:lineRule="auto"/>
      </w:pPr>
      <w:r>
        <w:rPr>
          <w:rFonts w:ascii="宋体" w:hAnsi="宋体" w:eastAsia="宋体" w:cs="宋体"/>
          <w:color w:val="000"/>
          <w:sz w:val="28"/>
          <w:szCs w:val="28"/>
        </w:rPr>
        <w:t xml:space="preserve">二是要提升精神区位。要把自己摆进去，克服惰性思维和惯性思维，克服路径依赖和懈怠心理，不畏难、不厌战、不应付，不散慢、不回避、不观望，以拼搏进取的精神状态和克难攻坚的工 作状态，深钻细研、主动作为，在实践过程中发现问题、分析问题、解决问题，提高工作的创造性和实效性，展现出良好的精气神。</w:t>
      </w:r>
    </w:p>
    <w:p>
      <w:pPr>
        <w:ind w:left="0" w:right="0" w:firstLine="560"/>
        <w:spacing w:before="450" w:after="450" w:line="312" w:lineRule="auto"/>
      </w:pPr>
      <w:r>
        <w:rPr>
          <w:rFonts w:ascii="宋体" w:hAnsi="宋体" w:eastAsia="宋体" w:cs="宋体"/>
          <w:color w:val="000"/>
          <w:sz w:val="28"/>
          <w:szCs w:val="28"/>
        </w:rPr>
        <w:t xml:space="preserve">三是要注重工作方法。要坚持正确的思想方法和工作方式，做到心中有大局、有全局，工作有思路、有重点，敢于担当、善于协调。要看形势、顾大局，讲方法、抓重点，集中精力研究解决全局性、战略性、前瞻性问题。</w:t>
      </w:r>
    </w:p>
    <w:p>
      <w:pPr>
        <w:ind w:left="0" w:right="0" w:firstLine="560"/>
        <w:spacing w:before="450" w:after="450" w:line="312" w:lineRule="auto"/>
      </w:pPr>
      <w:r>
        <w:rPr>
          <w:rFonts w:ascii="宋体" w:hAnsi="宋体" w:eastAsia="宋体" w:cs="宋体"/>
          <w:color w:val="000"/>
          <w:sz w:val="28"/>
          <w:szCs w:val="28"/>
        </w:rPr>
        <w:t xml:space="preserve">四是要坚持严格执政。权力就是责任，责任就要担当。要坚持党性原则，忠诚履行党章赋予的职责，保持嫉恶如仇的气概、坚韧不拔的意志、执法如山的刚正，坚决打赢这场正义之战，甘当得罪人的“专业户”，用担当诠释忠诚。</w:t>
      </w:r>
    </w:p>
    <w:p>
      <w:pPr>
        <w:ind w:left="0" w:right="0" w:firstLine="560"/>
        <w:spacing w:before="450" w:after="450" w:line="312" w:lineRule="auto"/>
      </w:pPr>
      <w:r>
        <w:rPr>
          <w:rFonts w:ascii="宋体" w:hAnsi="宋体" w:eastAsia="宋体" w:cs="宋体"/>
          <w:color w:val="000"/>
          <w:sz w:val="28"/>
          <w:szCs w:val="28"/>
        </w:rPr>
        <w:t xml:space="preserve">四、严守政治纪律和政治规矩，争做严格自律、慎独慎微的表率</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最关键的纪律和规矩。讲政治，必须把严守政治纪律和政治规矩摆在更加重要位置，时刻绷紧这根弦。一是要坚持挺纪在前。要把纪律和规矩作为规范言行的标尺挺在前面，真正把纪律规矩立起来、严起来、执行到位，防微杜渐、严守底线。二是严格自我约束。道自微而生，祸自微而成。要心存敬畏、手握戒尺，注重在私底下、无人时、细微处做到慎独慎微，自觉遵守党章党规党纪，自觉增强政治定力、纪律定力、道德定力、抵腐定力，做到不放纵、不越轨、不逾矩。要牢固树立马克思主义的世界观、人生观、价值观和正确的权力观、地位观、利益观，时刻警惕权力、金钱、美色的诱惑。作为党员干部，尤其要注意不能当“老好人”，更不能在政治问题、思想建设问题上嘻嘻哈哈，不严肃、说怪话，不健康、没正气。三是要自觉接受监督。不能自觉接受监督，就不具备党员干部的起码素质。要自觉主动接受监督，习惯在监督下学习、在监督下工作、在监督下生活，决不能回避监督、抵制监督、拒绝监督。</w:t>
      </w:r>
    </w:p>
    <w:p>
      <w:pPr>
        <w:ind w:left="0" w:right="0" w:firstLine="560"/>
        <w:spacing w:before="450" w:after="450" w:line="312" w:lineRule="auto"/>
      </w:pPr>
      <w:r>
        <w:rPr>
          <w:rFonts w:ascii="宋体" w:hAnsi="宋体" w:eastAsia="宋体" w:cs="宋体"/>
          <w:color w:val="000"/>
          <w:sz w:val="28"/>
          <w:szCs w:val="28"/>
        </w:rPr>
        <w:t xml:space="preserve">讲政治是认识问题，更是实践问题。作为政治机关，必须切实把提高政治“三力”的要求贯彻落实到工作始终，自觉把职责工作放到党和国家工作大局中去思考、谋划、部署和开展。</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第五篇：党课：“必须旗帜鲜明讲政治”</w:t>
      </w:r>
    </w:p>
    <w:p>
      <w:pPr>
        <w:ind w:left="0" w:right="0" w:firstLine="560"/>
        <w:spacing w:before="450" w:after="450" w:line="312" w:lineRule="auto"/>
      </w:pPr>
      <w:r>
        <w:rPr>
          <w:rFonts w:ascii="宋体" w:hAnsi="宋体" w:eastAsia="宋体" w:cs="宋体"/>
          <w:color w:val="000"/>
          <w:sz w:val="28"/>
          <w:szCs w:val="28"/>
        </w:rPr>
        <w:t xml:space="preserve">党课：“必须旗帜鲜明讲政治” 党课：“必须旗帜鲜明讲政治”</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强调，全面从严治党首先要从政治上看，不断提高政治判断力、政治领悟力、政治执行力。在我看来，政治判断力居于首位，是增强政治能力的基础，政治领悟力是增强政治能力的先导，政治执行力是增强政治能力的关键。</w:t>
      </w:r>
    </w:p>
    <w:p>
      <w:pPr>
        <w:ind w:left="0" w:right="0" w:firstLine="560"/>
        <w:spacing w:before="450" w:after="450" w:line="312" w:lineRule="auto"/>
      </w:pPr>
      <w:r>
        <w:rPr>
          <w:rFonts w:ascii="宋体" w:hAnsi="宋体" w:eastAsia="宋体" w:cs="宋体"/>
          <w:color w:val="000"/>
          <w:sz w:val="28"/>
          <w:szCs w:val="28"/>
        </w:rPr>
        <w:t xml:space="preserve">当前，党中央强调“必须旗帜鲜明讲政治”，不是老调重弹，而是有很强的现实针对性。在新的历史条件下，我们党面临的“四大考验”“四种危险”异常严峻，面临的改革发展任务异常艰巨，虽然大多数党员理想信念是坚定的、政治上是可靠的，但不可否认的是，有的党员干部认为政治不那么重要了，有的党员干部由政治上模糊变成政治上糊涂，不知不觉犯政治错误，有的党员干部是非观念淡薄、原则性不强、正义感退化，有的党组织政治功能弱化，个人主义、分散主义、自由主义、好人主义等不同程度存在，等等。特别是一些高级干部严重违纪违法案件，不仅暴露出他们在经济上存在严重问题，而且暴露出他们在政治上也存在严重问题。这些都凸显了全面从严治党的必要性，也凸显出在推进全面从严治党向纵深发展中提高政治“三力”的必要性。</w:t>
      </w:r>
    </w:p>
    <w:p>
      <w:pPr>
        <w:ind w:left="0" w:right="0" w:firstLine="560"/>
        <w:spacing w:before="450" w:after="450" w:line="312" w:lineRule="auto"/>
      </w:pPr>
      <w:r>
        <w:rPr>
          <w:rFonts w:ascii="宋体" w:hAnsi="宋体" w:eastAsia="宋体" w:cs="宋体"/>
          <w:color w:val="000"/>
          <w:sz w:val="28"/>
          <w:szCs w:val="28"/>
        </w:rPr>
        <w:t xml:space="preserve">讲政治不是抽象的，而是具体的，不是有条件的，而是纯粹的，不能纸上谈兵、空喊口号，而是要落实到具体工作实践中。只有时刻绷紧政治这根弦，才能在大是大非面前旗帜鲜明，在大风大浪面前无所畏惧，在各种诱惑面前立场坚定，在利益得失面前保持定力。我作为***领导班子成员，更要自觉地把讲政治贯穿于党性锻炼全过程，自觉地把讲政治作为第一要求、第一责任，牢固树立“四个意</w:t>
      </w:r>
    </w:p>
    <w:p>
      <w:pPr>
        <w:ind w:left="0" w:right="0" w:firstLine="560"/>
        <w:spacing w:before="450" w:after="450" w:line="312" w:lineRule="auto"/>
      </w:pPr>
      <w:r>
        <w:rPr>
          <w:rFonts w:ascii="宋体" w:hAnsi="宋体" w:eastAsia="宋体" w:cs="宋体"/>
          <w:color w:val="000"/>
          <w:sz w:val="28"/>
          <w:szCs w:val="28"/>
        </w:rPr>
        <w:t xml:space="preserve">识”，从严从实要求自己，把纪律严起来，把标准亮出来，把自己摆进去，为党员干部当好标杆、做好表率。</w:t>
      </w:r>
    </w:p>
    <w:p>
      <w:pPr>
        <w:ind w:left="0" w:right="0" w:firstLine="560"/>
        <w:spacing w:before="450" w:after="450" w:line="312" w:lineRule="auto"/>
      </w:pPr>
      <w:r>
        <w:rPr>
          <w:rFonts w:ascii="宋体" w:hAnsi="宋体" w:eastAsia="宋体" w:cs="宋体"/>
          <w:color w:val="000"/>
          <w:sz w:val="28"/>
          <w:szCs w:val="28"/>
        </w:rPr>
        <w:t xml:space="preserve">一、努力提高政治判断力，争做信念坚定、政治过硬的表率</w:t>
      </w:r>
    </w:p>
    <w:p>
      <w:pPr>
        <w:ind w:left="0" w:right="0" w:firstLine="560"/>
        <w:spacing w:before="450" w:after="450" w:line="312" w:lineRule="auto"/>
      </w:pPr>
      <w:r>
        <w:rPr>
          <w:rFonts w:ascii="宋体" w:hAnsi="宋体" w:eastAsia="宋体" w:cs="宋体"/>
          <w:color w:val="000"/>
          <w:sz w:val="28"/>
          <w:szCs w:val="28"/>
        </w:rPr>
        <w:t xml:space="preserve">一是要坚定“四个自信”。习近平总书记强调，要明确宣示举什么旗、走什么路、以什么样的精神状态、担负什么样的历史使命、实现什么样的奋斗目标。党的十八大以来，在新中国成立特别是改革开放以来我国发展取得的重大成就基础上，党和国家事业发生历史性变革，我国发展站到了新的历史起点上，中国特色社会主义进入了新的发展阶段，为解决人类问题贡献了中国智慧、提供了中国方案。历史和现实无可辩驳地证明，只有社会主义才能救中国，只有中国特色社会主义才能发展中国。我们要坚定正确政治方向，以党的旗帜为旗帜、以党的方向为方向、以党的意志为意志，进一步认识中国特色社会主义道路、理论、制度、文化的先进性特质以及所蕴含的独特优势和巨大潜能，更加坚定中国特色社会主义道路自信、理论自信、制度自信、文化自信，矢志不渝地为中国特色社会主义事业努力奋斗。</w:t>
      </w:r>
    </w:p>
    <w:p>
      <w:pPr>
        <w:ind w:left="0" w:right="0" w:firstLine="560"/>
        <w:spacing w:before="450" w:after="450" w:line="312" w:lineRule="auto"/>
      </w:pPr>
      <w:r>
        <w:rPr>
          <w:rFonts w:ascii="宋体" w:hAnsi="宋体" w:eastAsia="宋体" w:cs="宋体"/>
          <w:color w:val="000"/>
          <w:sz w:val="28"/>
          <w:szCs w:val="28"/>
        </w:rPr>
        <w:t xml:space="preserve">二是要增强“四个意识”。党的十八大以来，党和国家事业取得了辉煌成就，解决了许多长期想解决而没有解决的难题，办成了许多过去想办而没有办成的大事，这些成绩的取得，归根结底是我们党有以习近平同志为核心的党中央的坚强领导，有习近平总书记系列重要讲话精神和治国理政新理念新思想新战略的科学指引。要紧密联系党和人民过去五年砥砺奋进的伟大实践，加深对历史性成就和变革的理解，牢固树立“四个意识”，坚定不移地向党中央看齐，向核心看齐，向党的理论路线方针政策看齐，向党中央决策部署看齐，始终在思想上政治上行动上同党中央保持高度一致。向党中央看齐不仅要做到令行禁止的看齐，还要做到思想上高度自觉的看齐。一个党员、一个党组织 是不是向中央看齐，不仅要听</w:t>
      </w:r>
    </w:p>
    <w:p>
      <w:pPr>
        <w:ind w:left="0" w:right="0" w:firstLine="560"/>
        <w:spacing w:before="450" w:after="450" w:line="312" w:lineRule="auto"/>
      </w:pPr>
      <w:r>
        <w:rPr>
          <w:rFonts w:ascii="宋体" w:hAnsi="宋体" w:eastAsia="宋体" w:cs="宋体"/>
          <w:color w:val="000"/>
          <w:sz w:val="28"/>
          <w:szCs w:val="28"/>
        </w:rPr>
        <w:t xml:space="preserve">其言，更要观其行，最终还要看实际成效。</w:t>
      </w:r>
    </w:p>
    <w:p>
      <w:pPr>
        <w:ind w:left="0" w:right="0" w:firstLine="560"/>
        <w:spacing w:before="450" w:after="450" w:line="312" w:lineRule="auto"/>
      </w:pPr>
      <w:r>
        <w:rPr>
          <w:rFonts w:ascii="宋体" w:hAnsi="宋体" w:eastAsia="宋体" w:cs="宋体"/>
          <w:color w:val="000"/>
          <w:sz w:val="28"/>
          <w:szCs w:val="28"/>
        </w:rPr>
        <w:t xml:space="preserve">三是要推进“四个伟大”。习近平总书记强调，党要团结带领人民进行伟大斗争、推进伟大事业、实现伟大梦想，必须毫不动摇坚持和完善党的领导，毫不动摇推进党的建设新的伟大工程，把党建设得更加坚强有力。实践表明，“四个伟大”已经形成一个有机整体，贯穿于党中央治国理政新理念新思想新战略之中。要始终从政治和全局的高度思考和谋划***工作，自觉服从、服务党和国家的大局，为推进“四个伟大”提供坚强有力的纪律和作风保障。</w:t>
      </w:r>
    </w:p>
    <w:p>
      <w:pPr>
        <w:ind w:left="0" w:right="0" w:firstLine="560"/>
        <w:spacing w:before="450" w:after="450" w:line="312" w:lineRule="auto"/>
      </w:pPr>
      <w:r>
        <w:rPr>
          <w:rFonts w:ascii="宋体" w:hAnsi="宋体" w:eastAsia="宋体" w:cs="宋体"/>
          <w:color w:val="000"/>
          <w:sz w:val="28"/>
          <w:szCs w:val="28"/>
        </w:rPr>
        <w:t xml:space="preserve">四是要坚持“四个服从”。要始终牢记自己的第一身份是共产党员，第一职责是为党工作，坚决做到党章规定的“四个服从”，决不允许搞有令不行、有禁不止，上有政策、下有对策那一套。</w:t>
      </w:r>
    </w:p>
    <w:p>
      <w:pPr>
        <w:ind w:left="0" w:right="0" w:firstLine="560"/>
        <w:spacing w:before="450" w:after="450" w:line="312" w:lineRule="auto"/>
      </w:pPr>
      <w:r>
        <w:rPr>
          <w:rFonts w:ascii="宋体" w:hAnsi="宋体" w:eastAsia="宋体" w:cs="宋体"/>
          <w:color w:val="000"/>
          <w:sz w:val="28"/>
          <w:szCs w:val="28"/>
        </w:rPr>
        <w:t xml:space="preserve">二、努力提高政治领悟力，争做学思践悟、知行合一的表率</w:t>
      </w:r>
    </w:p>
    <w:p>
      <w:pPr>
        <w:ind w:left="0" w:right="0" w:firstLine="560"/>
        <w:spacing w:before="450" w:after="450" w:line="312" w:lineRule="auto"/>
      </w:pPr>
      <w:r>
        <w:rPr>
          <w:rFonts w:ascii="宋体" w:hAnsi="宋体" w:eastAsia="宋体" w:cs="宋体"/>
          <w:color w:val="000"/>
          <w:sz w:val="28"/>
          <w:szCs w:val="28"/>
        </w:rPr>
        <w:t xml:space="preserve">***同志高度重视队伍建设和能力建设，在多个场合的讲话中明确提出“八个能力”“五提升”等十分具体而全面的要求。我们要认真学习贯彻***的讲话精神，从苦练内功、摆正心态入手，以今年在全党开展中共党史学习教育为抓手，加强学思践悟，坚定理想信念，多吸“理论之氧”、常补“精神之钙”，不断提升自身能力素质。</w:t>
      </w:r>
    </w:p>
    <w:p>
      <w:pPr>
        <w:ind w:left="0" w:right="0" w:firstLine="560"/>
        <w:spacing w:before="450" w:after="450" w:line="312" w:lineRule="auto"/>
      </w:pPr>
      <w:r>
        <w:rPr>
          <w:rFonts w:ascii="宋体" w:hAnsi="宋体" w:eastAsia="宋体" w:cs="宋体"/>
          <w:color w:val="000"/>
          <w:sz w:val="28"/>
          <w:szCs w:val="28"/>
        </w:rPr>
        <w:t xml:space="preserve">一是要做到静下心学习。当今世界发展变化很快，当代中国发展变化也很快，新情况新问题新事物层出不穷。要自觉把能力建设摆在突出位置，把学习当作一种政治责任、一种工作方式、一种生活态度、一种精神追求，把系统掌握马克思主义基本理论作为看家本领，把学习贯彻习近平新时代中国特色社会主义思想作为重要政治任务，读原著、学原文、悟原理，深刻把握蕴含其中的马克思主义立场、观点、方法和科学思维，不断补精神之钙、固思想之元、培为政之本，做到内化于心、外化于行。要学习党章党规和宪法法律等各方面知识，不断提高政治</w:t>
      </w:r>
    </w:p>
    <w:p>
      <w:pPr>
        <w:ind w:left="0" w:right="0" w:firstLine="560"/>
        <w:spacing w:before="450" w:after="450" w:line="312" w:lineRule="auto"/>
      </w:pPr>
      <w:r>
        <w:rPr>
          <w:rFonts w:ascii="宋体" w:hAnsi="宋体" w:eastAsia="宋体" w:cs="宋体"/>
          <w:color w:val="000"/>
          <w:sz w:val="28"/>
          <w:szCs w:val="28"/>
        </w:rPr>
        <w:t xml:space="preserve">能力、运用法治思维和法治方式能力等，努力成为工作行家里手。</w:t>
      </w:r>
    </w:p>
    <w:p>
      <w:pPr>
        <w:ind w:left="0" w:right="0" w:firstLine="560"/>
        <w:spacing w:before="450" w:after="450" w:line="312" w:lineRule="auto"/>
      </w:pPr>
      <w:r>
        <w:rPr>
          <w:rFonts w:ascii="宋体" w:hAnsi="宋体" w:eastAsia="宋体" w:cs="宋体"/>
          <w:color w:val="000"/>
          <w:sz w:val="28"/>
          <w:szCs w:val="28"/>
        </w:rPr>
        <w:t xml:space="preserve">二是要做到潜下心思考。坚定的理想信念，必须建立在对马克思主义的深刻理解之上，建立在对历史规律的深刻把握之上。要深入思考、深刻领会，透过现象看本质，不断加深对共产党执政规律、社会主义建设规律、人类社会发展规律等的认识和理解，更好地运用规律来认识问题、分析问题、解决问题，把学习成果转化为思想成果和理论成果。</w:t>
      </w:r>
    </w:p>
    <w:p>
      <w:pPr>
        <w:ind w:left="0" w:right="0" w:firstLine="560"/>
        <w:spacing w:before="450" w:after="450" w:line="312" w:lineRule="auto"/>
      </w:pPr>
      <w:r>
        <w:rPr>
          <w:rFonts w:ascii="宋体" w:hAnsi="宋体" w:eastAsia="宋体" w:cs="宋体"/>
          <w:color w:val="000"/>
          <w:sz w:val="28"/>
          <w:szCs w:val="28"/>
        </w:rPr>
        <w:t xml:space="preserve">三是要做到沉下身实践。实践是锤炼能力的大熔炉、检验能力的大考场。要主动投身政治实践特别是矛盾集中、问题突出的工作实践，勇于挑最重的担子、啃最硬的骨头，逢山开路、遇水架桥，在破解一个又一个难题中提升能力素质、消除“本领恐慌”。</w:t>
      </w:r>
    </w:p>
    <w:p>
      <w:pPr>
        <w:ind w:left="0" w:right="0" w:firstLine="560"/>
        <w:spacing w:before="450" w:after="450" w:line="312" w:lineRule="auto"/>
      </w:pPr>
      <w:r>
        <w:rPr>
          <w:rFonts w:ascii="宋体" w:hAnsi="宋体" w:eastAsia="宋体" w:cs="宋体"/>
          <w:color w:val="000"/>
          <w:sz w:val="28"/>
          <w:szCs w:val="28"/>
        </w:rPr>
        <w:t xml:space="preserve">四是要做到投入身锤炼。要严格党内政治生活，主动接受政治历练，积累政治经验，锤炼政治能 力，特别是提高政治理论思维能力、政治定力、政治鉴别力和思想政治斗争能力。要认真贯彻《关于新形势下党内政治生活的若干准则》，严格执行“三会一课”、民主生活会和组织生活会、谈心谈话等组织生活制度，在经常、严肃、认真上下功夫、见真章，切实增强党内政治生活的政治性、时代性、原则性、战斗性。要用好批评与自我批评这个锐利武器，勇于自我革命，敢于较真碰硬，不掩饰缺点、不回避问题、不文过饰非，有缺点克服缺点，有问题解决问题，有错误承认并纠正错误。</w:t>
      </w:r>
    </w:p>
    <w:p>
      <w:pPr>
        <w:ind w:left="0" w:right="0" w:firstLine="560"/>
        <w:spacing w:before="450" w:after="450" w:line="312" w:lineRule="auto"/>
      </w:pPr>
      <w:r>
        <w:rPr>
          <w:rFonts w:ascii="宋体" w:hAnsi="宋体" w:eastAsia="宋体" w:cs="宋体"/>
          <w:color w:val="000"/>
          <w:sz w:val="28"/>
          <w:szCs w:val="28"/>
        </w:rPr>
        <w:t xml:space="preserve">三、努力提高政治执行力，争做务实重行、担当有为的表率</w:t>
      </w:r>
    </w:p>
    <w:p>
      <w:pPr>
        <w:ind w:left="0" w:right="0" w:firstLine="560"/>
        <w:spacing w:before="450" w:after="450" w:line="312" w:lineRule="auto"/>
      </w:pPr>
      <w:r>
        <w:rPr>
          <w:rFonts w:ascii="宋体" w:hAnsi="宋体" w:eastAsia="宋体" w:cs="宋体"/>
          <w:color w:val="000"/>
          <w:sz w:val="28"/>
          <w:szCs w:val="28"/>
        </w:rPr>
        <w:t xml:space="preserve">讲政治是认识问题，更是实践问题。政治责任和政治担当最终要通过工作实践和工作成果来体现和检验。</w:t>
      </w:r>
    </w:p>
    <w:p>
      <w:pPr>
        <w:ind w:left="0" w:right="0" w:firstLine="560"/>
        <w:spacing w:before="450" w:after="450" w:line="312" w:lineRule="auto"/>
      </w:pPr>
      <w:r>
        <w:rPr>
          <w:rFonts w:ascii="宋体" w:hAnsi="宋体" w:eastAsia="宋体" w:cs="宋体"/>
          <w:color w:val="000"/>
          <w:sz w:val="28"/>
          <w:szCs w:val="28"/>
        </w:rPr>
        <w:t xml:space="preserve">一是要带头务实重行。空谈误国，实干兴邦。作为党员干部，要带头务实重行、主动作为，把旗帜鲜明讲政治的思想自觉转化为落实中央和省委决策部署的实际行动，转化为推动改革创新的实际举措，转化为务实担当的工作作风，以钉钉子的精神抓好工作落实。</w:t>
      </w:r>
    </w:p>
    <w:p>
      <w:pPr>
        <w:ind w:left="0" w:right="0" w:firstLine="560"/>
        <w:spacing w:before="450" w:after="450" w:line="312" w:lineRule="auto"/>
      </w:pPr>
      <w:r>
        <w:rPr>
          <w:rFonts w:ascii="宋体" w:hAnsi="宋体" w:eastAsia="宋体" w:cs="宋体"/>
          <w:color w:val="000"/>
          <w:sz w:val="28"/>
          <w:szCs w:val="28"/>
        </w:rPr>
        <w:t xml:space="preserve">二是要提升精神区位。要把自己摆进去，克服惰性思维和惯性思维，克服路径依赖和懈怠心理，不畏难、不厌战、不应付，不散慢、不回避、不观望，以拼搏进取的精神状态和克难攻坚的工 作状态，深钻细研、主动作为，在实践过程中发现问题、分析问题、解决问题，提高工作的创造性和实效性，展现出良好的精气神。</w:t>
      </w:r>
    </w:p>
    <w:p>
      <w:pPr>
        <w:ind w:left="0" w:right="0" w:firstLine="560"/>
        <w:spacing w:before="450" w:after="450" w:line="312" w:lineRule="auto"/>
      </w:pPr>
      <w:r>
        <w:rPr>
          <w:rFonts w:ascii="宋体" w:hAnsi="宋体" w:eastAsia="宋体" w:cs="宋体"/>
          <w:color w:val="000"/>
          <w:sz w:val="28"/>
          <w:szCs w:val="28"/>
        </w:rPr>
        <w:t xml:space="preserve">三是要注重工作方法。要坚持正确的思想方法和工作方式，做到心中有大局、有全局，工作有思路、有重点，敢于担当、善于协调。要看形势、顾大局，讲方法、抓重点，集中精力研究解决全局性、战略性、前瞻性问题。</w:t>
      </w:r>
    </w:p>
    <w:p>
      <w:pPr>
        <w:ind w:left="0" w:right="0" w:firstLine="560"/>
        <w:spacing w:before="450" w:after="450" w:line="312" w:lineRule="auto"/>
      </w:pPr>
      <w:r>
        <w:rPr>
          <w:rFonts w:ascii="宋体" w:hAnsi="宋体" w:eastAsia="宋体" w:cs="宋体"/>
          <w:color w:val="000"/>
          <w:sz w:val="28"/>
          <w:szCs w:val="28"/>
        </w:rPr>
        <w:t xml:space="preserve">四是要坚持严格执政。权力就是责任，责任就要担当。要坚持党性原则，忠诚履行党章赋予的职责，保持嫉恶如仇的气概、坚韧不拔的意志、执法如山的刚正，坚决打赢这场正义之战，甘当得罪人的“专业户”，用担当诠释忠诚。</w:t>
      </w:r>
    </w:p>
    <w:p>
      <w:pPr>
        <w:ind w:left="0" w:right="0" w:firstLine="560"/>
        <w:spacing w:before="450" w:after="450" w:line="312" w:lineRule="auto"/>
      </w:pPr>
      <w:r>
        <w:rPr>
          <w:rFonts w:ascii="宋体" w:hAnsi="宋体" w:eastAsia="宋体" w:cs="宋体"/>
          <w:color w:val="000"/>
          <w:sz w:val="28"/>
          <w:szCs w:val="28"/>
        </w:rPr>
        <w:t xml:space="preserve">四、严守政治纪律和政治规矩，争做严格自律、慎独慎微的表率</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最关键的纪律和规矩。讲政治，必须把严守政治纪律和政治规矩摆在更加重要位置，时刻绷紧这根弦。一是要坚持挺纪在前。要把纪律和规矩作为规范言行的标尺挺在前面，真正把纪律规矩立起来、严起来、执行到位，防微杜渐、严守底线。二是严格自我约束。道自微而生，祸自微而成。要心存敬畏、手握戒尺，注重在私底下、无人时、细微处做到慎独慎微，自觉遵守党章党规党纪，自觉增强政治定力、纪律定力、道德定力、抵腐定力，做到不放纵、不越轨、不逾矩。要牢固树立马克思主义的世界观、人生观、价值观和正确的权力观、地位观、利益观，时刻警惕权力、金钱、美色的诱惑。作为党员干部，尤其要注意不能当“老好人”，更不能在政治问题、思想</w:t>
      </w:r>
    </w:p>
    <w:p>
      <w:pPr>
        <w:ind w:left="0" w:right="0" w:firstLine="560"/>
        <w:spacing w:before="450" w:after="450" w:line="312" w:lineRule="auto"/>
      </w:pPr>
      <w:r>
        <w:rPr>
          <w:rFonts w:ascii="宋体" w:hAnsi="宋体" w:eastAsia="宋体" w:cs="宋体"/>
          <w:color w:val="000"/>
          <w:sz w:val="28"/>
          <w:szCs w:val="28"/>
        </w:rPr>
        <w:t xml:space="preserve">建设问题上嘻嘻哈哈，不严肃、说怪话，不健康、没正气。三是要自觉接受监督。不能自觉接受监督，就不具备党员干部的起码素质。要自觉主动接受监督，习惯在监督下学习、在监督下工作、在监督下生活，决不能回避监督、抵制监督、拒绝监督。</w:t>
      </w:r>
    </w:p>
    <w:p>
      <w:pPr>
        <w:ind w:left="0" w:right="0" w:firstLine="560"/>
        <w:spacing w:before="450" w:after="450" w:line="312" w:lineRule="auto"/>
      </w:pPr>
      <w:r>
        <w:rPr>
          <w:rFonts w:ascii="宋体" w:hAnsi="宋体" w:eastAsia="宋体" w:cs="宋体"/>
          <w:color w:val="000"/>
          <w:sz w:val="28"/>
          <w:szCs w:val="28"/>
        </w:rPr>
        <w:t xml:space="preserve">讲政治是认识问题，更是实践问题。作为政治机关，必须切实把提高政治“三力”的要求贯彻落实到工作始终，自觉把职责工作放到党和国家工作大局中去思考、谋划、部署和开展。</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2024-10-05T16:26:14+08:00</dcterms:created>
  <dcterms:modified xsi:type="dcterms:W3CDTF">2024-10-05T16:26:14+08:00</dcterms:modified>
</cp:coreProperties>
</file>

<file path=docProps/custom.xml><?xml version="1.0" encoding="utf-8"?>
<Properties xmlns="http://schemas.openxmlformats.org/officeDocument/2006/custom-properties" xmlns:vt="http://schemas.openxmlformats.org/officeDocument/2006/docPropsVTypes"/>
</file>